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569D7919" w14:textId="77777777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Základní škola Emila Zátopka Kopřivnice, Pionýrská 791 okres Nový Jičín</w:t>
      </w:r>
    </w:p>
    <w:p w14:paraId="723BA080" w14:textId="2A3E67C0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sídlo:</w:t>
      </w:r>
      <w:r w:rsidRPr="004B7E43">
        <w:rPr>
          <w:rFonts w:asciiTheme="minorHAnsi" w:hAnsiTheme="minorHAnsi"/>
          <w:bCs/>
          <w:sz w:val="22"/>
          <w:szCs w:val="22"/>
        </w:rPr>
        <w:tab/>
        <w:t>Pionýrská 791, 74221 Kopřivnice</w:t>
      </w:r>
    </w:p>
    <w:p w14:paraId="39094104" w14:textId="2A898730" w:rsid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IČO:</w:t>
      </w:r>
      <w:r w:rsidRPr="004B7E43">
        <w:rPr>
          <w:rFonts w:asciiTheme="minorHAnsi" w:hAnsiTheme="minorHAnsi"/>
          <w:bCs/>
          <w:sz w:val="22"/>
          <w:szCs w:val="22"/>
        </w:rPr>
        <w:tab/>
        <w:t>64125866</w:t>
      </w:r>
    </w:p>
    <w:p w14:paraId="791402E8" w14:textId="77777777" w:rsidR="00586FDA" w:rsidRPr="004B7E43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1CDF8E27" w14:textId="0FC064E6" w:rsidR="00053702" w:rsidRDefault="00053702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62EB88EB" w14:textId="77777777" w:rsidR="00586FDA" w:rsidRPr="0042172D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04A7A173" w:rsidR="00053702" w:rsidRPr="004B7E43" w:rsidRDefault="00801262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Učebnice Vaníček s. r. o.</w:t>
      </w:r>
    </w:p>
    <w:p w14:paraId="4CB18387" w14:textId="705C9F35" w:rsid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sídlo: </w:t>
      </w:r>
      <w:r>
        <w:rPr>
          <w:rFonts w:asciiTheme="minorHAnsi" w:hAnsiTheme="minorHAnsi"/>
          <w:bCs/>
          <w:sz w:val="22"/>
          <w:szCs w:val="22"/>
        </w:rPr>
        <w:tab/>
      </w:r>
      <w:r w:rsidR="00801262">
        <w:rPr>
          <w:rFonts w:asciiTheme="minorHAnsi" w:hAnsiTheme="minorHAnsi"/>
          <w:bCs/>
          <w:sz w:val="22"/>
          <w:szCs w:val="22"/>
        </w:rPr>
        <w:t>664 61 Rajhrad</w:t>
      </w:r>
      <w:r w:rsidR="00290F37">
        <w:rPr>
          <w:rFonts w:asciiTheme="minorHAnsi" w:hAnsiTheme="minorHAnsi"/>
          <w:bCs/>
          <w:sz w:val="22"/>
          <w:szCs w:val="22"/>
        </w:rPr>
        <w:t xml:space="preserve">, </w:t>
      </w:r>
      <w:r w:rsidR="00801262">
        <w:rPr>
          <w:rFonts w:asciiTheme="minorHAnsi" w:hAnsiTheme="minorHAnsi"/>
          <w:bCs/>
          <w:sz w:val="22"/>
          <w:szCs w:val="22"/>
        </w:rPr>
        <w:t>Ostrůvek 675</w:t>
      </w:r>
    </w:p>
    <w:p w14:paraId="38EFFF3B" w14:textId="63641DCF" w:rsidR="00586FDA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IČ</w:t>
      </w:r>
      <w:r w:rsidR="00290F37">
        <w:rPr>
          <w:rFonts w:asciiTheme="minorHAnsi" w:hAnsiTheme="minorHAnsi"/>
          <w:bCs/>
          <w:sz w:val="22"/>
          <w:szCs w:val="22"/>
        </w:rPr>
        <w:t>O</w:t>
      </w:r>
      <w:r>
        <w:rPr>
          <w:rFonts w:asciiTheme="minorHAnsi" w:hAnsiTheme="minorHAnsi"/>
          <w:bCs/>
          <w:sz w:val="22"/>
          <w:szCs w:val="22"/>
        </w:rPr>
        <w:t xml:space="preserve">: </w:t>
      </w:r>
      <w:r>
        <w:rPr>
          <w:rFonts w:asciiTheme="minorHAnsi" w:hAnsiTheme="minorHAnsi"/>
          <w:bCs/>
          <w:sz w:val="22"/>
          <w:szCs w:val="22"/>
        </w:rPr>
        <w:tab/>
      </w:r>
      <w:r w:rsidR="00801262">
        <w:rPr>
          <w:rFonts w:asciiTheme="minorHAnsi" w:hAnsiTheme="minorHAnsi"/>
          <w:bCs/>
          <w:sz w:val="22"/>
          <w:szCs w:val="22"/>
        </w:rPr>
        <w:t>29312302</w:t>
      </w:r>
    </w:p>
    <w:p w14:paraId="18A259AE" w14:textId="6477B111" w:rsidR="00801262" w:rsidRPr="004B7E43" w:rsidRDefault="00801262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DIČ:</w:t>
      </w:r>
      <w:r>
        <w:rPr>
          <w:rFonts w:asciiTheme="minorHAnsi" w:hAnsiTheme="minorHAnsi"/>
          <w:bCs/>
          <w:sz w:val="22"/>
          <w:szCs w:val="22"/>
        </w:rPr>
        <w:tab/>
        <w:t>CZ29312302</w:t>
      </w:r>
    </w:p>
    <w:p w14:paraId="01E58F95" w14:textId="77777777" w:rsidR="00355C6F" w:rsidRDefault="00355C6F"/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576B4617" w14:textId="2AFB1A91" w:rsidR="005826C5" w:rsidRDefault="00083E73" w:rsidP="0042172D">
      <w:pPr>
        <w:pStyle w:val="Odstavecseseznamem"/>
        <w:numPr>
          <w:ilvl w:val="0"/>
          <w:numId w:val="1"/>
        </w:numPr>
        <w:jc w:val="both"/>
      </w:pPr>
      <w:r>
        <w:t>Smluvní stra</w:t>
      </w:r>
      <w:r w:rsidR="00290F37">
        <w:t>n</w:t>
      </w:r>
      <w:r>
        <w:t xml:space="preserve">y </w:t>
      </w:r>
      <w:r w:rsidR="00801262">
        <w:t>si potvrdily</w:t>
      </w:r>
      <w:r>
        <w:t xml:space="preserve"> dne </w:t>
      </w:r>
      <w:r w:rsidR="00290F37">
        <w:t>1</w:t>
      </w:r>
      <w:r w:rsidR="00801262">
        <w:t>1</w:t>
      </w:r>
      <w:r>
        <w:t xml:space="preserve">. </w:t>
      </w:r>
      <w:r w:rsidR="00801262">
        <w:t>6</w:t>
      </w:r>
      <w:r>
        <w:t>. 20</w:t>
      </w:r>
      <w:r w:rsidR="00B775F2">
        <w:t>2</w:t>
      </w:r>
      <w:r w:rsidR="00801262">
        <w:t>5</w:t>
      </w:r>
      <w:r w:rsidR="00290F37">
        <w:t xml:space="preserve"> </w:t>
      </w:r>
      <w:r w:rsidR="00801262">
        <w:t>objednávku na nákup učebních pomůcek pro 1. ročník</w:t>
      </w:r>
      <w:r w:rsidR="005175FC">
        <w:t>.</w:t>
      </w:r>
      <w:r w:rsidR="005F5266">
        <w:t xml:space="preserve"> </w:t>
      </w:r>
    </w:p>
    <w:p w14:paraId="09DFCDC8" w14:textId="5C00BE16" w:rsidR="00C40933" w:rsidRDefault="003560F7" w:rsidP="00C40933">
      <w:pPr>
        <w:pStyle w:val="Odstavecseseznamem"/>
        <w:numPr>
          <w:ilvl w:val="0"/>
          <w:numId w:val="1"/>
        </w:numPr>
        <w:jc w:val="both"/>
      </w:pPr>
      <w:r w:rsidRPr="003560F7">
        <w:t>Základní škola Emila Zátopka Kopřivnice, Pionýrská 791 okres Nový Jičín</w:t>
      </w:r>
      <w:r>
        <w:t xml:space="preserve">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42B1E661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</w:t>
      </w:r>
      <w:r w:rsidR="00482E82">
        <w:t xml:space="preserve">do okamžiku sjednání této smlouvy nedošlo k uveřejnění </w:t>
      </w:r>
      <w:r w:rsidR="00801262">
        <w:t>objednávk</w:t>
      </w:r>
      <w:r w:rsidR="00482E82">
        <w:t xml:space="preserve">y uvedené v odst. 1 tohoto článku </w:t>
      </w:r>
      <w:r w:rsidR="00355C6F">
        <w:t xml:space="preserve">v Registru smluv </w:t>
      </w:r>
      <w:r w:rsidR="00482E82">
        <w:t>v souladu s § 2, odst. 1, zákona č. 340/2015 Sb., a že jsou si vědomy právních následků s tím spojených</w:t>
      </w:r>
      <w:r w:rsidR="003560F7">
        <w:t>.</w:t>
      </w:r>
    </w:p>
    <w:p w14:paraId="1F90FFA1" w14:textId="7F91E6D7" w:rsidR="00CF5BE9" w:rsidRDefault="00482E82" w:rsidP="0042172D">
      <w:pPr>
        <w:pStyle w:val="Odstavecseseznamem"/>
        <w:numPr>
          <w:ilvl w:val="0"/>
          <w:numId w:val="1"/>
        </w:numPr>
        <w:jc w:val="both"/>
      </w:pPr>
      <w:r>
        <w:t>V</w:t>
      </w:r>
      <w:r w:rsidR="00AB5824">
        <w:t xml:space="preserve"> </w:t>
      </w:r>
      <w:r w:rsidR="00CF5BE9">
        <w:t>zájmu úpravy vzájemných práv a povinností vyplývající</w:t>
      </w:r>
      <w:r w:rsidR="00053702">
        <w:t>c</w:t>
      </w:r>
      <w:r w:rsidR="00CF5BE9">
        <w:t xml:space="preserve">h </w:t>
      </w:r>
      <w:r w:rsidR="00557683">
        <w:t>z</w:t>
      </w:r>
      <w:r>
        <w:t> potvrzené objednávky</w:t>
      </w:r>
      <w:r w:rsidR="00CF5BE9">
        <w:t>, s ohledem na skutečnost, že obě strany</w:t>
      </w:r>
      <w:r w:rsidR="00131AF0">
        <w:t xml:space="preserve"> jednaly s vědomím závaznosti </w:t>
      </w:r>
      <w:r w:rsidR="00464A0F">
        <w:t>objednávky</w:t>
      </w:r>
      <w:r w:rsidR="007C139A">
        <w:t xml:space="preserve"> </w:t>
      </w:r>
      <w:r w:rsidR="00131AF0">
        <w:t>a</w:t>
      </w:r>
      <w:r w:rsidR="00966923">
        <w:t> </w:t>
      </w:r>
      <w:r w:rsidR="00131AF0">
        <w:t>v souladu s je</w:t>
      </w:r>
      <w:r w:rsidR="00464A0F">
        <w:t>jím</w:t>
      </w:r>
      <w:r w:rsidR="00131AF0">
        <w:t xml:space="preserve">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 w:rsidR="00464A0F">
        <w:t>neuveřejnění objednávky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7769A9C7" w14:textId="77777777" w:rsidR="00EB1C2D" w:rsidRDefault="00EB1C2D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50E5EEB" w14:textId="334C2A96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D716D6">
        <w:t xml:space="preserve">sjednané </w:t>
      </w:r>
      <w:r w:rsidR="00464A0F">
        <w:t>objednávky</w:t>
      </w:r>
      <w:r>
        <w:t>, která tvoří pro tyto účely přílohu této smlouvy.</w:t>
      </w:r>
      <w:r w:rsidR="00D716D6">
        <w:t xml:space="preserve"> L</w:t>
      </w:r>
      <w:r w:rsidR="003931FB">
        <w:t xml:space="preserve">hůty se rovněž řídí původně </w:t>
      </w:r>
      <w:r w:rsidR="00D716D6">
        <w:t>sjednanou s</w:t>
      </w:r>
      <w:r w:rsidR="00426716">
        <w:t>mlouv</w:t>
      </w:r>
      <w:r w:rsidR="005F5266">
        <w:t>ou</w:t>
      </w:r>
      <w:r w:rsidR="003931FB">
        <w:t xml:space="preserve"> a počítají se od data jejího </w:t>
      </w:r>
      <w:r w:rsidR="00D716D6">
        <w:t>uzavře</w:t>
      </w:r>
      <w:r w:rsidR="005F5266">
        <w:t>ní</w:t>
      </w:r>
      <w:r w:rsidR="003931FB">
        <w:t>.</w:t>
      </w:r>
    </w:p>
    <w:p w14:paraId="335C2095" w14:textId="499D0B32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</w:t>
      </w:r>
      <w:r w:rsidR="00D716D6">
        <w:t xml:space="preserve"> původně sjednané </w:t>
      </w:r>
      <w:r w:rsidR="00464A0F">
        <w:t>objednávky</w:t>
      </w:r>
      <w:r w:rsidR="005F5266">
        <w:t xml:space="preserve">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514C8216" w14:textId="77777777" w:rsidR="00FF5C63" w:rsidRDefault="00FF5C63" w:rsidP="00053702">
      <w:pPr>
        <w:jc w:val="both"/>
      </w:pPr>
    </w:p>
    <w:p w14:paraId="3051759F" w14:textId="44DC0325" w:rsidR="00557683" w:rsidRDefault="00053702" w:rsidP="00053702">
      <w:pPr>
        <w:jc w:val="both"/>
      </w:pPr>
      <w:r w:rsidRPr="00586FDA">
        <w:rPr>
          <w:b/>
          <w:bCs/>
        </w:rPr>
        <w:t>Příloha č. 1</w:t>
      </w:r>
      <w:r w:rsidRPr="0042172D">
        <w:t xml:space="preserve"> – </w:t>
      </w:r>
      <w:r w:rsidR="00464A0F">
        <w:t>Objednávka na učební pomůcky pro 1. ročník</w:t>
      </w:r>
    </w:p>
    <w:p w14:paraId="462A4AC0" w14:textId="77777777" w:rsidR="00557683" w:rsidRDefault="00557683" w:rsidP="00053702">
      <w:pPr>
        <w:jc w:val="both"/>
      </w:pPr>
    </w:p>
    <w:p w14:paraId="475D0B42" w14:textId="7B097B61" w:rsidR="00253ABF" w:rsidRDefault="00253ABF" w:rsidP="00053702">
      <w:pPr>
        <w:jc w:val="both"/>
      </w:pPr>
      <w:r>
        <w:t xml:space="preserve">Dne: </w:t>
      </w:r>
      <w:r w:rsidR="00464A0F">
        <w:t>8</w:t>
      </w:r>
      <w:r w:rsidR="001206EE">
        <w:t xml:space="preserve">. </w:t>
      </w:r>
      <w:r w:rsidR="00464A0F">
        <w:t>9</w:t>
      </w:r>
      <w:r w:rsidR="001206EE">
        <w:t>. 202</w:t>
      </w:r>
      <w:r w:rsidR="00464A0F">
        <w:t>5</w:t>
      </w:r>
    </w:p>
    <w:p w14:paraId="38E4FBB1" w14:textId="7FE4A60A" w:rsidR="00253ABF" w:rsidRPr="0042172D" w:rsidRDefault="00253ABF" w:rsidP="00053702">
      <w:pPr>
        <w:jc w:val="both"/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78"/>
      </w:tblGrid>
      <w:tr w:rsidR="00253ABF" w14:paraId="20A03DEF" w14:textId="77777777" w:rsidTr="00253ABF">
        <w:tc>
          <w:tcPr>
            <w:tcW w:w="4606" w:type="dxa"/>
          </w:tcPr>
          <w:p w14:paraId="6456D465" w14:textId="77777777" w:rsidR="00253ABF" w:rsidRDefault="00253ABF" w:rsidP="00253ABF">
            <w:pPr>
              <w:jc w:val="both"/>
            </w:pPr>
            <w:r>
              <w:t>Za objednatele:</w:t>
            </w:r>
          </w:p>
          <w:p w14:paraId="211C82A2" w14:textId="77777777" w:rsidR="00253ABF" w:rsidRDefault="00253ABF" w:rsidP="00053702">
            <w:pPr>
              <w:pStyle w:val="Odstavecseseznamem"/>
              <w:ind w:left="0"/>
            </w:pPr>
          </w:p>
          <w:p w14:paraId="027408EA" w14:textId="77777777" w:rsidR="00586FDA" w:rsidRDefault="00586FDA" w:rsidP="00053702">
            <w:pPr>
              <w:pStyle w:val="Odstavecseseznamem"/>
              <w:ind w:left="0"/>
            </w:pPr>
          </w:p>
          <w:p w14:paraId="20FB8994" w14:textId="77777777" w:rsidR="00586FDA" w:rsidRDefault="00586FDA" w:rsidP="00053702">
            <w:pPr>
              <w:pStyle w:val="Odstavecseseznamem"/>
              <w:ind w:left="0"/>
            </w:pPr>
          </w:p>
          <w:p w14:paraId="76695792" w14:textId="77777777" w:rsidR="00586FDA" w:rsidRDefault="00586FDA" w:rsidP="00053702">
            <w:pPr>
              <w:pStyle w:val="Odstavecseseznamem"/>
              <w:ind w:left="0"/>
            </w:pPr>
          </w:p>
          <w:p w14:paraId="4A158064" w14:textId="6CD9B107" w:rsidR="00586FDA" w:rsidRDefault="00586FDA" w:rsidP="00053702">
            <w:pPr>
              <w:pStyle w:val="Odstavecseseznamem"/>
              <w:ind w:left="0"/>
            </w:pPr>
          </w:p>
        </w:tc>
        <w:tc>
          <w:tcPr>
            <w:tcW w:w="4606" w:type="dxa"/>
          </w:tcPr>
          <w:p w14:paraId="35EB581E" w14:textId="00CFD96E" w:rsidR="00253ABF" w:rsidRDefault="00253ABF" w:rsidP="00053702">
            <w:pPr>
              <w:pStyle w:val="Odstavecseseznamem"/>
              <w:ind w:left="0"/>
            </w:pPr>
            <w:r>
              <w:t>Za dodavatele</w:t>
            </w:r>
          </w:p>
        </w:tc>
      </w:tr>
    </w:tbl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49414">
    <w:abstractNumId w:val="5"/>
  </w:num>
  <w:num w:numId="2" w16cid:durableId="769354478">
    <w:abstractNumId w:val="4"/>
  </w:num>
  <w:num w:numId="3" w16cid:durableId="587737753">
    <w:abstractNumId w:val="1"/>
  </w:num>
  <w:num w:numId="4" w16cid:durableId="111435494">
    <w:abstractNumId w:val="7"/>
  </w:num>
  <w:num w:numId="5" w16cid:durableId="818306584">
    <w:abstractNumId w:val="3"/>
  </w:num>
  <w:num w:numId="6" w16cid:durableId="1852454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023688">
    <w:abstractNumId w:val="2"/>
  </w:num>
  <w:num w:numId="8" w16cid:durableId="1522167193">
    <w:abstractNumId w:val="0"/>
  </w:num>
  <w:num w:numId="9" w16cid:durableId="6542663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517CB"/>
    <w:rsid w:val="00053702"/>
    <w:rsid w:val="00083E73"/>
    <w:rsid w:val="000B3D3A"/>
    <w:rsid w:val="001206EE"/>
    <w:rsid w:val="00121B0B"/>
    <w:rsid w:val="00131AF0"/>
    <w:rsid w:val="001342BE"/>
    <w:rsid w:val="00180FA9"/>
    <w:rsid w:val="00195A0B"/>
    <w:rsid w:val="00225B6D"/>
    <w:rsid w:val="00253ABF"/>
    <w:rsid w:val="00254AC8"/>
    <w:rsid w:val="00277797"/>
    <w:rsid w:val="00290F37"/>
    <w:rsid w:val="002F4A01"/>
    <w:rsid w:val="00347F48"/>
    <w:rsid w:val="00355C6F"/>
    <w:rsid w:val="003560F7"/>
    <w:rsid w:val="0036104A"/>
    <w:rsid w:val="00382F29"/>
    <w:rsid w:val="00386B00"/>
    <w:rsid w:val="003931FB"/>
    <w:rsid w:val="0042172D"/>
    <w:rsid w:val="00426716"/>
    <w:rsid w:val="0044226C"/>
    <w:rsid w:val="00464A0F"/>
    <w:rsid w:val="00482E82"/>
    <w:rsid w:val="004B7E43"/>
    <w:rsid w:val="004D7D90"/>
    <w:rsid w:val="005175FC"/>
    <w:rsid w:val="00557683"/>
    <w:rsid w:val="005826C5"/>
    <w:rsid w:val="00586FDA"/>
    <w:rsid w:val="005B1121"/>
    <w:rsid w:val="005C43B7"/>
    <w:rsid w:val="005D0852"/>
    <w:rsid w:val="005F5266"/>
    <w:rsid w:val="0060005C"/>
    <w:rsid w:val="0065058C"/>
    <w:rsid w:val="00684EB4"/>
    <w:rsid w:val="006E04CD"/>
    <w:rsid w:val="00764D6E"/>
    <w:rsid w:val="007C139A"/>
    <w:rsid w:val="00801262"/>
    <w:rsid w:val="00891D56"/>
    <w:rsid w:val="008A259F"/>
    <w:rsid w:val="008B79A1"/>
    <w:rsid w:val="008C7116"/>
    <w:rsid w:val="00966923"/>
    <w:rsid w:val="00A42BA4"/>
    <w:rsid w:val="00AA003B"/>
    <w:rsid w:val="00AB5824"/>
    <w:rsid w:val="00B44D23"/>
    <w:rsid w:val="00B744A6"/>
    <w:rsid w:val="00B775F2"/>
    <w:rsid w:val="00C40933"/>
    <w:rsid w:val="00CA7E9C"/>
    <w:rsid w:val="00CD506A"/>
    <w:rsid w:val="00CF5BE9"/>
    <w:rsid w:val="00D075AA"/>
    <w:rsid w:val="00D716D6"/>
    <w:rsid w:val="00E12EF9"/>
    <w:rsid w:val="00E6029E"/>
    <w:rsid w:val="00EB1C2D"/>
    <w:rsid w:val="00EF499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A5BFCA3-DB3C-404D-B7F2-BED5F5DB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25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Bělikova, Monika</cp:lastModifiedBy>
  <cp:revision>23</cp:revision>
  <dcterms:created xsi:type="dcterms:W3CDTF">2021-11-09T14:00:00Z</dcterms:created>
  <dcterms:modified xsi:type="dcterms:W3CDTF">2025-09-08T06:13:00Z</dcterms:modified>
</cp:coreProperties>
</file>