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0AA15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14:paraId="1219D2EE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14:paraId="03BDAC23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14:paraId="1E816C9F" w14:textId="77777777"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14:paraId="6630C230" w14:textId="77777777" w:rsidR="00226A1C" w:rsidRDefault="00226A1C"/>
    <w:p w14:paraId="77968EA4" w14:textId="77777777" w:rsidR="00136E78" w:rsidRDefault="00136E78"/>
    <w:p w14:paraId="65EB164C" w14:textId="77777777" w:rsidR="00136E78" w:rsidRDefault="00136E78"/>
    <w:p w14:paraId="06C35108" w14:textId="434FF55A" w:rsidR="00136E78" w:rsidRDefault="00D362A6">
      <w:r>
        <w:t xml:space="preserve">                                                                                                            V Praze dne</w:t>
      </w:r>
      <w:r w:rsidR="00E71FF4">
        <w:t xml:space="preserve"> </w:t>
      </w:r>
      <w:r w:rsidR="002111B5">
        <w:t>4</w:t>
      </w:r>
      <w:r w:rsidR="005865E6">
        <w:t>. 9. 202</w:t>
      </w:r>
      <w:r w:rsidR="002111B5">
        <w:t>5</w:t>
      </w:r>
    </w:p>
    <w:p w14:paraId="0E085735" w14:textId="77777777" w:rsidR="00136E78" w:rsidRDefault="00136E78"/>
    <w:p w14:paraId="710641AD" w14:textId="77777777" w:rsidR="00136E78" w:rsidRDefault="00136E78"/>
    <w:p w14:paraId="1812773F" w14:textId="77777777" w:rsidR="00226A1C" w:rsidRDefault="00226A1C">
      <w:pPr>
        <w:rPr>
          <w:b/>
        </w:rPr>
      </w:pPr>
    </w:p>
    <w:p w14:paraId="177566DC" w14:textId="77777777"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14:paraId="0DF7B787" w14:textId="77777777" w:rsidR="00D362A6" w:rsidRPr="00D362A6" w:rsidRDefault="00D362A6" w:rsidP="00D362A6">
      <w:pPr>
        <w:rPr>
          <w:b/>
        </w:rPr>
      </w:pPr>
    </w:p>
    <w:p w14:paraId="734872F5" w14:textId="77777777" w:rsidR="005865E6" w:rsidRDefault="005865E6" w:rsidP="00D362A6"/>
    <w:p w14:paraId="19E3AA45" w14:textId="61CDCD92" w:rsidR="00A71DCF" w:rsidRDefault="00D362A6" w:rsidP="00A71DCF">
      <w:pPr>
        <w:ind w:firstLine="708"/>
        <w:jc w:val="both"/>
      </w:pPr>
      <w:r w:rsidRPr="00D362A6">
        <w:t xml:space="preserve">Potvrzujeme tímto Vaši objednávku ze dne </w:t>
      </w:r>
      <w:r w:rsidR="002111B5">
        <w:t>4</w:t>
      </w:r>
      <w:r w:rsidRPr="00D362A6">
        <w:t>.</w:t>
      </w:r>
      <w:r w:rsidR="000425BD">
        <w:t xml:space="preserve"> </w:t>
      </w:r>
      <w:r w:rsidR="005865E6">
        <w:t>9</w:t>
      </w:r>
      <w:r w:rsidRPr="00D362A6">
        <w:t>.</w:t>
      </w:r>
      <w:r w:rsidR="000425BD">
        <w:t xml:space="preserve"> </w:t>
      </w:r>
      <w:r w:rsidRPr="00D362A6">
        <w:t>202</w:t>
      </w:r>
      <w:r w:rsidR="002111B5">
        <w:t>5</w:t>
      </w:r>
      <w:r w:rsidRPr="00D362A6">
        <w:t xml:space="preserve"> na </w:t>
      </w:r>
      <w:r w:rsidR="002111B5">
        <w:t>4</w:t>
      </w:r>
      <w:r w:rsidR="005865E6">
        <w:t xml:space="preserve">x notebook </w:t>
      </w:r>
      <w:r w:rsidR="00A71DCF">
        <w:t>Dell Pro 16/ PC16250/5-120U/16“/WUXGA/8GB/512GB/Iris Xe/W11P/Black/3R NBD včetně instalace v ceně</w:t>
      </w:r>
      <w:r w:rsidR="00A71DCF" w:rsidRPr="002056A7">
        <w:t xml:space="preserve"> </w:t>
      </w:r>
      <w:r w:rsidR="00A71DCF">
        <w:t>70.444,-</w:t>
      </w:r>
      <w:r w:rsidR="00A71DCF" w:rsidRPr="002056A7">
        <w:t xml:space="preserve"> Kč</w:t>
      </w:r>
      <w:r w:rsidR="00A71DCF">
        <w:t xml:space="preserve"> bez DPH.</w:t>
      </w:r>
    </w:p>
    <w:p w14:paraId="6979B585" w14:textId="4E07CB6B" w:rsidR="005865E6" w:rsidRDefault="005865E6" w:rsidP="00A71DCF">
      <w:pPr>
        <w:jc w:val="both"/>
      </w:pPr>
    </w:p>
    <w:p w14:paraId="7D35ACBE" w14:textId="77777777" w:rsidR="00D362A6" w:rsidRPr="00D362A6" w:rsidRDefault="00D362A6" w:rsidP="005865E6">
      <w:pPr>
        <w:rPr>
          <w:b/>
        </w:rPr>
      </w:pPr>
    </w:p>
    <w:p w14:paraId="0F30F7C7" w14:textId="77777777" w:rsidR="00D362A6" w:rsidRDefault="00D362A6" w:rsidP="00D362A6">
      <w:pPr>
        <w:rPr>
          <w:b/>
        </w:rPr>
      </w:pPr>
    </w:p>
    <w:p w14:paraId="649E3F6B" w14:textId="77777777" w:rsidR="00D362A6" w:rsidRDefault="00D362A6" w:rsidP="00D362A6">
      <w:pPr>
        <w:rPr>
          <w:b/>
        </w:rPr>
      </w:pPr>
    </w:p>
    <w:p w14:paraId="25F3D991" w14:textId="77777777" w:rsidR="00D362A6" w:rsidRDefault="00D362A6" w:rsidP="00D362A6">
      <w:pPr>
        <w:rPr>
          <w:b/>
        </w:rPr>
      </w:pPr>
    </w:p>
    <w:p w14:paraId="16EE6685" w14:textId="77777777"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14:paraId="52DFC3CC" w14:textId="77777777" w:rsidR="00D362A6" w:rsidRPr="00D362A6" w:rsidRDefault="00D362A6" w:rsidP="00D362A6">
      <w:pPr>
        <w:rPr>
          <w:b/>
          <w:sz w:val="18"/>
          <w:szCs w:val="18"/>
        </w:rPr>
      </w:pPr>
    </w:p>
    <w:p w14:paraId="6D674DE3" w14:textId="77777777" w:rsidR="00D362A6" w:rsidRPr="00D362A6" w:rsidRDefault="00D362A6" w:rsidP="00D362A6">
      <w:r w:rsidRPr="00D362A6">
        <w:t>Souhlasíme, aby uveřejnění této objednávky v registru smluv dle zákona č. 340/2015 Sb., o</w:t>
      </w:r>
    </w:p>
    <w:p w14:paraId="2F23E312" w14:textId="77777777" w:rsidR="00D362A6" w:rsidRPr="00D362A6" w:rsidRDefault="00D362A6" w:rsidP="00D362A6">
      <w:r w:rsidRPr="00D362A6">
        <w:t>zvláštních podmínkách účinnosti některých smluv, uveřejňování těchto smluv a registru smluv</w:t>
      </w:r>
    </w:p>
    <w:p w14:paraId="0ECAE8B5" w14:textId="77777777" w:rsidR="00D362A6" w:rsidRPr="00D362A6" w:rsidRDefault="00D362A6" w:rsidP="00D362A6">
      <w:r w:rsidRPr="00D362A6">
        <w:t>(zákon o registru smluv) zajistil objednatel - Gymnázium, Praha 9, Českolipská 373.</w:t>
      </w:r>
    </w:p>
    <w:p w14:paraId="194E1FF4" w14:textId="77777777" w:rsidR="00D362A6" w:rsidRPr="00D362A6" w:rsidRDefault="00D362A6" w:rsidP="00D362A6">
      <w:pPr>
        <w:rPr>
          <w:b/>
        </w:rPr>
      </w:pPr>
    </w:p>
    <w:p w14:paraId="652C8FF5" w14:textId="77777777" w:rsidR="00D362A6" w:rsidRDefault="00D362A6" w:rsidP="00D362A6"/>
    <w:p w14:paraId="799B8C4E" w14:textId="77777777" w:rsidR="00D362A6" w:rsidRDefault="00D362A6" w:rsidP="00D362A6">
      <w:pPr>
        <w:rPr>
          <w:rFonts w:cs="Times New Roman"/>
        </w:rPr>
      </w:pPr>
    </w:p>
    <w:p w14:paraId="5F629886" w14:textId="77777777"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14:paraId="6482472F" w14:textId="77777777" w:rsidR="00D362A6" w:rsidRDefault="00D362A6" w:rsidP="00D362A6">
      <w:pPr>
        <w:rPr>
          <w:rFonts w:cs="Times New Roman"/>
        </w:rPr>
      </w:pPr>
    </w:p>
    <w:p w14:paraId="74F1D599" w14:textId="77777777" w:rsidR="00D362A6" w:rsidRDefault="00D362A6" w:rsidP="00D362A6">
      <w:pPr>
        <w:rPr>
          <w:rFonts w:cs="Times New Roman"/>
        </w:rPr>
      </w:pPr>
    </w:p>
    <w:p w14:paraId="7C9C54A0" w14:textId="77777777" w:rsidR="00D362A6" w:rsidRDefault="00D362A6" w:rsidP="00D362A6">
      <w:pPr>
        <w:rPr>
          <w:rFonts w:cs="Times New Roman"/>
        </w:rPr>
      </w:pPr>
    </w:p>
    <w:p w14:paraId="14677CAF" w14:textId="77777777" w:rsidR="00D362A6" w:rsidRDefault="00D362A6" w:rsidP="00D362A6">
      <w:pPr>
        <w:rPr>
          <w:rFonts w:cs="Times New Roman"/>
        </w:rPr>
      </w:pPr>
    </w:p>
    <w:p w14:paraId="6126F11B" w14:textId="77777777" w:rsidR="00D362A6" w:rsidRDefault="00D362A6" w:rsidP="00D362A6">
      <w:pPr>
        <w:rPr>
          <w:rFonts w:cs="Times New Roman"/>
        </w:rPr>
      </w:pPr>
    </w:p>
    <w:p w14:paraId="2DFC871B" w14:textId="77777777" w:rsidR="00D362A6" w:rsidRDefault="00D362A6" w:rsidP="00D362A6">
      <w:pPr>
        <w:rPr>
          <w:rFonts w:cs="Times New Roman"/>
        </w:rPr>
      </w:pPr>
    </w:p>
    <w:p w14:paraId="4BD7D8AC" w14:textId="77777777" w:rsidR="00D362A6" w:rsidRDefault="00D362A6" w:rsidP="00D362A6">
      <w:pPr>
        <w:rPr>
          <w:rFonts w:cs="Times New Roman"/>
        </w:rPr>
      </w:pPr>
    </w:p>
    <w:p w14:paraId="32A00B5D" w14:textId="6F0BB05B" w:rsidR="00D362A6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7822F5">
        <w:rPr>
          <w:rFonts w:cs="Times New Roman"/>
        </w:rPr>
        <w:t>Karel Diviš</w:t>
      </w:r>
    </w:p>
    <w:p w14:paraId="40E0B033" w14:textId="77777777"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r w:rsidRPr="00D362A6">
        <w:rPr>
          <w:rFonts w:cs="Times New Roman"/>
        </w:rPr>
        <w:t>…………………………..</w:t>
      </w:r>
    </w:p>
    <w:p w14:paraId="06D45DF6" w14:textId="77777777" w:rsid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</w:p>
    <w:p w14:paraId="1C255A25" w14:textId="77777777"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Pr="00D362A6">
        <w:rPr>
          <w:rFonts w:cs="Times New Roman"/>
        </w:rPr>
        <w:t>IDC-softwa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ehouse, s.r.o.</w:t>
      </w:r>
    </w:p>
    <w:p w14:paraId="6000049F" w14:textId="1F8220A9"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</w:t>
      </w:r>
      <w:r w:rsidR="00124E49">
        <w:rPr>
          <w:rFonts w:cs="Times New Roman"/>
        </w:rPr>
        <w:t>Kodaňská 1441/46</w:t>
      </w:r>
      <w:r w:rsidRPr="00D362A6">
        <w:rPr>
          <w:rFonts w:cs="Times New Roman"/>
        </w:rPr>
        <w:t>, 1</w:t>
      </w:r>
      <w:r w:rsidR="00124E49">
        <w:rPr>
          <w:rFonts w:cs="Times New Roman"/>
        </w:rPr>
        <w:t>01</w:t>
      </w:r>
      <w:r w:rsidRPr="00D362A6">
        <w:rPr>
          <w:rFonts w:cs="Times New Roman"/>
        </w:rPr>
        <w:t xml:space="preserve"> 00 Praha </w:t>
      </w:r>
      <w:r w:rsidR="00124E49">
        <w:rPr>
          <w:rFonts w:cs="Times New Roman"/>
        </w:rPr>
        <w:t>10</w:t>
      </w:r>
    </w:p>
    <w:sectPr w:rsidR="00D362A6" w:rsidRPr="00D362A6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E7D1" w14:textId="77777777" w:rsidR="000C5E82" w:rsidRDefault="000C5E82">
      <w:r>
        <w:separator/>
      </w:r>
    </w:p>
  </w:endnote>
  <w:endnote w:type="continuationSeparator" w:id="0">
    <w:p w14:paraId="7F6AA50B" w14:textId="77777777"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FCC" w14:textId="77777777" w:rsidR="00226A1C" w:rsidRDefault="00226A1C">
    <w:pPr>
      <w:pStyle w:val="Zpat"/>
    </w:pPr>
  </w:p>
  <w:p w14:paraId="6CF74BCE" w14:textId="77777777" w:rsidR="00226A1C" w:rsidRDefault="00226A1C">
    <w:pPr>
      <w:pStyle w:val="Zpat"/>
    </w:pPr>
  </w:p>
  <w:p w14:paraId="66240E9A" w14:textId="77777777"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FDA1" w14:textId="77777777" w:rsidR="000C5E82" w:rsidRDefault="000C5E82">
      <w:r>
        <w:separator/>
      </w:r>
    </w:p>
  </w:footnote>
  <w:footnote w:type="continuationSeparator" w:id="0">
    <w:p w14:paraId="6453CD99" w14:textId="77777777"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5CA7" w14:textId="77777777"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444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25BD"/>
    <w:rsid w:val="00046654"/>
    <w:rsid w:val="000C5E82"/>
    <w:rsid w:val="00122897"/>
    <w:rsid w:val="00124E49"/>
    <w:rsid w:val="00136E78"/>
    <w:rsid w:val="001F0525"/>
    <w:rsid w:val="001F5132"/>
    <w:rsid w:val="002111B5"/>
    <w:rsid w:val="00226A1C"/>
    <w:rsid w:val="002412C0"/>
    <w:rsid w:val="0031616B"/>
    <w:rsid w:val="00473A74"/>
    <w:rsid w:val="0049122F"/>
    <w:rsid w:val="004B6C0B"/>
    <w:rsid w:val="0053619C"/>
    <w:rsid w:val="005865E6"/>
    <w:rsid w:val="00646F07"/>
    <w:rsid w:val="007822F5"/>
    <w:rsid w:val="007F72B7"/>
    <w:rsid w:val="008D1629"/>
    <w:rsid w:val="009556A6"/>
    <w:rsid w:val="009A18B8"/>
    <w:rsid w:val="00A52632"/>
    <w:rsid w:val="00A71DCF"/>
    <w:rsid w:val="00A73784"/>
    <w:rsid w:val="00B10B17"/>
    <w:rsid w:val="00B46924"/>
    <w:rsid w:val="00B52551"/>
    <w:rsid w:val="00C21F95"/>
    <w:rsid w:val="00C35B69"/>
    <w:rsid w:val="00C92155"/>
    <w:rsid w:val="00D362A6"/>
    <w:rsid w:val="00E71FF4"/>
    <w:rsid w:val="00E771A1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005DD0D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2019-11-27T10:08:00Z</cp:lastPrinted>
  <dcterms:created xsi:type="dcterms:W3CDTF">2025-09-04T13:15:00Z</dcterms:created>
  <dcterms:modified xsi:type="dcterms:W3CDTF">2025-09-05T08:54:00Z</dcterms:modified>
</cp:coreProperties>
</file>