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2941" w14:textId="77777777" w:rsidR="006C3E5A" w:rsidRDefault="000417B9">
      <w:pPr>
        <w:pStyle w:val="Row2"/>
      </w:pPr>
      <w:r>
        <w:rPr>
          <w:noProof/>
          <w:lang w:val="cs-CZ" w:eastAsia="cs-CZ"/>
        </w:rPr>
        <w:pict w14:anchorId="12DA29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6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6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6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2DA2942" w14:textId="77777777" w:rsidR="006C3E5A" w:rsidRDefault="000417B9">
      <w:pPr>
        <w:pStyle w:val="Row3"/>
      </w:pPr>
      <w:r>
        <w:rPr>
          <w:noProof/>
          <w:lang w:val="cs-CZ" w:eastAsia="cs-CZ"/>
        </w:rPr>
        <w:pict w14:anchorId="12DA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2973/2025</w:t>
      </w:r>
    </w:p>
    <w:p w14:paraId="12DA2943" w14:textId="77777777" w:rsidR="006C3E5A" w:rsidRDefault="000417B9">
      <w:pPr>
        <w:pStyle w:val="Row4"/>
      </w:pPr>
      <w:r>
        <w:rPr>
          <w:noProof/>
          <w:lang w:val="cs-CZ" w:eastAsia="cs-CZ"/>
        </w:rPr>
        <w:pict w14:anchorId="12DA297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2DA2944" w14:textId="77777777" w:rsidR="006C3E5A" w:rsidRDefault="000417B9">
      <w:pPr>
        <w:pStyle w:val="Row5"/>
      </w:pPr>
      <w:r>
        <w:rPr>
          <w:noProof/>
          <w:lang w:val="cs-CZ" w:eastAsia="cs-CZ"/>
        </w:rPr>
        <w:pict w14:anchorId="12DA297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2DA2999" w14:textId="77777777" w:rsidR="006C3E5A" w:rsidRDefault="000417B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ITALIAN FOOD PRAGUE, s.r.o.</w:t>
      </w:r>
    </w:p>
    <w:p w14:paraId="12DA2945" w14:textId="77777777" w:rsidR="006C3E5A" w:rsidRDefault="000417B9">
      <w:pPr>
        <w:pStyle w:val="Row6"/>
      </w:pPr>
      <w:r>
        <w:rPr>
          <w:noProof/>
          <w:lang w:val="cs-CZ" w:eastAsia="cs-CZ"/>
        </w:rPr>
        <w:pict w14:anchorId="12DA2974">
          <v:shape id="_x0000_s18" type="#_x0000_t202" style="position:absolute;margin-left:271pt;margin-top:11pt;width:78pt;height:11pt;z-index:251644928;mso-wrap-style:tight;mso-position-vertical-relative:line" stroked="f">
            <v:fill opacity="0" o:opacity2="100"/>
            <v:textbox inset="0,0,0,0">
              <w:txbxContent>
                <w:p w14:paraId="12DA299A" w14:textId="77777777" w:rsidR="006C3E5A" w:rsidRDefault="000417B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Strážovská 712/58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2DA2946" w14:textId="77777777" w:rsidR="006C3E5A" w:rsidRDefault="000417B9" w:rsidP="009C59AA">
      <w:pPr>
        <w:pStyle w:val="Row7"/>
        <w:spacing w:line="240" w:lineRule="auto"/>
      </w:pPr>
      <w:r>
        <w:rPr>
          <w:noProof/>
          <w:lang w:val="cs-CZ" w:eastAsia="cs-CZ"/>
        </w:rPr>
        <w:pict w14:anchorId="12DA297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2DA299B" w14:textId="77777777" w:rsidR="006C3E5A" w:rsidRDefault="000417B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153 00  Praha 16</w:t>
      </w:r>
    </w:p>
    <w:p w14:paraId="12DA2947" w14:textId="77777777" w:rsidR="006C3E5A" w:rsidRDefault="000417B9" w:rsidP="009C59A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2DA2948" w14:textId="77777777" w:rsidR="006C3E5A" w:rsidRDefault="006C3E5A" w:rsidP="009C59AA">
      <w:pPr>
        <w:pStyle w:val="Row9"/>
        <w:spacing w:line="240" w:lineRule="auto"/>
      </w:pPr>
    </w:p>
    <w:p w14:paraId="12DA2949" w14:textId="77777777" w:rsidR="006C3E5A" w:rsidRDefault="006C3E5A">
      <w:pPr>
        <w:pStyle w:val="Row9"/>
      </w:pPr>
    </w:p>
    <w:p w14:paraId="12DA294A" w14:textId="77777777" w:rsidR="006C3E5A" w:rsidRDefault="000417B9">
      <w:pPr>
        <w:pStyle w:val="Row10"/>
      </w:pPr>
      <w:r>
        <w:rPr>
          <w:noProof/>
          <w:lang w:val="cs-CZ" w:eastAsia="cs-CZ"/>
        </w:rPr>
        <w:pict w14:anchorId="12DA297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7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DA297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27203573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CZ27203573</w:t>
      </w:r>
    </w:p>
    <w:p w14:paraId="12DA294B" w14:textId="77777777" w:rsidR="006C3E5A" w:rsidRDefault="000417B9">
      <w:pPr>
        <w:pStyle w:val="Row11"/>
      </w:pPr>
      <w:r>
        <w:rPr>
          <w:noProof/>
          <w:lang w:val="cs-CZ" w:eastAsia="cs-CZ"/>
        </w:rPr>
        <w:pict w14:anchorId="12DA297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DA297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06.08.2025</w:t>
      </w:r>
      <w:r>
        <w:tab/>
      </w:r>
      <w:r>
        <w:rPr>
          <w:rStyle w:val="Text2"/>
        </w:rPr>
        <w:t>Číslo jednací</w:t>
      </w:r>
    </w:p>
    <w:p w14:paraId="12DA294C" w14:textId="77777777" w:rsidR="006C3E5A" w:rsidRDefault="000417B9">
      <w:pPr>
        <w:pStyle w:val="Row12"/>
      </w:pPr>
      <w:r>
        <w:rPr>
          <w:noProof/>
          <w:lang w:val="cs-CZ" w:eastAsia="cs-CZ"/>
        </w:rPr>
        <w:pict w14:anchorId="12DA297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DA297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2DA294D" w14:textId="77777777" w:rsidR="006C3E5A" w:rsidRDefault="000417B9">
      <w:pPr>
        <w:pStyle w:val="Row13"/>
      </w:pPr>
      <w:r>
        <w:rPr>
          <w:noProof/>
          <w:lang w:val="cs-CZ" w:eastAsia="cs-CZ"/>
        </w:rPr>
        <w:pict w14:anchorId="12DA297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2DA294E" w14:textId="77777777" w:rsidR="006C3E5A" w:rsidRDefault="000417B9">
      <w:pPr>
        <w:pStyle w:val="Row14"/>
      </w:pPr>
      <w:r>
        <w:rPr>
          <w:noProof/>
          <w:lang w:val="cs-CZ" w:eastAsia="cs-CZ"/>
        </w:rPr>
        <w:pict w14:anchorId="12DA297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DA297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21.10.2025</w:t>
      </w:r>
      <w:r>
        <w:tab/>
      </w:r>
      <w:r>
        <w:tab/>
      </w:r>
      <w:r>
        <w:rPr>
          <w:rStyle w:val="Text3"/>
        </w:rPr>
        <w:t>22.10.2025</w:t>
      </w:r>
    </w:p>
    <w:p w14:paraId="12DA294F" w14:textId="77777777" w:rsidR="006C3E5A" w:rsidRDefault="000417B9">
      <w:pPr>
        <w:pStyle w:val="Row15"/>
      </w:pPr>
      <w:r>
        <w:rPr>
          <w:noProof/>
          <w:lang w:val="cs-CZ" w:eastAsia="cs-CZ"/>
        </w:rPr>
        <w:pict w14:anchorId="12DA298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2DA2950" w14:textId="77777777" w:rsidR="006C3E5A" w:rsidRDefault="000417B9">
      <w:pPr>
        <w:pStyle w:val="Row16"/>
      </w:pPr>
      <w:r>
        <w:rPr>
          <w:noProof/>
          <w:lang w:val="cs-CZ" w:eastAsia="cs-CZ"/>
        </w:rPr>
        <w:pict w14:anchorId="12DA298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2DA2951" w14:textId="77777777" w:rsidR="006C3E5A" w:rsidRDefault="000417B9">
      <w:pPr>
        <w:pStyle w:val="Row17"/>
      </w:pPr>
      <w:r>
        <w:rPr>
          <w:noProof/>
          <w:lang w:val="cs-CZ" w:eastAsia="cs-CZ"/>
        </w:rPr>
        <w:pict w14:anchorId="12DA2982">
          <v:shape id="_x0000_s61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83">
          <v:shape id="_x0000_s62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8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2DA2952" w14:textId="77777777" w:rsidR="006C3E5A" w:rsidRDefault="000417B9">
      <w:pPr>
        <w:pStyle w:val="Row18"/>
      </w:pPr>
      <w:r>
        <w:tab/>
      </w:r>
      <w:r>
        <w:rPr>
          <w:rStyle w:val="Text3"/>
        </w:rPr>
        <w:t>Objednáváme u Vás catering na mezinárodní seminář "Muzea a umělá inteligence" dne 21. 10. 2025 pro maximální počet 100 účastníků a</w:t>
      </w:r>
    </w:p>
    <w:p w14:paraId="12DA2953" w14:textId="77777777" w:rsidR="006C3E5A" w:rsidRDefault="000417B9">
      <w:pPr>
        <w:pStyle w:val="Row19"/>
      </w:pPr>
      <w:r>
        <w:tab/>
      </w:r>
      <w:r>
        <w:rPr>
          <w:rStyle w:val="Text3"/>
        </w:rPr>
        <w:t>následující workshop dne 22. 10. 2025 pro maximální počet 50 účastníků dle Vaší nabídky ze dne 4. 8. 2025. Účtován bude skutečný počet</w:t>
      </w:r>
    </w:p>
    <w:p w14:paraId="12DA2954" w14:textId="77777777" w:rsidR="006C3E5A" w:rsidRDefault="000417B9">
      <w:pPr>
        <w:pStyle w:val="Row19"/>
      </w:pPr>
      <w:r>
        <w:tab/>
      </w:r>
      <w:r>
        <w:rPr>
          <w:rStyle w:val="Text3"/>
        </w:rPr>
        <w:t>přihlášených účastníků dle specifikace zadavatele po uzavření registrace 15. 10. 2025. Akce se bude oba dny konat v Auditoriu Veletržního paláce,</w:t>
      </w:r>
    </w:p>
    <w:p w14:paraId="12DA2955" w14:textId="77777777" w:rsidR="006C3E5A" w:rsidRDefault="000417B9">
      <w:pPr>
        <w:pStyle w:val="Row19"/>
      </w:pPr>
      <w:r>
        <w:tab/>
      </w:r>
      <w:r>
        <w:rPr>
          <w:rStyle w:val="Text3"/>
        </w:rPr>
        <w:t>Praha 7, Dukelských Hrdinů 47. V případě dosažení maximálního počtu účastníků dne 21. 10. 2025 bude přesunuita do Kláštera sv. Anežky České,</w:t>
      </w:r>
    </w:p>
    <w:p w14:paraId="12DA2956" w14:textId="77777777" w:rsidR="006C3E5A" w:rsidRDefault="000417B9">
      <w:pPr>
        <w:pStyle w:val="Row19"/>
      </w:pPr>
      <w:r>
        <w:tab/>
      </w:r>
      <w:r>
        <w:rPr>
          <w:rStyle w:val="Text3"/>
        </w:rPr>
        <w:t>Praha 1, U Milosrdných 17.</w:t>
      </w:r>
    </w:p>
    <w:p w14:paraId="12DA2957" w14:textId="77777777" w:rsidR="006C3E5A" w:rsidRDefault="000417B9">
      <w:pPr>
        <w:pStyle w:val="Row20"/>
      </w:pPr>
      <w:r>
        <w:rPr>
          <w:noProof/>
          <w:lang w:val="cs-CZ" w:eastAsia="cs-CZ"/>
        </w:rPr>
        <w:pict w14:anchorId="12DA2985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DA2986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87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88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2DA2958" w14:textId="77777777" w:rsidR="006C3E5A" w:rsidRDefault="000417B9">
      <w:pPr>
        <w:pStyle w:val="Row21"/>
      </w:pPr>
      <w:r>
        <w:rPr>
          <w:noProof/>
          <w:lang w:val="cs-CZ" w:eastAsia="cs-CZ"/>
        </w:rPr>
        <w:pict w14:anchorId="12DA2989">
          <v:shape id="_x0000_s84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8A">
          <v:shape id="_x0000_s85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MC-catering na mezinárodní seminář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60 000.00</w:t>
      </w:r>
      <w:r>
        <w:tab/>
      </w:r>
      <w:r>
        <w:rPr>
          <w:rStyle w:val="Text3"/>
        </w:rPr>
        <w:t>12 600.00</w:t>
      </w:r>
      <w:r>
        <w:tab/>
      </w:r>
      <w:r>
        <w:rPr>
          <w:rStyle w:val="Text3"/>
        </w:rPr>
        <w:t>72 600.00</w:t>
      </w:r>
    </w:p>
    <w:p w14:paraId="12DA2959" w14:textId="77777777" w:rsidR="006C3E5A" w:rsidRDefault="000417B9">
      <w:pPr>
        <w:pStyle w:val="Row19"/>
      </w:pPr>
      <w:r>
        <w:rPr>
          <w:noProof/>
          <w:lang w:val="cs-CZ" w:eastAsia="cs-CZ"/>
        </w:rPr>
        <w:pict w14:anchorId="12DA298B">
          <v:shape id="_x0000_s92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8C">
          <v:shape id="_x0000_s93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8D">
          <v:shape id="_x0000_s94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workshop</w:t>
      </w:r>
    </w:p>
    <w:p w14:paraId="12DA295A" w14:textId="77777777" w:rsidR="006C3E5A" w:rsidRDefault="000417B9">
      <w:pPr>
        <w:pStyle w:val="Row22"/>
      </w:pPr>
      <w:r>
        <w:rPr>
          <w:noProof/>
          <w:lang w:val="cs-CZ" w:eastAsia="cs-CZ"/>
        </w:rPr>
        <w:pict w14:anchorId="12DA298E">
          <v:shape id="_x0000_s9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72 600.00</w:t>
      </w:r>
      <w:r>
        <w:tab/>
      </w:r>
      <w:r>
        <w:rPr>
          <w:rStyle w:val="Text2"/>
        </w:rPr>
        <w:t>Kč</w:t>
      </w:r>
    </w:p>
    <w:p w14:paraId="12DA295B" w14:textId="777B41E8" w:rsidR="006C3E5A" w:rsidRDefault="000417B9">
      <w:pPr>
        <w:pStyle w:val="Row23"/>
      </w:pPr>
      <w:r>
        <w:rPr>
          <w:noProof/>
          <w:lang w:val="cs-CZ" w:eastAsia="cs-CZ"/>
        </w:rPr>
        <w:pict w14:anchorId="12DA298F">
          <v:shape id="_x0000_s10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B76D9">
        <w:rPr>
          <w:rStyle w:val="Text3"/>
        </w:rPr>
        <w:t>xxx</w:t>
      </w:r>
    </w:p>
    <w:p w14:paraId="12DA295C" w14:textId="77777777" w:rsidR="006C3E5A" w:rsidRDefault="006C3E5A">
      <w:pPr>
        <w:pStyle w:val="Row9"/>
      </w:pPr>
    </w:p>
    <w:p w14:paraId="12DA295D" w14:textId="77777777" w:rsidR="006C3E5A" w:rsidRDefault="000417B9">
      <w:pPr>
        <w:pStyle w:val="Row24"/>
      </w:pPr>
      <w:r>
        <w:tab/>
      </w:r>
      <w:r>
        <w:rPr>
          <w:rStyle w:val="Text3"/>
        </w:rPr>
        <w:t>E-mail: dagmar.jelinkova@ngprague.cz</w:t>
      </w:r>
    </w:p>
    <w:p w14:paraId="12DA295E" w14:textId="77777777" w:rsidR="006C3E5A" w:rsidRDefault="006C3E5A">
      <w:pPr>
        <w:pStyle w:val="Row9"/>
      </w:pPr>
    </w:p>
    <w:p w14:paraId="12DA295F" w14:textId="77777777" w:rsidR="006C3E5A" w:rsidRDefault="006C3E5A">
      <w:pPr>
        <w:pStyle w:val="Row9"/>
      </w:pPr>
    </w:p>
    <w:p w14:paraId="12DA2960" w14:textId="77777777" w:rsidR="006C3E5A" w:rsidRDefault="000417B9">
      <w:pPr>
        <w:pStyle w:val="Row25"/>
      </w:pPr>
      <w:r>
        <w:rPr>
          <w:noProof/>
          <w:lang w:val="cs-CZ" w:eastAsia="cs-CZ"/>
        </w:rPr>
        <w:pict w14:anchorId="12DA2990">
          <v:shape id="_x0000_s10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DA2991">
          <v:shape id="_x0000_s105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DA2992">
          <v:shape id="_x0000_s106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A2993">
          <v:shape id="_x0000_s107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2DA2961" w14:textId="77777777" w:rsidR="006C3E5A" w:rsidRDefault="000417B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2DA2962" w14:textId="77777777" w:rsidR="006C3E5A" w:rsidRDefault="000417B9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2DA2963" w14:textId="77777777" w:rsidR="006C3E5A" w:rsidRDefault="000417B9">
      <w:pPr>
        <w:pStyle w:val="Row19"/>
      </w:pPr>
      <w:r>
        <w:tab/>
      </w:r>
    </w:p>
    <w:p w14:paraId="12DA2964" w14:textId="77777777" w:rsidR="006C3E5A" w:rsidRDefault="000417B9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2DA2965" w14:textId="77777777" w:rsidR="006C3E5A" w:rsidRDefault="000417B9">
      <w:pPr>
        <w:pStyle w:val="Row19"/>
      </w:pPr>
      <w:r>
        <w:tab/>
      </w:r>
    </w:p>
    <w:p w14:paraId="12DA2966" w14:textId="1718D495" w:rsidR="006C3E5A" w:rsidRDefault="000417B9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CB76D9">
        <w:rPr>
          <w:rStyle w:val="Text3"/>
        </w:rPr>
        <w:t>xxx</w:t>
      </w:r>
    </w:p>
    <w:p w14:paraId="12DA2967" w14:textId="77777777" w:rsidR="006C3E5A" w:rsidRDefault="000417B9">
      <w:pPr>
        <w:pStyle w:val="Row19"/>
      </w:pPr>
      <w:r>
        <w:tab/>
      </w:r>
    </w:p>
    <w:p w14:paraId="12DA2968" w14:textId="3E99B4B9" w:rsidR="006C3E5A" w:rsidRDefault="000417B9">
      <w:pPr>
        <w:pStyle w:val="Row19"/>
      </w:pPr>
      <w:r>
        <w:tab/>
      </w:r>
      <w:r>
        <w:rPr>
          <w:rStyle w:val="Text3"/>
        </w:rPr>
        <w:t>Datum:     18.8.2025</w:t>
      </w:r>
      <w:r>
        <w:rPr>
          <w:rStyle w:val="Text3"/>
        </w:rPr>
        <w:t xml:space="preserve">                                                                     Podpis:</w:t>
      </w:r>
    </w:p>
    <w:p w14:paraId="12DA2969" w14:textId="77777777" w:rsidR="006C3E5A" w:rsidRDefault="000417B9">
      <w:pPr>
        <w:pStyle w:val="Row27"/>
      </w:pPr>
      <w:r>
        <w:rPr>
          <w:noProof/>
          <w:lang w:val="cs-CZ" w:eastAsia="cs-CZ"/>
        </w:rPr>
        <w:pict w14:anchorId="12DA2994">
          <v:shape id="_x0000_s117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2DA296A" w14:textId="77E17229" w:rsidR="006C3E5A" w:rsidRDefault="000417B9">
      <w:pPr>
        <w:pStyle w:val="Row23"/>
      </w:pPr>
      <w:r>
        <w:tab/>
      </w:r>
      <w:r>
        <w:rPr>
          <w:rStyle w:val="Text3"/>
        </w:rPr>
        <w:t xml:space="preserve">06.08.2025 10:34:35 - </w:t>
      </w:r>
      <w:r w:rsidR="00CB76D9">
        <w:rPr>
          <w:rStyle w:val="Text3"/>
        </w:rPr>
        <w:t>xxx</w:t>
      </w:r>
    </w:p>
    <w:p w14:paraId="12DA296B" w14:textId="3A1EB005" w:rsidR="006C3E5A" w:rsidRDefault="000417B9">
      <w:pPr>
        <w:pStyle w:val="Row19"/>
      </w:pPr>
      <w:r>
        <w:tab/>
      </w:r>
      <w:r>
        <w:rPr>
          <w:rStyle w:val="Text3"/>
        </w:rPr>
        <w:t xml:space="preserve">06.08.2025 15:18:26 - </w:t>
      </w:r>
      <w:r w:rsidR="00CB76D9">
        <w:rPr>
          <w:rStyle w:val="Text3"/>
        </w:rPr>
        <w:t>xxx</w:t>
      </w:r>
    </w:p>
    <w:sectPr w:rsidR="006C3E5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299C" w14:textId="77777777" w:rsidR="000417B9" w:rsidRDefault="000417B9">
      <w:pPr>
        <w:spacing w:after="0" w:line="240" w:lineRule="auto"/>
      </w:pPr>
      <w:r>
        <w:separator/>
      </w:r>
    </w:p>
  </w:endnote>
  <w:endnote w:type="continuationSeparator" w:id="0">
    <w:p w14:paraId="12DA299E" w14:textId="77777777" w:rsidR="000417B9" w:rsidRDefault="0004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2996" w14:textId="77777777" w:rsidR="006C3E5A" w:rsidRDefault="000417B9">
    <w:pPr>
      <w:pStyle w:val="Row28"/>
    </w:pPr>
    <w:r>
      <w:rPr>
        <w:noProof/>
        <w:lang w:val="cs-CZ" w:eastAsia="cs-CZ"/>
      </w:rPr>
      <w:pict w14:anchorId="12DA299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2973/2025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2DA2997" w14:textId="77777777" w:rsidR="006C3E5A" w:rsidRDefault="006C3E5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2998" w14:textId="77777777" w:rsidR="000417B9" w:rsidRDefault="000417B9">
      <w:pPr>
        <w:spacing w:after="0" w:line="240" w:lineRule="auto"/>
      </w:pPr>
      <w:r>
        <w:separator/>
      </w:r>
    </w:p>
  </w:footnote>
  <w:footnote w:type="continuationSeparator" w:id="0">
    <w:p w14:paraId="12DA299A" w14:textId="77777777" w:rsidR="000417B9" w:rsidRDefault="0004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2995" w14:textId="77777777" w:rsidR="006C3E5A" w:rsidRDefault="006C3E5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417B9"/>
    <w:rsid w:val="006C3E5A"/>
    <w:rsid w:val="00895C27"/>
    <w:rsid w:val="009107EA"/>
    <w:rsid w:val="009C59AA"/>
    <w:rsid w:val="00C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92"/>
        <o:r id="V:Rule26" type="connector" idref="#_x0000_s93"/>
        <o:r id="V:Rule27" type="connector" idref="#_x0000_s94"/>
        <o:r id="V:Rule28" type="connector" idref="#_x0000_s96"/>
        <o:r id="V:Rule29" type="connector" idref="#_x0000_s101"/>
        <o:r id="V:Rule30" type="connector" idref="#_x0000_s104"/>
        <o:r id="V:Rule31" type="connector" idref="#_x0000_s105"/>
        <o:r id="V:Rule32" type="connector" idref="#_x0000_s106"/>
        <o:r id="V:Rule33" type="connector" idref="#_x0000_s107"/>
        <o:r id="V:Rule34" type="connector" idref="#_x0000_s117"/>
      </o:rules>
    </o:shapelayout>
  </w:shapeDefaults>
  <w:decimalSymbol w:val=","/>
  <w:listSeparator w:val=";"/>
  <w14:docId w14:val="12DA2941"/>
  <w15:docId w15:val="{C25CF5B7-44B5-4474-9336-9B8CBECA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1725</Characters>
  <Application>Microsoft Office Word</Application>
  <DocSecurity>0</DocSecurity>
  <Lines>14</Lines>
  <Paragraphs>4</Paragraphs>
  <ScaleCrop>false</ScaleCrop>
  <Manager/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2025-09-01T06:41:00Z</dcterms:created>
  <dcterms:modified xsi:type="dcterms:W3CDTF">2025-09-01T06:43:00Z</dcterms:modified>
  <cp:category/>
</cp:coreProperties>
</file>