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4C5BDEDA" w14:textId="77777777" w:rsidTr="00185993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9FB2661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2FC162F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BEBAC5E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B405AD5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2EE96F34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76A0466D" w14:textId="77777777" w:rsidTr="00260657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B813D8A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2CA00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14:paraId="59AC2702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C615CBB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7E2F4613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DE0714" w14:paraId="068BC2C2" w14:textId="77777777" w:rsidTr="00260657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DBAC9CA" w14:textId="77777777" w:rsidR="00DE0714" w:rsidRPr="001F5529" w:rsidRDefault="00DE0714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D445F42" wp14:editId="23075ECA">
                      <wp:simplePos x="0" y="0"/>
                      <wp:positionH relativeFrom="column">
                        <wp:posOffset>242611</wp:posOffset>
                      </wp:positionH>
                      <wp:positionV relativeFrom="line">
                        <wp:posOffset>-2635</wp:posOffset>
                      </wp:positionV>
                      <wp:extent cx="3096000" cy="938720"/>
                      <wp:effectExtent l="0" t="0" r="9525" b="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93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93521" w14:textId="77777777" w:rsidR="00DE0714" w:rsidRDefault="00F63BEF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79F998C619FD46AFB104A25322776CCA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DE0714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DE0714" w:rsidRPr="00096129">
                                        <w:t>p.o</w:t>
                                      </w:r>
                                      <w:proofErr w:type="spellEnd"/>
                                      <w:r w:rsidR="00DE0714" w:rsidRPr="00096129">
                                        <w:t>.</w:t>
                                      </w:r>
                                    </w:sdtContent>
                                  </w:sdt>
                                  <w:r w:rsidR="00DE0714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79F998C619FD46AFB104A25322776CCA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DE0714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79F998C619FD46AFB104A25322776CCA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DE0714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DE0714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79F998C619FD46AFB104A25322776CCA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DE0714">
                                        <w:t>466 01</w:t>
                                      </w:r>
                                    </w:sdtContent>
                                  </w:sdt>
                                  <w:r w:rsidR="00DE0714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79F998C619FD46AFB104A25322776CCA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DE0714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DE0714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79F998C619FD46AFB104A25322776CCA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DE0714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445F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.1pt;margin-top:-.2pt;width:243.8pt;height:73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" stroked="f">
                      <v:textbox>
                        <w:txbxContent>
                          <w:p w14:paraId="2CE93521" w14:textId="77777777" w:rsidR="00DE0714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79F998C619FD46AFB104A25322776CCA"/>
                                </w:placeholder>
                                <w:text/>
                              </w:sdtPr>
                              <w:sdtContent>
                                <w:r w:rsidR="00DE0714" w:rsidRPr="00096129">
                                  <w:t xml:space="preserve">Nemocnice Jablonec nad Nisou, </w:t>
                                </w:r>
                                <w:proofErr w:type="spellStart"/>
                                <w:r w:rsidR="00DE0714" w:rsidRPr="00096129">
                                  <w:t>p.o</w:t>
                                </w:r>
                                <w:proofErr w:type="spellEnd"/>
                                <w:r w:rsidR="00DE0714" w:rsidRPr="00096129">
                                  <w:t>.</w:t>
                                </w:r>
                              </w:sdtContent>
                            </w:sdt>
                            <w:r w:rsidR="00DE0714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79F998C619FD46AFB104A25322776CCA"/>
                                </w:placeholder>
                                <w:text/>
                              </w:sdtPr>
                              <w:sdtContent/>
                            </w:sdt>
                            <w:r w:rsidR="00DE0714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79F998C619FD46AFB104A25322776CCA"/>
                                </w:placeholder>
                                <w:text/>
                              </w:sdtPr>
                              <w:sdtContent>
                                <w:r w:rsidR="00DE0714" w:rsidRPr="00096129">
                                  <w:t>Nemocniční 4446/15</w:t>
                                </w:r>
                              </w:sdtContent>
                            </w:sdt>
                            <w:r w:rsidR="00DE0714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79F998C619FD46AFB104A25322776CCA"/>
                                </w:placeholder>
                                <w:text/>
                              </w:sdtPr>
                              <w:sdtContent>
                                <w:r w:rsidR="00DE0714">
                                  <w:t>466 01</w:t>
                                </w:r>
                              </w:sdtContent>
                            </w:sdt>
                            <w:r w:rsidR="00DE0714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79F998C619FD46AFB104A25322776CCA"/>
                                </w:placeholder>
                                <w:text/>
                              </w:sdtPr>
                              <w:sdtContent>
                                <w:r w:rsidR="00DE0714" w:rsidRPr="00096129">
                                  <w:t>Jablonec nad Nisou</w:t>
                                </w:r>
                              </w:sdtContent>
                            </w:sdt>
                            <w:r w:rsidR="00DE0714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79F998C619FD46AFB104A25322776CCA"/>
                                </w:placeholder>
                                <w:text/>
                              </w:sdtPr>
                              <w:sdtContent>
                                <w:r w:rsidR="00DE0714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1DC56E1" w14:textId="77777777" w:rsidR="00DE0714" w:rsidRPr="002A6B69" w:rsidRDefault="00DE0714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FD9907" w14:textId="77777777" w:rsidR="00DE0714" w:rsidRPr="001F5529" w:rsidRDefault="00DE0714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79F998C619FD46AFB104A25322776CCA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27E49097" w14:textId="77777777" w:rsidR="00DE0714" w:rsidRPr="001F5529" w:rsidRDefault="00DE0714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44794932</w:t>
                </w:r>
              </w:p>
            </w:tc>
          </w:sdtContent>
        </w:sdt>
      </w:tr>
      <w:tr w:rsidR="00DE0714" w14:paraId="12459FB7" w14:textId="77777777" w:rsidTr="006533F5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BB2E0C" w14:textId="77777777" w:rsidR="00DE0714" w:rsidRPr="001F5529" w:rsidRDefault="00DE0714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E24439" w14:textId="77777777" w:rsidR="00DE0714" w:rsidRDefault="00DE0714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00B96" w14:textId="77777777" w:rsidR="00DE0714" w:rsidRPr="001F5529" w:rsidRDefault="00DE0714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79F998C619FD46AFB104A25322776CCA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57A93AE7" w14:textId="77777777" w:rsidR="00DE0714" w:rsidRPr="001F5529" w:rsidRDefault="00DE0714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CZ44794932</w:t>
                </w:r>
              </w:p>
            </w:tc>
          </w:sdtContent>
        </w:sdt>
      </w:tr>
      <w:tr w:rsidR="00DE0714" w14:paraId="6E6647CC" w14:textId="77777777" w:rsidTr="00260657">
        <w:trPr>
          <w:trHeight w:val="927"/>
          <w:jc w:val="center"/>
        </w:trPr>
        <w:tc>
          <w:tcPr>
            <w:tcW w:w="5381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40CE342" w14:textId="77777777" w:rsidR="00DE0714" w:rsidRPr="001F5529" w:rsidRDefault="00DE0714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4D772228" w14:textId="77777777" w:rsidR="00DE0714" w:rsidRDefault="00DE0714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CCC2FDD" wp14:editId="7055323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0E6E5949" w14:textId="77777777" w:rsidR="00DE0714" w:rsidRDefault="00DE0714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ELFIS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3A640AE7" w14:textId="77777777" w:rsidR="00DE0714" w:rsidRDefault="00F63BEF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2B032167" w14:textId="77777777" w:rsidR="00DE0714" w:rsidRDefault="00DE0714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Kolmá 685/10</w:t>
                                      </w:r>
                                    </w:p>
                                  </w:sdtContent>
                                </w:sdt>
                                <w:p w14:paraId="32252BF5" w14:textId="77777777" w:rsidR="00DE0714" w:rsidRDefault="00F63BEF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DE0714">
                                        <w:t>19000</w:t>
                                      </w:r>
                                    </w:sdtContent>
                                  </w:sdt>
                                  <w:r w:rsidR="00DE0714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DE0714" w:rsidRPr="00B718FC">
                                        <w:t>Praha Vysočany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5714310A" w14:textId="77777777" w:rsidR="00DE0714" w:rsidRDefault="00DE0714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CC2FDD" id="_x0000_s1027" type="#_x0000_t202" style="position:absolute;margin-left:1.7pt;margin-top:1.3pt;width:246.75pt;height:82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0E6E5949" w14:textId="77777777" w:rsidR="00DE0714" w:rsidRDefault="00DE0714" w:rsidP="00557D94">
                                <w:pPr>
                                  <w:pStyle w:val="Bezmezer"/>
                                </w:pPr>
                                <w:r w:rsidRPr="00B718FC">
                                  <w:t>ELFIS spol. s 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3A640AE7" w14:textId="77777777" w:rsidR="00DE0714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2B032167" w14:textId="77777777" w:rsidR="00DE0714" w:rsidRDefault="00DE0714" w:rsidP="00557D94">
                                <w:pPr>
                                  <w:pStyle w:val="Bezmezer"/>
                                </w:pPr>
                                <w:r w:rsidRPr="00B718FC">
                                  <w:t>Kolmá 685/10</w:t>
                                </w:r>
                              </w:p>
                            </w:sdtContent>
                          </w:sdt>
                          <w:p w14:paraId="32252BF5" w14:textId="77777777" w:rsidR="00DE0714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DE0714">
                                  <w:t>19000</w:t>
                                </w:r>
                              </w:sdtContent>
                            </w:sdt>
                            <w:r w:rsidR="00DE0714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DE0714" w:rsidRPr="00B718FC">
                                  <w:t>Praha Vysočany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5714310A" w14:textId="77777777" w:rsidR="00DE0714" w:rsidRDefault="00DE0714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5993" w14:paraId="7D150972" w14:textId="77777777" w:rsidTr="00260657">
        <w:trPr>
          <w:trHeight w:val="115"/>
          <w:jc w:val="center"/>
        </w:trPr>
        <w:tc>
          <w:tcPr>
            <w:tcW w:w="53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DD5332" w14:textId="77777777" w:rsidR="00185993" w:rsidRPr="00185993" w:rsidRDefault="0038104D" w:rsidP="00303C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185993" w:rsidRPr="00185993">
              <w:rPr>
                <w:sz w:val="14"/>
                <w:szCs w:val="14"/>
              </w:rPr>
              <w:t xml:space="preserve">Organizace je zapsána v OR u </w:t>
            </w:r>
            <w:r w:rsidR="00303CBD">
              <w:rPr>
                <w:sz w:val="14"/>
                <w:szCs w:val="14"/>
              </w:rPr>
              <w:t>K</w:t>
            </w:r>
            <w:r w:rsidR="00185993" w:rsidRPr="00185993">
              <w:rPr>
                <w:sz w:val="14"/>
                <w:szCs w:val="14"/>
              </w:rPr>
              <w:t xml:space="preserve">rajského soudu v Ústí nad Labem, spisová značka </w:t>
            </w:r>
            <w:proofErr w:type="spellStart"/>
            <w:r w:rsidR="00185993" w:rsidRPr="00185993">
              <w:rPr>
                <w:sz w:val="14"/>
                <w:szCs w:val="14"/>
              </w:rPr>
              <w:t>Pr</w:t>
            </w:r>
            <w:proofErr w:type="spellEnd"/>
            <w:r w:rsidR="00185993" w:rsidRPr="00185993">
              <w:rPr>
                <w:sz w:val="14"/>
                <w:szCs w:val="14"/>
              </w:rPr>
              <w:t xml:space="preserve"> 107.</w:t>
            </w:r>
          </w:p>
        </w:tc>
        <w:tc>
          <w:tcPr>
            <w:tcW w:w="538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19CD8932" w14:textId="77777777" w:rsidR="00185993" w:rsidRDefault="00185993" w:rsidP="00243945">
            <w:pPr>
              <w:rPr>
                <w:noProof/>
                <w:lang w:eastAsia="cs-CZ"/>
              </w:rPr>
            </w:pPr>
          </w:p>
        </w:tc>
      </w:tr>
      <w:tr w:rsidR="00185993" w14:paraId="5D47AF91" w14:textId="77777777" w:rsidTr="00260657">
        <w:trPr>
          <w:trHeight w:val="115"/>
          <w:jc w:val="center"/>
        </w:trPr>
        <w:tc>
          <w:tcPr>
            <w:tcW w:w="53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B1842CA" w14:textId="77777777" w:rsidR="00185993" w:rsidRPr="00185993" w:rsidRDefault="00260657" w:rsidP="002439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38104D">
              <w:rPr>
                <w:sz w:val="14"/>
                <w:szCs w:val="14"/>
              </w:rPr>
              <w:t xml:space="preserve">    </w:t>
            </w:r>
            <w:r w:rsidR="00185993" w:rsidRPr="00185993">
              <w:rPr>
                <w:sz w:val="14"/>
                <w:szCs w:val="14"/>
              </w:rPr>
              <w:t>Den zápisu: 05.07.2003.</w:t>
            </w:r>
          </w:p>
        </w:tc>
        <w:tc>
          <w:tcPr>
            <w:tcW w:w="538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5CC71A45" w14:textId="77777777" w:rsidR="00185993" w:rsidRDefault="00185993" w:rsidP="00243945">
            <w:pPr>
              <w:rPr>
                <w:noProof/>
                <w:lang w:eastAsia="cs-CZ"/>
              </w:rPr>
            </w:pPr>
          </w:p>
        </w:tc>
      </w:tr>
      <w:tr w:rsidR="00185993" w14:paraId="0B89D378" w14:textId="77777777" w:rsidTr="00260657">
        <w:trPr>
          <w:trHeight w:val="23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2273A19" w14:textId="77777777" w:rsidR="00185993" w:rsidRPr="00A17EB1" w:rsidRDefault="00185993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0F7998526F904C1FA56EDFDDE971EC56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8" w:space="0" w:color="auto"/>
                </w:tcBorders>
              </w:tcPr>
              <w:p w14:paraId="55ECA48D" w14:textId="77777777" w:rsidR="00185993" w:rsidRPr="001F5529" w:rsidRDefault="00185993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Česká spořitelna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19C65" w14:textId="77777777" w:rsidR="00185993" w:rsidRDefault="00185993" w:rsidP="00243945"/>
        </w:tc>
      </w:tr>
      <w:tr w:rsidR="00185993" w14:paraId="5987AC2A" w14:textId="77777777" w:rsidTr="00185993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18250F9" w14:textId="77777777" w:rsidR="00185993" w:rsidRPr="00A17EB1" w:rsidRDefault="00185993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0F7998526F904C1FA56EDFDDE971EC56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F694B01" w14:textId="25A86D2D" w:rsidR="00185993" w:rsidRPr="001F5529" w:rsidRDefault="00F63BEF" w:rsidP="00F63BEF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6F4A71" w14:textId="77777777" w:rsidR="00185993" w:rsidRPr="001F5529" w:rsidRDefault="00185993" w:rsidP="00243945">
            <w:pPr>
              <w:rPr>
                <w:sz w:val="20"/>
              </w:rPr>
            </w:pPr>
          </w:p>
        </w:tc>
      </w:tr>
      <w:tr w:rsidR="00F63BEF" w14:paraId="3B370B7E" w14:textId="77777777" w:rsidTr="0018599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4E49C4D" w14:textId="77777777" w:rsidR="00F63BEF" w:rsidRPr="00A17EB1" w:rsidRDefault="00F63BEF" w:rsidP="00F63BEF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49595386"/>
            <w:placeholder>
              <w:docPart w:val="C8B5CB9877A54D7AAC21094656AA2AB9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14D1609" w14:textId="3AB62F65" w:rsidR="00F63BEF" w:rsidRPr="001F5529" w:rsidRDefault="00F63BEF" w:rsidP="00F63BEF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5530580" w14:textId="77777777" w:rsidR="00F63BEF" w:rsidRPr="001F5529" w:rsidRDefault="00F63BEF" w:rsidP="00F63BEF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CC71D786C21D40B4944B14AD7C74A899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D06DC1C" w14:textId="77777777" w:rsidR="00F63BEF" w:rsidRPr="001F5529" w:rsidRDefault="00F63BEF" w:rsidP="00F63BEF">
                <w:pPr>
                  <w:rPr>
                    <w:sz w:val="20"/>
                  </w:rPr>
                </w:pPr>
              </w:p>
            </w:tc>
          </w:sdtContent>
        </w:sdt>
      </w:tr>
      <w:tr w:rsidR="00F63BEF" w14:paraId="70E8A5D3" w14:textId="77777777" w:rsidTr="0018599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9C0BB36" w14:textId="77777777" w:rsidR="00F63BEF" w:rsidRPr="00AD7E7D" w:rsidRDefault="00F63BEF" w:rsidP="00F63BEF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792896660"/>
            <w:placeholder>
              <w:docPart w:val="CA207F0EBEAC4D32806DA03D71960647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01DAE9AD" w14:textId="514A2482" w:rsidR="00F63BEF" w:rsidRPr="001F5529" w:rsidRDefault="00F63BEF" w:rsidP="00F63BEF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6434A45" w14:textId="77777777" w:rsidR="00F63BEF" w:rsidRPr="001F5529" w:rsidRDefault="00F63BEF" w:rsidP="00F63BEF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CC71D786C21D40B4944B14AD7C74A899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E850A4B" w14:textId="77777777" w:rsidR="00F63BEF" w:rsidRPr="001F5529" w:rsidRDefault="00F63BEF" w:rsidP="00F63BEF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04529BA0" w14:textId="77777777" w:rsidTr="0018599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82E93E7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ECCF53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0DA64CB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755977B7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5A790478" w14:textId="77777777" w:rsidTr="0018599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028EB37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6CD48F9E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1969D4E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7A1D8B61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24.07.2025</w:t>
                </w:r>
              </w:p>
            </w:tc>
          </w:sdtContent>
        </w:sdt>
      </w:tr>
      <w:tr w:rsidR="00243945" w14:paraId="5C0C6A18" w14:textId="77777777" w:rsidTr="0018599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AD4FB9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6D86E21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805E6FF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357B738B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659889A7" w14:textId="77777777" w:rsidTr="0018599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4F0950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251FCC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41B7DE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4D37828F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24.07.2025</w:t>
                    </w:r>
                  </w:p>
                </w:sdtContent>
              </w:sdt>
            </w:tc>
          </w:sdtContent>
        </w:sdt>
      </w:tr>
      <w:tr w:rsidR="00890FD1" w14:paraId="1E19E631" w14:textId="77777777" w:rsidTr="0018599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27E5C67A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FC04FF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35879D6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3446E05C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62A0A530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7518DE" wp14:editId="1A47B3E0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1B2C2EA0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70FA8239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47EE15E7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13CB153D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153456ED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5562C655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95F8E02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1D7C87A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E32E3C8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1596C6A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EA0E29E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D22A582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13F78EC1" w14:textId="77777777" w:rsidR="00D13FB9" w:rsidRDefault="00D13FB9" w:rsidP="00FA7255"/>
        </w:tc>
      </w:tr>
      <w:tr w:rsidR="00D13FB9" w14:paraId="2672EB85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74A41CB0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09055F8F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2E2FA39A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Objednáváme u Vás opravu záložních zdrojů UPS EATON 93PS/2x30kW-B02</w:t>
                      </w:r>
                      <w:r w:rsidRPr="00C41AE7">
                        <w:rPr>
                          <w:sz w:val="20"/>
                        </w:rPr>
                        <w:br/>
                        <w:t>Dle cenové nabídky č. 25NA00482</w:t>
                      </w:r>
                    </w:p>
                  </w:tc>
                </w:sdtContent>
              </w:sdt>
            </w:tr>
            <w:tr w:rsidR="00127A1B" w14:paraId="256ABBB8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56ED92A8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732027A5" w14:textId="77777777" w:rsidR="00127A1B" w:rsidRPr="00C41AE7" w:rsidRDefault="00F63BEF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339DE55F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4B752DE0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696DC556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210 388,00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333861B7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210 388,00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15096B6C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0AB03F24" w14:textId="77777777" w:rsidR="00D13FB9" w:rsidRDefault="00D13FB9" w:rsidP="00FA7255"/>
        </w:tc>
      </w:tr>
    </w:tbl>
    <w:p w14:paraId="21C223F0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273209FC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2FE960C4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577C8B46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42E51483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45B5C6AA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6993317C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210 388,00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4EDE580F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6950AFFE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5FF7DAC3" w14:textId="77777777" w:rsidR="005B5BC7" w:rsidRDefault="005B5BC7" w:rsidP="00FE2050">
      <w:pPr>
        <w:pStyle w:val="Bezmezer"/>
        <w:rPr>
          <w:sz w:val="2"/>
        </w:rPr>
      </w:pPr>
    </w:p>
    <w:p w14:paraId="42905EFB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722C1F1C" w14:textId="77777777" w:rsidTr="006C653F">
        <w:tc>
          <w:tcPr>
            <w:tcW w:w="10762" w:type="dxa"/>
            <w:shd w:val="clear" w:color="auto" w:fill="FFFFFF" w:themeFill="background1"/>
          </w:tcPr>
          <w:p w14:paraId="37988B7E" w14:textId="03914D8B" w:rsidR="00D3435A" w:rsidRPr="00CB53DB" w:rsidRDefault="00F63BEF" w:rsidP="00F63BEF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21B27A2C" w14:textId="77777777" w:rsidR="00391A21" w:rsidRDefault="00391A21">
      <w:pPr>
        <w:rPr>
          <w:sz w:val="4"/>
        </w:rPr>
      </w:pPr>
    </w:p>
    <w:p w14:paraId="5705AD58" w14:textId="77777777" w:rsidR="00A22C09" w:rsidRDefault="00A22C09">
      <w:pPr>
        <w:rPr>
          <w:sz w:val="4"/>
        </w:rPr>
      </w:pPr>
    </w:p>
    <w:p w14:paraId="0FD7EE20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F63BEF" w14:paraId="6536B042" w14:textId="77777777" w:rsidTr="00BE78C1">
        <w:tc>
          <w:tcPr>
            <w:tcW w:w="846" w:type="dxa"/>
          </w:tcPr>
          <w:p w14:paraId="69D6FD57" w14:textId="77777777" w:rsidR="00F63BEF" w:rsidRPr="00FE2050" w:rsidRDefault="00F63BEF" w:rsidP="00F63B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530328841"/>
            <w:placeholder>
              <w:docPart w:val="F9F2205E378849BD98950328B113C529"/>
            </w:placeholder>
          </w:sdtPr>
          <w:sdtContent>
            <w:tc>
              <w:tcPr>
                <w:tcW w:w="4536" w:type="dxa"/>
              </w:tcPr>
              <w:p w14:paraId="77C1E9E3" w14:textId="03A2BA31" w:rsidR="00F63BEF" w:rsidRPr="00CB53DB" w:rsidRDefault="00F63BEF" w:rsidP="00F63BEF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F63BEF" w14:paraId="713F1FD2" w14:textId="77777777" w:rsidTr="00BE78C1">
        <w:tc>
          <w:tcPr>
            <w:tcW w:w="846" w:type="dxa"/>
          </w:tcPr>
          <w:p w14:paraId="7E14CB7C" w14:textId="77777777" w:rsidR="00F63BEF" w:rsidRPr="00FE2050" w:rsidRDefault="00F63BEF" w:rsidP="00F63B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789322910"/>
            <w:placeholder>
              <w:docPart w:val="5B1F0B48DCCA4723899B782E790C3AFA"/>
            </w:placeholder>
          </w:sdtPr>
          <w:sdtContent>
            <w:tc>
              <w:tcPr>
                <w:tcW w:w="4536" w:type="dxa"/>
              </w:tcPr>
              <w:p w14:paraId="7ECF4962" w14:textId="0F73213A" w:rsidR="00F63BEF" w:rsidRPr="00CB53DB" w:rsidRDefault="00F63BEF" w:rsidP="00F63BEF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F63BEF" w14:paraId="6E45C49C" w14:textId="77777777" w:rsidTr="00BE78C1">
        <w:tc>
          <w:tcPr>
            <w:tcW w:w="846" w:type="dxa"/>
          </w:tcPr>
          <w:p w14:paraId="1DB4B8CC" w14:textId="77777777" w:rsidR="00F63BEF" w:rsidRPr="00FE2050" w:rsidRDefault="00F63BEF" w:rsidP="00F63BE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062593970"/>
            <w:placeholder>
              <w:docPart w:val="FB3E35F3E7834A27ADE8896745118692"/>
            </w:placeholder>
          </w:sdtPr>
          <w:sdtContent>
            <w:tc>
              <w:tcPr>
                <w:tcW w:w="4536" w:type="dxa"/>
              </w:tcPr>
              <w:p w14:paraId="3922272D" w14:textId="1DFE5E59" w:rsidR="00F63BEF" w:rsidRPr="00CB53DB" w:rsidRDefault="00F63BEF" w:rsidP="00F63BEF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</w:tbl>
    <w:p w14:paraId="059477A8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2BBF198F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C4E8F" w14:textId="77777777" w:rsidR="0044033A" w:rsidRDefault="0044033A" w:rsidP="00693CB3">
      <w:r>
        <w:separator/>
      </w:r>
    </w:p>
  </w:endnote>
  <w:endnote w:type="continuationSeparator" w:id="0">
    <w:p w14:paraId="094A4156" w14:textId="77777777" w:rsidR="0044033A" w:rsidRDefault="0044033A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7FDC4" w14:textId="77777777" w:rsidR="0044033A" w:rsidRDefault="0044033A" w:rsidP="00693CB3">
      <w:r>
        <w:separator/>
      </w:r>
    </w:p>
  </w:footnote>
  <w:footnote w:type="continuationSeparator" w:id="0">
    <w:p w14:paraId="22FF874F" w14:textId="77777777" w:rsidR="0044033A" w:rsidRDefault="0044033A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6CE6FC03" w14:textId="77777777" w:rsidTr="00532264">
      <w:trPr>
        <w:trHeight w:val="567"/>
      </w:trPr>
      <w:tc>
        <w:tcPr>
          <w:tcW w:w="2835" w:type="dxa"/>
          <w:vMerge w:val="restart"/>
        </w:tcPr>
        <w:p w14:paraId="4169D60B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39EAEAC2" wp14:editId="043CD5F8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1445300D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3D512436" w14:textId="77777777" w:rsidR="00C77514" w:rsidRPr="003A4CE9" w:rsidRDefault="00F63BEF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250379</w:t>
              </w:r>
            </w:sdtContent>
          </w:sdt>
        </w:p>
      </w:tc>
    </w:tr>
    <w:tr w:rsidR="007942F2" w14:paraId="1A1AB5AC" w14:textId="77777777" w:rsidTr="00532264">
      <w:trPr>
        <w:trHeight w:val="283"/>
      </w:trPr>
      <w:tc>
        <w:tcPr>
          <w:tcW w:w="2835" w:type="dxa"/>
          <w:vMerge/>
        </w:tcPr>
        <w:p w14:paraId="745EFB78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7AE21883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4ED34569" w14:textId="1D934405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F63BEF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F63BEF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0DB849E0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0F34E5"/>
    <w:rsid w:val="00105F16"/>
    <w:rsid w:val="00113513"/>
    <w:rsid w:val="00127A1B"/>
    <w:rsid w:val="00153EA3"/>
    <w:rsid w:val="00185993"/>
    <w:rsid w:val="001F5529"/>
    <w:rsid w:val="00231E5A"/>
    <w:rsid w:val="00241437"/>
    <w:rsid w:val="00243945"/>
    <w:rsid w:val="00260657"/>
    <w:rsid w:val="00267C07"/>
    <w:rsid w:val="00274FBE"/>
    <w:rsid w:val="002A6B69"/>
    <w:rsid w:val="002E026D"/>
    <w:rsid w:val="00303CBD"/>
    <w:rsid w:val="0038104D"/>
    <w:rsid w:val="00391A21"/>
    <w:rsid w:val="003A4CE9"/>
    <w:rsid w:val="003D2CBF"/>
    <w:rsid w:val="00417A7F"/>
    <w:rsid w:val="0044033A"/>
    <w:rsid w:val="00472D93"/>
    <w:rsid w:val="004A2E74"/>
    <w:rsid w:val="004A7A87"/>
    <w:rsid w:val="004B050C"/>
    <w:rsid w:val="00520AA6"/>
    <w:rsid w:val="00532264"/>
    <w:rsid w:val="00557D94"/>
    <w:rsid w:val="00596C45"/>
    <w:rsid w:val="005B5BC7"/>
    <w:rsid w:val="006076BC"/>
    <w:rsid w:val="00612E56"/>
    <w:rsid w:val="00654F89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8379C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CD3A03"/>
    <w:rsid w:val="00D1090A"/>
    <w:rsid w:val="00D13FB9"/>
    <w:rsid w:val="00D3435A"/>
    <w:rsid w:val="00D51D53"/>
    <w:rsid w:val="00DE0714"/>
    <w:rsid w:val="00E0153C"/>
    <w:rsid w:val="00E04007"/>
    <w:rsid w:val="00E50BD1"/>
    <w:rsid w:val="00E83BAC"/>
    <w:rsid w:val="00E9674E"/>
    <w:rsid w:val="00EA45F4"/>
    <w:rsid w:val="00F6056F"/>
    <w:rsid w:val="00F63BE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CBBF2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7998526F904C1FA56EDFDDE971E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0D3133-3547-4050-9BAE-2E54B8ED6B75}"/>
      </w:docPartPr>
      <w:docPartBody>
        <w:p w:rsidR="00D8001C" w:rsidRDefault="00A44C33" w:rsidP="00A44C33">
          <w:pPr>
            <w:pStyle w:val="0F7998526F904C1FA56EDFDDE971EC5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F998C619FD46AFB104A25322776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6C7AB-6B6D-4BF9-84B9-4288AC1F5CB7}"/>
      </w:docPartPr>
      <w:docPartBody>
        <w:p w:rsidR="00D8001C" w:rsidRDefault="00A44C33" w:rsidP="00A44C33">
          <w:pPr>
            <w:pStyle w:val="79F998C619FD46AFB104A25322776CC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B5CB9877A54D7AAC21094656AA2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BB4D9-B3F3-4806-BC43-35F117F19E53}"/>
      </w:docPartPr>
      <w:docPartBody>
        <w:p w:rsidR="00000000" w:rsidRDefault="00560185" w:rsidP="00560185">
          <w:pPr>
            <w:pStyle w:val="C8B5CB9877A54D7AAC21094656AA2AB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71D786C21D40B4944B14AD7C74A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01BD5-BFE7-4767-A7E2-989259140EC5}"/>
      </w:docPartPr>
      <w:docPartBody>
        <w:p w:rsidR="00000000" w:rsidRDefault="00560185" w:rsidP="00560185">
          <w:pPr>
            <w:pStyle w:val="CC71D786C21D40B4944B14AD7C74A89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207F0EBEAC4D32806DA03D719606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85E0D-5082-4DD6-96DD-82791DCA94DC}"/>
      </w:docPartPr>
      <w:docPartBody>
        <w:p w:rsidR="00000000" w:rsidRDefault="00560185" w:rsidP="00560185">
          <w:pPr>
            <w:pStyle w:val="CA207F0EBEAC4D32806DA03D719606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F2205E378849BD98950328B113C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48D71-4B8C-47CE-87F1-189F8587463F}"/>
      </w:docPartPr>
      <w:docPartBody>
        <w:p w:rsidR="00000000" w:rsidRDefault="00560185" w:rsidP="00560185">
          <w:pPr>
            <w:pStyle w:val="F9F2205E378849BD98950328B113C52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1F0B48DCCA4723899B782E790C3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3F0C91-4B14-4720-AAF7-572660A6F1E0}"/>
      </w:docPartPr>
      <w:docPartBody>
        <w:p w:rsidR="00000000" w:rsidRDefault="00560185" w:rsidP="00560185">
          <w:pPr>
            <w:pStyle w:val="5B1F0B48DCCA4723899B782E790C3AF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3E35F3E7834A27ADE88967451186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7897B-D438-42A6-8AF3-A6AA8DCD2269}"/>
      </w:docPartPr>
      <w:docPartBody>
        <w:p w:rsidR="00000000" w:rsidRDefault="00560185" w:rsidP="00560185">
          <w:pPr>
            <w:pStyle w:val="FB3E35F3E7834A27ADE889674511869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11B8E"/>
    <w:rsid w:val="00284FC2"/>
    <w:rsid w:val="003E41A4"/>
    <w:rsid w:val="00504792"/>
    <w:rsid w:val="0051556B"/>
    <w:rsid w:val="00560185"/>
    <w:rsid w:val="00612E56"/>
    <w:rsid w:val="0063791B"/>
    <w:rsid w:val="00742CC3"/>
    <w:rsid w:val="007E621F"/>
    <w:rsid w:val="00927580"/>
    <w:rsid w:val="009A05C3"/>
    <w:rsid w:val="00A44C33"/>
    <w:rsid w:val="00AB3B7E"/>
    <w:rsid w:val="00B02E1C"/>
    <w:rsid w:val="00BC3279"/>
    <w:rsid w:val="00CA6AF8"/>
    <w:rsid w:val="00D8001C"/>
    <w:rsid w:val="00DE7B91"/>
    <w:rsid w:val="00E86DF4"/>
    <w:rsid w:val="00EE206A"/>
    <w:rsid w:val="00F82959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0185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0F7998526F904C1FA56EDFDDE971EC56">
    <w:name w:val="0F7998526F904C1FA56EDFDDE971EC56"/>
    <w:rsid w:val="00A44C33"/>
  </w:style>
  <w:style w:type="paragraph" w:customStyle="1" w:styleId="79F998C619FD46AFB104A25322776CCA">
    <w:name w:val="79F998C619FD46AFB104A25322776CCA"/>
    <w:rsid w:val="00A44C33"/>
  </w:style>
  <w:style w:type="paragraph" w:customStyle="1" w:styleId="C8B5CB9877A54D7AAC21094656AA2AB9">
    <w:name w:val="C8B5CB9877A54D7AAC21094656AA2AB9"/>
    <w:rsid w:val="00560185"/>
  </w:style>
  <w:style w:type="paragraph" w:customStyle="1" w:styleId="CC71D786C21D40B4944B14AD7C74A899">
    <w:name w:val="CC71D786C21D40B4944B14AD7C74A899"/>
    <w:rsid w:val="00560185"/>
  </w:style>
  <w:style w:type="paragraph" w:customStyle="1" w:styleId="CA207F0EBEAC4D32806DA03D71960647">
    <w:name w:val="CA207F0EBEAC4D32806DA03D71960647"/>
    <w:rsid w:val="00560185"/>
  </w:style>
  <w:style w:type="paragraph" w:customStyle="1" w:styleId="F9F2205E378849BD98950328B113C529">
    <w:name w:val="F9F2205E378849BD98950328B113C529"/>
    <w:rsid w:val="00560185"/>
  </w:style>
  <w:style w:type="paragraph" w:customStyle="1" w:styleId="5B1F0B48DCCA4723899B782E790C3AFA">
    <w:name w:val="5B1F0B48DCCA4723899B782E790C3AFA"/>
    <w:rsid w:val="00560185"/>
  </w:style>
  <w:style w:type="paragraph" w:customStyle="1" w:styleId="FB3E35F3E7834A27ADE8896745118692">
    <w:name w:val="FB3E35F3E7834A27ADE8896745118692"/>
    <w:rsid w:val="00560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2025-07-25T05:38:00Z</dcterms:created>
  <dcterms:modified xsi:type="dcterms:W3CDTF">2025-07-25T05:38:00Z</dcterms:modified>
</cp:coreProperties>
</file>