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35DD" w14:textId="77777777" w:rsidR="00FB5D3D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5230600165</w:t>
      </w:r>
    </w:p>
    <w:p w14:paraId="4F3756F2" w14:textId="77777777" w:rsidR="00FB5D3D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90F5EE7" w14:textId="77777777" w:rsidR="00FB5D3D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DB8875A" w14:textId="77777777" w:rsidR="00FB5D3D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2B2D73D2" w14:textId="77777777" w:rsidR="00FB5D3D" w:rsidRDefault="00FB5D3D">
      <w:pPr>
        <w:pStyle w:val="Zkladntext"/>
        <w:spacing w:before="9"/>
        <w:ind w:left="0"/>
        <w:jc w:val="left"/>
        <w:rPr>
          <w:sz w:val="51"/>
        </w:rPr>
      </w:pPr>
    </w:p>
    <w:p w14:paraId="09C0F6F7" w14:textId="77777777" w:rsidR="00FB5D3D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ACF13A2" w14:textId="77777777" w:rsidR="00FB5D3D" w:rsidRDefault="00FB5D3D">
      <w:pPr>
        <w:pStyle w:val="Zkladntext"/>
        <w:spacing w:before="9"/>
        <w:ind w:left="0"/>
        <w:jc w:val="left"/>
        <w:rPr>
          <w:sz w:val="34"/>
        </w:rPr>
      </w:pPr>
    </w:p>
    <w:p w14:paraId="053106A5" w14:textId="77777777" w:rsidR="00FB5D3D" w:rsidRDefault="00000000">
      <w:pPr>
        <w:pStyle w:val="Nadpis2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44D8A4C9" w14:textId="77777777" w:rsidR="00FB5D3D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46367961" w14:textId="77777777" w:rsidR="00FB5D3D" w:rsidRDefault="0000000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2DB4738" w14:textId="77777777" w:rsidR="00FB5D3D" w:rsidRDefault="00000000">
      <w:pPr>
        <w:pStyle w:val="Zkladntext"/>
        <w:tabs>
          <w:tab w:val="right" w:pos="4126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2148060A" w14:textId="77777777" w:rsidR="00FB5D3D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631C672D" w14:textId="77777777" w:rsidR="00FB5D3D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3AF165E" w14:textId="77777777" w:rsidR="00FB5D3D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7EF9F900" w14:textId="77777777" w:rsidR="00FB5D3D" w:rsidRDefault="00000000">
      <w:pPr>
        <w:pStyle w:val="Zkladntext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6D26192" w14:textId="77777777" w:rsidR="00FB5D3D" w:rsidRDefault="00000000">
      <w:pPr>
        <w:pStyle w:val="Zkladntext"/>
        <w:spacing w:before="228"/>
        <w:ind w:left="382"/>
        <w:jc w:val="left"/>
      </w:pPr>
      <w:r>
        <w:rPr>
          <w:w w:val="99"/>
        </w:rPr>
        <w:t>a</w:t>
      </w:r>
    </w:p>
    <w:p w14:paraId="5FF5FF85" w14:textId="77777777" w:rsidR="00FB5D3D" w:rsidRDefault="00000000">
      <w:pPr>
        <w:pStyle w:val="Nadpis2"/>
        <w:spacing w:before="231"/>
        <w:ind w:left="382"/>
        <w:jc w:val="left"/>
      </w:pPr>
      <w:r>
        <w:t>DMP</w:t>
      </w:r>
      <w:r>
        <w:rPr>
          <w:spacing w:val="-5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r.o.</w:t>
      </w:r>
    </w:p>
    <w:p w14:paraId="7B587737" w14:textId="77777777" w:rsidR="00FB5D3D" w:rsidRDefault="00000000">
      <w:pPr>
        <w:pStyle w:val="Zkladntext"/>
        <w:ind w:left="382"/>
        <w:jc w:val="left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0BE27A63" w14:textId="77777777" w:rsidR="00FB5D3D" w:rsidRDefault="00000000">
      <w:pPr>
        <w:pStyle w:val="Zkladntext"/>
        <w:spacing w:before="1"/>
        <w:ind w:left="382"/>
        <w:jc w:val="left"/>
      </w:pPr>
      <w:r>
        <w:t>v</w:t>
      </w:r>
      <w:r>
        <w:rPr>
          <w:spacing w:val="-6"/>
        </w:rPr>
        <w:t xml:space="preserve"> </w:t>
      </w:r>
      <w:r>
        <w:t>Českých</w:t>
      </w:r>
      <w:r>
        <w:rPr>
          <w:spacing w:val="-6"/>
        </w:rPr>
        <w:t xml:space="preserve"> </w:t>
      </w:r>
      <w:r>
        <w:t>Budějovicích,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rPr>
          <w:spacing w:val="-4"/>
        </w:rPr>
        <w:t>3301</w:t>
      </w:r>
    </w:p>
    <w:p w14:paraId="0A7DCFC1" w14:textId="77777777" w:rsidR="00FB5D3D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č.p.</w:t>
      </w:r>
      <w:r>
        <w:rPr>
          <w:spacing w:val="-3"/>
        </w:rPr>
        <w:t xml:space="preserve"> </w:t>
      </w:r>
      <w:r>
        <w:t>83,</w:t>
      </w:r>
      <w:r>
        <w:rPr>
          <w:spacing w:val="-4"/>
        </w:rPr>
        <w:t xml:space="preserve"> </w:t>
      </w:r>
      <w:r>
        <w:t>386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2"/>
        </w:rPr>
        <w:t>Pracejovice</w:t>
      </w:r>
    </w:p>
    <w:p w14:paraId="1797E3E6" w14:textId="77777777" w:rsidR="00FB5D3D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49022717</w:t>
      </w:r>
    </w:p>
    <w:p w14:paraId="390EBEA7" w14:textId="031338B1" w:rsidR="00FB5D3D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spacing w:val="-2"/>
        </w:rPr>
        <w:t>zastoupená:</w:t>
      </w:r>
      <w:r>
        <w:tab/>
      </w:r>
      <w:proofErr w:type="spellStart"/>
      <w:r w:rsidR="0091448D" w:rsidRPr="0091448D">
        <w:rPr>
          <w:highlight w:val="yellow"/>
        </w:rPr>
        <w:t>xxxx</w:t>
      </w:r>
      <w:proofErr w:type="spellEnd"/>
      <w:r w:rsidR="0091448D">
        <w:t xml:space="preserve">  </w:t>
      </w:r>
      <w:proofErr w:type="gramStart"/>
      <w:r w:rsidR="0091448D">
        <w:t xml:space="preserve">  </w:t>
      </w:r>
      <w:r>
        <w:t>,</w:t>
      </w:r>
      <w:proofErr w:type="gramEnd"/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5B4ED2E" w14:textId="77777777" w:rsidR="00FB5D3D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  <w:t>MONETA</w:t>
      </w:r>
      <w:r>
        <w:rPr>
          <w:spacing w:val="-6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Bank,</w:t>
      </w:r>
      <w:r>
        <w:rPr>
          <w:spacing w:val="-7"/>
        </w:rPr>
        <w:t xml:space="preserve"> </w:t>
      </w:r>
      <w:r>
        <w:rPr>
          <w:spacing w:val="-4"/>
        </w:rPr>
        <w:t>a.s.</w:t>
      </w:r>
    </w:p>
    <w:p w14:paraId="08FBAF64" w14:textId="77777777" w:rsidR="00FB5D3D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22504744/0600</w:t>
      </w:r>
    </w:p>
    <w:p w14:paraId="3A845337" w14:textId="77777777" w:rsidR="00FB5D3D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01792E31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20EDACAC" w14:textId="77777777" w:rsidR="00FB5D3D" w:rsidRDefault="00000000">
      <w:pPr>
        <w:pStyle w:val="Zkladntext"/>
        <w:spacing w:before="185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9061608" w14:textId="77777777" w:rsidR="00FB5D3D" w:rsidRDefault="00FB5D3D">
      <w:pPr>
        <w:pStyle w:val="Zkladntext"/>
        <w:spacing w:before="1"/>
        <w:ind w:left="0"/>
        <w:jc w:val="left"/>
        <w:rPr>
          <w:sz w:val="36"/>
        </w:rPr>
      </w:pPr>
    </w:p>
    <w:p w14:paraId="59880430" w14:textId="77777777" w:rsidR="00FB5D3D" w:rsidRDefault="00000000">
      <w:pPr>
        <w:pStyle w:val="Nadpis1"/>
      </w:pPr>
      <w:r>
        <w:rPr>
          <w:spacing w:val="-5"/>
        </w:rPr>
        <w:t>I.</w:t>
      </w:r>
    </w:p>
    <w:p w14:paraId="52158E56" w14:textId="77777777" w:rsidR="00FB5D3D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0025E79" w14:textId="77777777" w:rsidR="00FB5D3D" w:rsidRDefault="00FB5D3D">
      <w:pPr>
        <w:pStyle w:val="Zkladntext"/>
        <w:ind w:left="0"/>
        <w:jc w:val="left"/>
        <w:rPr>
          <w:b/>
          <w:sz w:val="18"/>
        </w:rPr>
      </w:pPr>
    </w:p>
    <w:p w14:paraId="15EF0AA5" w14:textId="77777777" w:rsidR="00FB5D3D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0E7828BF" w14:textId="77777777" w:rsidR="00FB5D3D" w:rsidRDefault="00000000">
      <w:pPr>
        <w:pStyle w:val="Zkladntext"/>
        <w:spacing w:before="1"/>
        <w:ind w:right="108"/>
      </w:pPr>
      <w:r>
        <w:t>„Smlouva“) se uzavírá na základě Rozhodnutí ministra životního prostředí č. 5230600165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32BFE1D5" w14:textId="77777777" w:rsidR="00FB5D3D" w:rsidRDefault="00000000">
      <w:pPr>
        <w:pStyle w:val="Zkladntext"/>
        <w:ind w:right="111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064775EF" w14:textId="77777777" w:rsidR="00FB5D3D" w:rsidRDefault="00FB5D3D">
      <w:pPr>
        <w:sectPr w:rsidR="00FB5D3D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6" w:footer="1398" w:gutter="0"/>
          <w:pgNumType w:start="1"/>
          <w:cols w:space="708"/>
        </w:sectPr>
      </w:pPr>
    </w:p>
    <w:p w14:paraId="7E840539" w14:textId="77777777" w:rsidR="00FB5D3D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Podpora je financována z Národního programu Životní prostředí v rámci Národního plánu obnovy financovaného z Nástroje na podporu oživení a odolnosti.</w:t>
      </w:r>
    </w:p>
    <w:p w14:paraId="29C94CC7" w14:textId="77777777" w:rsidR="00FB5D3D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2A932584" w14:textId="77777777" w:rsidR="00FB5D3D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A130DC5" w14:textId="77777777" w:rsidR="00FB5D3D" w:rsidRDefault="00000000">
      <w:pPr>
        <w:pStyle w:val="Nadpis2"/>
        <w:spacing w:before="120" w:line="345" w:lineRule="auto"/>
        <w:ind w:left="3053" w:right="2134" w:hanging="654"/>
        <w:jc w:val="both"/>
      </w:pPr>
      <w:r>
        <w:t>„Rozšíření</w:t>
      </w:r>
      <w:r>
        <w:rPr>
          <w:spacing w:val="-9"/>
        </w:rPr>
        <w:t xml:space="preserve"> </w:t>
      </w:r>
      <w:r>
        <w:t>kompostárny</w:t>
      </w:r>
      <w:r>
        <w:rPr>
          <w:spacing w:val="-9"/>
        </w:rPr>
        <w:t xml:space="preserve"> </w:t>
      </w:r>
      <w:r>
        <w:t>Pracejovice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aplikace</w:t>
      </w:r>
      <w:r>
        <w:rPr>
          <w:spacing w:val="-9"/>
        </w:rPr>
        <w:t xml:space="preserve"> </w:t>
      </w:r>
      <w:r>
        <w:t>kompostu odpadového původu na vlastní ZPF-část A“</w:t>
      </w:r>
    </w:p>
    <w:p w14:paraId="78043014" w14:textId="77777777" w:rsidR="00FB5D3D" w:rsidRDefault="00000000">
      <w:pPr>
        <w:pStyle w:val="Zkladntext"/>
        <w:spacing w:before="4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3B57696" w14:textId="77777777" w:rsidR="00FB5D3D" w:rsidRDefault="00000000">
      <w:pPr>
        <w:pStyle w:val="Odstavecseseznamem"/>
        <w:numPr>
          <w:ilvl w:val="0"/>
          <w:numId w:val="10"/>
        </w:numPr>
        <w:tabs>
          <w:tab w:val="left" w:pos="810"/>
        </w:tabs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73933420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7143B572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4D94C023" w14:textId="77777777" w:rsidR="00FB5D3D" w:rsidRDefault="00000000">
      <w:pPr>
        <w:pStyle w:val="Nadpis1"/>
        <w:spacing w:before="175"/>
      </w:pPr>
      <w:r>
        <w:rPr>
          <w:spacing w:val="-5"/>
        </w:rPr>
        <w:t>II.</w:t>
      </w:r>
    </w:p>
    <w:p w14:paraId="5E9BE3F1" w14:textId="77777777" w:rsidR="00FB5D3D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D847D9A" w14:textId="77777777" w:rsidR="00FB5D3D" w:rsidRDefault="00FB5D3D">
      <w:pPr>
        <w:pStyle w:val="Zkladntext"/>
        <w:spacing w:before="1"/>
        <w:ind w:left="0"/>
        <w:jc w:val="left"/>
        <w:rPr>
          <w:b/>
          <w:sz w:val="18"/>
        </w:rPr>
      </w:pPr>
    </w:p>
    <w:p w14:paraId="7ED349BE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 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957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600,00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pacing w:val="-2"/>
          <w:sz w:val="20"/>
        </w:rPr>
        <w:t>(slovy:</w:t>
      </w:r>
    </w:p>
    <w:p w14:paraId="0AC10533" w14:textId="77777777" w:rsidR="00FB5D3D" w:rsidRDefault="00000000">
      <w:pPr>
        <w:pStyle w:val="Zkladntext"/>
      </w:pPr>
      <w:r>
        <w:t>devět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padesát</w:t>
      </w:r>
      <w:r>
        <w:rPr>
          <w:spacing w:val="-6"/>
        </w:rPr>
        <w:t xml:space="preserve"> </w:t>
      </w:r>
      <w:r>
        <w:t>sedm</w:t>
      </w:r>
      <w:r>
        <w:rPr>
          <w:spacing w:val="-4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šest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rPr>
          <w:spacing w:val="-2"/>
        </w:rPr>
        <w:t>českých).</w:t>
      </w:r>
    </w:p>
    <w:p w14:paraId="29F11CB7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1 596 000,00 Kč.</w:t>
      </w:r>
    </w:p>
    <w:p w14:paraId="21E7723F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716A597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4ADB6F5E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5F4C36FF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09E6CA47" w14:textId="77777777" w:rsidR="00FB5D3D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75EAC002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49D51219" w14:textId="77777777" w:rsidR="00FB5D3D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0E242F36" w14:textId="77777777" w:rsidR="00FB5D3D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18"/>
        <w:ind w:right="11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1D33F433" w14:textId="77777777" w:rsidR="00FB5D3D" w:rsidRDefault="00000000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ind w:right="117"/>
        <w:rPr>
          <w:sz w:val="20"/>
        </w:rPr>
      </w:pPr>
      <w:r>
        <w:rPr>
          <w:sz w:val="20"/>
        </w:rPr>
        <w:t>Při</w:t>
      </w:r>
      <w:r>
        <w:rPr>
          <w:spacing w:val="33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nich</w:t>
      </w:r>
      <w:r>
        <w:rPr>
          <w:spacing w:val="33"/>
          <w:sz w:val="20"/>
        </w:rPr>
        <w:t xml:space="preserve"> </w:t>
      </w:r>
      <w:r>
        <w:rPr>
          <w:sz w:val="20"/>
        </w:rPr>
        <w:t>odvozené</w:t>
      </w:r>
      <w:r>
        <w:rPr>
          <w:spacing w:val="32"/>
          <w:sz w:val="20"/>
        </w:rPr>
        <w:t xml:space="preserve"> </w:t>
      </w:r>
      <w:r>
        <w:rPr>
          <w:sz w:val="20"/>
        </w:rPr>
        <w:t>výše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vycházet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znění článku 9 Výzvy platné v době podání žádosti.</w:t>
      </w:r>
    </w:p>
    <w:p w14:paraId="6D2C0A3D" w14:textId="77777777" w:rsidR="00FB5D3D" w:rsidRDefault="00FB5D3D">
      <w:pPr>
        <w:pStyle w:val="Zkladntext"/>
        <w:spacing w:before="1"/>
        <w:ind w:left="0"/>
        <w:jc w:val="left"/>
        <w:rPr>
          <w:sz w:val="36"/>
        </w:rPr>
      </w:pPr>
    </w:p>
    <w:p w14:paraId="4D91AB76" w14:textId="77777777" w:rsidR="00FB5D3D" w:rsidRDefault="00000000">
      <w:pPr>
        <w:pStyle w:val="Nadpis1"/>
        <w:spacing w:before="1"/>
        <w:ind w:right="1061"/>
      </w:pPr>
      <w:r>
        <w:rPr>
          <w:spacing w:val="-4"/>
        </w:rPr>
        <w:t>III.</w:t>
      </w:r>
    </w:p>
    <w:p w14:paraId="686BBDE2" w14:textId="77777777" w:rsidR="00FB5D3D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08607626" w14:textId="77777777" w:rsidR="00FB5D3D" w:rsidRDefault="00FB5D3D">
      <w:pPr>
        <w:pStyle w:val="Zkladntext"/>
        <w:spacing w:before="12"/>
        <w:ind w:left="0"/>
        <w:jc w:val="left"/>
        <w:rPr>
          <w:b/>
          <w:sz w:val="17"/>
        </w:rPr>
      </w:pPr>
    </w:p>
    <w:p w14:paraId="77A14A9F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01B8A629" w14:textId="77777777" w:rsidR="00FB5D3D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23CB11B1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40727FE1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03A0BDA6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489833CA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1207A5DA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4A724B06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1DB5132D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46AD71B3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06EFBD64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641653E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05D5D30B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770E0677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701AE948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53745848" w14:textId="77777777" w:rsidR="00FB5D3D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316B9601" w14:textId="77777777" w:rsidR="00FB5D3D" w:rsidRDefault="00FB5D3D">
      <w:pPr>
        <w:pStyle w:val="Zkladntext"/>
        <w:spacing w:before="7"/>
        <w:ind w:left="0"/>
        <w:jc w:val="left"/>
        <w:rPr>
          <w:sz w:val="28"/>
        </w:rPr>
      </w:pPr>
    </w:p>
    <w:p w14:paraId="076661A9" w14:textId="77777777" w:rsidR="00FB5D3D" w:rsidRDefault="00FB5D3D">
      <w:pPr>
        <w:rPr>
          <w:sz w:val="28"/>
        </w:rPr>
        <w:sectPr w:rsidR="00FB5D3D">
          <w:pgSz w:w="12240" w:h="15840"/>
          <w:pgMar w:top="1600" w:right="1020" w:bottom="1640" w:left="1320" w:header="566" w:footer="1398" w:gutter="0"/>
          <w:cols w:space="708"/>
        </w:sectPr>
      </w:pPr>
    </w:p>
    <w:p w14:paraId="7DBD33D5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5E7A6F5C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1A0EF55D" w14:textId="77777777" w:rsidR="00FB5D3D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4AE7BB90" w14:textId="77777777" w:rsidR="00FB5D3D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371367CB" w14:textId="77777777" w:rsidR="00FB5D3D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E81A079" w14:textId="77777777" w:rsidR="00FB5D3D" w:rsidRDefault="00FB5D3D">
      <w:pPr>
        <w:sectPr w:rsidR="00FB5D3D">
          <w:type w:val="continuous"/>
          <w:pgSz w:w="12240" w:h="15840"/>
          <w:pgMar w:top="1600" w:right="1020" w:bottom="1580" w:left="1320" w:header="566" w:footer="1398" w:gutter="0"/>
          <w:cols w:num="2" w:space="708" w:equalWidth="0">
            <w:col w:w="2410" w:space="40"/>
            <w:col w:w="7450"/>
          </w:cols>
        </w:sectPr>
      </w:pPr>
    </w:p>
    <w:p w14:paraId="4DF637F8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9CE023A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6F3862CE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06" w:hanging="360"/>
        <w:rPr>
          <w:sz w:val="20"/>
        </w:rPr>
      </w:pPr>
      <w:r>
        <w:rPr>
          <w:sz w:val="20"/>
        </w:rPr>
        <w:t>v rámci realizace projektu pořídí zařízení pro zapravování kompostu do zemědělské půdy v obci Pracejovice, a tím následně vytvoří roční kapacitu pro zapravení kompostu ve výši 400,00 t a doloží Fondu k datu závěrečného vyhodnocení akce (dále jen „ZVA“) výstupy projektu, tj. kolaudační souhlas, povolení k provozu (popř. jiné relevantní dokumenty),</w:t>
      </w:r>
    </w:p>
    <w:p w14:paraId="61335CDD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0A7E7702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30A850B5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42D0672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0E5D2353" w14:textId="77777777" w:rsidR="00FB5D3D" w:rsidRDefault="00000000">
      <w:pPr>
        <w:pStyle w:val="Zkladntext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2620EDD0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aplikovat</w:t>
      </w:r>
      <w:r>
        <w:rPr>
          <w:spacing w:val="-2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se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5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</w:t>
      </w:r>
      <w:r>
        <w:rPr>
          <w:spacing w:val="12"/>
          <w:sz w:val="20"/>
        </w:rPr>
        <w:t xml:space="preserve"> </w:t>
      </w:r>
      <w:r>
        <w:rPr>
          <w:sz w:val="20"/>
        </w:rPr>
        <w:t>a o</w:t>
      </w:r>
      <w:r>
        <w:rPr>
          <w:spacing w:val="12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2"/>
          <w:sz w:val="20"/>
        </w:rPr>
        <w:t xml:space="preserve"> </w:t>
      </w:r>
      <w:r>
        <w:rPr>
          <w:sz w:val="20"/>
        </w:rPr>
        <w:t>zkoušení zemědělských</w:t>
      </w:r>
      <w:r>
        <w:rPr>
          <w:spacing w:val="12"/>
          <w:sz w:val="20"/>
        </w:rPr>
        <w:t xml:space="preserve"> </w:t>
      </w:r>
      <w:r>
        <w:rPr>
          <w:sz w:val="20"/>
        </w:rPr>
        <w:t>půd</w:t>
      </w:r>
      <w:r>
        <w:rPr>
          <w:spacing w:val="12"/>
          <w:sz w:val="20"/>
        </w:rPr>
        <w:t xml:space="preserve"> </w:t>
      </w:r>
      <w:r>
        <w:rPr>
          <w:sz w:val="20"/>
        </w:rPr>
        <w:t>(zákon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hnojivech), v platném</w:t>
      </w:r>
      <w:r>
        <w:rPr>
          <w:spacing w:val="12"/>
          <w:sz w:val="20"/>
        </w:rPr>
        <w:t xml:space="preserve"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1"/>
          <w:sz w:val="20"/>
        </w:rPr>
        <w:t xml:space="preserve"> </w:t>
      </w:r>
      <w:r>
        <w:rPr>
          <w:sz w:val="20"/>
        </w:rPr>
        <w:t>evidence</w:t>
      </w:r>
      <w:r>
        <w:rPr>
          <w:spacing w:val="-10"/>
          <w:sz w:val="20"/>
        </w:rPr>
        <w:t xml:space="preserve"> </w:t>
      </w:r>
      <w:r>
        <w:rPr>
          <w:sz w:val="20"/>
        </w:rPr>
        <w:t>využití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0"/>
          <w:sz w:val="20"/>
        </w:rPr>
        <w:t xml:space="preserve"> </w:t>
      </w:r>
      <w:r>
        <w:rPr>
          <w:sz w:val="20"/>
        </w:rPr>
        <w:t>vztahů,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ročně v množství podle závazného indikátoru v písmeni a) odrážce druhé,</w:t>
      </w:r>
    </w:p>
    <w:p w14:paraId="5850030D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6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6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6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6"/>
          <w:sz w:val="20"/>
        </w:rPr>
        <w:t xml:space="preserve"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1091F64C" w14:textId="77777777" w:rsidR="00FB5D3D" w:rsidRDefault="00FB5D3D">
      <w:pPr>
        <w:jc w:val="both"/>
        <w:rPr>
          <w:sz w:val="20"/>
        </w:rPr>
        <w:sectPr w:rsidR="00FB5D3D">
          <w:type w:val="continuous"/>
          <w:pgSz w:w="12240" w:h="15840"/>
          <w:pgMar w:top="1600" w:right="1020" w:bottom="1580" w:left="1320" w:header="566" w:footer="1398" w:gutter="0"/>
          <w:cols w:space="708"/>
        </w:sectPr>
      </w:pPr>
    </w:p>
    <w:p w14:paraId="4AA27CA7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2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5694F19A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2B05801B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0D105983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4746B7ED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7F0AE7EB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607026FE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4994CB98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 xml:space="preserve"> </w:t>
      </w:r>
      <w:r>
        <w:rPr>
          <w:sz w:val="20"/>
        </w:rPr>
        <w:t>(s</w:t>
      </w:r>
      <w:r>
        <w:rPr>
          <w:spacing w:val="70"/>
          <w:sz w:val="20"/>
        </w:rPr>
        <w:t xml:space="preserve"> </w:t>
      </w:r>
      <w:r>
        <w:rPr>
          <w:sz w:val="20"/>
        </w:rPr>
        <w:t>výjimkou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68"/>
          <w:sz w:val="20"/>
        </w:rPr>
        <w:t xml:space="preserve"> </w:t>
      </w:r>
      <w:r>
        <w:rPr>
          <w:sz w:val="20"/>
        </w:rPr>
        <w:t>přírodě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0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kategorii</w:t>
      </w:r>
      <w:r>
        <w:rPr>
          <w:spacing w:val="68"/>
          <w:sz w:val="20"/>
        </w:rPr>
        <w:t xml:space="preserve"> </w:t>
      </w:r>
      <w:r>
        <w:rPr>
          <w:sz w:val="20"/>
        </w:rPr>
        <w:t>17</w:t>
      </w:r>
      <w:r>
        <w:rPr>
          <w:spacing w:val="68"/>
          <w:sz w:val="20"/>
        </w:rPr>
        <w:t xml:space="preserve"> </w:t>
      </w:r>
      <w:r>
        <w:rPr>
          <w:sz w:val="20"/>
        </w:rPr>
        <w:t>05</w:t>
      </w:r>
      <w:r>
        <w:rPr>
          <w:spacing w:val="71"/>
          <w:sz w:val="20"/>
        </w:rPr>
        <w:t xml:space="preserve"> </w:t>
      </w:r>
      <w:r>
        <w:rPr>
          <w:sz w:val="20"/>
        </w:rPr>
        <w:t>04 v</w:t>
      </w:r>
      <w:r>
        <w:rPr>
          <w:spacing w:val="73"/>
          <w:sz w:val="20"/>
        </w:rPr>
        <w:t xml:space="preserve"> </w:t>
      </w:r>
      <w:r>
        <w:rPr>
          <w:sz w:val="20"/>
        </w:rPr>
        <w:t>Evropském</w:t>
      </w:r>
      <w:r>
        <w:rPr>
          <w:spacing w:val="76"/>
          <w:sz w:val="20"/>
        </w:rPr>
        <w:t xml:space="preserve"> </w:t>
      </w:r>
      <w:r>
        <w:rPr>
          <w:sz w:val="20"/>
        </w:rPr>
        <w:t>seznamu</w:t>
      </w:r>
      <w:r>
        <w:rPr>
          <w:spacing w:val="73"/>
          <w:sz w:val="20"/>
        </w:rPr>
        <w:t xml:space="preserve"> </w:t>
      </w:r>
      <w:r>
        <w:rPr>
          <w:sz w:val="20"/>
        </w:rPr>
        <w:t>odpadů</w:t>
      </w:r>
      <w:r>
        <w:rPr>
          <w:spacing w:val="72"/>
          <w:sz w:val="20"/>
        </w:rPr>
        <w:t xml:space="preserve"> </w:t>
      </w:r>
      <w:r>
        <w:rPr>
          <w:sz w:val="20"/>
        </w:rPr>
        <w:t>stanoveném</w:t>
      </w:r>
      <w:r>
        <w:rPr>
          <w:spacing w:val="74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4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75"/>
          <w:sz w:val="20"/>
        </w:rPr>
        <w:t xml:space="preserve"> </w:t>
      </w:r>
      <w:r>
        <w:rPr>
          <w:sz w:val="20"/>
        </w:rPr>
        <w:t>Splnění</w:t>
      </w:r>
      <w:r>
        <w:rPr>
          <w:spacing w:val="73"/>
          <w:sz w:val="20"/>
        </w:rPr>
        <w:t xml:space="preserve"> </w:t>
      </w:r>
      <w:r>
        <w:rPr>
          <w:sz w:val="20"/>
        </w:rPr>
        <w:t>doloží</w:t>
      </w:r>
      <w:r>
        <w:rPr>
          <w:spacing w:val="75"/>
          <w:sz w:val="20"/>
        </w:rPr>
        <w:t xml:space="preserve"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6C536094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55AD1037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6B53F0F5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0E4FE530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2A18116B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89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8610B70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E00B229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3BBFAD14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jc w:val="left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12/2024,</w:t>
      </w:r>
    </w:p>
    <w:p w14:paraId="435FBE78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120"/>
        <w:ind w:right="114"/>
        <w:jc w:val="left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 xml:space="preserve"> </w:t>
      </w:r>
      <w:r>
        <w:rPr>
          <w:sz w:val="20"/>
        </w:rPr>
        <w:t>06/2025 (za termín ukončení akce se považuje datum protokolu o předání</w:t>
      </w:r>
      <w:r>
        <w:rPr>
          <w:spacing w:val="40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4B1AD224" w14:textId="77777777" w:rsidR="00FB5D3D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5EFC9308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12/2025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1AA17F96" w14:textId="77777777" w:rsidR="00FB5D3D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40A863A0" w14:textId="77777777" w:rsidR="00FB5D3D" w:rsidRDefault="00000000">
      <w:pPr>
        <w:pStyle w:val="Zkladntext"/>
        <w:spacing w:before="121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1702CB91" w14:textId="77777777" w:rsidR="00FB5D3D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148365E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2A5A92EF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6FC3AC0B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40AC1E4D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26135700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EFD6B79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6B10DDF1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89"/>
        <w:ind w:right="11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011F505B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95A5275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091A0A1B" w14:textId="77777777" w:rsidR="00FB5D3D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4702643E" w14:textId="77777777" w:rsidR="00FB5D3D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střetu</w:t>
      </w:r>
      <w:r>
        <w:rPr>
          <w:spacing w:val="40"/>
          <w:sz w:val="20"/>
        </w:rPr>
        <w:t xml:space="preserve"> </w:t>
      </w:r>
      <w:r>
        <w:rPr>
          <w:sz w:val="20"/>
        </w:rPr>
        <w:t>zájmů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čl.</w:t>
      </w:r>
      <w:r>
        <w:rPr>
          <w:spacing w:val="40"/>
          <w:sz w:val="20"/>
        </w:rPr>
        <w:t xml:space="preserve"> </w:t>
      </w:r>
      <w:r>
        <w:rPr>
          <w:sz w:val="20"/>
        </w:rPr>
        <w:t>61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Sdělení</w:t>
      </w:r>
      <w:r>
        <w:rPr>
          <w:spacing w:val="40"/>
          <w:sz w:val="20"/>
        </w:rPr>
        <w:t xml:space="preserve"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25"/>
          <w:sz w:val="20"/>
        </w:rPr>
        <w:t xml:space="preserve"> </w:t>
      </w:r>
      <w:r>
        <w:rPr>
          <w:sz w:val="20"/>
        </w:rPr>
        <w:t>121/01</w:t>
      </w:r>
      <w:r>
        <w:rPr>
          <w:spacing w:val="26"/>
          <w:sz w:val="20"/>
        </w:rPr>
        <w:t xml:space="preserve"> </w:t>
      </w:r>
      <w:r>
        <w:rPr>
          <w:sz w:val="20"/>
        </w:rPr>
        <w:t>Pokyny</w:t>
      </w:r>
      <w:r>
        <w:rPr>
          <w:spacing w:val="27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26"/>
          <w:sz w:val="20"/>
        </w:rPr>
        <w:t xml:space="preserve"> </w:t>
      </w:r>
      <w:r>
        <w:rPr>
          <w:sz w:val="20"/>
        </w:rPr>
        <w:t>střetu</w:t>
      </w:r>
      <w:r>
        <w:rPr>
          <w:spacing w:val="26"/>
          <w:sz w:val="20"/>
        </w:rPr>
        <w:t xml:space="preserve"> </w:t>
      </w:r>
      <w:r>
        <w:rPr>
          <w:sz w:val="20"/>
        </w:rPr>
        <w:t>zájmů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řešení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7"/>
          <w:sz w:val="20"/>
        </w:rPr>
        <w:t xml:space="preserve"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 w14:paraId="41CC8A15" w14:textId="77777777" w:rsidR="00FB5D3D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5EDA2AD5" w14:textId="77777777" w:rsidR="00FB5D3D" w:rsidRDefault="00FB5D3D">
      <w:pPr>
        <w:pStyle w:val="Zkladntext"/>
        <w:spacing w:before="2"/>
        <w:ind w:left="0"/>
        <w:jc w:val="left"/>
        <w:rPr>
          <w:sz w:val="36"/>
        </w:rPr>
      </w:pPr>
    </w:p>
    <w:p w14:paraId="72AA1A19" w14:textId="77777777" w:rsidR="00FB5D3D" w:rsidRDefault="00000000">
      <w:pPr>
        <w:pStyle w:val="Nadpis1"/>
        <w:ind w:right="1059"/>
      </w:pPr>
      <w:r>
        <w:rPr>
          <w:spacing w:val="-5"/>
        </w:rPr>
        <w:t>V.</w:t>
      </w:r>
    </w:p>
    <w:p w14:paraId="02B8206E" w14:textId="77777777" w:rsidR="00FB5D3D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CC0CC70" w14:textId="77777777" w:rsidR="00FB5D3D" w:rsidRDefault="00FB5D3D">
      <w:pPr>
        <w:pStyle w:val="Zkladntext"/>
        <w:spacing w:before="12"/>
        <w:ind w:left="0"/>
        <w:jc w:val="left"/>
        <w:rPr>
          <w:b/>
          <w:sz w:val="17"/>
        </w:rPr>
      </w:pPr>
    </w:p>
    <w:p w14:paraId="3B6FD289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4BECA743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50D998D8" w14:textId="77777777" w:rsidR="00FB5D3D" w:rsidRDefault="00000000">
      <w:pPr>
        <w:pStyle w:val="Zkladntext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46C978B3" w14:textId="77777777" w:rsidR="00FB5D3D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A2849E3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36A761A8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4E5A3BDA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76B70185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89"/>
        <w:ind w:right="106"/>
        <w:jc w:val="both"/>
        <w:rPr>
          <w:sz w:val="20"/>
        </w:rPr>
      </w:pPr>
      <w:r>
        <w:rPr>
          <w:sz w:val="20"/>
        </w:rPr>
        <w:lastRenderedPageBreak/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65C237A9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66DE4168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77802C03" w14:textId="77777777" w:rsidR="00FB5D3D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0B256B40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359028FA" w14:textId="77777777" w:rsidR="00FB5D3D" w:rsidRDefault="00000000">
      <w:pPr>
        <w:pStyle w:val="Zkladntext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7680D788" w14:textId="77777777" w:rsidR="00FB5D3D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7D97F02" w14:textId="77777777" w:rsidR="00FB5D3D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7DEA3A47" w14:textId="77777777" w:rsidR="00FB5D3D" w:rsidRDefault="00FB5D3D">
      <w:pPr>
        <w:pStyle w:val="Zkladntext"/>
        <w:spacing w:before="12"/>
        <w:ind w:left="0"/>
        <w:jc w:val="left"/>
        <w:rPr>
          <w:sz w:val="35"/>
        </w:rPr>
      </w:pPr>
    </w:p>
    <w:p w14:paraId="1DCAABBC" w14:textId="77777777" w:rsidR="00FB5D3D" w:rsidRDefault="00000000">
      <w:pPr>
        <w:pStyle w:val="Nadpis1"/>
        <w:ind w:right="1059"/>
      </w:pPr>
      <w:r>
        <w:rPr>
          <w:spacing w:val="-5"/>
        </w:rPr>
        <w:t>VI.</w:t>
      </w:r>
    </w:p>
    <w:p w14:paraId="032AFB2E" w14:textId="77777777" w:rsidR="00FB5D3D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2F2C9D0" w14:textId="77777777" w:rsidR="00FB5D3D" w:rsidRDefault="00FB5D3D">
      <w:pPr>
        <w:pStyle w:val="Zkladntext"/>
        <w:spacing w:before="1"/>
        <w:ind w:left="0"/>
        <w:jc w:val="left"/>
        <w:rPr>
          <w:b/>
          <w:sz w:val="18"/>
        </w:rPr>
      </w:pPr>
    </w:p>
    <w:p w14:paraId="5734E996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23F1F2BD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13FA0EEF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7B1BAB3B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6F84F06A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A08079F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1193502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3F1343D3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611DD509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5082A857" w14:textId="77777777" w:rsidR="00FB5D3D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F80E4ED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4EDB3156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4A0096E5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13A9A330" w14:textId="77777777" w:rsidR="00FB5D3D" w:rsidRDefault="00000000">
      <w:pPr>
        <w:pStyle w:val="Zkladntext"/>
        <w:tabs>
          <w:tab w:val="left" w:pos="6853"/>
        </w:tabs>
        <w:spacing w:before="214"/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6DE633AA" w14:textId="77777777" w:rsidR="00FB5D3D" w:rsidRDefault="00FB5D3D">
      <w:pPr>
        <w:pStyle w:val="Zkladntext"/>
        <w:spacing w:before="12"/>
        <w:ind w:left="0"/>
        <w:jc w:val="left"/>
        <w:rPr>
          <w:sz w:val="17"/>
        </w:rPr>
      </w:pPr>
    </w:p>
    <w:p w14:paraId="3358E8AF" w14:textId="77777777" w:rsidR="00FB5D3D" w:rsidRDefault="00000000">
      <w:pPr>
        <w:pStyle w:val="Zkladntext"/>
        <w:ind w:left="382"/>
        <w:jc w:val="left"/>
      </w:pPr>
      <w:r>
        <w:rPr>
          <w:spacing w:val="-4"/>
        </w:rPr>
        <w:t>dne:</w:t>
      </w:r>
    </w:p>
    <w:p w14:paraId="74E35903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50DAC751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741D58BF" w14:textId="77777777" w:rsidR="00FB5D3D" w:rsidRDefault="00FB5D3D">
      <w:pPr>
        <w:pStyle w:val="Zkladntext"/>
        <w:spacing w:before="4"/>
        <w:ind w:left="0"/>
        <w:jc w:val="left"/>
        <w:rPr>
          <w:sz w:val="29"/>
        </w:rPr>
      </w:pPr>
    </w:p>
    <w:p w14:paraId="24E28DED" w14:textId="77777777" w:rsidR="00FB5D3D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26B7E5D" w14:textId="77777777" w:rsidR="00FB5D3D" w:rsidRDefault="00000000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0DB7148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4D95932C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7E3BEBC7" w14:textId="77777777" w:rsidR="00FB5D3D" w:rsidRDefault="00FB5D3D">
      <w:pPr>
        <w:pStyle w:val="Zkladntext"/>
        <w:spacing w:before="2"/>
        <w:ind w:left="0"/>
        <w:jc w:val="left"/>
        <w:rPr>
          <w:sz w:val="37"/>
        </w:rPr>
      </w:pPr>
    </w:p>
    <w:p w14:paraId="5BD1279A" w14:textId="77777777" w:rsidR="00FB5D3D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01E937F5" w14:textId="77777777" w:rsidR="00FB5D3D" w:rsidRDefault="00FB5D3D">
      <w:pPr>
        <w:spacing w:line="264" w:lineRule="auto"/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6B1472E4" w14:textId="77777777" w:rsidR="00FB5D3D" w:rsidRDefault="00000000">
      <w:pPr>
        <w:pStyle w:val="Zkladntext"/>
        <w:spacing w:before="89"/>
        <w:ind w:left="382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0A887A36" w14:textId="77777777" w:rsidR="00FB5D3D" w:rsidRDefault="00FB5D3D">
      <w:pPr>
        <w:pStyle w:val="Zkladntext"/>
        <w:ind w:left="0"/>
        <w:jc w:val="left"/>
        <w:rPr>
          <w:sz w:val="26"/>
        </w:rPr>
      </w:pPr>
    </w:p>
    <w:p w14:paraId="30C52AE2" w14:textId="77777777" w:rsidR="00FB5D3D" w:rsidRDefault="00FB5D3D">
      <w:pPr>
        <w:pStyle w:val="Zkladntext"/>
        <w:spacing w:before="1"/>
        <w:ind w:left="0"/>
        <w:jc w:val="left"/>
        <w:rPr>
          <w:sz w:val="32"/>
        </w:rPr>
      </w:pPr>
    </w:p>
    <w:p w14:paraId="170ADB99" w14:textId="77777777" w:rsidR="00FB5D3D" w:rsidRDefault="00000000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1697389A" w14:textId="77777777" w:rsidR="00FB5D3D" w:rsidRDefault="00FB5D3D">
      <w:pPr>
        <w:pStyle w:val="Zkladntext"/>
        <w:spacing w:before="4"/>
        <w:ind w:left="0"/>
        <w:jc w:val="left"/>
        <w:rPr>
          <w:b/>
          <w:sz w:val="27"/>
        </w:rPr>
      </w:pPr>
    </w:p>
    <w:p w14:paraId="42633261" w14:textId="77777777" w:rsidR="00FB5D3D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290832F" w14:textId="77777777" w:rsidR="00FB5D3D" w:rsidRDefault="00FB5D3D">
      <w:pPr>
        <w:pStyle w:val="Zkladntext"/>
        <w:spacing w:before="1"/>
        <w:ind w:left="0"/>
        <w:jc w:val="left"/>
        <w:rPr>
          <w:b/>
          <w:sz w:val="29"/>
        </w:rPr>
      </w:pPr>
    </w:p>
    <w:p w14:paraId="2D059B03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 xml:space="preserve"> </w:t>
      </w:r>
      <w:r>
        <w:rPr>
          <w:sz w:val="20"/>
        </w:rPr>
        <w:t>g)</w:t>
      </w:r>
      <w:r>
        <w:rPr>
          <w:spacing w:val="40"/>
          <w:sz w:val="20"/>
        </w:rPr>
        <w:t xml:space="preserve"> </w:t>
      </w:r>
      <w:r>
        <w:rPr>
          <w:sz w:val="20"/>
        </w:rPr>
        <w:t>při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40"/>
          <w:sz w:val="20"/>
        </w:rPr>
        <w:t xml:space="preserve"> </w:t>
      </w:r>
      <w:r>
        <w:rPr>
          <w:sz w:val="20"/>
        </w:rPr>
        <w:t>(souhrnně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40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sz w:val="20"/>
        </w:rPr>
        <w:t xml:space="preserve"> </w:t>
      </w:r>
      <w:r>
        <w:rPr>
          <w:sz w:val="20"/>
        </w:rPr>
        <w:t>v nedodržení</w:t>
      </w:r>
      <w:r>
        <w:rPr>
          <w:spacing w:val="-1"/>
          <w:sz w:val="20"/>
        </w:rPr>
        <w:t xml:space="preserve"> </w:t>
      </w:r>
      <w:r>
        <w:rPr>
          <w:sz w:val="20"/>
        </w:rPr>
        <w:t>postupu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134/2016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zakázek,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4B187C29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056001F9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4F384F19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3E3F6147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2083A98D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760C4802" w14:textId="77777777" w:rsidR="00FB5D3D" w:rsidRDefault="00000000">
      <w:pPr>
        <w:pStyle w:val="Zkladntext"/>
        <w:spacing w:before="1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503360FF" w14:textId="77777777" w:rsidR="00FB5D3D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5E1D029B" w14:textId="77777777" w:rsidR="00FB5D3D" w:rsidRDefault="00FB5D3D">
      <w:pPr>
        <w:spacing w:line="312" w:lineRule="auto"/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19F9EAB3" w14:textId="77777777" w:rsidR="00FB5D3D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23AD8835" w14:textId="77777777" w:rsidR="00FB5D3D" w:rsidRDefault="00FB5D3D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3C5704CE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534F0F0D" w14:textId="77777777" w:rsidR="00FB5D3D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B014F99" w14:textId="77777777" w:rsidR="00FB5D3D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C576D50" w14:textId="77777777" w:rsidR="00FB5D3D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1094989" w14:textId="77777777" w:rsidR="00FB5D3D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6A1F414C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1602C39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8D7B4C" w14:textId="77777777" w:rsidR="00FB5D3D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7BBFDE5C" w14:textId="77777777" w:rsidR="00FB5D3D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AC261C4" w14:textId="77777777" w:rsidR="00FB5D3D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5E2D56DF" w14:textId="77777777" w:rsidR="00FB5D3D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0C6A8B79" w14:textId="77777777" w:rsidR="00FB5D3D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547FE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457CD77" w14:textId="77777777" w:rsidR="00FB5D3D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5772212D" w14:textId="77777777" w:rsidR="00FB5D3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06F981C" w14:textId="77777777" w:rsidR="00FB5D3D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42B3F10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2C0723DC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C18DD72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43A46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6C83CB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208E008" w14:textId="77777777" w:rsidR="00FB5D3D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19877238" w14:textId="77777777" w:rsidR="00FB5D3D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7C35839D" w14:textId="77777777" w:rsidR="00FB5D3D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B5D3D" w14:paraId="7C9B005C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8F77249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194F" w14:textId="77777777" w:rsidR="00FB5D3D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DC7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5264295" w14:textId="77777777" w:rsidR="00FB5D3D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27D50833" w14:textId="77777777" w:rsidR="00FB5D3D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32A85D9A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01BA4F5" w14:textId="77777777" w:rsidR="00FB5D3D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3F93ED79" w14:textId="77777777" w:rsidR="00FB5D3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90A03B7" w14:textId="77777777" w:rsidR="00FB5D3D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003D53A8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4BBF1525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FB5D3D" w14:paraId="03B7ECF4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69C26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DD4A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25D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8226" w14:textId="77777777" w:rsidR="00FB5D3D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42CCD71A" w14:textId="77777777" w:rsidR="00FB5D3D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4764DE7B" w14:textId="77777777" w:rsidR="00FB5D3D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B5D3D" w14:paraId="2C67C6D7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4209FF11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B1262" w14:textId="77777777" w:rsidR="00FB5D3D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64CFFF6" w14:textId="77777777" w:rsidR="00FB5D3D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44959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167EB207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5807017" w14:textId="77777777" w:rsidR="00FB5D3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7B58E902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1CEFFCF2" w14:textId="77777777" w:rsidR="00FB5D3D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DC79646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CDCC469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3B22BCF0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443DFA7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053" w14:textId="77777777" w:rsidR="00FB5D3D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0A2FE502" w14:textId="77777777" w:rsidR="00FB5D3D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6A7143EF" w14:textId="77777777" w:rsidR="00FB5D3D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093C" w14:textId="77777777" w:rsidR="00FB5D3D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6496FB5E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0F362450" w14:textId="77777777" w:rsidR="00FB5D3D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B1BB867" w14:textId="77777777" w:rsidR="00FB5D3D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617E08C1" w14:textId="77777777" w:rsidR="00FB5D3D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3EB72173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128AFF96" w14:textId="77777777" w:rsidR="00FB5D3D" w:rsidRDefault="00FB5D3D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07FC40F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97BE9EA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1C9C0B4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3F27542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78943D7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2DB447A1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353E2A5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BB44" w14:textId="77777777" w:rsidR="00FB5D3D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265F0C20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760FB2C" w14:textId="77777777" w:rsidR="00FB5D3D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8EC4" w14:textId="77777777" w:rsidR="00FB5D3D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1AC1CF7F" w14:textId="77777777" w:rsidR="00FB5D3D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1841E9E5" w14:textId="77777777" w:rsidR="00FB5D3D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3B6B6DB" w14:textId="77777777" w:rsidR="00FB5D3D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0391C009" w14:textId="77777777" w:rsidR="00FB5D3D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980CFE5" w14:textId="77777777" w:rsidR="00FB5D3D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FB5D3D" w14:paraId="5FB46805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2CB13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9BD8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A548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7FA4" w14:textId="77777777" w:rsidR="00FB5D3D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60F1912A" w14:textId="77777777" w:rsidR="00FB5D3D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E5AE940" w14:textId="77777777" w:rsidR="00FB5D3D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70B312CA" w14:textId="77777777" w:rsidR="00FB5D3D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20E4C7B8" w14:textId="77777777" w:rsidR="00FB5D3D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3CEACE6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ACB98DF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FB5D3D" w14:paraId="1A42FAD6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076CD2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86F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E37D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01218" w14:textId="77777777" w:rsidR="00FB5D3D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FB5D3D" w14:paraId="4000716F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AE99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E8AB" w14:textId="77777777" w:rsidR="00FB5D3D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40CDADBB" w14:textId="77777777" w:rsidR="00FB5D3D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D8EAEF5" w14:textId="77777777" w:rsidR="00FB5D3D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55DAC68B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EA8" w14:textId="77777777" w:rsidR="00FB5D3D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1D767CE8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65A29D01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2A6E2F91" w14:textId="77777777" w:rsidR="00FB5D3D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39F59" w14:textId="77777777" w:rsidR="00FB5D3D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1A4F2B9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FB5D3D" w14:paraId="4D551F0C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0C7B13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A3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D8F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930A" w14:textId="77777777" w:rsidR="00FB5D3D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0A6EDA67" w14:textId="77777777" w:rsidR="00FB5D3D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9BD46E2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FB5D3D" w14:paraId="10854412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94EC1F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628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6EA7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D980" w14:textId="77777777" w:rsidR="00FB5D3D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731B05B9" w14:textId="77777777" w:rsidR="00FB5D3D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6EB77EB8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63911751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503861C8" w14:textId="77777777" w:rsidR="00FB5D3D" w:rsidRDefault="00FB5D3D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2F4ACD3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E0C09F4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EE69661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F23DEAD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E229214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4007D8A7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3AFFA3E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12003FF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44647EB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741ECFE" w14:textId="77777777" w:rsidR="00FB5D3D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472DB865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FB5D3D" w14:paraId="0DCFAB2B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80F4FF8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93A4" w14:textId="77777777" w:rsidR="00FB5D3D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75DBDD68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0EC9CF07" w14:textId="77777777" w:rsidR="00FB5D3D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F17F6EA" w14:textId="77777777" w:rsidR="00FB5D3D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1C4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E158F44" w14:textId="77777777" w:rsidR="00FB5D3D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6C25ECFB" w14:textId="77777777" w:rsidR="00FB5D3D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06014BC1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7AC3D43F" w14:textId="77777777" w:rsidR="00FB5D3D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45B26A60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68A7B785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385092" w14:textId="77777777" w:rsidR="00FB5D3D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5C77B00D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76A9D9B5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D11DFAD" w14:textId="77777777" w:rsidR="00FB5D3D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61BED17A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077293B" w14:textId="77777777" w:rsidR="00FB5D3D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2675BC90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FB5D3D" w14:paraId="62ED1671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E655B4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65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DE3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B979C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F4413B6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1B5175D" w14:textId="77777777" w:rsidR="00FB5D3D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B4E3A81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13273A1D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FB5D3D" w14:paraId="2040ED91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C82D7D3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E8D47" w14:textId="77777777" w:rsidR="00FB5D3D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179E852F" w14:textId="77777777" w:rsidR="00FB5D3D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80BE2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D9CA33C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D2F0F3C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16853DA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5A65B121" w14:textId="77777777" w:rsidR="00FB5D3D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0A491E27" w14:textId="77777777" w:rsidR="00FB5D3D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66582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14B75364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5E69622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1A9AFA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B82FC7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A0DBFA9" w14:textId="77777777" w:rsidR="00FB5D3D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4C7E6C1E" w14:textId="77777777" w:rsidR="00FB5D3D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29069DCE" w14:textId="77777777" w:rsidR="00FB5D3D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DE0B8AE" w14:textId="77777777" w:rsidR="00FB5D3D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3119EB0A" w14:textId="77777777" w:rsidR="00FB5D3D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4A5AB3FA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5806E770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1BE991CD" w14:textId="77777777" w:rsidR="00FB5D3D" w:rsidRDefault="00FB5D3D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500CE48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A8B1E57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617EAA2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E9152CC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8221F04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6F27E4DE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19A7BD20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30F434D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B95B02D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894619A" w14:textId="77777777" w:rsidR="00FB5D3D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3F710DB6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B5D3D" w14:paraId="11917EEE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8840C1C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18AEE" w14:textId="77777777" w:rsidR="00FB5D3D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DCB907E" w14:textId="77777777" w:rsidR="00FB5D3D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732F48" w14:textId="77777777" w:rsidR="00FB5D3D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EE99A39" w14:textId="77777777" w:rsidR="00FB5D3D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52CE57F8" w14:textId="77777777" w:rsidR="00FB5D3D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5111A813" w14:textId="77777777" w:rsidR="00FB5D3D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2D69B8B8" w14:textId="77777777" w:rsidR="00FB5D3D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4BE04030" w14:textId="77777777" w:rsidR="00FB5D3D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750B4701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CAFDBD6" w14:textId="77777777" w:rsidR="00FB5D3D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FB5D3D" w14:paraId="67CFA467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5BF304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ACCA85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E23446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FC20BF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04810586" w14:textId="77777777" w:rsidR="00FB5D3D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64BD99C1" w14:textId="77777777" w:rsidR="00FB5D3D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58C0642B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FB5D3D" w14:paraId="7DC9E3F0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3E2FB01" w14:textId="77777777" w:rsidR="00FB5D3D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C42B4E" w14:textId="77777777" w:rsidR="00FB5D3D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1BE3649" w14:textId="77777777" w:rsidR="00FB5D3D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59357E63" w14:textId="77777777" w:rsidR="00FB5D3D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743E7D12" w14:textId="77777777" w:rsidR="00FB5D3D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5104F7" w14:textId="77777777" w:rsidR="00FB5D3D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6B384115" w14:textId="77777777" w:rsidR="00FB5D3D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25BC29" w14:textId="77777777" w:rsidR="00FB5D3D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0AB062B7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2BC7B696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27B4637F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4E59D228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66E02C42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410ED71D" w14:textId="77777777" w:rsidR="00FB5D3D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15F4607" w14:textId="77777777" w:rsidR="00FB5D3D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6F0E7A38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1973A3F7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4660AAF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9B487C8" w14:textId="77777777" w:rsidR="00FB5D3D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FB5D3D" w14:paraId="59FD2511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53A57B0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42CB2F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9B885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BA8961E" w14:textId="77777777" w:rsidR="00FB5D3D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2D93C189" w14:textId="77777777" w:rsidR="00FB5D3D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187466EF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49DA136" w14:textId="77777777" w:rsidR="00FB5D3D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6E3E6BE8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6BBE9492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09569775" w14:textId="77777777" w:rsidR="00FB5D3D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5F83D48A" w14:textId="77777777" w:rsidR="00FB5D3D" w:rsidRDefault="00000000">
      <w:pPr>
        <w:pStyle w:val="Zkladntext"/>
        <w:spacing w:before="8"/>
        <w:ind w:left="0"/>
        <w:jc w:val="left"/>
        <w:rPr>
          <w:b/>
          <w:sz w:val="17"/>
        </w:rPr>
      </w:pPr>
      <w:r>
        <w:pict w14:anchorId="5AFC850D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F7DAA64" w14:textId="77777777" w:rsidR="00FB5D3D" w:rsidRDefault="00FB5D3D">
      <w:pPr>
        <w:pStyle w:val="Zkladntext"/>
        <w:ind w:left="0"/>
        <w:jc w:val="left"/>
        <w:rPr>
          <w:b/>
        </w:rPr>
      </w:pPr>
    </w:p>
    <w:p w14:paraId="72FEAC9F" w14:textId="77777777" w:rsidR="00FB5D3D" w:rsidRDefault="00FB5D3D">
      <w:pPr>
        <w:pStyle w:val="Zkladntext"/>
        <w:spacing w:before="12"/>
        <w:ind w:left="0"/>
        <w:jc w:val="left"/>
        <w:rPr>
          <w:b/>
          <w:sz w:val="13"/>
        </w:rPr>
      </w:pPr>
    </w:p>
    <w:p w14:paraId="2F3137FD" w14:textId="77777777" w:rsidR="00FB5D3D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E3DB1DD" w14:textId="77777777" w:rsidR="00FB5D3D" w:rsidRDefault="00FB5D3D">
      <w:pPr>
        <w:rPr>
          <w:sz w:val="16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6FDD33AA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25F1DEA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413EC6F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B62128C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C6E75DA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AC02BE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10AF5186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AF6BBC0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68D98DA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12DD6D0" w14:textId="77777777" w:rsidR="00FB5D3D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4696A787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1CA5C834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EFE246C" w14:textId="77777777" w:rsidR="00FB5D3D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16C7F930" w14:textId="77777777" w:rsidR="00FB5D3D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FB5D3D" w14:paraId="79D04B59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0D7462A" w14:textId="77777777" w:rsidR="00FB5D3D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AB93D8" w14:textId="77777777" w:rsidR="00FB5D3D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4A53B676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88BA36A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008C51D" w14:textId="77777777" w:rsidR="00FB5D3D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1B7EDECD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6D361C49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E8171A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5CB2095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2CADA954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1D45D402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1AE31810" w14:textId="77777777" w:rsidR="00FB5D3D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151ECE4B" w14:textId="77777777" w:rsidR="00FB5D3D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9DCDABA" w14:textId="77777777" w:rsidR="00FB5D3D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08BFF65A" w14:textId="77777777" w:rsidR="00FB5D3D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475A99EF" w14:textId="77777777" w:rsidR="00FB5D3D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FB5D3D" w14:paraId="5E1C26AE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6E79A41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159272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9FE94B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DC5BFD4" w14:textId="77777777" w:rsidR="00FB5D3D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265D2333" w14:textId="77777777" w:rsidR="00FB5D3D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B5D3D" w14:paraId="2CFA709E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7904C22A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99C71C" w14:textId="77777777" w:rsidR="00FB5D3D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14784EC6" w14:textId="77777777" w:rsidR="00FB5D3D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672ADFC" w14:textId="77777777" w:rsidR="00FB5D3D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8899541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312FD05B" w14:textId="77777777" w:rsidR="00FB5D3D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12590290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C3F712" w14:textId="77777777" w:rsidR="00FB5D3D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27EA668D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666CF02F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C47276B" w14:textId="77777777" w:rsidR="00FB5D3D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0C026BC" w14:textId="77777777" w:rsidR="00FB5D3D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69AE5AB" w14:textId="77777777" w:rsidR="00FB5D3D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2F69B620" w14:textId="77777777" w:rsidR="00FB5D3D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057CBDC6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1D8907BC" w14:textId="77777777" w:rsidR="00FB5D3D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1EBF3584" w14:textId="77777777" w:rsidR="00FB5D3D" w:rsidRDefault="00FB5D3D">
      <w:pPr>
        <w:jc w:val="both"/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2874D3CF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4934B9A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4EE7149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A7CC320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F569903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38E1A1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154C214F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6C2FF2F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C45471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E82686" w14:textId="77777777" w:rsidR="00FB5D3D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5C1ADAB7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0D458EE0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4086EC89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32D1059" w14:textId="77777777" w:rsidR="00FB5D3D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42D8F23C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17D1C1B7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65013BC1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7B5E56BE" w14:textId="77777777" w:rsidR="00FB5D3D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6D32ABFC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4BFCD137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3CF30FC2" w14:textId="77777777" w:rsidR="00FB5D3D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53B06B14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3208C3CB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FB5D3D" w14:paraId="4EEF0AFA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4A69005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EFCBC3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68B74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24CFF68" w14:textId="77777777" w:rsidR="00FB5D3D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B5D3D" w14:paraId="76658543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384FCA0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5DDD" w14:textId="77777777" w:rsidR="00FB5D3D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07" w14:textId="77777777" w:rsidR="00FB5D3D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294AABDF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30B04DC0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6A37A04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788CDF4A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4F5F1331" w14:textId="77777777" w:rsidR="00FB5D3D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0D701BA4" w14:textId="77777777" w:rsidR="00FB5D3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0E11814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FB65EEA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02640F5A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3350AC3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3ADA917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83CB671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C2FEAC9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54F03C7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2720E72D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38EB2899" w14:textId="77777777" w:rsidR="00FB5D3D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0814A07" w14:textId="77777777" w:rsidR="00FB5D3D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B01BD37" w14:textId="77777777" w:rsidR="00FB5D3D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3CC4DC8B" w14:textId="77777777" w:rsidR="00FB5D3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74D9A2F" w14:textId="77777777" w:rsidR="00FB5D3D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297B9502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3451649E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18DCEE0" w14:textId="77777777" w:rsidR="00FB5D3D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8463A2C" w14:textId="77777777" w:rsidR="00FB5D3D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293278D0" w14:textId="77777777" w:rsidR="00FB5D3D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0517A57" w14:textId="77777777" w:rsidR="00FB5D3D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0CF069E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413D98EA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732027B7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33A08819" w14:textId="77777777" w:rsidR="00FB5D3D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30920139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6C45AEE3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485329BC" w14:textId="77777777" w:rsidR="00FB5D3D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3974E119" w14:textId="77777777" w:rsidR="00FB5D3D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3EC40B7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1B8F7564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510301E" w14:textId="77777777" w:rsidR="00FB5D3D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129FD3" w14:textId="77777777" w:rsidR="00FB5D3D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A8A52F2" w14:textId="77777777" w:rsidR="00FB5D3D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679CD9F7" w14:textId="77777777" w:rsidR="00FB5D3D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0762C096" w14:textId="77777777" w:rsidR="00FB5D3D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82E486" w14:textId="77777777" w:rsidR="00FB5D3D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2285E510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05B15E5F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007E27E6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2CD5DAD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052F95F4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9973D80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1F4395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7098D3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6A3AD7F" w14:textId="77777777" w:rsidR="00FB5D3D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043A89F" w14:textId="77777777" w:rsidR="00FB5D3D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5EA89A2D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FB5D3D" w14:paraId="17312BC2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D9870CF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D66" w14:textId="77777777" w:rsidR="00FB5D3D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6D9E5F" w14:textId="77777777" w:rsidR="00FB5D3D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B6184D1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4685F42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431B4024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14A6185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77884C4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58A04F5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AECF5DC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FA0BE02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2EC3CD66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3006B44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1FE93F" w14:textId="77777777" w:rsidR="00FB5D3D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D43CBB0" w14:textId="77777777" w:rsidR="00FB5D3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4CE9E273" w14:textId="77777777" w:rsidR="00FB5D3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43A13982" w14:textId="77777777" w:rsidR="00FB5D3D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1B280100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68BB2F7E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019F473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5D3D" w14:paraId="5C58AAF2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8AB9201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0D02EF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3366B1B" w14:textId="77777777" w:rsidR="00FB5D3D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9B7D44F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732FD898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50A2F45C" w14:textId="77777777" w:rsidR="00FB5D3D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6853D39" w14:textId="77777777" w:rsidR="00FB5D3D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108A7858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B378A22" w14:textId="77777777" w:rsidR="00FB5D3D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0CBAFCBE" w14:textId="77777777" w:rsidR="00FB5D3D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7C7EB5F3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24171C92" w14:textId="77777777" w:rsidR="00FB5D3D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25AFD918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66282F34" w14:textId="77777777" w:rsidR="00FB5D3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2EA7D4A7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7795E0AF" w14:textId="77777777" w:rsidR="00FB5D3D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BD9877E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282F3E96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D9527AC" w14:textId="77777777" w:rsidR="00FB5D3D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AD0E" w14:textId="77777777" w:rsidR="00FB5D3D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103EB513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50B55C37" w14:textId="77777777" w:rsidR="00FB5D3D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89F7A4D" w14:textId="77777777" w:rsidR="00FB5D3D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7923D162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6E248EA4" w14:textId="77777777" w:rsidR="00FB5D3D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B81151B" w14:textId="77777777" w:rsidR="00FB5D3D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72135318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A67B8F3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780C115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617C0C22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5AEBE08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EEA5575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EDD52EE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C33DD0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C274E1A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3256C0FA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11BE3D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1BBF52B" w14:textId="77777777" w:rsidR="00FB5D3D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72B91F47" w14:textId="77777777" w:rsidR="00FB5D3D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42F1CA86" w14:textId="77777777" w:rsidR="00FB5D3D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50F34787" w14:textId="77777777" w:rsidR="00FB5D3D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00BDF82" w14:textId="77777777" w:rsidR="00FB5D3D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28A536D" w14:textId="77777777" w:rsidR="00FB5D3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FAF1DDE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C199A01" w14:textId="77777777" w:rsidR="00FB5D3D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0D35E65E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7D35AFE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5DD102A3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5361694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70D0AD9" w14:textId="77777777" w:rsidR="00FB5D3D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A6613ED" w14:textId="77777777" w:rsidR="00FB5D3D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191756EC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2F6E5DD3" w14:textId="77777777" w:rsidR="00FB5D3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38122312" w14:textId="77777777" w:rsidR="00FB5D3D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2AD844F4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45DA0F32" w14:textId="77777777" w:rsidR="00FB5D3D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5985C0BD" w14:textId="77777777" w:rsidR="00FB5D3D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3FE8C0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634006FA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365F0ED7" w14:textId="77777777" w:rsidR="00FB5D3D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7C92FF5" w14:textId="77777777" w:rsidR="00FB5D3D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C41D2BF" w14:textId="77777777" w:rsidR="00FB5D3D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043ED643" w14:textId="77777777" w:rsidR="00FB5D3D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9AE78F7" w14:textId="77777777" w:rsidR="00FB5D3D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35639783" w14:textId="77777777" w:rsidR="00FB5D3D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B85920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16F54768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2A58834E" w14:textId="77777777" w:rsidR="00FB5D3D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0B2230D" w14:textId="77777777" w:rsidR="00FB5D3D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CF769C9" w14:textId="77777777" w:rsidR="00FB5D3D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AA22978" w14:textId="77777777" w:rsidR="00FB5D3D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6A1DDEB2" w14:textId="77777777" w:rsidR="00FB5D3D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5AC1141B" w14:textId="77777777" w:rsidR="00FB5D3D" w:rsidRDefault="00000000">
      <w:pPr>
        <w:pStyle w:val="Zkladntext"/>
        <w:spacing w:before="12"/>
        <w:ind w:left="0"/>
        <w:jc w:val="left"/>
        <w:rPr>
          <w:sz w:val="23"/>
        </w:rPr>
      </w:pPr>
      <w:r>
        <w:pict w14:anchorId="24891FF6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C2D39E8" w14:textId="77777777" w:rsidR="00FB5D3D" w:rsidRDefault="00FB5D3D">
      <w:pPr>
        <w:pStyle w:val="Zkladntext"/>
        <w:ind w:left="0"/>
        <w:jc w:val="left"/>
      </w:pPr>
    </w:p>
    <w:p w14:paraId="2E135AEA" w14:textId="77777777" w:rsidR="00FB5D3D" w:rsidRDefault="00FB5D3D">
      <w:pPr>
        <w:pStyle w:val="Zkladntext"/>
        <w:spacing w:before="12"/>
        <w:ind w:left="0"/>
        <w:jc w:val="left"/>
        <w:rPr>
          <w:sz w:val="13"/>
        </w:rPr>
      </w:pPr>
    </w:p>
    <w:p w14:paraId="3793907C" w14:textId="77777777" w:rsidR="00FB5D3D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31AB7D8" w14:textId="77777777" w:rsidR="00FB5D3D" w:rsidRDefault="00FB5D3D">
      <w:pPr>
        <w:rPr>
          <w:sz w:val="16"/>
        </w:rPr>
        <w:sectPr w:rsidR="00FB5D3D">
          <w:pgSz w:w="12240" w:h="15840"/>
          <w:pgMar w:top="1600" w:right="1020" w:bottom="1660" w:left="1320" w:header="566" w:footer="1398" w:gutter="0"/>
          <w:cols w:space="708"/>
        </w:sectPr>
      </w:pPr>
    </w:p>
    <w:p w14:paraId="230BA84C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42DB6DC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1442263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DE7DAF8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2C86656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D0AD007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2DB3F82A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70ECE25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074865" w14:textId="77777777" w:rsidR="00FB5D3D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711459" w14:textId="77777777" w:rsidR="00FB5D3D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35266303" w14:textId="77777777" w:rsidR="00FB5D3D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1CB14B46" w14:textId="77777777" w:rsidR="00FB5D3D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58A18675" w14:textId="77777777" w:rsidR="00FB5D3D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47B02207" w14:textId="77777777" w:rsidR="00FB5D3D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B16331F" w14:textId="77777777" w:rsidR="00FB5D3D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B5D3D" w14:paraId="6B59D749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C443D2B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EB99A1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716478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E282529" w14:textId="77777777" w:rsidR="00FB5D3D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526805D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61177442" w14:textId="77777777" w:rsidR="00FB5D3D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5BD3E736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FB5D3D" w14:paraId="504C54C1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0A4EF19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57B5C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0A33D6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2739A85" w14:textId="77777777" w:rsidR="00FB5D3D" w:rsidRDefault="00000000">
            <w:pPr>
              <w:pStyle w:val="TableParagraph"/>
              <w:spacing w:before="112"/>
              <w:ind w:left="530" w:right="206" w:hanging="428"/>
              <w:rPr>
                <w:sz w:val="20"/>
              </w:rPr>
            </w:pPr>
            <w:r>
              <w:rPr>
                <w:sz w:val="20"/>
              </w:rPr>
              <w:t xml:space="preserve">100 %, pokud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 v rámci řídícího či</w:t>
            </w:r>
          </w:p>
          <w:p w14:paraId="37FBC1F3" w14:textId="77777777" w:rsidR="00FB5D3D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kontrolního systému nebo zadavatel ve 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B5D3D" w14:paraId="1994A434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B5C42E9" w14:textId="77777777" w:rsidR="00FB5D3D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7FB378" w14:textId="77777777" w:rsidR="00FB5D3D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14DFBA" w14:textId="77777777" w:rsidR="00FB5D3D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26D7DA4F" w14:textId="77777777" w:rsidR="00FB5D3D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41DEC637" w14:textId="77777777" w:rsidR="00FB5D3D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A670AB1" w14:textId="77777777" w:rsidR="00FB5D3D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E11F28D" w14:textId="77777777" w:rsidR="00FB5D3D" w:rsidRDefault="00FB5D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1930BA7" w14:textId="77777777" w:rsidR="00FB5D3D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132C608" w14:textId="77777777" w:rsidR="00FB5D3D" w:rsidRDefault="00FB5D3D">
            <w:pPr>
              <w:pStyle w:val="TableParagraph"/>
              <w:ind w:left="0"/>
              <w:rPr>
                <w:sz w:val="20"/>
              </w:rPr>
            </w:pPr>
          </w:p>
          <w:p w14:paraId="23E3FBDF" w14:textId="77777777" w:rsidR="00FB5D3D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7C42611E" w14:textId="77777777" w:rsidR="00FB5D3D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FB5D3D" w14:paraId="0EE40880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66C0C5E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237C2B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5F4794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49B6F5" w14:textId="77777777" w:rsidR="00FB5D3D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EFCA5B3" w14:textId="77777777" w:rsidR="00FB5D3D" w:rsidRDefault="00FB5D3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1D6DB5EC" w14:textId="77777777" w:rsidR="00FB5D3D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4E8D5CF" w14:textId="77777777" w:rsidR="00FB5D3D" w:rsidRDefault="00FB5D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35F2D15" w14:textId="77777777" w:rsidR="00FB5D3D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35515206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0BC49064" w14:textId="77777777" w:rsidR="00FB5D3D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5D26C481" w14:textId="77777777" w:rsidR="00FB5D3D" w:rsidRDefault="00FB5D3D">
      <w:pPr>
        <w:rPr>
          <w:sz w:val="20"/>
        </w:rPr>
        <w:sectPr w:rsidR="00FB5D3D">
          <w:pgSz w:w="12240" w:h="15840"/>
          <w:pgMar w:top="1600" w:right="1020" w:bottom="1580" w:left="1320" w:header="566" w:footer="1398" w:gutter="0"/>
          <w:cols w:space="708"/>
        </w:sectPr>
      </w:pPr>
    </w:p>
    <w:p w14:paraId="334D76EF" w14:textId="77777777" w:rsidR="00FB5D3D" w:rsidRDefault="00FB5D3D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5D3D" w14:paraId="56AF166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DD88225" w14:textId="77777777" w:rsidR="00FB5D3D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6059EAF" w14:textId="77777777" w:rsidR="00FB5D3D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0A55FDE" w14:textId="77777777" w:rsidR="00FB5D3D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35B7548" w14:textId="77777777" w:rsidR="00FB5D3D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FB5D3D" w14:paraId="7B198252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15FA9588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9473369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B8C150A" w14:textId="77777777" w:rsidR="00FB5D3D" w:rsidRDefault="00FB5D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8100EED" w14:textId="77777777" w:rsidR="00FB5D3D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FB5D3D" w14:paraId="00DD350E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CA97708" w14:textId="77777777" w:rsidR="00FB5D3D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82F78" w14:textId="77777777" w:rsidR="00FB5D3D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51E5F5" w14:textId="77777777" w:rsidR="00FB5D3D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28EFE044" w14:textId="77777777" w:rsidR="00FB5D3D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157B58A3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38042714" w14:textId="77777777" w:rsidR="00FB5D3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125BF725" w14:textId="77777777" w:rsidR="00FB5D3D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6D2507DA" w14:textId="77777777" w:rsidR="00FB5D3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0AB25FD" w14:textId="77777777" w:rsidR="00FB5D3D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B5D3D" w14:paraId="48F81EA3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148FAE8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CE5F30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268FA0" w14:textId="77777777" w:rsidR="00FB5D3D" w:rsidRDefault="00FB5D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960C922" w14:textId="77777777" w:rsidR="00FB5D3D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1111FA7" w14:textId="77777777" w:rsidR="00FB5D3D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1BC2C4D" w14:textId="77777777" w:rsidR="00BE5E0C" w:rsidRDefault="00BE5E0C"/>
    <w:sectPr w:rsidR="00BE5E0C">
      <w:pgSz w:w="12240" w:h="15840"/>
      <w:pgMar w:top="1600" w:right="1020" w:bottom="1660" w:left="1320" w:header="566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6F63" w14:textId="77777777" w:rsidR="00BE5E0C" w:rsidRDefault="00BE5E0C">
      <w:r>
        <w:separator/>
      </w:r>
    </w:p>
  </w:endnote>
  <w:endnote w:type="continuationSeparator" w:id="0">
    <w:p w14:paraId="5CF5D137" w14:textId="77777777" w:rsidR="00BE5E0C" w:rsidRDefault="00BE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9E3A" w14:textId="77777777" w:rsidR="00FB5D3D" w:rsidRDefault="00000000">
    <w:pPr>
      <w:pStyle w:val="Zkladntext"/>
      <w:spacing w:line="14" w:lineRule="auto"/>
      <w:ind w:left="0"/>
      <w:jc w:val="left"/>
    </w:pPr>
    <w:r>
      <w:pict w14:anchorId="5097F4A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7091E816" w14:textId="77777777" w:rsidR="00FB5D3D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0346" w14:textId="77777777" w:rsidR="00BE5E0C" w:rsidRDefault="00BE5E0C">
      <w:r>
        <w:separator/>
      </w:r>
    </w:p>
  </w:footnote>
  <w:footnote w:type="continuationSeparator" w:id="0">
    <w:p w14:paraId="0C87461D" w14:textId="77777777" w:rsidR="00BE5E0C" w:rsidRDefault="00BE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E9D5" w14:textId="77777777" w:rsidR="00FB5D3D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46558A75" wp14:editId="5AAD9773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8EB"/>
    <w:multiLevelType w:val="hybridMultilevel"/>
    <w:tmpl w:val="300EE8C8"/>
    <w:lvl w:ilvl="0" w:tplc="BE8E01AE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26D8DA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B3D8F8A2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19F8A07C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5BCACAD6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EE18A8DC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7E50287E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BF98A8CA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B88A0604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2A23373"/>
    <w:multiLevelType w:val="hybridMultilevel"/>
    <w:tmpl w:val="21E4A212"/>
    <w:lvl w:ilvl="0" w:tplc="FFA2884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C8CD7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FC0021E0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D9948862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9390A37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4BE30F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1627C3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3CCCD68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FF8092CC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03591A55"/>
    <w:multiLevelType w:val="hybridMultilevel"/>
    <w:tmpl w:val="CD5821E8"/>
    <w:lvl w:ilvl="0" w:tplc="13109DC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14A9FA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5C9EA57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C79C463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4A3C76A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DC2FCB0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43EAFE4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352EA6F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B780596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0BD7653D"/>
    <w:multiLevelType w:val="hybridMultilevel"/>
    <w:tmpl w:val="33547ACA"/>
    <w:lvl w:ilvl="0" w:tplc="349CD32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081712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D789E1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E26A9D8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B14068D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3F28430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00CA853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271CE4E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939C2DC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F1D0A77"/>
    <w:multiLevelType w:val="hybridMultilevel"/>
    <w:tmpl w:val="561CC736"/>
    <w:lvl w:ilvl="0" w:tplc="14322B32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542640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DA70A9E4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FDA678B0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815890CA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1E10B5FC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014E4E26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61FA3D4C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F1A4C3CE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DD03002"/>
    <w:multiLevelType w:val="hybridMultilevel"/>
    <w:tmpl w:val="F04AD18E"/>
    <w:lvl w:ilvl="0" w:tplc="ACE6A45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44E694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62D03AF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E352831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A5D8CE9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A81E227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8B85E5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4DF89A8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A2AE8FC6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3AF6EE4"/>
    <w:multiLevelType w:val="hybridMultilevel"/>
    <w:tmpl w:val="F15E49BE"/>
    <w:lvl w:ilvl="0" w:tplc="9334D0E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5AAEB8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B06E484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2E3AB7B4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F52C2B5A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A7F27ECE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2AEC01E6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3B1CED14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9B08F5C6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7" w15:restartNumberingAfterBreak="0">
    <w:nsid w:val="6B4A3BCE"/>
    <w:multiLevelType w:val="hybridMultilevel"/>
    <w:tmpl w:val="F6DCEA66"/>
    <w:lvl w:ilvl="0" w:tplc="C944D2C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029FF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B298FA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5A4A4EEA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F82C5B8E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B47ECAA4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96AE0838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8F8EA08A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69348582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D142C83"/>
    <w:multiLevelType w:val="hybridMultilevel"/>
    <w:tmpl w:val="8FCE346C"/>
    <w:lvl w:ilvl="0" w:tplc="7B1421DA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030290C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2C3A0076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0ACED41A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8FA8ACEE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C33ECA50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DA50C0EA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5E82287E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F2868282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9" w15:restartNumberingAfterBreak="0">
    <w:nsid w:val="7DD64A17"/>
    <w:multiLevelType w:val="hybridMultilevel"/>
    <w:tmpl w:val="43744C7C"/>
    <w:lvl w:ilvl="0" w:tplc="8D48A2C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7920C20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8432FE74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6DEEB8DC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73FADD6C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1E12E278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C6FEBBA0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6ED6A88E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CE2E594C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num w:numId="1" w16cid:durableId="1291977292">
    <w:abstractNumId w:val="9"/>
  </w:num>
  <w:num w:numId="2" w16cid:durableId="52898599">
    <w:abstractNumId w:val="8"/>
  </w:num>
  <w:num w:numId="3" w16cid:durableId="863904607">
    <w:abstractNumId w:val="4"/>
  </w:num>
  <w:num w:numId="4" w16cid:durableId="508446204">
    <w:abstractNumId w:val="5"/>
  </w:num>
  <w:num w:numId="5" w16cid:durableId="2069721964">
    <w:abstractNumId w:val="6"/>
  </w:num>
  <w:num w:numId="6" w16cid:durableId="514156008">
    <w:abstractNumId w:val="0"/>
  </w:num>
  <w:num w:numId="7" w16cid:durableId="1024408063">
    <w:abstractNumId w:val="7"/>
  </w:num>
  <w:num w:numId="8" w16cid:durableId="1934389862">
    <w:abstractNumId w:val="1"/>
  </w:num>
  <w:num w:numId="9" w16cid:durableId="2111004665">
    <w:abstractNumId w:val="3"/>
  </w:num>
  <w:num w:numId="10" w16cid:durableId="67955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D3D"/>
    <w:rsid w:val="008662DD"/>
    <w:rsid w:val="0091448D"/>
    <w:rsid w:val="00BE5E0C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BF6461D"/>
  <w15:docId w15:val="{754CFF75-1F8A-4D8B-9151-EC3C32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5759</Words>
  <Characters>33982</Characters>
  <Application>Microsoft Office Word</Application>
  <DocSecurity>0</DocSecurity>
  <Lines>283</Lines>
  <Paragraphs>79</Paragraphs>
  <ScaleCrop>false</ScaleCrop>
  <Company/>
  <LinksUpToDate>false</LinksUpToDate>
  <CharactersWithSpaces>39662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2025-07-23T07:16:00Z</dcterms:created>
  <dcterms:modified xsi:type="dcterms:W3CDTF">2025-07-23T07:17:00Z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2025-07-23T00:00:00Z</vt:filetime>
  </property>
</Properties>
</file>