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897" w:rsidRDefault="00CD6D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F3897" w:rsidRDefault="00CD6DF3">
      <w:pPr>
        <w:framePr w:w="72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jídelna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Pomezí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283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Svitavy</w:t>
      </w:r>
      <w:proofErr w:type="spellEnd"/>
      <w:r>
        <w:rPr>
          <w:rFonts w:ascii="Times New Roman"/>
          <w:color w:val="000000"/>
          <w:sz w:val="24"/>
        </w:rPr>
        <w:t>, 569 71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Pomezí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IČO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70985804</w:t>
      </w:r>
    </w:p>
    <w:p w:rsidR="00FF3897" w:rsidRDefault="00CD6DF3">
      <w:pPr>
        <w:framePr w:w="2424" w:wrap="auto" w:hAnchor="text" w:x="1416" w:y="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Dětský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Polička</w:t>
      </w:r>
      <w:proofErr w:type="spellEnd"/>
    </w:p>
    <w:p w:rsidR="00FF3897" w:rsidRDefault="00CD6DF3">
      <w:pPr>
        <w:framePr w:w="2424" w:wrap="auto" w:hAnchor="text" w:x="1416" w:y="3219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Bezručova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1250</w:t>
      </w:r>
    </w:p>
    <w:p w:rsidR="00FF3897" w:rsidRDefault="00CD6DF3">
      <w:pPr>
        <w:framePr w:w="360" w:wrap="auto" w:hAnchor="text" w:x="1416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F3897" w:rsidRDefault="00CD6DF3">
      <w:pPr>
        <w:framePr w:w="1560" w:wrap="auto" w:hAnchor="text" w:x="1536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72 01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Polička</w:t>
      </w:r>
      <w:proofErr w:type="spellEnd"/>
    </w:p>
    <w:p w:rsidR="00FF3897" w:rsidRDefault="00CD6DF3">
      <w:pPr>
        <w:framePr w:w="980" w:wrap="auto" w:hAnchor="text" w:x="1416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Vážení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FF3897" w:rsidRDefault="00CD6DF3">
      <w:pPr>
        <w:framePr w:w="8949" w:wrap="auto" w:hAnchor="text" w:x="1416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smlouvou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stravování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uzavřenou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28. 12. </w:t>
      </w:r>
      <w:r>
        <w:rPr>
          <w:rFonts w:ascii="Times New Roman"/>
          <w:color w:val="000000"/>
          <w:spacing w:val="1"/>
          <w:sz w:val="24"/>
        </w:rPr>
        <w:t>2021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Vám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zasílám</w:t>
      </w:r>
      <w:proofErr w:type="spellEnd"/>
    </w:p>
    <w:p w:rsidR="00FF3897" w:rsidRDefault="00CD6DF3">
      <w:pPr>
        <w:framePr w:w="8949" w:wrap="auto" w:hAnchor="text" w:x="1416" w:y="685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informaci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změně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normativů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Tyto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normativy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1. 9. 2025.</w:t>
      </w:r>
    </w:p>
    <w:p w:rsidR="00FF3897" w:rsidRDefault="00CD6DF3">
      <w:pPr>
        <w:framePr w:w="1499" w:wrap="auto" w:hAnchor="text" w:x="1416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pozdravem</w:t>
      </w:r>
      <w:proofErr w:type="spellEnd"/>
    </w:p>
    <w:p w:rsidR="00FF3897" w:rsidRDefault="00CD6DF3">
      <w:pPr>
        <w:framePr w:w="2525" w:wrap="auto" w:hAnchor="text" w:x="1416" w:y="9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Bc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Jaroslava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Kubíková</w:t>
      </w:r>
      <w:proofErr w:type="spellEnd"/>
    </w:p>
    <w:p w:rsidR="00FF3897" w:rsidRDefault="00CD6DF3">
      <w:pPr>
        <w:framePr w:w="2525" w:wrap="auto" w:hAnchor="text" w:x="1416" w:y="9422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Ředitelka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ŠJ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Pomezí</w:t>
      </w:r>
      <w:proofErr w:type="spellEnd"/>
    </w:p>
    <w:p w:rsidR="00FF3897" w:rsidRDefault="00CD6DF3">
      <w:pPr>
        <w:framePr w:w="2741" w:wrap="auto" w:hAnchor="text" w:x="1416" w:y="1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Pomezí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 xml:space="preserve"> 15. 7. 2025</w:t>
      </w:r>
    </w:p>
    <w:p w:rsidR="00FF3897" w:rsidRDefault="00CD6D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FF3897" w:rsidRDefault="00CD6D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F3897" w:rsidRDefault="00CD6DF3">
      <w:pPr>
        <w:framePr w:w="4306" w:wrap="auto" w:hAnchor="text" w:x="3918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normativy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1. 9. 2025</w:t>
      </w:r>
    </w:p>
    <w:p w:rsidR="00FF3897" w:rsidRDefault="00CD6DF3">
      <w:pPr>
        <w:framePr w:w="431" w:wrap="auto" w:hAnchor="text" w:x="1776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:rsidR="00FF3897" w:rsidRDefault="00CD6DF3">
      <w:pPr>
        <w:framePr w:w="1818" w:wrap="auto" w:hAnchor="text" w:x="2136" w:y="2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Mateřská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škola</w:t>
      </w:r>
      <w:proofErr w:type="spellEnd"/>
    </w:p>
    <w:p w:rsidR="00FF3897" w:rsidRDefault="00CD6DF3">
      <w:pPr>
        <w:framePr w:w="1886" w:wrap="auto" w:hAnchor="text" w:x="1416" w:y="2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Strávníci</w:t>
      </w:r>
      <w:proofErr w:type="spellEnd"/>
      <w:r>
        <w:rPr>
          <w:rFonts w:ascii="Times New Roman"/>
          <w:color w:val="000000"/>
          <w:sz w:val="24"/>
        </w:rPr>
        <w:t xml:space="preserve"> do 6 let</w:t>
      </w:r>
    </w:p>
    <w:p w:rsidR="00FF3897" w:rsidRDefault="00CD6DF3">
      <w:pPr>
        <w:framePr w:w="429" w:wrap="auto" w:hAnchor="text" w:x="1776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FF3897" w:rsidRDefault="00CD6DF3">
      <w:pPr>
        <w:framePr w:w="429" w:wrap="auto" w:hAnchor="text" w:x="1776" w:y="3217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FF3897" w:rsidRDefault="00CD6DF3">
      <w:pPr>
        <w:framePr w:w="429" w:wrap="auto" w:hAnchor="text" w:x="1776" w:y="321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FF3897" w:rsidRDefault="00CD6DF3">
      <w:pPr>
        <w:framePr w:w="2493" w:wrap="auto" w:hAnchor="text" w:x="2136" w:y="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Přesnídávka</w:t>
      </w:r>
      <w:proofErr w:type="spellEnd"/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z w:val="24"/>
        </w:rPr>
        <w:t>11,-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proofErr w:type="spellEnd"/>
    </w:p>
    <w:p w:rsidR="00FF3897" w:rsidRDefault="00CD6DF3">
      <w:pPr>
        <w:framePr w:w="760" w:wrap="auto" w:hAnchor="text" w:x="2136" w:y="3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Oběd</w:t>
      </w:r>
      <w:proofErr w:type="spellEnd"/>
    </w:p>
    <w:p w:rsidR="00FF3897" w:rsidRDefault="00CD6DF3">
      <w:pPr>
        <w:framePr w:w="961" w:wrap="auto" w:hAnchor="text" w:x="3675" w:y="3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proofErr w:type="spellEnd"/>
    </w:p>
    <w:p w:rsidR="00FF3897" w:rsidRDefault="00CD6DF3">
      <w:pPr>
        <w:framePr w:w="1027" w:wrap="auto" w:hAnchor="text" w:x="2136" w:y="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Svačina</w:t>
      </w:r>
      <w:proofErr w:type="spellEnd"/>
    </w:p>
    <w:p w:rsidR="00FF3897" w:rsidRDefault="00CD6DF3">
      <w:pPr>
        <w:framePr w:w="1027" w:wrap="auto" w:hAnchor="text" w:x="2136" w:y="380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Celkem</w:t>
      </w:r>
      <w:proofErr w:type="spellEnd"/>
    </w:p>
    <w:p w:rsidR="00FF3897" w:rsidRDefault="00CD6DF3">
      <w:pPr>
        <w:framePr w:w="996" w:wrap="auto" w:hAnchor="text" w:x="3641" w:y="3807"/>
        <w:widowControl w:val="0"/>
        <w:autoSpaceDE w:val="0"/>
        <w:autoSpaceDN w:val="0"/>
        <w:spacing w:before="0" w:after="0" w:line="266" w:lineRule="exact"/>
        <w:ind w:left="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proofErr w:type="spellEnd"/>
    </w:p>
    <w:p w:rsidR="00FF3897" w:rsidRDefault="00CD6DF3">
      <w:pPr>
        <w:framePr w:w="996" w:wrap="auto" w:hAnchor="text" w:x="3641" w:y="380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47,-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proofErr w:type="spellEnd"/>
    </w:p>
    <w:p w:rsidR="00FF3897" w:rsidRDefault="00CD6DF3">
      <w:pPr>
        <w:framePr w:w="2066" w:wrap="auto" w:hAnchor="text" w:x="1416" w:y="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Strávníci</w:t>
      </w:r>
      <w:proofErr w:type="spellEnd"/>
      <w:r>
        <w:rPr>
          <w:rFonts w:ascii="Times New Roman"/>
          <w:color w:val="000000"/>
          <w:sz w:val="24"/>
        </w:rPr>
        <w:t xml:space="preserve"> 7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10 let</w:t>
      </w:r>
    </w:p>
    <w:p w:rsidR="00FF3897" w:rsidRDefault="00CD6DF3">
      <w:pPr>
        <w:framePr w:w="429" w:wrap="auto" w:hAnchor="text" w:x="1776" w:y="5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FF3897" w:rsidRDefault="00CD6DF3">
      <w:pPr>
        <w:framePr w:w="429" w:wrap="auto" w:hAnchor="text" w:x="1776" w:y="500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FF3897" w:rsidRDefault="00CD6DF3">
      <w:pPr>
        <w:framePr w:w="429" w:wrap="auto" w:hAnchor="text" w:x="1776" w:y="500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FF3897" w:rsidRDefault="00CD6DF3">
      <w:pPr>
        <w:framePr w:w="2493" w:wrap="auto" w:hAnchor="text" w:x="2136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Přesnídávka</w:t>
      </w:r>
      <w:proofErr w:type="spellEnd"/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z w:val="24"/>
        </w:rPr>
        <w:t>12,-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proofErr w:type="spellEnd"/>
    </w:p>
    <w:p w:rsidR="00FF3897" w:rsidRDefault="00CD6DF3">
      <w:pPr>
        <w:framePr w:w="760" w:wrap="auto" w:hAnchor="text" w:x="2136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Oběd</w:t>
      </w:r>
      <w:proofErr w:type="spellEnd"/>
    </w:p>
    <w:p w:rsidR="00FF3897" w:rsidRDefault="00CD6DF3">
      <w:pPr>
        <w:framePr w:w="1000" w:wrap="auto" w:hAnchor="text" w:x="3675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29,-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proofErr w:type="spellEnd"/>
    </w:p>
    <w:p w:rsidR="00FF3897" w:rsidRDefault="00CD6DF3">
      <w:pPr>
        <w:framePr w:w="1000" w:wrap="auto" w:hAnchor="text" w:x="3675" w:y="530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proofErr w:type="spellEnd"/>
    </w:p>
    <w:p w:rsidR="00FF3897" w:rsidRDefault="00CD6DF3">
      <w:pPr>
        <w:framePr w:w="1000" w:wrap="auto" w:hAnchor="text" w:x="3675" w:y="5306"/>
        <w:widowControl w:val="0"/>
        <w:autoSpaceDE w:val="0"/>
        <w:autoSpaceDN w:val="0"/>
        <w:spacing w:before="32" w:after="0" w:line="266" w:lineRule="exact"/>
        <w:ind w:left="2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53,-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proofErr w:type="spellEnd"/>
    </w:p>
    <w:p w:rsidR="00FF3897" w:rsidRDefault="00CD6DF3">
      <w:pPr>
        <w:framePr w:w="1027" w:wrap="auto" w:hAnchor="text" w:x="2136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Svačina</w:t>
      </w:r>
      <w:proofErr w:type="spellEnd"/>
    </w:p>
    <w:p w:rsidR="00FF3897" w:rsidRDefault="00CD6DF3">
      <w:pPr>
        <w:framePr w:w="1027" w:wrap="auto" w:hAnchor="text" w:x="2136" w:y="560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Celkem</w:t>
      </w:r>
      <w:proofErr w:type="spellEnd"/>
    </w:p>
    <w:p w:rsidR="00FF3897" w:rsidRDefault="00CD6DF3">
      <w:pPr>
        <w:framePr w:w="431" w:wrap="auto" w:hAnchor="text" w:x="1776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:rsidR="00FF3897" w:rsidRDefault="00CD6DF3">
      <w:pPr>
        <w:framePr w:w="1767" w:wrap="auto" w:hAnchor="text" w:x="2136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škola</w:t>
      </w:r>
      <w:proofErr w:type="spellEnd"/>
    </w:p>
    <w:p w:rsidR="00FF3897" w:rsidRDefault="00CD6DF3">
      <w:pPr>
        <w:framePr w:w="2133" w:wrap="auto" w:hAnchor="text" w:x="1416" w:y="7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Strávníci</w:t>
      </w:r>
      <w:proofErr w:type="spellEnd"/>
      <w:r>
        <w:rPr>
          <w:rFonts w:ascii="Times New Roman"/>
          <w:color w:val="000000"/>
          <w:sz w:val="24"/>
        </w:rPr>
        <w:t xml:space="preserve"> 7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10 let:</w:t>
      </w:r>
    </w:p>
    <w:p w:rsidR="00FF3897" w:rsidRDefault="00CD6DF3">
      <w:pPr>
        <w:framePr w:w="960" w:wrap="auto" w:hAnchor="text" w:x="3790" w:y="7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29,-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č</w:t>
      </w:r>
      <w:proofErr w:type="spellEnd"/>
    </w:p>
    <w:p w:rsidR="00FF3897" w:rsidRDefault="00CD6DF3">
      <w:pPr>
        <w:framePr w:w="2253" w:wrap="auto" w:hAnchor="text" w:x="1416" w:y="7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Strávníci</w:t>
      </w:r>
      <w:proofErr w:type="spellEnd"/>
      <w:r>
        <w:rPr>
          <w:rFonts w:ascii="Times New Roman"/>
          <w:color w:val="000000"/>
          <w:sz w:val="24"/>
        </w:rPr>
        <w:t xml:space="preserve"> 11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14 let:</w:t>
      </w:r>
    </w:p>
    <w:p w:rsidR="00FF3897" w:rsidRDefault="00CD6DF3">
      <w:pPr>
        <w:framePr w:w="960" w:wrap="auto" w:hAnchor="text" w:x="3790" w:y="7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proofErr w:type="spellEnd"/>
    </w:p>
    <w:p w:rsidR="00FF3897" w:rsidRDefault="00CD6DF3">
      <w:pPr>
        <w:framePr w:w="3359" w:wrap="auto" w:hAnchor="text" w:x="1416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Strávníci</w:t>
      </w:r>
      <w:proofErr w:type="spellEnd"/>
      <w:r>
        <w:rPr>
          <w:rFonts w:ascii="Times New Roman"/>
          <w:color w:val="000000"/>
          <w:sz w:val="24"/>
        </w:rPr>
        <w:t xml:space="preserve"> 15 let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35,-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proofErr w:type="spellEnd"/>
    </w:p>
    <w:p w:rsidR="00FF3897" w:rsidRDefault="00CD6DF3">
      <w:pPr>
        <w:framePr w:w="431" w:wrap="auto" w:hAnchor="text" w:x="1776" w:y="9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:rsidR="00FF3897" w:rsidRDefault="00CD6DF3">
      <w:pPr>
        <w:framePr w:w="431" w:wrap="auto" w:hAnchor="text" w:x="1776" w:y="90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FF3897" w:rsidRDefault="00CD6DF3">
      <w:pPr>
        <w:framePr w:w="431" w:wrap="auto" w:hAnchor="text" w:x="1776" w:y="90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FF3897" w:rsidRDefault="00CD6DF3">
      <w:pPr>
        <w:framePr w:w="431" w:wrap="auto" w:hAnchor="text" w:x="1776" w:y="90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FF3897" w:rsidRDefault="00CD6DF3">
      <w:pPr>
        <w:framePr w:w="1605" w:wrap="auto" w:hAnchor="text" w:x="2136" w:y="9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Cizí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strávníci</w:t>
      </w:r>
      <w:proofErr w:type="spellEnd"/>
    </w:p>
    <w:p w:rsidR="00FF3897" w:rsidRDefault="00CD6DF3">
      <w:pPr>
        <w:framePr w:w="1605" w:wrap="auto" w:hAnchor="text" w:x="2136" w:y="908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Potraviny</w:t>
      </w:r>
      <w:proofErr w:type="spellEnd"/>
    </w:p>
    <w:p w:rsidR="00FF3897" w:rsidRDefault="00CD6DF3">
      <w:pPr>
        <w:framePr w:w="1605" w:wrap="auto" w:hAnchor="text" w:x="2136" w:y="908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Mzdová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režie</w:t>
      </w:r>
      <w:proofErr w:type="spellEnd"/>
    </w:p>
    <w:p w:rsidR="00FF3897" w:rsidRDefault="00CD6DF3">
      <w:pPr>
        <w:framePr w:w="1605" w:wrap="auto" w:hAnchor="text" w:x="2136" w:y="908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Věcná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režie</w:t>
      </w:r>
      <w:proofErr w:type="spellEnd"/>
    </w:p>
    <w:p w:rsidR="00FF3897" w:rsidRDefault="00CD6DF3">
      <w:pPr>
        <w:framePr w:w="988" w:wrap="auto" w:hAnchor="text" w:x="3847" w:y="9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35,-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proofErr w:type="spellEnd"/>
    </w:p>
    <w:p w:rsidR="00FF3897" w:rsidRDefault="00CD6DF3">
      <w:pPr>
        <w:framePr w:w="988" w:wrap="auto" w:hAnchor="text" w:x="3847" w:y="9369"/>
        <w:widowControl w:val="0"/>
        <w:autoSpaceDE w:val="0"/>
        <w:autoSpaceDN w:val="0"/>
        <w:spacing w:before="29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31,-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proofErr w:type="spellEnd"/>
    </w:p>
    <w:p w:rsidR="00FF3897" w:rsidRDefault="00CD6DF3">
      <w:pPr>
        <w:framePr w:w="988" w:wrap="auto" w:hAnchor="text" w:x="3847" w:y="9369"/>
        <w:widowControl w:val="0"/>
        <w:autoSpaceDE w:val="0"/>
        <w:autoSpaceDN w:val="0"/>
        <w:spacing w:before="29" w:after="0" w:line="266" w:lineRule="exact"/>
        <w:ind w:left="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proofErr w:type="spellEnd"/>
    </w:p>
    <w:p w:rsidR="00FF3897" w:rsidRDefault="00CD6DF3">
      <w:pPr>
        <w:framePr w:w="1027" w:wrap="auto" w:hAnchor="text" w:x="2016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Celkem</w:t>
      </w:r>
      <w:proofErr w:type="spellEnd"/>
    </w:p>
    <w:p w:rsidR="00FF3897" w:rsidRDefault="00CD6DF3">
      <w:pPr>
        <w:framePr w:w="972" w:wrap="auto" w:hAnchor="text" w:x="3763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85,-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proofErr w:type="spellEnd"/>
    </w:p>
    <w:p w:rsidR="00FF3897" w:rsidRDefault="00FF38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F3897" w:rsidRDefault="00FF38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F38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5268C3-C551-4245-AA18-1A39B56C0BE4}"/>
    <w:embedBold r:id="rId2" w:fontKey="{CA50B145-AE82-4D24-A4CB-3FA635FBE2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9D86004-D908-4E5A-9D7E-0C80F958E8DA}"/>
    <w:embedBold r:id="rId4" w:fontKey="{287E1B03-98F3-45C3-8F3F-E06DE90875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D8B433-CA92-413B-B518-CA1C10C10C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7DC8FB2-6A83-435E-BFF3-26FCFFC521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01046B3-DF02-41BE-9C3C-B361AF05A2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D6DF3"/>
    <w:rsid w:val="00FF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9A9073-C640-4D0F-8A2A-B3EA30AF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120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Romana Roušarová</cp:lastModifiedBy>
  <cp:revision>2</cp:revision>
  <dcterms:created xsi:type="dcterms:W3CDTF">2025-07-16T06:32:00Z</dcterms:created>
  <dcterms:modified xsi:type="dcterms:W3CDTF">2025-07-16T06:34:00Z</dcterms:modified>
</cp:coreProperties>
</file>