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2C5319">
        <w:rPr>
          <w:b/>
          <w:sz w:val="26"/>
          <w:szCs w:val="26"/>
        </w:rPr>
        <w:t>157</w:t>
      </w:r>
    </w:p>
    <w:p w:rsidR="00193612" w:rsidRDefault="00EB2578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-280670</wp:posOffset>
                </wp:positionH>
                <wp:positionV relativeFrom="paragraph">
                  <wp:posOffset>80010</wp:posOffset>
                </wp:positionV>
                <wp:extent cx="3314700" cy="15335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5335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D055" id="Obdélník 4" o:spid="_x0000_s1026" style="position:absolute;margin-left:-22.1pt;margin-top:6.3pt;width:261pt;height:12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" fillcolor="white [3201]" strokecolor="black [3200]" strokeweight=".5pt"/>
            </w:pict>
          </mc:Fallback>
        </mc:AlternateContent>
      </w:r>
      <w:r w:rsidR="005D620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A2B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AB207C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319">
        <w:t>SEP</w:t>
      </w:r>
      <w:r w:rsidR="00076792">
        <w:t xml:space="preserve">, s. r. o. </w:t>
      </w:r>
      <w:r w:rsidR="005D620D">
        <w:t xml:space="preserve"> </w:t>
      </w:r>
      <w:r w:rsidR="002124F8">
        <w:t xml:space="preserve"> </w:t>
      </w:r>
    </w:p>
    <w:p w:rsidR="00193612" w:rsidRPr="00396955" w:rsidRDefault="00193612" w:rsidP="00BD5BA1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319">
        <w:t>Teplická 109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AB207C">
        <w:tab/>
      </w:r>
      <w:r w:rsidR="002C5319">
        <w:t>405 05  Děčín 109</w:t>
      </w:r>
      <w:r w:rsidR="00076792">
        <w:t xml:space="preserve"> </w:t>
      </w:r>
      <w:r w:rsidR="006C1CDE">
        <w:tab/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  <w:t xml:space="preserve">IČ: </w:t>
      </w:r>
      <w:r w:rsidR="002C5319">
        <w:t>40233944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076792">
        <w:t xml:space="preserve"> </w:t>
      </w:r>
      <w:r w:rsidR="002C5319">
        <w:t>Jiřího Wolkera (317)</w:t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2C5319">
        <w:t>27</w:t>
      </w:r>
      <w:r w:rsidR="005D40E7">
        <w:t>.0</w:t>
      </w:r>
      <w:r w:rsidR="005D620D">
        <w:t>6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C5319">
        <w:t>31</w:t>
      </w:r>
      <w:r w:rsidR="00BD5BA1">
        <w:t>.0</w:t>
      </w:r>
      <w:r w:rsidR="002C5319">
        <w:t>8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BD5BA1">
        <w:t>CP</w:t>
      </w:r>
      <w:r w:rsidR="002C5319">
        <w:t>V</w:t>
      </w:r>
      <w:r w:rsidR="00BD5BA1">
        <w:t xml:space="preserve"> </w:t>
      </w:r>
      <w:r w:rsidR="002C5319">
        <w:t>4295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2C5319" w:rsidP="005D40E7">
      <w:pPr>
        <w:spacing w:after="0" w:line="240" w:lineRule="auto"/>
        <w:jc w:val="both"/>
      </w:pPr>
      <w:r>
        <w:t xml:space="preserve">průmyslová myčka </w:t>
      </w:r>
      <w:proofErr w:type="spellStart"/>
      <w:r>
        <w:t>Winterhalter</w:t>
      </w:r>
      <w:proofErr w:type="spellEnd"/>
      <w:r w:rsidR="00076792">
        <w:tab/>
      </w:r>
      <w:r w:rsidR="00076792">
        <w:tab/>
      </w:r>
      <w:r w:rsidR="00076792">
        <w:tab/>
      </w:r>
      <w:r>
        <w:t>141000.00</w:t>
      </w:r>
      <w:r>
        <w:tab/>
      </w:r>
      <w:r>
        <w:tab/>
        <w:t xml:space="preserve">1.000 </w:t>
      </w:r>
      <w:bookmarkStart w:id="0" w:name="_GoBack"/>
      <w:bookmarkEnd w:id="0"/>
    </w:p>
    <w:p w:rsidR="00076792" w:rsidRDefault="00076792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2C5319">
        <w:t>141.0</w:t>
      </w:r>
      <w:r w:rsidR="00076792">
        <w:t>00</w:t>
      </w:r>
      <w:r w:rsidR="00FA0262">
        <w:t xml:space="preserve">,-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Datum:</w:t>
      </w:r>
      <w:r w:rsidR="00193612" w:rsidRPr="00417343">
        <w:rPr>
          <w:sz w:val="20"/>
          <w:szCs w:val="20"/>
        </w:rPr>
        <w:t xml:space="preserve"> </w:t>
      </w:r>
      <w:r w:rsidR="00193612" w:rsidRPr="00417343">
        <w:rPr>
          <w:sz w:val="20"/>
          <w:szCs w:val="20"/>
        </w:rPr>
        <w:tab/>
      </w:r>
      <w:proofErr w:type="gramStart"/>
      <w:r w:rsidR="002C5319">
        <w:rPr>
          <w:sz w:val="20"/>
          <w:szCs w:val="20"/>
        </w:rPr>
        <w:t>27</w:t>
      </w:r>
      <w:r w:rsidRPr="00417343">
        <w:rPr>
          <w:sz w:val="20"/>
          <w:szCs w:val="20"/>
        </w:rPr>
        <w:t>.06.2025</w:t>
      </w:r>
      <w:proofErr w:type="gramEnd"/>
      <w:r w:rsidR="002C5319">
        <w:rPr>
          <w:sz w:val="20"/>
          <w:szCs w:val="20"/>
        </w:rPr>
        <w:tab/>
      </w:r>
      <w:r w:rsidR="002C5319">
        <w:rPr>
          <w:sz w:val="20"/>
          <w:szCs w:val="20"/>
        </w:rPr>
        <w:tab/>
      </w:r>
      <w:r w:rsidR="002C5319">
        <w:rPr>
          <w:sz w:val="20"/>
          <w:szCs w:val="20"/>
        </w:rPr>
        <w:tab/>
      </w:r>
      <w:r w:rsidR="002C5319">
        <w:rPr>
          <w:sz w:val="20"/>
          <w:szCs w:val="20"/>
        </w:rPr>
        <w:tab/>
      </w:r>
      <w:r w:rsidR="002C5319">
        <w:rPr>
          <w:sz w:val="20"/>
          <w:szCs w:val="20"/>
        </w:rPr>
        <w:tab/>
      </w:r>
      <w:r w:rsidR="002C5319">
        <w:rPr>
          <w:sz w:val="20"/>
          <w:szCs w:val="20"/>
        </w:rPr>
        <w:tab/>
        <w:t xml:space="preserve">Datum: </w:t>
      </w:r>
      <w:proofErr w:type="gramStart"/>
      <w:r w:rsidR="002C5319">
        <w:rPr>
          <w:sz w:val="20"/>
          <w:szCs w:val="20"/>
        </w:rPr>
        <w:t>27</w:t>
      </w:r>
      <w:r w:rsidR="00076792">
        <w:rPr>
          <w:sz w:val="20"/>
          <w:szCs w:val="20"/>
        </w:rPr>
        <w:t>.06.2025</w:t>
      </w:r>
      <w:proofErr w:type="gramEnd"/>
    </w:p>
    <w:p w:rsidR="00193612" w:rsidRPr="00417343" w:rsidRDefault="00076792" w:rsidP="00193612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 w:rsidR="00FA0262" w:rsidRPr="00417343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Luboš </w:t>
      </w:r>
      <w:proofErr w:type="spellStart"/>
      <w:r>
        <w:rPr>
          <w:sz w:val="20"/>
          <w:szCs w:val="20"/>
        </w:rPr>
        <w:t>Trojna</w:t>
      </w:r>
      <w:proofErr w:type="spellEnd"/>
    </w:p>
    <w:p w:rsidR="0019361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podpis správce rozpočtu</w:t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  <w:t>podpis příkazce operace</w:t>
      </w:r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 w:rsidR="00417343"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 w:rsidR="00417343"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A0262" w:rsidRPr="00417343" w:rsidRDefault="00417343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A0262" w:rsidRPr="00417343">
        <w:rPr>
          <w:sz w:val="20"/>
          <w:szCs w:val="20"/>
        </w:rPr>
        <w:t>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2C5319">
        <w:t>27</w:t>
      </w:r>
      <w:r w:rsidR="005D40E7">
        <w:t>.0</w:t>
      </w:r>
      <w:r w:rsidR="00FA0262">
        <w:t>6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417343" w:rsidRDefault="00417343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076792">
        <w:t>2</w:t>
      </w:r>
      <w:r w:rsidR="002C5319">
        <w:t>7</w:t>
      </w:r>
      <w:r w:rsidR="00935CB2">
        <w:t>.</w:t>
      </w:r>
      <w:r w:rsidR="005D40E7">
        <w:t>0</w:t>
      </w:r>
      <w:r w:rsidR="0090613E">
        <w:t>6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 w:rsidSect="004173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76792"/>
    <w:rsid w:val="0008326D"/>
    <w:rsid w:val="000A1C25"/>
    <w:rsid w:val="000E4F37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C5319"/>
    <w:rsid w:val="002D65B4"/>
    <w:rsid w:val="0033049E"/>
    <w:rsid w:val="003350AA"/>
    <w:rsid w:val="00351E32"/>
    <w:rsid w:val="003B2A6D"/>
    <w:rsid w:val="003F0976"/>
    <w:rsid w:val="00417343"/>
    <w:rsid w:val="00480171"/>
    <w:rsid w:val="004A1FFC"/>
    <w:rsid w:val="004B3E38"/>
    <w:rsid w:val="00513E44"/>
    <w:rsid w:val="00562097"/>
    <w:rsid w:val="005B5D06"/>
    <w:rsid w:val="005D40E7"/>
    <w:rsid w:val="005D620D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0613E"/>
    <w:rsid w:val="00935CB2"/>
    <w:rsid w:val="00A506ED"/>
    <w:rsid w:val="00A76205"/>
    <w:rsid w:val="00AB207C"/>
    <w:rsid w:val="00B311DF"/>
    <w:rsid w:val="00B420F4"/>
    <w:rsid w:val="00B6254F"/>
    <w:rsid w:val="00BB316D"/>
    <w:rsid w:val="00BC1DCB"/>
    <w:rsid w:val="00BC44F7"/>
    <w:rsid w:val="00BD5BA1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B2578"/>
    <w:rsid w:val="00ED0C5D"/>
    <w:rsid w:val="00ED7908"/>
    <w:rsid w:val="00F8117E"/>
    <w:rsid w:val="00FA0262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0A7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2025-07-14T12:58:00Z</dcterms:created>
  <dcterms:modified xsi:type="dcterms:W3CDTF">2025-07-14T13:00:00Z</dcterms:modified>
</cp:coreProperties>
</file>