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4E91" w14:textId="6DA094BC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bookmarkStart w:id="0" w:name="_GoBack"/>
      <w:bookmarkEnd w:id="0"/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74064B">
        <w:rPr>
          <w:iCs/>
          <w:sz w:val="22"/>
        </w:rPr>
        <w:t xml:space="preserve"> 3/25/6800/</w:t>
      </w:r>
      <w:r w:rsidR="00CD7156">
        <w:rPr>
          <w:iCs/>
          <w:sz w:val="22"/>
        </w:rPr>
        <w:t>0</w:t>
      </w:r>
      <w:r w:rsidR="00C836C5">
        <w:rPr>
          <w:iCs/>
          <w:sz w:val="22"/>
        </w:rPr>
        <w:t>62</w:t>
      </w:r>
    </w:p>
    <w:p w14:paraId="6CE6A971" w14:textId="77777777" w:rsidR="0074064B" w:rsidRDefault="0074064B" w:rsidP="0003682E">
      <w:pPr>
        <w:keepLines/>
        <w:spacing w:before="120" w:after="120" w:line="276" w:lineRule="auto"/>
        <w:rPr>
          <w:iCs/>
          <w:sz w:val="22"/>
        </w:rPr>
      </w:pPr>
    </w:p>
    <w:p w14:paraId="2B69A5E7" w14:textId="203D641C" w:rsidR="00CD7156" w:rsidRPr="00CD7156" w:rsidRDefault="00CD7156" w:rsidP="00CD7156">
      <w:pPr>
        <w:rPr>
          <w:bCs/>
          <w:iCs/>
          <w:sz w:val="22"/>
        </w:rPr>
      </w:pPr>
      <w:r w:rsidRPr="00CD7156">
        <w:rPr>
          <w:iCs/>
          <w:sz w:val="22"/>
        </w:rPr>
        <w:t xml:space="preserve">Předmětem díla jsou opravy vozovek a chodníků na území MČ Praha </w:t>
      </w:r>
      <w:r w:rsidR="00C836C5">
        <w:rPr>
          <w:iCs/>
          <w:sz w:val="22"/>
        </w:rPr>
        <w:t>3</w:t>
      </w:r>
      <w:r w:rsidRPr="00CD7156">
        <w:rPr>
          <w:iCs/>
          <w:sz w:val="22"/>
        </w:rPr>
        <w:t>.</w:t>
      </w:r>
    </w:p>
    <w:p w14:paraId="14C66D81" w14:textId="684147BA" w:rsidR="00810AD0" w:rsidRDefault="00810AD0" w:rsidP="00CD7156"/>
    <w:sectPr w:rsidR="008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2E"/>
    <w:rsid w:val="000306ED"/>
    <w:rsid w:val="0003682E"/>
    <w:rsid w:val="000D0380"/>
    <w:rsid w:val="003C7B89"/>
    <w:rsid w:val="0074064B"/>
    <w:rsid w:val="00810AD0"/>
    <w:rsid w:val="00827FB5"/>
    <w:rsid w:val="009B6653"/>
    <w:rsid w:val="00A74773"/>
    <w:rsid w:val="00AB4066"/>
    <w:rsid w:val="00BF655F"/>
    <w:rsid w:val="00C17D8F"/>
    <w:rsid w:val="00C836C5"/>
    <w:rsid w:val="00CD7156"/>
    <w:rsid w:val="00D62100"/>
    <w:rsid w:val="00DB4988"/>
    <w:rsid w:val="00E537D9"/>
    <w:rsid w:val="00F20C08"/>
    <w:rsid w:val="00F20E76"/>
    <w:rsid w:val="00FA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Budská Iveta</dc:creator>
  <cp:lastModifiedBy>Veronika Fučíková</cp:lastModifiedBy>
  <cp:revision>10</cp:revision>
  <cp:lastPrinted>2025-06-23T12:22:00Z</cp:lastPrinted>
  <dcterms:created xsi:type="dcterms:W3CDTF">2024-11-20T12:04:00Z</dcterms:created>
  <dcterms:modified xsi:type="dcterms:W3CDTF">2025-06-23T12:22:00Z</dcterms:modified>
</cp:coreProperties>
</file>