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0777" w14:textId="77777777"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14:paraId="40832E3B" w14:textId="77777777"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14:paraId="03916AA6" w14:textId="006C76DE" w:rsidR="00577E96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b/>
          <w:sz w:val="20"/>
          <w:szCs w:val="20"/>
          <w:lang w:val="cs-CZ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="00C32BC9">
        <w:rPr>
          <w:rFonts w:ascii="Times New Roman" w:hAnsi="Times New Roman" w:cs="Times New Roman"/>
          <w:sz w:val="20"/>
          <w:szCs w:val="20"/>
          <w:lang w:val="cs-CZ"/>
        </w:rPr>
        <w:t>Lenzing Instruments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C32BC9">
        <w:rPr>
          <w:rFonts w:ascii="Times New Roman" w:hAnsi="Times New Roman" w:cs="Times New Roman"/>
          <w:sz w:val="20"/>
          <w:szCs w:val="20"/>
          <w:lang w:val="cs-CZ"/>
        </w:rPr>
        <w:t>GmbH &amp;Co. KG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., </w:t>
      </w:r>
      <w:r w:rsidR="00C32BC9">
        <w:rPr>
          <w:rFonts w:ascii="Times New Roman" w:hAnsi="Times New Roman" w:cs="Times New Roman"/>
          <w:sz w:val="20"/>
          <w:szCs w:val="20"/>
          <w:lang w:val="cs-CZ"/>
        </w:rPr>
        <w:t>Technologiepark 4, A-4851 Gampern, Oberöstereich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(</w:t>
      </w:r>
      <w:r w:rsidR="00C32BC9">
        <w:rPr>
          <w:rFonts w:ascii="Times New Roman" w:hAnsi="Times New Roman" w:cs="Times New Roman"/>
          <w:sz w:val="20"/>
          <w:szCs w:val="20"/>
          <w:lang w:val="cs-CZ"/>
        </w:rPr>
        <w:t>VAT: U58145322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) </w:t>
      </w:r>
      <w:r w:rsidR="00577E96" w:rsidRPr="00AD580E">
        <w:rPr>
          <w:rFonts w:ascii="Times New Roman" w:hAnsi="Times New Roman" w:cs="Times New Roman"/>
          <w:b/>
          <w:sz w:val="20"/>
          <w:szCs w:val="20"/>
          <w:lang w:val="cs-CZ"/>
        </w:rPr>
        <w:t xml:space="preserve">souhlasí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s plněním z objednávky:</w:t>
      </w:r>
    </w:p>
    <w:p w14:paraId="7CB51447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7"/>
        <w:gridCol w:w="1822"/>
        <w:gridCol w:w="1572"/>
      </w:tblGrid>
      <w:tr w:rsidR="004B0B9F" w:rsidRPr="00AD580E" w14:paraId="00EA8F89" w14:textId="77777777" w:rsidTr="002A2FEC">
        <w:tc>
          <w:tcPr>
            <w:tcW w:w="0" w:type="auto"/>
          </w:tcPr>
          <w:p w14:paraId="49D7EDEA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14:paraId="7BCF093D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14:paraId="50A26431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14:paraId="0EB73E96" w14:textId="77777777" w:rsidTr="002A2FEC">
        <w:tc>
          <w:tcPr>
            <w:tcW w:w="0" w:type="auto"/>
          </w:tcPr>
          <w:p w14:paraId="4191252E" w14:textId="63978B8B" w:rsidR="004B0B9F" w:rsidRPr="00AD580E" w:rsidRDefault="00D72C7A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FT/4250/2025/</w:t>
            </w:r>
            <w:r w:rsidR="00C32B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423</w:t>
            </w:r>
          </w:p>
        </w:tc>
        <w:tc>
          <w:tcPr>
            <w:tcW w:w="0" w:type="auto"/>
          </w:tcPr>
          <w:p w14:paraId="784C2834" w14:textId="1E9A2F81" w:rsidR="004B0B9F" w:rsidRPr="00AD580E" w:rsidRDefault="00C32BC9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24. 6. 2025</w:t>
            </w:r>
          </w:p>
        </w:tc>
        <w:tc>
          <w:tcPr>
            <w:tcW w:w="0" w:type="auto"/>
          </w:tcPr>
          <w:p w14:paraId="1CAF5E09" w14:textId="61DD0EF5" w:rsidR="004B0B9F" w:rsidRPr="00AD580E" w:rsidRDefault="00C32BC9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3 359,- EUR</w:t>
            </w:r>
          </w:p>
        </w:tc>
      </w:tr>
    </w:tbl>
    <w:p w14:paraId="32297F0C" w14:textId="77777777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CFBC54C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1CD01EC" w14:textId="77777777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461 17 Liberec 1 (IČ: 46747885).</w:t>
      </w:r>
    </w:p>
    <w:p w14:paraId="10CFAAC1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9D676CC" w14:textId="77777777"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3982AEF" w14:textId="77777777"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FB3B67D" w14:textId="77777777"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C6CC4EF" w14:textId="308E7A29" w:rsidR="00673C44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r w:rsidR="00C32BC9">
        <w:rPr>
          <w:rFonts w:ascii="Times New Roman" w:hAnsi="Times New Roman" w:cs="Times New Roman"/>
          <w:sz w:val="20"/>
          <w:szCs w:val="20"/>
          <w:lang w:val="cs-CZ"/>
        </w:rPr>
        <w:t>26. 6. 202</w:t>
      </w:r>
      <w:r w:rsidR="00DE000A">
        <w:rPr>
          <w:rFonts w:ascii="Times New Roman" w:hAnsi="Times New Roman" w:cs="Times New Roman"/>
          <w:sz w:val="20"/>
          <w:szCs w:val="20"/>
          <w:lang w:val="cs-CZ"/>
        </w:rPr>
        <w:t>5</w:t>
      </w:r>
    </w:p>
    <w:p w14:paraId="63CBD179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1D300832" w14:textId="15DC3592" w:rsidR="004B0B9F" w:rsidRPr="00AD580E" w:rsidRDefault="00D72C7A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BF0DB" wp14:editId="31C60C8C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17780" t="17780" r="2159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3CBAA" w14:textId="77777777" w:rsidR="0031667B" w:rsidRDefault="003166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F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" fillcolor="black [3213]" strokeweight="2pt">
                <v:textbox>
                  <w:txbxContent>
                    <w:p w14:paraId="17B3CBAA" w14:textId="77777777" w:rsidR="0031667B" w:rsidRDefault="003166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Razítko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podpis:</w:t>
      </w:r>
    </w:p>
    <w:p w14:paraId="56B71598" w14:textId="77777777"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14:paraId="48C4413C" w14:textId="77777777" w:rsidR="00577E96" w:rsidRDefault="00577E96">
      <w:pPr>
        <w:rPr>
          <w:lang w:val="cs-CZ"/>
        </w:rPr>
      </w:pPr>
    </w:p>
    <w:p w14:paraId="2C076C8C" w14:textId="77777777"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96"/>
    <w:rsid w:val="000560B4"/>
    <w:rsid w:val="000B4623"/>
    <w:rsid w:val="0031667B"/>
    <w:rsid w:val="0036410F"/>
    <w:rsid w:val="003D7814"/>
    <w:rsid w:val="00457B62"/>
    <w:rsid w:val="004B0B9F"/>
    <w:rsid w:val="004B4C5C"/>
    <w:rsid w:val="00577E96"/>
    <w:rsid w:val="005E3D12"/>
    <w:rsid w:val="00673C44"/>
    <w:rsid w:val="00865B10"/>
    <w:rsid w:val="008F3528"/>
    <w:rsid w:val="00A503C3"/>
    <w:rsid w:val="00AD580E"/>
    <w:rsid w:val="00B548E6"/>
    <w:rsid w:val="00B63B41"/>
    <w:rsid w:val="00BB1F92"/>
    <w:rsid w:val="00C01826"/>
    <w:rsid w:val="00C32BC9"/>
    <w:rsid w:val="00D5627A"/>
    <w:rsid w:val="00D72C7A"/>
    <w:rsid w:val="00DB416A"/>
    <w:rsid w:val="00DE000A"/>
    <w:rsid w:val="00E150C5"/>
    <w:rsid w:val="00F12F10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CBA3"/>
  <w15:docId w15:val="{F07FFFA6-578A-4254-B2CB-30D9781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Kateřina</cp:lastModifiedBy>
  <cp:revision>3</cp:revision>
  <dcterms:created xsi:type="dcterms:W3CDTF">2025-06-27T09:35:00Z</dcterms:created>
  <dcterms:modified xsi:type="dcterms:W3CDTF">2025-06-27T10:02:00Z</dcterms:modified>
</cp:coreProperties>
</file>