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E478" w14:textId="77777777" w:rsidR="00D11715" w:rsidRPr="00C834F2" w:rsidRDefault="00D11715" w:rsidP="00D11715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2025/012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 xml:space="preserve">.: </w:t>
      </w:r>
      <w:r w:rsidRPr="00C95299">
        <w:rPr>
          <w:rFonts w:ascii="Arial" w:hAnsi="Arial" w:cs="Arial"/>
          <w:bCs/>
          <w:sz w:val="20"/>
          <w:szCs w:val="20"/>
        </w:rPr>
        <w:t>5225092644</w:t>
      </w:r>
    </w:p>
    <w:p w14:paraId="79CC864A" w14:textId="77777777" w:rsidR="00D11715" w:rsidRPr="00C834F2" w:rsidRDefault="00D11715" w:rsidP="00D11715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3648B5A7" w14:textId="77777777" w:rsidR="00D11715" w:rsidRPr="00C834F2" w:rsidRDefault="00D11715" w:rsidP="00D11715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1E6D97C5" w14:textId="77777777" w:rsidR="00D11715" w:rsidRPr="00C834F2" w:rsidRDefault="00D11715" w:rsidP="00D11715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6D641AB5" w14:textId="77777777" w:rsidR="00D11715" w:rsidRPr="00C834F2" w:rsidRDefault="00D11715" w:rsidP="00D1171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34619029" w14:textId="77777777" w:rsidR="00D11715" w:rsidRPr="00C834F2" w:rsidRDefault="00D11715" w:rsidP="00D11715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1DE438DB" w14:textId="77777777" w:rsidR="00D11715" w:rsidRPr="00C834F2" w:rsidRDefault="00D11715" w:rsidP="00D1171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5765F9BB" w14:textId="77777777" w:rsidR="00D11715" w:rsidRPr="00C834F2" w:rsidRDefault="00D11715" w:rsidP="00D1171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7E2A6268" w14:textId="77777777" w:rsidR="00D11715" w:rsidRPr="00C834F2" w:rsidRDefault="00D11715" w:rsidP="00D1171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3B0E2A11" w14:textId="77777777" w:rsidR="00D11715" w:rsidRPr="00C834F2" w:rsidRDefault="00D11715" w:rsidP="00D1171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29709270" w14:textId="77777777" w:rsidR="00D11715" w:rsidRPr="00C834F2" w:rsidRDefault="00D11715" w:rsidP="00D1171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Junák – český</w:t>
      </w:r>
      <w:r w:rsidRPr="00C834F2">
        <w:rPr>
          <w:rFonts w:ascii="Arial" w:hAnsi="Arial" w:cs="Arial"/>
          <w:b/>
          <w:sz w:val="20"/>
          <w:szCs w:val="20"/>
        </w:rPr>
        <w:t xml:space="preserve"> skaut, středisko </w:t>
      </w:r>
      <w:proofErr w:type="spellStart"/>
      <w:r w:rsidRPr="00C834F2">
        <w:rPr>
          <w:rFonts w:ascii="Arial" w:hAnsi="Arial" w:cs="Arial"/>
          <w:b/>
          <w:sz w:val="20"/>
          <w:szCs w:val="20"/>
        </w:rPr>
        <w:t>Mafeking</w:t>
      </w:r>
      <w:proofErr w:type="spellEnd"/>
      <w:r w:rsidRPr="00C834F2">
        <w:rPr>
          <w:rFonts w:ascii="Arial" w:hAnsi="Arial" w:cs="Arial"/>
          <w:b/>
          <w:sz w:val="20"/>
          <w:szCs w:val="20"/>
        </w:rPr>
        <w:t xml:space="preserve"> Brno, z. s.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49459872</w:t>
      </w:r>
    </w:p>
    <w:p w14:paraId="5EAE985F" w14:textId="77777777" w:rsidR="00D11715" w:rsidRPr="00C834F2" w:rsidRDefault="00D11715" w:rsidP="00D1171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Tenorova 3406/13, 615 00 Brno</w:t>
      </w:r>
    </w:p>
    <w:p w14:paraId="6B184B80" w14:textId="77777777" w:rsidR="00D11715" w:rsidRPr="00C834F2" w:rsidRDefault="00D11715" w:rsidP="00D1171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F018A1">
        <w:rPr>
          <w:rFonts w:ascii="Arial" w:hAnsi="Arial" w:cs="Arial"/>
          <w:sz w:val="20"/>
          <w:szCs w:val="20"/>
        </w:rPr>
        <w:t>Fio banka, a.s.</w:t>
      </w:r>
      <w:r w:rsidRPr="00C834F2">
        <w:rPr>
          <w:rFonts w:ascii="Arial" w:hAnsi="Arial" w:cs="Arial"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 xml:space="preserve">číslo účtu </w:t>
      </w:r>
      <w:r w:rsidRPr="00F018A1">
        <w:rPr>
          <w:rFonts w:ascii="Arial" w:hAnsi="Arial" w:cs="Arial"/>
          <w:sz w:val="20"/>
          <w:szCs w:val="20"/>
        </w:rPr>
        <w:t>250</w:t>
      </w:r>
      <w:r>
        <w:rPr>
          <w:rFonts w:ascii="Arial" w:hAnsi="Arial" w:cs="Arial"/>
          <w:sz w:val="20"/>
          <w:szCs w:val="20"/>
        </w:rPr>
        <w:t> </w:t>
      </w:r>
      <w:r w:rsidRPr="00F018A1">
        <w:rPr>
          <w:rFonts w:ascii="Arial" w:hAnsi="Arial" w:cs="Arial"/>
          <w:sz w:val="20"/>
          <w:szCs w:val="20"/>
        </w:rPr>
        <w:t>163</w:t>
      </w:r>
      <w:r>
        <w:rPr>
          <w:rFonts w:ascii="Arial" w:hAnsi="Arial" w:cs="Arial"/>
          <w:sz w:val="20"/>
          <w:szCs w:val="20"/>
        </w:rPr>
        <w:t xml:space="preserve"> </w:t>
      </w:r>
      <w:r w:rsidRPr="00F018A1">
        <w:rPr>
          <w:rFonts w:ascii="Arial" w:hAnsi="Arial" w:cs="Arial"/>
          <w:sz w:val="20"/>
          <w:szCs w:val="20"/>
        </w:rPr>
        <w:t>5249/2010</w:t>
      </w:r>
    </w:p>
    <w:p w14:paraId="1E156949" w14:textId="77777777" w:rsidR="00D11715" w:rsidRPr="00C834F2" w:rsidRDefault="00D11715" w:rsidP="00D1171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063321">
        <w:rPr>
          <w:rFonts w:ascii="Arial" w:hAnsi="Arial" w:cs="Arial"/>
          <w:bCs/>
          <w:sz w:val="20"/>
          <w:szCs w:val="20"/>
        </w:rPr>
        <w:t>Tomáš Sládek</w:t>
      </w:r>
    </w:p>
    <w:p w14:paraId="3674CBB2" w14:textId="77777777" w:rsidR="00D11715" w:rsidRPr="00C834F2" w:rsidRDefault="00D11715" w:rsidP="00D1171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39B72BA7" w14:textId="77777777" w:rsidR="00D11715" w:rsidRPr="00C834F2" w:rsidRDefault="00D11715" w:rsidP="00D11715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1307A7">
        <w:rPr>
          <w:rFonts w:ascii="Arial" w:hAnsi="Arial" w:cs="Arial"/>
          <w:sz w:val="20"/>
          <w:szCs w:val="20"/>
        </w:rPr>
        <w:t>.</w:t>
      </w:r>
    </w:p>
    <w:p w14:paraId="43128427" w14:textId="77777777" w:rsidR="00D11715" w:rsidRPr="00C834F2" w:rsidRDefault="00D11715" w:rsidP="00D11715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3864A7E2" w14:textId="77777777" w:rsidR="00D11715" w:rsidRPr="00C834F2" w:rsidRDefault="00D11715" w:rsidP="00D11715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F740C9">
        <w:rPr>
          <w:rFonts w:ascii="Arial" w:hAnsi="Arial" w:cs="Arial"/>
          <w:sz w:val="20"/>
          <w:szCs w:val="20"/>
        </w:rPr>
        <w:t xml:space="preserve">Celoroční činnost Střediska </w:t>
      </w:r>
      <w:proofErr w:type="spellStart"/>
      <w:r w:rsidRPr="00F740C9">
        <w:rPr>
          <w:rFonts w:ascii="Arial" w:hAnsi="Arial" w:cs="Arial"/>
          <w:sz w:val="20"/>
          <w:szCs w:val="20"/>
        </w:rPr>
        <w:t>Mafeking</w:t>
      </w:r>
      <w:proofErr w:type="spellEnd"/>
      <w:r w:rsidRPr="00F740C9">
        <w:rPr>
          <w:rFonts w:ascii="Arial" w:hAnsi="Arial" w:cs="Arial"/>
          <w:sz w:val="20"/>
          <w:szCs w:val="20"/>
        </w:rPr>
        <w:t xml:space="preserve"> Brno </w:t>
      </w:r>
      <w:r>
        <w:rPr>
          <w:rFonts w:ascii="Arial" w:hAnsi="Arial" w:cs="Arial"/>
          <w:sz w:val="20"/>
          <w:szCs w:val="20"/>
        </w:rPr>
        <w:t xml:space="preserve">na základě žádosti č. j. </w:t>
      </w:r>
      <w:r w:rsidRPr="00727A4C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0017616/2025,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727A4C">
        <w:rPr>
          <w:rFonts w:ascii="Arial" w:hAnsi="Arial" w:cs="Arial"/>
          <w:b/>
          <w:sz w:val="20"/>
          <w:szCs w:val="20"/>
        </w:rPr>
        <w:t xml:space="preserve">nájemné, </w:t>
      </w:r>
      <w:r>
        <w:rPr>
          <w:rFonts w:ascii="Arial" w:hAnsi="Arial" w:cs="Arial"/>
          <w:b/>
          <w:sz w:val="20"/>
          <w:szCs w:val="20"/>
        </w:rPr>
        <w:t>energie, ubytování, doprava, vstupné, vzdělávání, materiál a doplnění vybavení</w:t>
      </w:r>
      <w:r w:rsidRPr="00C834F2">
        <w:rPr>
          <w:rFonts w:ascii="Arial" w:hAnsi="Arial" w:cs="Arial"/>
          <w:sz w:val="20"/>
          <w:szCs w:val="20"/>
        </w:rPr>
        <w:t>.</w:t>
      </w:r>
    </w:p>
    <w:p w14:paraId="0889492B" w14:textId="77777777" w:rsidR="00D11715" w:rsidRPr="00C834F2" w:rsidRDefault="00D11715" w:rsidP="00D11715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15C8B5B7" w14:textId="77777777" w:rsidR="00D11715" w:rsidRPr="00C834F2" w:rsidRDefault="00D11715" w:rsidP="00D11715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100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</w:t>
      </w:r>
      <w:r>
        <w:rPr>
          <w:rFonts w:ascii="Arial" w:hAnsi="Arial" w:cs="Arial"/>
          <w:bCs/>
          <w:sz w:val="20"/>
          <w:szCs w:val="20"/>
        </w:rPr>
        <w:t>jedno sto</w:t>
      </w:r>
      <w:r w:rsidRPr="00C834F2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4FEFDEB5" w14:textId="77777777" w:rsidR="00D11715" w:rsidRPr="00C834F2" w:rsidRDefault="00D11715" w:rsidP="00D11715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403FAC8E" w14:textId="77777777" w:rsidR="00D11715" w:rsidRPr="00F365CE" w:rsidRDefault="00D11715" w:rsidP="00D1171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65CBA584" w14:textId="77777777" w:rsidR="00D11715" w:rsidRPr="00F365CE" w:rsidRDefault="00D11715" w:rsidP="00D1171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 a výši úhrady z dotace z rozpočtu města Brna, včetně čísla dotační smlouvy.</w:t>
      </w:r>
    </w:p>
    <w:p w14:paraId="5099A24D" w14:textId="77777777" w:rsidR="00D11715" w:rsidRPr="00F365CE" w:rsidRDefault="00D11715" w:rsidP="00D1171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 souladu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30F44CA6" w14:textId="77777777" w:rsidR="00D11715" w:rsidRPr="00F365CE" w:rsidRDefault="00D11715" w:rsidP="00D1171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272D4CA1" w14:textId="77777777" w:rsidR="00D11715" w:rsidRPr="00F365CE" w:rsidRDefault="00D11715" w:rsidP="00D1171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0FE18B8A" w14:textId="77777777" w:rsidR="00D11715" w:rsidRPr="00F365CE" w:rsidRDefault="00D11715" w:rsidP="00D1171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5AB2F8CF" w14:textId="77777777" w:rsidR="00D11715" w:rsidRPr="00F365CE" w:rsidRDefault="00D11715" w:rsidP="00D1171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1F000893" w14:textId="77777777" w:rsidR="00D11715" w:rsidRPr="00F365CE" w:rsidRDefault="00D11715" w:rsidP="00D1171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5F55AE0A" w14:textId="77777777" w:rsidR="00D11715" w:rsidRPr="00F365CE" w:rsidRDefault="00D11715" w:rsidP="00D1171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7502B023" w14:textId="77777777" w:rsidR="00D11715" w:rsidRPr="00F365CE" w:rsidRDefault="00D11715" w:rsidP="00D11715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032C2E3F" w14:textId="77777777" w:rsidR="00D11715" w:rsidRPr="00F365CE" w:rsidRDefault="00D11715" w:rsidP="00D11715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50F6E05B" w14:textId="77777777" w:rsidR="00D11715" w:rsidRPr="00F365CE" w:rsidRDefault="00D11715" w:rsidP="00D11715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2A09E91D" w14:textId="77777777" w:rsidR="00D11715" w:rsidRDefault="00D11715" w:rsidP="00D11715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940D726" w14:textId="77777777" w:rsidR="0019304D" w:rsidRDefault="0019304D"/>
    <w:p w14:paraId="2CE840B4" w14:textId="77777777" w:rsidR="00D11715" w:rsidRDefault="00D11715" w:rsidP="00D1171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1"/>
    </w:p>
    <w:p w14:paraId="650705E4" w14:textId="77777777" w:rsidR="00D11715" w:rsidRPr="00524B18" w:rsidRDefault="00D11715" w:rsidP="00D1171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5979E720" w14:textId="77777777" w:rsidR="00D11715" w:rsidRPr="00F365CE" w:rsidRDefault="00D11715" w:rsidP="00D1171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34A494A9" w14:textId="77777777" w:rsidR="00D11715" w:rsidRPr="00F365CE" w:rsidRDefault="00D11715" w:rsidP="00D1171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8E7EFA9" w14:textId="77777777" w:rsidR="00D11715" w:rsidRPr="00F365CE" w:rsidRDefault="00D11715" w:rsidP="00D1171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64E1FF2F" w14:textId="77777777" w:rsidR="00D11715" w:rsidRPr="00F365CE" w:rsidRDefault="00D11715" w:rsidP="00D1171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4D079147" w14:textId="77777777" w:rsidR="00D11715" w:rsidRPr="00F365CE" w:rsidRDefault="00D11715" w:rsidP="00D11715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365D3D84" w14:textId="77777777" w:rsidR="00D11715" w:rsidRPr="00F365CE" w:rsidRDefault="00D11715" w:rsidP="00D11715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320DB9EF" w14:textId="77777777" w:rsidR="00D11715" w:rsidRPr="00F365CE" w:rsidRDefault="00D11715" w:rsidP="00D11715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53A2DC84" w14:textId="77777777" w:rsidR="00D11715" w:rsidRPr="000C3263" w:rsidRDefault="00D11715" w:rsidP="00D1171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29F293DD" w14:textId="77777777" w:rsidR="00D11715" w:rsidRPr="000C3263" w:rsidRDefault="00D11715" w:rsidP="00D1171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5A1F4BF1" w14:textId="77777777" w:rsidR="00D11715" w:rsidRPr="000C3263" w:rsidRDefault="00D11715" w:rsidP="00D1171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7DB14167" w14:textId="77777777" w:rsidR="00D11715" w:rsidRPr="00F365CE" w:rsidRDefault="00D11715" w:rsidP="00D1171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426F8FE" w14:textId="77777777" w:rsidR="00D11715" w:rsidRPr="000C3263" w:rsidRDefault="00D11715" w:rsidP="00D1171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362AE365" w14:textId="77777777" w:rsidR="00D11715" w:rsidRPr="000C3263" w:rsidRDefault="00D11715" w:rsidP="00D1171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2662593C" w14:textId="77777777" w:rsidR="00D11715" w:rsidRPr="000C3263" w:rsidRDefault="00D11715" w:rsidP="00D1171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26060779" w14:textId="77777777" w:rsidR="00D11715" w:rsidRPr="000C3263" w:rsidRDefault="00D11715" w:rsidP="00D1171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50597B08" w14:textId="77777777" w:rsidR="00D11715" w:rsidRPr="000C3263" w:rsidRDefault="00D11715" w:rsidP="00D1171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13D1C617" w14:textId="77777777" w:rsidR="00D11715" w:rsidRPr="000C3263" w:rsidRDefault="00D11715" w:rsidP="00D1171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71A90E35" w14:textId="77777777" w:rsidR="00D11715" w:rsidRPr="00A67AB4" w:rsidRDefault="00D11715" w:rsidP="00D1171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7D930DBF" w14:textId="77777777" w:rsidR="00D11715" w:rsidRPr="00C834F2" w:rsidRDefault="00D11715" w:rsidP="00D11715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bookmarkEnd w:id="0"/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R9/128 dne 23.4.2025.</w:t>
      </w:r>
    </w:p>
    <w:p w14:paraId="0D835A64" w14:textId="77777777" w:rsidR="00D11715" w:rsidRDefault="00D11715" w:rsidP="00D11715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032F6781" w14:textId="77777777" w:rsidR="00D11715" w:rsidRPr="00C834F2" w:rsidRDefault="00D11715" w:rsidP="00D11715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4CA263AE" w14:textId="77777777" w:rsidR="00D11715" w:rsidRPr="00F630F2" w:rsidRDefault="00D11715" w:rsidP="00D11715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0CD6DD50" w14:textId="77777777" w:rsidR="00D11715" w:rsidRPr="00C834F2" w:rsidRDefault="00D11715" w:rsidP="00D11715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DA20A" wp14:editId="719E2F59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313E0" w14:textId="77777777" w:rsidR="00D11715" w:rsidRPr="00C834F2" w:rsidRDefault="00D11715" w:rsidP="00D11715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6C3E64CB" w14:textId="77777777" w:rsidR="00D11715" w:rsidRPr="00C834F2" w:rsidRDefault="00D11715" w:rsidP="00D11715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30ADB995" w14:textId="77777777" w:rsidR="00D11715" w:rsidRPr="00C834F2" w:rsidRDefault="00D11715" w:rsidP="00D11715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DA20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55A313E0" w14:textId="77777777" w:rsidR="00D11715" w:rsidRPr="00C834F2" w:rsidRDefault="00D11715" w:rsidP="00D11715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6C3E64CB" w14:textId="77777777" w:rsidR="00D11715" w:rsidRPr="00C834F2" w:rsidRDefault="00D11715" w:rsidP="00D11715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30ADB995" w14:textId="77777777" w:rsidR="00D11715" w:rsidRPr="00C834F2" w:rsidRDefault="00D11715" w:rsidP="00D11715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29F4FB0A" w14:textId="77777777" w:rsidR="00D11715" w:rsidRPr="00C834F2" w:rsidRDefault="00D11715" w:rsidP="00D11715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2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364F7238" w14:textId="77777777" w:rsidR="00D11715" w:rsidRPr="00C834F2" w:rsidRDefault="00D11715" w:rsidP="00D11715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2"/>
    </w:p>
    <w:p w14:paraId="3563CD7C" w14:textId="77777777" w:rsidR="00D11715" w:rsidRDefault="00D11715"/>
    <w:sectPr w:rsidR="00D11715" w:rsidSect="00D11715">
      <w:pgSz w:w="11906" w:h="16838"/>
      <w:pgMar w:top="794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15"/>
    <w:rsid w:val="0019304D"/>
    <w:rsid w:val="0023519E"/>
    <w:rsid w:val="00503359"/>
    <w:rsid w:val="00547AEE"/>
    <w:rsid w:val="006D0B40"/>
    <w:rsid w:val="00D11715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842B"/>
  <w15:chartTrackingRefBased/>
  <w15:docId w15:val="{57E97B93-7F06-4E70-B2CE-6C0DF642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17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117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17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17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17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17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17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17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17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17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1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1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1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17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17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17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17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17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17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17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11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17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11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17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117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17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117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1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17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171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D11715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11715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1566</Words>
  <Characters>9243</Characters>
  <Application>Microsoft Office Word</Application>
  <DocSecurity>0</DocSecurity>
  <Lines>77</Lines>
  <Paragraphs>21</Paragraphs>
  <ScaleCrop>false</ScaleCrop>
  <Company>MMB</Company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2025-06-23T09:47:00Z</dcterms:created>
  <dcterms:modified xsi:type="dcterms:W3CDTF">2025-06-23T09:48:00Z</dcterms:modified>
</cp:coreProperties>
</file>