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4E2361">
        <w:rPr>
          <w:b/>
          <w:sz w:val="26"/>
          <w:szCs w:val="26"/>
        </w:rPr>
        <w:t>142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D77C4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51E32">
        <w:t>Odběratel:</w:t>
      </w:r>
      <w:r w:rsidRPr="0039695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1E32">
        <w:t>Dodavatel: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55A9">
        <w:t xml:space="preserve">JCA, s. r. o. 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55A9">
        <w:t>V zahradách 110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55A9">
        <w:t>435 32  Mariánské Radčice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6C1CDE">
        <w:tab/>
        <w:t xml:space="preserve">IČ: </w:t>
      </w:r>
      <w:r w:rsidR="006055A9">
        <w:t>60281456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6055A9">
        <w:t xml:space="preserve"> </w:t>
      </w:r>
      <w:proofErr w:type="spellStart"/>
      <w:r w:rsidR="006F3DBB">
        <w:t>PpS</w:t>
      </w:r>
      <w:proofErr w:type="spellEnd"/>
      <w:r w:rsidR="006F3DBB">
        <w:t xml:space="preserve"> 2</w:t>
      </w:r>
      <w:r w:rsidR="00400EC4">
        <w:t>4</w:t>
      </w:r>
      <w:r>
        <w:tab/>
      </w:r>
      <w:r>
        <w:tab/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r w:rsidR="004E2361">
        <w:t>04</w:t>
      </w:r>
      <w:r w:rsidR="0044704E">
        <w:t>.0</w:t>
      </w:r>
      <w:r w:rsidR="004E2361">
        <w:t>6</w:t>
      </w:r>
      <w:r w:rsidR="0044704E">
        <w:t>.2025</w:t>
      </w:r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4E2361">
        <w:t>14</w:t>
      </w:r>
      <w:r w:rsidR="0044704E">
        <w:t>.</w:t>
      </w:r>
      <w:r w:rsidR="006055A9">
        <w:t>0</w:t>
      </w:r>
      <w:r w:rsidR="003F1FFB">
        <w:t>6</w:t>
      </w:r>
      <w:r w:rsidR="0044704E">
        <w:t>.2025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  <w:r w:rsidR="006055A9">
        <w:t xml:space="preserve">CVP </w:t>
      </w:r>
      <w:r w:rsidR="004E2361">
        <w:t>4530</w:t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A506ED" w:rsidRDefault="00193612" w:rsidP="00E47A4E">
      <w:pPr>
        <w:spacing w:after="0" w:line="240" w:lineRule="auto"/>
        <w:jc w:val="both"/>
      </w:pPr>
      <w:r w:rsidRPr="00396955">
        <w:t>Objednáváme u Vás</w:t>
      </w:r>
      <w:r w:rsidR="00A506ED">
        <w:t xml:space="preserve">: </w:t>
      </w:r>
    </w:p>
    <w:p w:rsidR="003350AA" w:rsidRDefault="003350AA" w:rsidP="00193612">
      <w:pPr>
        <w:spacing w:after="0" w:line="240" w:lineRule="auto"/>
        <w:jc w:val="both"/>
      </w:pPr>
    </w:p>
    <w:p w:rsidR="008E7FC8" w:rsidRDefault="004E2361" w:rsidP="005D40E7">
      <w:pPr>
        <w:spacing w:after="0" w:line="240" w:lineRule="auto"/>
        <w:jc w:val="both"/>
      </w:pPr>
      <w:r>
        <w:t>oprava chodníku</w:t>
      </w:r>
      <w:r w:rsidR="0044704E">
        <w:tab/>
      </w:r>
      <w:r w:rsidR="005D40E7">
        <w:tab/>
      </w:r>
      <w:r>
        <w:tab/>
      </w:r>
      <w:r>
        <w:tab/>
        <w:t>128015</w:t>
      </w:r>
      <w:r w:rsidR="0044704E">
        <w:t>.00</w:t>
      </w:r>
      <w:r w:rsidR="0044704E">
        <w:tab/>
      </w:r>
      <w:r w:rsidR="0044704E">
        <w:tab/>
      </w:r>
      <w:r w:rsidR="005D40E7">
        <w:t>1.000</w:t>
      </w:r>
      <w:r w:rsidR="003F1FFB">
        <w:t xml:space="preserve"> ks</w:t>
      </w:r>
    </w:p>
    <w:p w:rsidR="004E2361" w:rsidRDefault="004E2361" w:rsidP="005D40E7">
      <w:pPr>
        <w:spacing w:after="0" w:line="240" w:lineRule="auto"/>
        <w:jc w:val="both"/>
      </w:pPr>
      <w:r>
        <w:t>elektronické závory a otevírání dveří</w:t>
      </w:r>
      <w:r>
        <w:tab/>
      </w:r>
      <w:r>
        <w:tab/>
        <w:t>128448.00</w:t>
      </w:r>
      <w:r>
        <w:tab/>
      </w:r>
      <w:r>
        <w:tab/>
        <w:t>1.000 ks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Cena objednávky vč. dopravy nepřesáhne částku </w:t>
      </w:r>
      <w:r w:rsidR="004E2361">
        <w:t>256.463</w:t>
      </w:r>
      <w:r>
        <w:t>,-</w:t>
      </w:r>
      <w:r w:rsidR="003F1FFB">
        <w:t xml:space="preserve"> </w:t>
      </w:r>
      <w:r>
        <w:t xml:space="preserve">Kč / bez DPH.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Splatnost faktury: 15 dní ode dne doručení odběrateli.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Faktura bude doručena poštou,  osobně  na  sekretariát organizace  nebo emailem </w:t>
      </w:r>
      <w:proofErr w:type="gramStart"/>
      <w:r>
        <w:t>na</w:t>
      </w:r>
      <w:proofErr w:type="gramEnd"/>
      <w:r>
        <w:t xml:space="preserve">: </w:t>
      </w:r>
      <w:proofErr w:type="spellStart"/>
      <w:r>
        <w:t>xxxxx</w:t>
      </w:r>
      <w:proofErr w:type="spellEnd"/>
      <w:r>
        <w:t xml:space="preserve">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Na faktuře prosím uveďte číslo objednávky nebo číslo smlouvy.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Přílohou  faktury (stavební práce) bude  oběma  smluvními  stranami  podepsaný předávací protokol.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>Platba za dodávku bude připsána na veřejný účet dodavatele uvedený v registru plátců DPH (povinnost objednatele zaplatit DPH se považuje za splněnou připsáním DPH na takto zveřejněný účet).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V případě, že se dodavatel stane nespolehlivým plátcem (§ 106a zákona č. 235/2004 Sb., o dani z přidané hodnoty, ve znění pozdějších předpisů), zaplatí odběratel základ daně z faktury na veřejný účet dodavatele a DPH zaplatí přímo na účet příslušného správce daně. </w:t>
      </w:r>
    </w:p>
    <w:p w:rsidR="005D40E7" w:rsidRDefault="005D40E7" w:rsidP="005D40E7">
      <w:pPr>
        <w:spacing w:after="0" w:line="240" w:lineRule="auto"/>
        <w:jc w:val="both"/>
      </w:pPr>
    </w:p>
    <w:p w:rsidR="004E2361" w:rsidRDefault="005E5C06" w:rsidP="00193612">
      <w:pPr>
        <w:spacing w:after="0" w:line="240" w:lineRule="auto"/>
        <w:jc w:val="both"/>
      </w:pPr>
      <w:r>
        <w:t>Datum:</w:t>
      </w:r>
      <w:r>
        <w:tab/>
      </w:r>
      <w:r w:rsidR="004E2361">
        <w:t>04.06.2025</w:t>
      </w:r>
      <w:r w:rsidR="00406C57">
        <w:tab/>
      </w:r>
      <w:r w:rsidR="00406C57">
        <w:tab/>
      </w:r>
      <w:r w:rsidR="00406C57">
        <w:tab/>
      </w:r>
      <w:r w:rsidR="00406C57">
        <w:tab/>
      </w:r>
      <w:r w:rsidR="00406C57">
        <w:tab/>
      </w:r>
      <w:r>
        <w:tab/>
      </w:r>
      <w:bookmarkStart w:id="0" w:name="_GoBack"/>
      <w:bookmarkEnd w:id="0"/>
      <w:r w:rsidR="00406C57">
        <w:t>Datum:</w:t>
      </w:r>
      <w:r w:rsidR="00406C57">
        <w:tab/>
        <w:t>04.06.2025</w:t>
      </w:r>
    </w:p>
    <w:p w:rsidR="004E2361" w:rsidRDefault="00406C57" w:rsidP="00193612">
      <w:pPr>
        <w:spacing w:after="0" w:line="240" w:lineRule="auto"/>
        <w:jc w:val="both"/>
      </w:pPr>
      <w:proofErr w:type="spellStart"/>
      <w:r>
        <w:t>x</w:t>
      </w:r>
      <w:r w:rsidR="004E2361">
        <w:t>xxxx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Luboš </w:t>
      </w:r>
      <w:proofErr w:type="spellStart"/>
      <w:r>
        <w:t>Trojna</w:t>
      </w:r>
      <w:proofErr w:type="spellEnd"/>
    </w:p>
    <w:p w:rsidR="004E2361" w:rsidRDefault="004E2361" w:rsidP="00193612">
      <w:pPr>
        <w:spacing w:after="0" w:line="240" w:lineRule="auto"/>
        <w:jc w:val="both"/>
      </w:pPr>
      <w:r>
        <w:t>Podpis správce rozpočtu</w:t>
      </w:r>
      <w:r w:rsidR="00406C57">
        <w:tab/>
      </w:r>
      <w:r w:rsidR="00406C57">
        <w:tab/>
      </w:r>
      <w:r w:rsidR="00406C57">
        <w:tab/>
      </w:r>
      <w:r w:rsidR="00406C57">
        <w:tab/>
      </w:r>
      <w:r w:rsidR="00406C57">
        <w:tab/>
        <w:t>podpis příkazce rozpočtu</w:t>
      </w:r>
    </w:p>
    <w:p w:rsidR="004E2361" w:rsidRDefault="004E2361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5D40E7" w:rsidP="00193612">
      <w:pPr>
        <w:spacing w:after="0" w:line="240" w:lineRule="auto"/>
        <w:jc w:val="both"/>
      </w:pPr>
      <w:r>
        <w:t>Mail</w:t>
      </w:r>
      <w:r w:rsidR="00193612">
        <w:t>:</w:t>
      </w:r>
      <w:r w:rsidR="00193612">
        <w:tab/>
      </w:r>
      <w:r w:rsidR="00193612">
        <w:tab/>
      </w:r>
      <w:proofErr w:type="spellStart"/>
      <w:r w:rsidR="00193612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4E2361">
        <w:t>04</w:t>
      </w:r>
      <w:r w:rsidR="005D40E7">
        <w:t>.0</w:t>
      </w:r>
      <w:r w:rsidR="004E2361">
        <w:t>6</w:t>
      </w:r>
      <w:r w:rsidR="002C4B4C">
        <w:t>.202</w:t>
      </w:r>
      <w:r w:rsidR="005D40E7">
        <w:t>5</w:t>
      </w:r>
      <w:proofErr w:type="gramEnd"/>
    </w:p>
    <w:p w:rsidR="00194E26" w:rsidRDefault="00193612" w:rsidP="00193612">
      <w:pPr>
        <w:spacing w:after="0" w:line="240" w:lineRule="auto"/>
        <w:jc w:val="right"/>
      </w:pPr>
      <w:r>
        <w:t>Razítko resp. podpis</w:t>
      </w:r>
    </w:p>
    <w:p w:rsidR="009E2734" w:rsidRDefault="00194E26" w:rsidP="00D92521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</w:p>
    <w:p w:rsidR="002D65B4" w:rsidRDefault="00BB316D" w:rsidP="00D92521">
      <w:pPr>
        <w:spacing w:after="0" w:line="240" w:lineRule="auto"/>
      </w:pPr>
      <w:r>
        <w:t xml:space="preserve">Datum: </w:t>
      </w:r>
      <w:proofErr w:type="gramStart"/>
      <w:r w:rsidR="004E2361">
        <w:t>09</w:t>
      </w:r>
      <w:r w:rsidR="00935CB2">
        <w:t>.</w:t>
      </w:r>
      <w:r w:rsidR="005D40E7">
        <w:t>0</w:t>
      </w:r>
      <w:r w:rsidR="004E2361">
        <w:t>6</w:t>
      </w:r>
      <w:r w:rsidR="003B2A6D">
        <w:t>.202</w:t>
      </w:r>
      <w:r w:rsidR="005D40E7">
        <w:t>5</w:t>
      </w:r>
      <w:proofErr w:type="gramEnd"/>
      <w:r>
        <w:tab/>
      </w:r>
      <w:r>
        <w:tab/>
        <w:t>Podpis:</w:t>
      </w:r>
    </w:p>
    <w:sectPr w:rsidR="002D65B4" w:rsidSect="004E236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55BDE"/>
    <w:rsid w:val="0008326D"/>
    <w:rsid w:val="000A1C25"/>
    <w:rsid w:val="001229D3"/>
    <w:rsid w:val="00136181"/>
    <w:rsid w:val="00140EC0"/>
    <w:rsid w:val="00190793"/>
    <w:rsid w:val="00193612"/>
    <w:rsid w:val="00194E26"/>
    <w:rsid w:val="001F4D9B"/>
    <w:rsid w:val="0023474B"/>
    <w:rsid w:val="0024613D"/>
    <w:rsid w:val="002564BB"/>
    <w:rsid w:val="00260663"/>
    <w:rsid w:val="00262034"/>
    <w:rsid w:val="002C4447"/>
    <w:rsid w:val="002C4B4C"/>
    <w:rsid w:val="002D65B4"/>
    <w:rsid w:val="003350AA"/>
    <w:rsid w:val="00351E32"/>
    <w:rsid w:val="003B2A6D"/>
    <w:rsid w:val="003F1FFB"/>
    <w:rsid w:val="00400EC4"/>
    <w:rsid w:val="00406C57"/>
    <w:rsid w:val="0044704E"/>
    <w:rsid w:val="004A1FFC"/>
    <w:rsid w:val="004B3E38"/>
    <w:rsid w:val="004E2361"/>
    <w:rsid w:val="00513E44"/>
    <w:rsid w:val="00562097"/>
    <w:rsid w:val="005B5D06"/>
    <w:rsid w:val="005D40E7"/>
    <w:rsid w:val="005E5C06"/>
    <w:rsid w:val="005F63E8"/>
    <w:rsid w:val="006055A9"/>
    <w:rsid w:val="00674165"/>
    <w:rsid w:val="006C1CDE"/>
    <w:rsid w:val="006F3DBB"/>
    <w:rsid w:val="00727AB1"/>
    <w:rsid w:val="00772AB3"/>
    <w:rsid w:val="00791F1E"/>
    <w:rsid w:val="007938A0"/>
    <w:rsid w:val="00803D54"/>
    <w:rsid w:val="008205D0"/>
    <w:rsid w:val="008B2BE8"/>
    <w:rsid w:val="008E7FC8"/>
    <w:rsid w:val="008F6DE6"/>
    <w:rsid w:val="00902F3E"/>
    <w:rsid w:val="00935CB2"/>
    <w:rsid w:val="009E2734"/>
    <w:rsid w:val="00A506ED"/>
    <w:rsid w:val="00B420F4"/>
    <w:rsid w:val="00B6254F"/>
    <w:rsid w:val="00BB316D"/>
    <w:rsid w:val="00BC1DCB"/>
    <w:rsid w:val="00C27271"/>
    <w:rsid w:val="00CB0CE1"/>
    <w:rsid w:val="00D44195"/>
    <w:rsid w:val="00D7277B"/>
    <w:rsid w:val="00D90C15"/>
    <w:rsid w:val="00D92521"/>
    <w:rsid w:val="00DA1EAE"/>
    <w:rsid w:val="00E04E72"/>
    <w:rsid w:val="00E07FC1"/>
    <w:rsid w:val="00E47A4E"/>
    <w:rsid w:val="00E67BF5"/>
    <w:rsid w:val="00E86E68"/>
    <w:rsid w:val="00ED0C5D"/>
    <w:rsid w:val="00ED7908"/>
    <w:rsid w:val="00F8117E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97A5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5</cp:revision>
  <dcterms:created xsi:type="dcterms:W3CDTF">2025-06-19T13:01:00Z</dcterms:created>
  <dcterms:modified xsi:type="dcterms:W3CDTF">2025-06-19T13:04:00Z</dcterms:modified>
</cp:coreProperties>
</file>