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0992" w14:textId="1F9E8444" w:rsidR="009F58E8" w:rsidRDefault="00445A6B">
      <w:pPr>
        <w:pStyle w:val="Zkladntext1"/>
        <w:framePr w:w="6029" w:h="2520" w:wrap="none" w:hAnchor="page" w:x="1374" w:y="1"/>
        <w:shd w:val="clear" w:color="auto" w:fill="auto"/>
        <w:spacing w:after="260"/>
      </w:pPr>
      <w:r>
        <w:rPr>
          <w:b/>
          <w:bCs/>
        </w:rPr>
        <w:t>Nemocnice Nové Město na Moravě</w:t>
      </w:r>
      <w:r>
        <w:t>, příspěvková organizace IČO: 00842001 DIČ: CZ00842001 Telefon: XXXX</w:t>
      </w:r>
      <w:r>
        <w:t xml:space="preserve"> Fax: XXXX</w:t>
      </w:r>
    </w:p>
    <w:p w14:paraId="30D2F158" w14:textId="5E93BB95" w:rsidR="009F58E8" w:rsidRDefault="00445A6B">
      <w:pPr>
        <w:pStyle w:val="Zkladntext1"/>
        <w:framePr w:w="6029" w:h="2520" w:wrap="none" w:hAnchor="page" w:x="1374" w:y="1"/>
        <w:shd w:val="clear" w:color="auto" w:fill="auto"/>
      </w:pPr>
      <w:r>
        <w:t>Bankovní spojení: XXXX</w:t>
      </w:r>
      <w:r>
        <w:t xml:space="preserve"> </w:t>
      </w:r>
      <w:proofErr w:type="spellStart"/>
      <w:r>
        <w:t>č.ú</w:t>
      </w:r>
      <w:proofErr w:type="spellEnd"/>
      <w:r>
        <w:t>.: XXXX</w:t>
      </w:r>
    </w:p>
    <w:p w14:paraId="27818580" w14:textId="77777777" w:rsidR="009F58E8" w:rsidRDefault="00445A6B">
      <w:pPr>
        <w:pStyle w:val="Zkladntext1"/>
        <w:framePr w:w="3931" w:h="605" w:wrap="none" w:hAnchor="page" w:x="1374" w:y="3035"/>
        <w:shd w:val="clear" w:color="auto" w:fill="auto"/>
      </w:pPr>
      <w:r>
        <w:rPr>
          <w:u w:val="single"/>
        </w:rPr>
        <w:t>Faktury zašlete na adresu:</w:t>
      </w:r>
    </w:p>
    <w:p w14:paraId="2EEB52BF" w14:textId="60C54565" w:rsidR="009F58E8" w:rsidRDefault="00445A6B">
      <w:pPr>
        <w:pStyle w:val="Zkladntext1"/>
        <w:framePr w:w="3931" w:h="605" w:wrap="none" w:hAnchor="page" w:x="1374" w:y="3035"/>
        <w:shd w:val="clear" w:color="auto" w:fill="auto"/>
      </w:pPr>
      <w:r>
        <w:t>XXXX</w:t>
      </w:r>
    </w:p>
    <w:p w14:paraId="14D23BA9" w14:textId="77777777" w:rsidR="009F58E8" w:rsidRDefault="00445A6B">
      <w:pPr>
        <w:pStyle w:val="Zkladntext40"/>
        <w:framePr w:w="1618" w:h="1306" w:wrap="none" w:hAnchor="page" w:x="5618" w:y="932"/>
        <w:shd w:val="clear" w:color="auto" w:fill="auto"/>
      </w:pPr>
      <w:proofErr w:type="spellStart"/>
      <w:r>
        <w:t>Tepas</w:t>
      </w:r>
      <w:proofErr w:type="spellEnd"/>
      <w:r>
        <w:t xml:space="preserve"> CZ s.r.o.</w:t>
      </w:r>
    </w:p>
    <w:p w14:paraId="604786CD" w14:textId="77777777" w:rsidR="009F58E8" w:rsidRDefault="00445A6B">
      <w:pPr>
        <w:pStyle w:val="Zkladntext40"/>
        <w:framePr w:w="1618" w:h="1306" w:wrap="none" w:hAnchor="page" w:x="5618" w:y="932"/>
        <w:shd w:val="clear" w:color="auto" w:fill="auto"/>
      </w:pPr>
      <w:r>
        <w:t>Družstevní 1</w:t>
      </w:r>
    </w:p>
    <w:p w14:paraId="330B6075" w14:textId="77777777" w:rsidR="009F58E8" w:rsidRDefault="00445A6B">
      <w:pPr>
        <w:pStyle w:val="Zkladntext40"/>
        <w:framePr w:w="1618" w:h="1306" w:wrap="none" w:hAnchor="page" w:x="5618" w:y="932"/>
        <w:shd w:val="clear" w:color="auto" w:fill="auto"/>
      </w:pPr>
      <w:r>
        <w:t>679 04 Adamov</w:t>
      </w:r>
    </w:p>
    <w:p w14:paraId="56803741" w14:textId="77777777" w:rsidR="009F58E8" w:rsidRDefault="00445A6B">
      <w:pPr>
        <w:pStyle w:val="Zkladntext1"/>
        <w:framePr w:w="6058" w:h="878" w:wrap="none" w:hAnchor="page" w:x="1384" w:y="3865"/>
        <w:shd w:val="clear" w:color="auto" w:fill="auto"/>
        <w:jc w:val="center"/>
      </w:pPr>
      <w:r>
        <w:rPr>
          <w:b/>
          <w:bCs/>
        </w:rPr>
        <w:t>OBJEDNÁVKA č.8/2025TÚ</w:t>
      </w:r>
      <w:r>
        <w:rPr>
          <w:b/>
          <w:bCs/>
        </w:rPr>
        <w:br/>
      </w:r>
      <w:r>
        <w:t>Dne: 12.6.2025</w:t>
      </w:r>
    </w:p>
    <w:p w14:paraId="0FD48EC9" w14:textId="77777777" w:rsidR="009F58E8" w:rsidRDefault="00445A6B">
      <w:pPr>
        <w:pStyle w:val="Zkladntext1"/>
        <w:framePr w:w="6058" w:h="878" w:wrap="none" w:hAnchor="page" w:x="1384" w:y="3865"/>
        <w:shd w:val="clear" w:color="auto" w:fill="auto"/>
      </w:pPr>
      <w:r>
        <w:rPr>
          <w:b/>
          <w:bCs/>
          <w:u w:val="single"/>
        </w:rPr>
        <w:t>Objednáváme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8544"/>
      </w:tblGrid>
      <w:tr w:rsidR="009F58E8" w14:paraId="3BBF5D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66426" w14:textId="77777777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Pol.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CE950" w14:textId="77777777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</w:p>
        </w:tc>
      </w:tr>
      <w:tr w:rsidR="009F58E8" w14:paraId="65DECE0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35252" w14:textId="77777777" w:rsidR="009F58E8" w:rsidRDefault="009F58E8">
            <w:pPr>
              <w:framePr w:w="9226" w:h="3850" w:vSpace="917" w:wrap="none" w:hAnchor="page" w:x="1298" w:y="4993"/>
              <w:rPr>
                <w:sz w:val="10"/>
                <w:szCs w:val="10"/>
              </w:rPr>
            </w:pP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9EBFB" w14:textId="77777777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Na základě jednání z 16.2.2024 objednáváme odvoz zdravotnických odpadů N a </w:t>
            </w:r>
            <w:proofErr w:type="gramStart"/>
            <w:r>
              <w:rPr>
                <w:b/>
                <w:bCs/>
              </w:rPr>
              <w:t>O :</w:t>
            </w:r>
            <w:proofErr w:type="gramEnd"/>
          </w:p>
        </w:tc>
      </w:tr>
      <w:tr w:rsidR="009F58E8" w14:paraId="33EC7E4F" w14:textId="77777777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1E3B1" w14:textId="77777777" w:rsidR="009F58E8" w:rsidRDefault="009F58E8">
            <w:pPr>
              <w:framePr w:w="9226" w:h="3850" w:vSpace="917" w:wrap="none" w:hAnchor="page" w:x="1298" w:y="4993"/>
            </w:pP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8C34A" w14:textId="77777777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</w:pPr>
            <w:r>
              <w:t xml:space="preserve">Nakládku, pronájem kontejneru, odvoz, likvidaci a evidenci odpadu N a O z areálu nemocnice, včetně příslušné administrativy. Svoz N odpadů bude </w:t>
            </w:r>
            <w:r>
              <w:t>prováděn 3 x týdně, v pondělí, středu a pátek.</w:t>
            </w:r>
          </w:p>
          <w:p w14:paraId="38C89406" w14:textId="77777777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  <w:spacing w:line="233" w:lineRule="auto"/>
            </w:pPr>
            <w:r>
              <w:t>Jedná se o druhy odpadů pod těmito katalogovými čísly: 150110, 18010301, 18010302, 180103, 180106, 180108 a 180109.</w:t>
            </w:r>
          </w:p>
          <w:p w14:paraId="01E36F1E" w14:textId="77777777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</w:pPr>
            <w:r>
              <w:t>Termín plnění: červenec, srpen a září 2025</w:t>
            </w:r>
          </w:p>
          <w:p w14:paraId="0D2A8993" w14:textId="20AD508B" w:rsidR="009F58E8" w:rsidRDefault="00445A6B">
            <w:pPr>
              <w:pStyle w:val="Jin0"/>
              <w:framePr w:w="9226" w:h="3850" w:vSpace="917" w:wrap="none" w:hAnchor="page" w:x="1298" w:y="4993"/>
              <w:shd w:val="clear" w:color="auto" w:fill="auto"/>
            </w:pPr>
            <w:r>
              <w:t>Cena XXXX</w:t>
            </w:r>
            <w:r>
              <w:t>/1 kg odpadu bez DPH, sjednána dohodou na základě předběžného oboustranného jednání a souhlasu objednatele a dodavatele.</w:t>
            </w:r>
          </w:p>
        </w:tc>
      </w:tr>
    </w:tbl>
    <w:p w14:paraId="12B6661F" w14:textId="77777777" w:rsidR="009F58E8" w:rsidRDefault="009F58E8">
      <w:pPr>
        <w:framePr w:w="9226" w:h="3850" w:vSpace="917" w:wrap="none" w:hAnchor="page" w:x="1298" w:y="4993"/>
        <w:spacing w:line="1" w:lineRule="exact"/>
      </w:pPr>
    </w:p>
    <w:p w14:paraId="7A787E26" w14:textId="77777777" w:rsidR="009F58E8" w:rsidRDefault="00445A6B">
      <w:pPr>
        <w:pStyle w:val="Titulektabulky0"/>
        <w:framePr w:w="8923" w:h="667" w:wrap="none" w:hAnchor="page" w:x="1519" w:y="9092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</w:t>
      </w:r>
      <w:r>
        <w:t xml:space="preserve">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14:paraId="7B8C79EA" w14:textId="77777777" w:rsidR="009F58E8" w:rsidRDefault="00445A6B">
      <w:pPr>
        <w:pStyle w:val="Zkladntext1"/>
        <w:framePr w:w="8962" w:h="869" w:wrap="none" w:hAnchor="page" w:x="1374" w:y="9990"/>
        <w:shd w:val="clear" w:color="auto" w:fill="auto"/>
        <w:jc w:val="both"/>
      </w:pPr>
      <w:r>
        <w:t>Plnění objednávky na adrese:</w:t>
      </w:r>
    </w:p>
    <w:p w14:paraId="572E0336" w14:textId="77777777" w:rsidR="009F58E8" w:rsidRDefault="00445A6B">
      <w:pPr>
        <w:pStyle w:val="Zkladntext1"/>
        <w:framePr w:w="8962" w:h="869" w:wrap="none" w:hAnchor="page" w:x="1374" w:y="9990"/>
        <w:shd w:val="clear" w:color="auto" w:fill="auto"/>
        <w:jc w:val="both"/>
      </w:pPr>
      <w:r>
        <w:rPr>
          <w:b/>
          <w:bCs/>
        </w:rPr>
        <w:t xml:space="preserve">Nemocnice Nové Město na Moravě, </w:t>
      </w:r>
      <w:r>
        <w:t>příspěvková organizace, Žďárská 610, Nové Město na Moravě</w:t>
      </w:r>
    </w:p>
    <w:p w14:paraId="1B3E1C8A" w14:textId="27019C33" w:rsidR="009F58E8" w:rsidRDefault="00445A6B">
      <w:pPr>
        <w:pStyle w:val="Zkladntext1"/>
        <w:framePr w:w="2630" w:h="571" w:wrap="none" w:hAnchor="page" w:x="1374" w:y="10863"/>
        <w:shd w:val="clear" w:color="auto" w:fill="auto"/>
      </w:pPr>
      <w:r>
        <w:rPr>
          <w:b/>
          <w:bCs/>
        </w:rPr>
        <w:t xml:space="preserve">Technické oddělení </w:t>
      </w:r>
      <w:r>
        <w:t>Vyřizuje: XXXX</w:t>
      </w:r>
    </w:p>
    <w:p w14:paraId="38D99F84" w14:textId="5AD92C1C" w:rsidR="009F58E8" w:rsidRDefault="00445A6B">
      <w:pPr>
        <w:pStyle w:val="Zkladntext1"/>
        <w:framePr w:w="2006" w:h="317" w:wrap="none" w:hAnchor="page" w:x="4917" w:y="11089"/>
        <w:shd w:val="clear" w:color="auto" w:fill="auto"/>
      </w:pPr>
      <w:proofErr w:type="spellStart"/>
      <w:proofErr w:type="gramStart"/>
      <w:r>
        <w:t>telefon:XXXX</w:t>
      </w:r>
      <w:proofErr w:type="spellEnd"/>
      <w:proofErr w:type="gramEnd"/>
    </w:p>
    <w:p w14:paraId="0FC96C70" w14:textId="77777777" w:rsidR="009F58E8" w:rsidRDefault="00445A6B">
      <w:pPr>
        <w:pStyle w:val="Zkladntext1"/>
        <w:framePr w:w="1598" w:h="322" w:wrap="none" w:hAnchor="page" w:x="7754" w:y="11094"/>
        <w:shd w:val="clear" w:color="auto" w:fill="auto"/>
      </w:pPr>
      <w:r>
        <w:t>razítko a podpis</w:t>
      </w:r>
    </w:p>
    <w:p w14:paraId="3D51C43A" w14:textId="77777777" w:rsidR="009F58E8" w:rsidRDefault="00445A6B">
      <w:pPr>
        <w:pStyle w:val="Zkladntext1"/>
        <w:framePr w:w="2808" w:h="322" w:wrap="none" w:hAnchor="page" w:x="1374" w:y="12404"/>
        <w:shd w:val="clear" w:color="auto" w:fill="auto"/>
      </w:pPr>
      <w:r>
        <w:t>Potvrzuji přijetí objednávky:</w:t>
      </w:r>
    </w:p>
    <w:p w14:paraId="36431511" w14:textId="797D394E" w:rsidR="009F58E8" w:rsidRDefault="00445A6B">
      <w:pPr>
        <w:pStyle w:val="Zkladntext50"/>
        <w:framePr w:w="984" w:h="1445" w:wrap="none" w:hAnchor="page" w:x="7749" w:y="11439"/>
        <w:shd w:val="clear" w:color="auto" w:fill="auto"/>
      </w:pPr>
      <w:r>
        <w:t>XXXX</w:t>
      </w:r>
    </w:p>
    <w:p w14:paraId="1D54FF79" w14:textId="68EDA286" w:rsidR="009F58E8" w:rsidRDefault="00445A6B">
      <w:pPr>
        <w:pStyle w:val="Zkladntext20"/>
        <w:framePr w:w="1339" w:h="1440" w:wrap="none" w:hAnchor="page" w:x="9126" w:y="11439"/>
        <w:shd w:val="clear" w:color="auto" w:fill="auto"/>
      </w:pPr>
      <w:r>
        <w:t>12.06.2025</w:t>
      </w:r>
    </w:p>
    <w:p w14:paraId="60D98C49" w14:textId="77777777" w:rsidR="009F58E8" w:rsidRDefault="00445A6B">
      <w:pPr>
        <w:pStyle w:val="Zkladntext1"/>
        <w:framePr w:w="1474" w:h="869" w:wrap="none" w:hAnchor="page" w:x="1374" w:y="12956"/>
        <w:shd w:val="clear" w:color="auto" w:fill="auto"/>
        <w:tabs>
          <w:tab w:val="left" w:leader="dot" w:pos="1392"/>
        </w:tabs>
        <w:spacing w:after="260"/>
      </w:pPr>
      <w:r>
        <w:t>V</w:t>
      </w:r>
      <w:r>
        <w:tab/>
      </w:r>
    </w:p>
    <w:p w14:paraId="14E7C9BA" w14:textId="77777777" w:rsidR="009F58E8" w:rsidRDefault="00445A6B">
      <w:pPr>
        <w:pStyle w:val="Zkladntext1"/>
        <w:framePr w:w="1474" w:h="869" w:wrap="none" w:hAnchor="page" w:x="1374" w:y="12956"/>
        <w:shd w:val="clear" w:color="auto" w:fill="auto"/>
      </w:pPr>
      <w:r>
        <w:t xml:space="preserve">Za </w:t>
      </w:r>
      <w:r>
        <w:t>dodavatele:</w:t>
      </w:r>
    </w:p>
    <w:p w14:paraId="1B32AC0E" w14:textId="77777777" w:rsidR="009F58E8" w:rsidRDefault="00445A6B">
      <w:pPr>
        <w:pStyle w:val="Zkladntext1"/>
        <w:framePr w:w="1205" w:h="1330" w:wrap="none" w:hAnchor="page" w:x="3779" w:y="12951"/>
        <w:shd w:val="clear" w:color="auto" w:fill="auto"/>
        <w:tabs>
          <w:tab w:val="left" w:leader="dot" w:pos="490"/>
        </w:tabs>
        <w:spacing w:after="160"/>
      </w:pPr>
      <w:r>
        <w:tab/>
        <w:t xml:space="preserve"> Dne</w:t>
      </w:r>
    </w:p>
    <w:p w14:paraId="3B333B1A" w14:textId="2D8AE5ED" w:rsidR="009F58E8" w:rsidRDefault="00445A6B">
      <w:pPr>
        <w:pStyle w:val="Zkladntext60"/>
        <w:framePr w:w="1205" w:h="1330" w:wrap="none" w:hAnchor="page" w:x="3779" w:y="12951"/>
        <w:shd w:val="clear" w:color="auto" w:fill="auto"/>
        <w:spacing w:after="80"/>
      </w:pPr>
      <w:r>
        <w:t>XXXX</w:t>
      </w:r>
    </w:p>
    <w:p w14:paraId="1A9F0718" w14:textId="584556F9" w:rsidR="009F58E8" w:rsidRDefault="00445A6B">
      <w:pPr>
        <w:pStyle w:val="Zkladntext30"/>
        <w:framePr w:w="1445" w:h="888" w:wrap="none" w:hAnchor="page" w:x="5267" w:y="13388"/>
        <w:shd w:val="clear" w:color="auto" w:fill="auto"/>
        <w:spacing w:line="233" w:lineRule="auto"/>
      </w:pPr>
      <w:r>
        <w:t>17.06.2025</w:t>
      </w:r>
    </w:p>
    <w:p w14:paraId="61DFE31B" w14:textId="77777777" w:rsidR="009F58E8" w:rsidRDefault="009F58E8">
      <w:pPr>
        <w:spacing w:line="360" w:lineRule="exact"/>
      </w:pPr>
    </w:p>
    <w:p w14:paraId="65187645" w14:textId="77777777" w:rsidR="009F58E8" w:rsidRDefault="009F58E8">
      <w:pPr>
        <w:spacing w:line="360" w:lineRule="exact"/>
      </w:pPr>
    </w:p>
    <w:p w14:paraId="767E31BE" w14:textId="77777777" w:rsidR="009F58E8" w:rsidRDefault="009F58E8">
      <w:pPr>
        <w:spacing w:line="360" w:lineRule="exact"/>
      </w:pPr>
    </w:p>
    <w:p w14:paraId="62474FD1" w14:textId="77777777" w:rsidR="009F58E8" w:rsidRDefault="009F58E8">
      <w:pPr>
        <w:spacing w:line="360" w:lineRule="exact"/>
      </w:pPr>
    </w:p>
    <w:p w14:paraId="64CDE043" w14:textId="77777777" w:rsidR="009F58E8" w:rsidRDefault="009F58E8">
      <w:pPr>
        <w:spacing w:line="360" w:lineRule="exact"/>
      </w:pPr>
    </w:p>
    <w:p w14:paraId="4921544A" w14:textId="77777777" w:rsidR="009F58E8" w:rsidRDefault="009F58E8">
      <w:pPr>
        <w:spacing w:line="360" w:lineRule="exact"/>
      </w:pPr>
    </w:p>
    <w:p w14:paraId="1EAB6E94" w14:textId="77777777" w:rsidR="009F58E8" w:rsidRDefault="009F58E8">
      <w:pPr>
        <w:spacing w:line="360" w:lineRule="exact"/>
      </w:pPr>
    </w:p>
    <w:p w14:paraId="31BDF97C" w14:textId="77777777" w:rsidR="009F58E8" w:rsidRDefault="009F58E8">
      <w:pPr>
        <w:spacing w:line="360" w:lineRule="exact"/>
      </w:pPr>
    </w:p>
    <w:p w14:paraId="6018DC17" w14:textId="77777777" w:rsidR="009F58E8" w:rsidRDefault="009F58E8">
      <w:pPr>
        <w:spacing w:line="360" w:lineRule="exact"/>
      </w:pPr>
    </w:p>
    <w:p w14:paraId="34C05A96" w14:textId="77777777" w:rsidR="009F58E8" w:rsidRDefault="009F58E8">
      <w:pPr>
        <w:spacing w:line="360" w:lineRule="exact"/>
      </w:pPr>
    </w:p>
    <w:p w14:paraId="52600C79" w14:textId="77777777" w:rsidR="009F58E8" w:rsidRDefault="009F58E8">
      <w:pPr>
        <w:spacing w:line="360" w:lineRule="exact"/>
      </w:pPr>
    </w:p>
    <w:p w14:paraId="49CB71F2" w14:textId="77777777" w:rsidR="009F58E8" w:rsidRDefault="009F58E8">
      <w:pPr>
        <w:spacing w:line="360" w:lineRule="exact"/>
      </w:pPr>
    </w:p>
    <w:p w14:paraId="1CDF31A6" w14:textId="77777777" w:rsidR="009F58E8" w:rsidRDefault="009F58E8">
      <w:pPr>
        <w:spacing w:line="360" w:lineRule="exact"/>
      </w:pPr>
    </w:p>
    <w:p w14:paraId="398073E3" w14:textId="77777777" w:rsidR="009F58E8" w:rsidRDefault="009F58E8">
      <w:pPr>
        <w:spacing w:line="360" w:lineRule="exact"/>
      </w:pPr>
    </w:p>
    <w:p w14:paraId="0FEAA95A" w14:textId="77777777" w:rsidR="009F58E8" w:rsidRDefault="009F58E8">
      <w:pPr>
        <w:spacing w:line="360" w:lineRule="exact"/>
      </w:pPr>
    </w:p>
    <w:p w14:paraId="386FAC06" w14:textId="77777777" w:rsidR="009F58E8" w:rsidRDefault="009F58E8">
      <w:pPr>
        <w:spacing w:line="360" w:lineRule="exact"/>
      </w:pPr>
    </w:p>
    <w:p w14:paraId="2F274337" w14:textId="77777777" w:rsidR="009F58E8" w:rsidRDefault="009F58E8">
      <w:pPr>
        <w:spacing w:line="360" w:lineRule="exact"/>
      </w:pPr>
    </w:p>
    <w:p w14:paraId="104A5114" w14:textId="77777777" w:rsidR="009F58E8" w:rsidRDefault="009F58E8">
      <w:pPr>
        <w:spacing w:line="360" w:lineRule="exact"/>
      </w:pPr>
    </w:p>
    <w:p w14:paraId="0E15134F" w14:textId="77777777" w:rsidR="009F58E8" w:rsidRDefault="009F58E8">
      <w:pPr>
        <w:spacing w:line="360" w:lineRule="exact"/>
      </w:pPr>
    </w:p>
    <w:p w14:paraId="5992632A" w14:textId="77777777" w:rsidR="009F58E8" w:rsidRDefault="009F58E8">
      <w:pPr>
        <w:spacing w:line="360" w:lineRule="exact"/>
      </w:pPr>
    </w:p>
    <w:p w14:paraId="5FF31534" w14:textId="77777777" w:rsidR="009F58E8" w:rsidRDefault="009F58E8">
      <w:pPr>
        <w:spacing w:line="360" w:lineRule="exact"/>
      </w:pPr>
    </w:p>
    <w:p w14:paraId="0B8148A8" w14:textId="77777777" w:rsidR="009F58E8" w:rsidRDefault="009F58E8">
      <w:pPr>
        <w:spacing w:line="360" w:lineRule="exact"/>
      </w:pPr>
    </w:p>
    <w:p w14:paraId="79CD038F" w14:textId="77777777" w:rsidR="009F58E8" w:rsidRDefault="009F58E8">
      <w:pPr>
        <w:spacing w:line="360" w:lineRule="exact"/>
      </w:pPr>
    </w:p>
    <w:p w14:paraId="490E7D6F" w14:textId="77777777" w:rsidR="009F58E8" w:rsidRDefault="009F58E8">
      <w:pPr>
        <w:spacing w:line="360" w:lineRule="exact"/>
      </w:pPr>
    </w:p>
    <w:p w14:paraId="4BEEE829" w14:textId="77777777" w:rsidR="009F58E8" w:rsidRDefault="009F58E8">
      <w:pPr>
        <w:spacing w:line="360" w:lineRule="exact"/>
      </w:pPr>
    </w:p>
    <w:p w14:paraId="274D48C2" w14:textId="77777777" w:rsidR="009F58E8" w:rsidRDefault="009F58E8">
      <w:pPr>
        <w:spacing w:line="360" w:lineRule="exact"/>
      </w:pPr>
    </w:p>
    <w:p w14:paraId="5AED087A" w14:textId="77777777" w:rsidR="009F58E8" w:rsidRDefault="009F58E8">
      <w:pPr>
        <w:spacing w:line="360" w:lineRule="exact"/>
      </w:pPr>
    </w:p>
    <w:p w14:paraId="526B0D88" w14:textId="77777777" w:rsidR="009F58E8" w:rsidRDefault="009F58E8">
      <w:pPr>
        <w:spacing w:line="360" w:lineRule="exact"/>
      </w:pPr>
    </w:p>
    <w:p w14:paraId="6FF2F2BE" w14:textId="77777777" w:rsidR="009F58E8" w:rsidRDefault="009F58E8">
      <w:pPr>
        <w:spacing w:line="360" w:lineRule="exact"/>
      </w:pPr>
    </w:p>
    <w:p w14:paraId="56576925" w14:textId="77777777" w:rsidR="009F58E8" w:rsidRDefault="009F58E8">
      <w:pPr>
        <w:spacing w:line="360" w:lineRule="exact"/>
      </w:pPr>
    </w:p>
    <w:p w14:paraId="72698FAC" w14:textId="77777777" w:rsidR="009F58E8" w:rsidRDefault="009F58E8">
      <w:pPr>
        <w:spacing w:line="360" w:lineRule="exact"/>
      </w:pPr>
    </w:p>
    <w:p w14:paraId="56B9B484" w14:textId="77777777" w:rsidR="009F58E8" w:rsidRDefault="009F58E8">
      <w:pPr>
        <w:spacing w:line="360" w:lineRule="exact"/>
      </w:pPr>
    </w:p>
    <w:p w14:paraId="2D4F0FAF" w14:textId="77777777" w:rsidR="009F58E8" w:rsidRDefault="009F58E8">
      <w:pPr>
        <w:spacing w:line="360" w:lineRule="exact"/>
      </w:pPr>
    </w:p>
    <w:p w14:paraId="4D197D59" w14:textId="77777777" w:rsidR="009F58E8" w:rsidRDefault="009F58E8">
      <w:pPr>
        <w:spacing w:line="360" w:lineRule="exact"/>
      </w:pPr>
    </w:p>
    <w:p w14:paraId="65EA91D3" w14:textId="77777777" w:rsidR="009F58E8" w:rsidRDefault="009F58E8">
      <w:pPr>
        <w:spacing w:line="360" w:lineRule="exact"/>
      </w:pPr>
    </w:p>
    <w:p w14:paraId="72E94B54" w14:textId="77777777" w:rsidR="009F58E8" w:rsidRDefault="009F58E8">
      <w:pPr>
        <w:spacing w:line="360" w:lineRule="exact"/>
      </w:pPr>
    </w:p>
    <w:p w14:paraId="7AFBC322" w14:textId="77777777" w:rsidR="009F58E8" w:rsidRDefault="009F58E8">
      <w:pPr>
        <w:spacing w:line="360" w:lineRule="exact"/>
      </w:pPr>
    </w:p>
    <w:p w14:paraId="2779E5AA" w14:textId="77777777" w:rsidR="009F58E8" w:rsidRDefault="009F58E8">
      <w:pPr>
        <w:spacing w:line="360" w:lineRule="exact"/>
      </w:pPr>
    </w:p>
    <w:p w14:paraId="0A6C7D68" w14:textId="77777777" w:rsidR="009F58E8" w:rsidRDefault="009F58E8">
      <w:pPr>
        <w:spacing w:after="599" w:line="1" w:lineRule="exact"/>
      </w:pPr>
    </w:p>
    <w:p w14:paraId="7F13BFAA" w14:textId="77777777" w:rsidR="009F58E8" w:rsidRDefault="009F58E8">
      <w:pPr>
        <w:spacing w:line="1" w:lineRule="exact"/>
      </w:pPr>
    </w:p>
    <w:sectPr w:rsidR="009F58E8">
      <w:pgSz w:w="11900" w:h="16840"/>
      <w:pgMar w:top="1393" w:right="1378" w:bottom="967" w:left="1297" w:header="965" w:footer="5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43DB" w14:textId="77777777" w:rsidR="00445A6B" w:rsidRDefault="00445A6B">
      <w:r>
        <w:separator/>
      </w:r>
    </w:p>
  </w:endnote>
  <w:endnote w:type="continuationSeparator" w:id="0">
    <w:p w14:paraId="4F5DD1AE" w14:textId="77777777" w:rsidR="00445A6B" w:rsidRDefault="0044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4734" w14:textId="77777777" w:rsidR="009F58E8" w:rsidRDefault="009F58E8"/>
  </w:footnote>
  <w:footnote w:type="continuationSeparator" w:id="0">
    <w:p w14:paraId="761E6585" w14:textId="77777777" w:rsidR="009F58E8" w:rsidRDefault="009F58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E8"/>
    <w:rsid w:val="00445A6B"/>
    <w:rsid w:val="009F58E8"/>
    <w:rsid w:val="00D3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E915"/>
  <w15:docId w15:val="{4B5DC379-6D5B-4FD1-90B7-1DB91BD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Tahoma" w:eastAsia="Tahoma" w:hAnsi="Tahoma" w:cs="Tahoma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Lenka Štěpinová DiS.</cp:lastModifiedBy>
  <cp:revision>2</cp:revision>
  <dcterms:created xsi:type="dcterms:W3CDTF">2025-06-18T07:52:00Z</dcterms:created>
  <dcterms:modified xsi:type="dcterms:W3CDTF">2025-06-18T07:54:00Z</dcterms:modified>
</cp:coreProperties>
</file>