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FDC6" w14:textId="77777777" w:rsidR="00C27364" w:rsidRDefault="00C27364">
      <w:pPr>
        <w:pStyle w:val="Zkladntext"/>
        <w:spacing w:before="192"/>
        <w:rPr>
          <w:rFonts w:ascii="Times New Roman"/>
        </w:rPr>
      </w:pPr>
    </w:p>
    <w:p w14:paraId="25A04BB4" w14:textId="77777777" w:rsidR="00C27364" w:rsidRDefault="00C62FD3">
      <w:pPr>
        <w:pStyle w:val="Zkladntext"/>
        <w:spacing w:line="208" w:lineRule="auto"/>
        <w:ind w:left="4932" w:right="2486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556F71E" wp14:editId="24533B60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709C90" w14:textId="77777777" w:rsidR="00C27364" w:rsidRDefault="00C27364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1330EE9" w14:textId="77777777" w:rsidR="00C27364" w:rsidRDefault="00C62FD3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ECFEF3D" w14:textId="77777777" w:rsidR="00C27364" w:rsidRDefault="00C62FD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3610005713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29.05.2025</w:t>
                              </w:r>
                            </w:p>
                            <w:p w14:paraId="7A19D4E4" w14:textId="77777777" w:rsidR="00C27364" w:rsidRDefault="00C62FD3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C0937F2" w14:textId="4C0CF008" w:rsidR="00C27364" w:rsidRDefault="00C62FD3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8B42857" w14:textId="0420ECC0" w:rsidR="00C27364" w:rsidRDefault="00C62FD3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7B782AC" w14:textId="77777777" w:rsidR="00C27364" w:rsidRDefault="00C62FD3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6F71E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E709C90" w14:textId="77777777" w:rsidR="00C27364" w:rsidRDefault="00C27364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1330EE9" w14:textId="77777777" w:rsidR="00C27364" w:rsidRDefault="00C62FD3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ECFEF3D" w14:textId="77777777" w:rsidR="00C27364" w:rsidRDefault="00C62FD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3610005713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29.05.2025</w:t>
                        </w:r>
                      </w:p>
                      <w:p w14:paraId="7A19D4E4" w14:textId="77777777" w:rsidR="00C27364" w:rsidRDefault="00C62FD3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C0937F2" w14:textId="4C0CF008" w:rsidR="00C27364" w:rsidRDefault="00C62FD3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8B42857" w14:textId="0420ECC0" w:rsidR="00C27364" w:rsidRDefault="00C62FD3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7B782AC" w14:textId="77777777" w:rsidR="00C27364" w:rsidRDefault="00C62FD3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Axians</w:t>
      </w:r>
      <w:proofErr w:type="spellEnd"/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118509C4" w14:textId="77777777" w:rsidR="00C27364" w:rsidRDefault="00C62FD3">
      <w:pPr>
        <w:pStyle w:val="Zkladntext"/>
        <w:spacing w:line="229" w:lineRule="exact"/>
        <w:ind w:left="4932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37D461B8" w14:textId="77777777" w:rsidR="00C27364" w:rsidRDefault="00C62FD3">
      <w:pPr>
        <w:pStyle w:val="Zkladntext"/>
        <w:spacing w:before="11" w:line="208" w:lineRule="auto"/>
        <w:ind w:left="4932" w:right="2576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proofErr w:type="gramStart"/>
      <w:r>
        <w:t>4-</w:t>
      </w:r>
      <w:r>
        <w:t>Chodov</w:t>
      </w:r>
      <w:proofErr w:type="gramEnd"/>
      <w:r>
        <w:t xml:space="preserve"> DIČ: CZ44846029</w:t>
      </w:r>
    </w:p>
    <w:p w14:paraId="69B5AE8D" w14:textId="77777777" w:rsidR="00C27364" w:rsidRDefault="00C62FD3">
      <w:pPr>
        <w:pStyle w:val="Zkladntext"/>
        <w:tabs>
          <w:tab w:val="left" w:pos="5508"/>
        </w:tabs>
        <w:spacing w:line="247" w:lineRule="exact"/>
        <w:ind w:left="4932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79F647D6" w14:textId="77777777" w:rsidR="00C27364" w:rsidRDefault="00C27364">
      <w:pPr>
        <w:pStyle w:val="Zkladntext"/>
        <w:rPr>
          <w:sz w:val="16"/>
        </w:rPr>
      </w:pPr>
    </w:p>
    <w:p w14:paraId="782EDD2B" w14:textId="77777777" w:rsidR="00C27364" w:rsidRDefault="00C27364">
      <w:pPr>
        <w:pStyle w:val="Zkladntext"/>
        <w:spacing w:before="99"/>
        <w:rPr>
          <w:sz w:val="16"/>
        </w:rPr>
      </w:pPr>
    </w:p>
    <w:p w14:paraId="38E7A159" w14:textId="77777777" w:rsidR="00C27364" w:rsidRDefault="00C62FD3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925AE5F" w14:textId="77777777" w:rsidR="00C27364" w:rsidRDefault="00C62FD3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20.06.2026</w:t>
      </w:r>
    </w:p>
    <w:p w14:paraId="259F4097" w14:textId="77777777" w:rsidR="00C27364" w:rsidRDefault="00C62FD3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697D9EAB" w14:textId="77777777" w:rsidR="00C27364" w:rsidRDefault="00C62FD3">
      <w:pPr>
        <w:pStyle w:val="Zkladntext"/>
        <w:spacing w:before="331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33D00B5" w14:textId="77777777" w:rsidR="00C27364" w:rsidRDefault="00C62FD3">
      <w:pPr>
        <w:tabs>
          <w:tab w:val="left" w:pos="921"/>
          <w:tab w:val="left" w:pos="3657"/>
        </w:tabs>
        <w:spacing w:before="776"/>
        <w:ind w:left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819A6EC" wp14:editId="7B25656D">
                <wp:simplePos x="0" y="0"/>
                <wp:positionH relativeFrom="page">
                  <wp:posOffset>216407</wp:posOffset>
                </wp:positionH>
                <wp:positionV relativeFrom="paragraph">
                  <wp:posOffset>422306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2205D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650D987" w14:textId="77777777" w:rsidR="00C27364" w:rsidRDefault="00C62FD3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proofErr w:type="gramStart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proofErr w:type="gramEnd"/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6B5C53F" w14:textId="77777777" w:rsidR="00C27364" w:rsidRDefault="00C62FD3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B1018E" wp14:editId="75958145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03184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65CB405" w14:textId="77777777" w:rsidR="00C27364" w:rsidRDefault="00C27364">
      <w:pPr>
        <w:pStyle w:val="Zkladntext"/>
        <w:spacing w:before="7"/>
      </w:pPr>
    </w:p>
    <w:p w14:paraId="2D72C4C9" w14:textId="77777777" w:rsidR="00C27364" w:rsidRDefault="00C62FD3">
      <w:pPr>
        <w:pStyle w:val="Zkladntext"/>
        <w:tabs>
          <w:tab w:val="left" w:pos="3658"/>
        </w:tabs>
        <w:spacing w:line="258" w:lineRule="exact"/>
        <w:ind w:left="57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6185202006</w:t>
      </w:r>
      <w:proofErr w:type="gramEnd"/>
      <w:r>
        <w:tab/>
        <w:t>Technická</w:t>
      </w:r>
      <w:r>
        <w:rPr>
          <w:spacing w:val="3"/>
        </w:rPr>
        <w:t xml:space="preserve"> </w:t>
      </w:r>
      <w:r>
        <w:rPr>
          <w:spacing w:val="-2"/>
        </w:rPr>
        <w:t>podpora</w:t>
      </w:r>
    </w:p>
    <w:p w14:paraId="26F429DD" w14:textId="77777777" w:rsidR="00C27364" w:rsidRDefault="00C62FD3">
      <w:pPr>
        <w:pStyle w:val="Zkladntext"/>
        <w:tabs>
          <w:tab w:val="left" w:pos="2794"/>
          <w:tab w:val="left" w:pos="5177"/>
          <w:tab w:val="left" w:pos="8633"/>
        </w:tabs>
        <w:spacing w:line="258" w:lineRule="exact"/>
        <w:ind w:left="1073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1.715.065,00</w:t>
      </w:r>
      <w:r>
        <w:tab/>
      </w:r>
      <w:r>
        <w:rPr>
          <w:spacing w:val="-2"/>
        </w:rPr>
        <w:t>1.715.065,00</w:t>
      </w:r>
    </w:p>
    <w:p w14:paraId="7FF6CAC3" w14:textId="77777777" w:rsidR="00C27364" w:rsidRDefault="00C62FD3">
      <w:pPr>
        <w:pStyle w:val="Zkladntext"/>
        <w:spacing w:before="233" w:line="208" w:lineRule="auto"/>
        <w:ind w:left="921"/>
      </w:pPr>
      <w:r>
        <w:t>Na základě RD</w:t>
      </w:r>
      <w:r>
        <w:rPr>
          <w:spacing w:val="-4"/>
        </w:rPr>
        <w:t xml:space="preserve"> </w:t>
      </w:r>
      <w:r>
        <w:t>2022/122 NAKIT uzavřené dne 21.6.2022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společností u</w:t>
      </w:r>
      <w:r>
        <w:rPr>
          <w:spacing w:val="-2"/>
        </w:rPr>
        <w:t xml:space="preserve"> </w:t>
      </w:r>
      <w:r>
        <w:t>Vás objednáváme „Paušální služby" na čtvrtý rok.</w:t>
      </w:r>
    </w:p>
    <w:p w14:paraId="39CDA5FB" w14:textId="77777777" w:rsidR="00C27364" w:rsidRDefault="00C62FD3">
      <w:pPr>
        <w:pStyle w:val="Zkladntext"/>
        <w:spacing w:line="208" w:lineRule="auto"/>
        <w:ind w:left="921" w:right="168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216573DD" w14:textId="77777777" w:rsidR="00C27364" w:rsidRDefault="00C62FD3">
      <w:pPr>
        <w:pStyle w:val="Zkladntext"/>
        <w:spacing w:line="229" w:lineRule="exact"/>
        <w:ind w:left="921"/>
      </w:pPr>
      <w:r>
        <w:t>Období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1.7.2025</w:t>
      </w:r>
      <w:r>
        <w:rPr>
          <w:spacing w:val="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20.6.2026</w:t>
      </w:r>
    </w:p>
    <w:p w14:paraId="4C1AAB6B" w14:textId="169D9752" w:rsidR="00C27364" w:rsidRDefault="00C62FD3">
      <w:pPr>
        <w:pStyle w:val="Zkladntext"/>
        <w:spacing w:line="258" w:lineRule="exact"/>
        <w:ind w:left="921"/>
      </w:pPr>
      <w:r>
        <w:t>Kontaktní</w:t>
      </w:r>
      <w:r>
        <w:rPr>
          <w:spacing w:val="2"/>
        </w:rPr>
        <w:t xml:space="preserve"> </w:t>
      </w:r>
      <w:r>
        <w:t>osoba:</w:t>
      </w:r>
      <w:r>
        <w:rPr>
          <w:spacing w:val="3"/>
        </w:rPr>
        <w:t xml:space="preserve"> </w:t>
      </w:r>
      <w:proofErr w:type="spellStart"/>
      <w:r>
        <w:t>xxx</w:t>
      </w:r>
      <w:proofErr w:type="spellEnd"/>
    </w:p>
    <w:p w14:paraId="362F024F" w14:textId="77777777" w:rsidR="00C27364" w:rsidRDefault="00C62FD3">
      <w:pPr>
        <w:pStyle w:val="Zkladntext"/>
        <w:spacing w:before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8D285C" wp14:editId="5952014D">
                <wp:simplePos x="0" y="0"/>
                <wp:positionH relativeFrom="page">
                  <wp:posOffset>216407</wp:posOffset>
                </wp:positionH>
                <wp:positionV relativeFrom="paragraph">
                  <wp:posOffset>235291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B37BA" id="Graphic 12" o:spid="_x0000_s1026" style="position:absolute;margin-left:17.05pt;margin-top:18.5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KY6y7bAAAACQEAAA8AAABkcnMvZG93bnJldi54bWxMT8tOwzAQvCPxD9YicaNOHwoo&#10;xKkQgkpwQW2RuG7jJbGI11HstuHv2ZzoaXZ3RjOz5Xr0nTrREF1gA/NZBoq4DtZxY+Bz/3r3ACom&#10;ZItdYDLwSxHW1fVViYUNZ97SaZcaJSYcCzTQptQXWse6JY9xFnpi4b7D4DHJOjTaDngWc9/pRZbl&#10;2qNjSWixp+eW6p/d0Rv42Lxv3142uU9fbnC510h7yo25vRmfHkElGtO/GKb6Uh0q6XQIR7ZRdQaW&#10;q7koBe8FJz5bLWQ6TJcl6KrUlx9Uf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Ay&#10;mOsu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47873C1" w14:textId="77777777" w:rsidR="00C27364" w:rsidRDefault="00C27364">
      <w:pPr>
        <w:pStyle w:val="Zkladntext"/>
        <w:spacing w:before="33"/>
      </w:pPr>
    </w:p>
    <w:p w14:paraId="5BFD91E5" w14:textId="77777777" w:rsidR="00C27364" w:rsidRDefault="00C62FD3">
      <w:pPr>
        <w:pStyle w:val="Zkladntext"/>
        <w:tabs>
          <w:tab w:val="left" w:pos="8636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1.715.065,00</w:t>
      </w:r>
    </w:p>
    <w:p w14:paraId="29D2F5C7" w14:textId="77777777" w:rsidR="00C27364" w:rsidRDefault="00C27364">
      <w:pPr>
        <w:pStyle w:val="Zkladntext"/>
        <w:sectPr w:rsidR="00C27364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1D2BA93D" w14:textId="77777777" w:rsidR="00C27364" w:rsidRDefault="00C27364">
      <w:pPr>
        <w:pStyle w:val="Zkladntext"/>
        <w:spacing w:before="105"/>
        <w:rPr>
          <w:sz w:val="20"/>
        </w:rPr>
      </w:pPr>
    </w:p>
    <w:p w14:paraId="2F0849C0" w14:textId="77777777" w:rsidR="00C27364" w:rsidRDefault="00C27364">
      <w:pPr>
        <w:pStyle w:val="Zkladntext"/>
        <w:rPr>
          <w:sz w:val="20"/>
        </w:rPr>
        <w:sectPr w:rsidR="00C27364">
          <w:pgSz w:w="11910" w:h="16840"/>
          <w:pgMar w:top="2700" w:right="1133" w:bottom="1260" w:left="283" w:header="723" w:footer="1066" w:gutter="0"/>
          <w:cols w:space="708"/>
        </w:sectPr>
      </w:pPr>
    </w:p>
    <w:p w14:paraId="6C021441" w14:textId="77777777" w:rsidR="00C27364" w:rsidRDefault="00C62FD3">
      <w:pPr>
        <w:pStyle w:val="Zkladntext"/>
        <w:spacing w:before="121" w:line="208" w:lineRule="auto"/>
        <w:ind w:left="149"/>
      </w:pPr>
      <w:proofErr w:type="spellStart"/>
      <w:r>
        <w:t>Axians</w:t>
      </w:r>
      <w:proofErr w:type="spellEnd"/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26CFE2B9" w14:textId="77777777" w:rsidR="00C27364" w:rsidRDefault="00C62FD3">
      <w:pPr>
        <w:pStyle w:val="Zkladntext"/>
        <w:spacing w:line="247" w:lineRule="exact"/>
        <w:ind w:left="149"/>
      </w:pPr>
      <w:r>
        <w:t>148</w:t>
      </w:r>
      <w:r>
        <w:rPr>
          <w:spacing w:val="1"/>
        </w:rPr>
        <w:t xml:space="preserve"> </w:t>
      </w:r>
      <w:r>
        <w:t xml:space="preserve">00 Praha </w:t>
      </w:r>
      <w:proofErr w:type="gramStart"/>
      <w:r>
        <w:t>4-</w:t>
      </w:r>
      <w:r>
        <w:rPr>
          <w:spacing w:val="-2"/>
        </w:rPr>
        <w:t>Chodov</w:t>
      </w:r>
      <w:proofErr w:type="gramEnd"/>
    </w:p>
    <w:p w14:paraId="10399645" w14:textId="77777777" w:rsidR="00C27364" w:rsidRDefault="00C62FD3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C469E5A" w14:textId="77777777" w:rsidR="00C27364" w:rsidRDefault="00C62FD3">
      <w:pPr>
        <w:pStyle w:val="Zkladntext"/>
        <w:spacing w:line="266" w:lineRule="exact"/>
        <w:ind w:left="149"/>
      </w:pPr>
      <w:r>
        <w:t>3610005713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29.05.2025</w:t>
      </w:r>
    </w:p>
    <w:p w14:paraId="0C35888A" w14:textId="77777777" w:rsidR="00C27364" w:rsidRDefault="00C27364">
      <w:pPr>
        <w:pStyle w:val="Zkladntext"/>
        <w:spacing w:line="266" w:lineRule="exact"/>
        <w:sectPr w:rsidR="00C27364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3258" w:space="3942"/>
            <w:col w:w="3294"/>
          </w:cols>
        </w:sectPr>
      </w:pPr>
    </w:p>
    <w:p w14:paraId="7CC3BF31" w14:textId="77777777" w:rsidR="00C27364" w:rsidRDefault="00C27364">
      <w:pPr>
        <w:pStyle w:val="Zkladntext"/>
        <w:rPr>
          <w:sz w:val="20"/>
        </w:rPr>
      </w:pPr>
    </w:p>
    <w:p w14:paraId="7C8AA951" w14:textId="77777777" w:rsidR="00C27364" w:rsidRDefault="00C27364">
      <w:pPr>
        <w:pStyle w:val="Zkladntext"/>
        <w:rPr>
          <w:sz w:val="20"/>
        </w:rPr>
      </w:pPr>
    </w:p>
    <w:p w14:paraId="6E8E85A1" w14:textId="77777777" w:rsidR="00C27364" w:rsidRDefault="00C27364">
      <w:pPr>
        <w:pStyle w:val="Zkladntext"/>
        <w:spacing w:before="65"/>
        <w:rPr>
          <w:sz w:val="20"/>
        </w:rPr>
      </w:pPr>
    </w:p>
    <w:p w14:paraId="6CA95F68" w14:textId="77777777" w:rsidR="00C27364" w:rsidRDefault="00C62FD3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08C36F" wp14:editId="7D3E58B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72601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38BE049B" w14:textId="77777777" w:rsidR="00C27364" w:rsidRDefault="00C62FD3">
      <w:pPr>
        <w:pStyle w:val="Zkladntext"/>
        <w:tabs>
          <w:tab w:val="left" w:pos="1939"/>
        </w:tabs>
        <w:spacing w:before="224" w:line="208" w:lineRule="auto"/>
        <w:ind w:left="113" w:right="6767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6CC37078" w14:textId="77777777" w:rsidR="00C27364" w:rsidRDefault="00C62FD3">
      <w:pPr>
        <w:pStyle w:val="Zkladntext"/>
        <w:spacing w:line="247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0BE9459" w14:textId="77777777" w:rsidR="00C27364" w:rsidRDefault="00C27364">
      <w:pPr>
        <w:pStyle w:val="Zkladntext"/>
        <w:spacing w:before="197"/>
      </w:pPr>
    </w:p>
    <w:p w14:paraId="4A4DCB69" w14:textId="38651EC6" w:rsidR="00C27364" w:rsidRDefault="00C62FD3">
      <w:pPr>
        <w:spacing w:line="208" w:lineRule="auto"/>
        <w:ind w:left="113" w:right="8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5815403" w14:textId="77777777" w:rsidR="00C27364" w:rsidRDefault="00C62FD3">
      <w:pPr>
        <w:pStyle w:val="Zkladntext"/>
        <w:spacing w:before="240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D80BAE6" w14:textId="77777777" w:rsidR="00C27364" w:rsidRDefault="00C62FD3">
      <w:pPr>
        <w:spacing w:before="239" w:line="208" w:lineRule="auto"/>
        <w:ind w:left="113" w:right="168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E8EF227" w14:textId="77777777" w:rsidR="00C27364" w:rsidRDefault="00C27364">
      <w:pPr>
        <w:pStyle w:val="Zkladntext"/>
        <w:rPr>
          <w:sz w:val="16"/>
        </w:rPr>
      </w:pPr>
    </w:p>
    <w:p w14:paraId="4CECB1E3" w14:textId="77777777" w:rsidR="00C27364" w:rsidRDefault="00C27364">
      <w:pPr>
        <w:pStyle w:val="Zkladntext"/>
        <w:rPr>
          <w:sz w:val="16"/>
        </w:rPr>
        <w:sectPr w:rsidR="00C27364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4721C387" w14:textId="77777777" w:rsidR="00C27364" w:rsidRDefault="00C62FD3">
      <w:pPr>
        <w:pStyle w:val="Zkladntext"/>
        <w:tabs>
          <w:tab w:val="left" w:pos="7091"/>
        </w:tabs>
        <w:spacing w:line="257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C27364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068F5" w14:textId="77777777" w:rsidR="00C62FD3" w:rsidRDefault="00C62FD3">
      <w:r>
        <w:separator/>
      </w:r>
    </w:p>
  </w:endnote>
  <w:endnote w:type="continuationSeparator" w:id="0">
    <w:p w14:paraId="59128DC2" w14:textId="77777777" w:rsidR="00C62FD3" w:rsidRDefault="00C6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5487" w14:textId="2E2B28D4" w:rsidR="00C62FD3" w:rsidRDefault="00C62FD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5648" behindDoc="0" locked="0" layoutInCell="1" allowOverlap="1" wp14:anchorId="48CA1DB7" wp14:editId="012B11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5403076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DDD23" w14:textId="0B3981A0" w:rsidR="00C62FD3" w:rsidRPr="00C62FD3" w:rsidRDefault="00C62FD3" w:rsidP="00C62F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2F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A1DB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89DDD23" w14:textId="0B3981A0" w:rsidR="00C62FD3" w:rsidRPr="00C62FD3" w:rsidRDefault="00C62FD3" w:rsidP="00C62F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2F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525E2" w14:textId="426B7067" w:rsidR="00C27364" w:rsidRDefault="00C62FD3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6672" behindDoc="0" locked="0" layoutInCell="1" allowOverlap="1" wp14:anchorId="2EC40566" wp14:editId="42F92CB3">
              <wp:simplePos x="182880" y="1000916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0411518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D6ABC" w14:textId="52A4A55B" w:rsidR="00C62FD3" w:rsidRPr="00C62FD3" w:rsidRDefault="00C62FD3" w:rsidP="00C62F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2F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056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A6D6ABC" w14:textId="52A4A55B" w:rsidR="00C62FD3" w:rsidRPr="00C62FD3" w:rsidRDefault="00C62FD3" w:rsidP="00C62F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2F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420B6D7F" wp14:editId="4B7479C7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6225CC" w14:textId="77777777" w:rsidR="00C27364" w:rsidRDefault="00C62FD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0B6D7F" id="Textbox 3" o:spid="_x0000_s1034" type="#_x0000_t202" style="position:absolute;margin-left:248.35pt;margin-top:777.6pt;width:50.4pt;height:11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96225CC" w14:textId="77777777" w:rsidR="00C27364" w:rsidRDefault="00C62FD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456E8" w14:textId="0EE120AE" w:rsidR="00C62FD3" w:rsidRDefault="00C62FD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4624" behindDoc="0" locked="0" layoutInCell="1" allowOverlap="1" wp14:anchorId="6DAF706D" wp14:editId="4051E2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7706064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4777A" w14:textId="4A88323A" w:rsidR="00C62FD3" w:rsidRPr="00C62FD3" w:rsidRDefault="00C62FD3" w:rsidP="00C62F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2F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F706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2A4777A" w14:textId="4A88323A" w:rsidR="00C62FD3" w:rsidRPr="00C62FD3" w:rsidRDefault="00C62FD3" w:rsidP="00C62F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2F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AEDD1" w14:textId="77777777" w:rsidR="00C62FD3" w:rsidRDefault="00C62FD3">
      <w:r>
        <w:separator/>
      </w:r>
    </w:p>
  </w:footnote>
  <w:footnote w:type="continuationSeparator" w:id="0">
    <w:p w14:paraId="5E7BC2BB" w14:textId="77777777" w:rsidR="00C62FD3" w:rsidRDefault="00C62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A130" w14:textId="77777777" w:rsidR="00C27364" w:rsidRDefault="00C62FD3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2576" behindDoc="1" locked="0" layoutInCell="1" allowOverlap="1" wp14:anchorId="0221E2E6" wp14:editId="690A510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4BD300E3" wp14:editId="78D5EDA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88F839" w14:textId="77777777" w:rsidR="00C27364" w:rsidRDefault="00C62FD3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2A76339" w14:textId="77777777" w:rsidR="00C27364" w:rsidRDefault="00C62FD3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A96443E" w14:textId="77777777" w:rsidR="00C27364" w:rsidRDefault="00C62FD3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300E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588F839" w14:textId="77777777" w:rsidR="00C27364" w:rsidRDefault="00C62FD3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2A76339" w14:textId="77777777" w:rsidR="00C27364" w:rsidRDefault="00C62FD3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A96443E" w14:textId="77777777" w:rsidR="00C27364" w:rsidRDefault="00C62FD3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7364"/>
    <w:rsid w:val="0022593B"/>
    <w:rsid w:val="00C27364"/>
    <w:rsid w:val="00C6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48E2"/>
  <w15:docId w15:val="{69A4F4F7-98E5-4DD0-A922-CD547E34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5"/>
      <w:ind w:left="30" w:hanging="144"/>
      <w:outlineLvl w:val="0"/>
    </w:pPr>
    <w:rPr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62F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FD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JCHMELOVA/NA30000009548_1</dc:title>
  <dc:creator>Chmelová JiYina</dc:creator>
  <cp:lastModifiedBy>Urbanec Lukáš</cp:lastModifiedBy>
  <cp:revision>2</cp:revision>
  <dcterms:created xsi:type="dcterms:W3CDTF">2025-06-17T06:20:00Z</dcterms:created>
  <dcterms:modified xsi:type="dcterms:W3CDTF">2025-06-17T06:21:00Z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2025-06-17T00:00:00Z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22653f20,32e779ab,18164ef2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