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F2A7" w14:textId="77777777" w:rsidR="00084ECD" w:rsidRDefault="00084ECD"/>
    <w:tbl>
      <w:tblPr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27"/>
      </w:tblGrid>
      <w:tr w:rsidR="00590994" w:rsidRPr="00590994" w14:paraId="419DF3F1" w14:textId="77777777" w:rsidTr="00BA56CD">
        <w:trPr>
          <w:trHeight w:val="359"/>
        </w:trPr>
        <w:tc>
          <w:tcPr>
            <w:tcW w:w="5103" w:type="dxa"/>
          </w:tcPr>
          <w:p w14:paraId="26C4F166" w14:textId="70C640C2" w:rsidR="00590994" w:rsidRPr="00D226CD" w:rsidRDefault="00590994">
            <w:pPr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Univerzita Jana Evangelisty Purkyně v Ústí nad</w:t>
            </w:r>
            <w:r w:rsidR="00E320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3203E" w:rsidRPr="00D226CD">
              <w:rPr>
                <w:rFonts w:ascii="Verdana" w:hAnsi="Verdana"/>
                <w:sz w:val="18"/>
                <w:szCs w:val="18"/>
              </w:rPr>
              <w:t>Labem</w:t>
            </w:r>
          </w:p>
        </w:tc>
        <w:tc>
          <w:tcPr>
            <w:tcW w:w="5227" w:type="dxa"/>
          </w:tcPr>
          <w:p w14:paraId="6C6D8BED" w14:textId="01C39C3D" w:rsidR="00590994" w:rsidRPr="00D226CD" w:rsidRDefault="00E3203E" w:rsidP="0059099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590994" w:rsidRPr="00D226CD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="00590994" w:rsidRPr="00D226CD">
              <w:rPr>
                <w:rFonts w:ascii="Verdana" w:hAnsi="Verdana"/>
                <w:sz w:val="18"/>
                <w:szCs w:val="18"/>
              </w:rPr>
              <w:t>.2025</w:t>
            </w:r>
          </w:p>
        </w:tc>
      </w:tr>
      <w:tr w:rsidR="00084ECD" w:rsidRPr="00590994" w14:paraId="1DBF0E52" w14:textId="77777777" w:rsidTr="00BA56CD">
        <w:trPr>
          <w:trHeight w:val="341"/>
        </w:trPr>
        <w:tc>
          <w:tcPr>
            <w:tcW w:w="5103" w:type="dxa"/>
          </w:tcPr>
          <w:p w14:paraId="63A42D4E" w14:textId="0D9EA8DD" w:rsidR="00084ECD" w:rsidRDefault="00A7317C">
            <w:pPr>
              <w:rPr>
                <w:rFonts w:ascii="Verdana" w:hAnsi="Verdana"/>
                <w:sz w:val="18"/>
                <w:szCs w:val="18"/>
              </w:rPr>
            </w:pPr>
            <w:r w:rsidRPr="00A7317C">
              <w:rPr>
                <w:rFonts w:ascii="Verdana" w:hAnsi="Verdana"/>
                <w:sz w:val="18"/>
                <w:szCs w:val="18"/>
              </w:rPr>
              <w:t>doc. RNDr. Jaroslav Koutský, Ph.D.</w:t>
            </w:r>
          </w:p>
        </w:tc>
        <w:tc>
          <w:tcPr>
            <w:tcW w:w="5227" w:type="dxa"/>
          </w:tcPr>
          <w:p w14:paraId="2C6AF17D" w14:textId="77777777" w:rsidR="00084ECD" w:rsidRPr="00D226CD" w:rsidRDefault="00084EC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0994" w:rsidRPr="00590994" w14:paraId="0B1F90EB" w14:textId="77777777" w:rsidTr="00BA56CD">
        <w:trPr>
          <w:trHeight w:val="341"/>
        </w:trPr>
        <w:tc>
          <w:tcPr>
            <w:tcW w:w="5103" w:type="dxa"/>
          </w:tcPr>
          <w:p w14:paraId="45952553" w14:textId="77777777" w:rsidR="00590994" w:rsidRPr="00D226CD" w:rsidRDefault="00590994">
            <w:pPr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Pasteurova 3544/1</w:t>
            </w:r>
          </w:p>
        </w:tc>
        <w:tc>
          <w:tcPr>
            <w:tcW w:w="5227" w:type="dxa"/>
          </w:tcPr>
          <w:p w14:paraId="05C5AA36" w14:textId="77777777" w:rsidR="00590994" w:rsidRPr="00D226CD" w:rsidRDefault="005909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0994" w:rsidRPr="00590994" w14:paraId="4701B769" w14:textId="77777777" w:rsidTr="00BA56CD">
        <w:trPr>
          <w:trHeight w:val="351"/>
        </w:trPr>
        <w:tc>
          <w:tcPr>
            <w:tcW w:w="5103" w:type="dxa"/>
          </w:tcPr>
          <w:p w14:paraId="55073CCB" w14:textId="77777777" w:rsidR="00590994" w:rsidRPr="00D226CD" w:rsidRDefault="00590994">
            <w:pPr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40096 Ústí nad Labem</w:t>
            </w:r>
          </w:p>
        </w:tc>
        <w:tc>
          <w:tcPr>
            <w:tcW w:w="5227" w:type="dxa"/>
          </w:tcPr>
          <w:p w14:paraId="11B42525" w14:textId="77777777" w:rsidR="00590994" w:rsidRPr="00D226CD" w:rsidRDefault="0059099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E60F1D" w14:textId="57ACE9EF" w:rsidR="00D67BC1" w:rsidRPr="00590994" w:rsidRDefault="007602EE" w:rsidP="00590994">
      <w:pPr>
        <w:spacing w:before="50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Cenová nabídka</w:t>
      </w:r>
      <w:r w:rsidR="00590994" w:rsidRPr="00590994">
        <w:rPr>
          <w:rFonts w:ascii="Verdana" w:hAnsi="Verdana"/>
          <w:sz w:val="28"/>
          <w:szCs w:val="28"/>
        </w:rPr>
        <w:t xml:space="preserve"> </w:t>
      </w:r>
      <w:r w:rsidR="004F034E">
        <w:rPr>
          <w:rFonts w:ascii="Verdana" w:hAnsi="Verdana"/>
          <w:sz w:val="28"/>
          <w:szCs w:val="28"/>
        </w:rPr>
        <w:t>A25-HYN-</w:t>
      </w:r>
      <w:r w:rsidR="0009658C">
        <w:rPr>
          <w:rFonts w:ascii="Verdana" w:hAnsi="Verdana"/>
          <w:sz w:val="28"/>
          <w:szCs w:val="28"/>
        </w:rPr>
        <w:t>FCM</w:t>
      </w:r>
      <w:r w:rsidR="004F034E">
        <w:rPr>
          <w:rFonts w:ascii="Verdana" w:hAnsi="Verdana"/>
          <w:sz w:val="28"/>
          <w:szCs w:val="28"/>
        </w:rPr>
        <w:t>0103-01</w:t>
      </w:r>
    </w:p>
    <w:p w14:paraId="3FDE8874" w14:textId="4FF2BB72" w:rsidR="00590994" w:rsidRPr="00057868" w:rsidRDefault="00A7317C" w:rsidP="0059099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výběrového řízení n</w:t>
      </w:r>
      <w:r w:rsidR="00590994" w:rsidRPr="00057868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Průtokový cytometr pro stanovení malých částic </w:t>
      </w:r>
    </w:p>
    <w:p w14:paraId="57259777" w14:textId="77777777" w:rsidR="00057868" w:rsidRDefault="00057868" w:rsidP="00590994">
      <w:pPr>
        <w:jc w:val="center"/>
        <w:rPr>
          <w:rFonts w:ascii="Verdana" w:hAnsi="Verdana"/>
          <w:sz w:val="22"/>
          <w:szCs w:val="22"/>
        </w:rPr>
      </w:pPr>
    </w:p>
    <w:p w14:paraId="58309B74" w14:textId="77777777" w:rsidR="00057868" w:rsidRDefault="00057868" w:rsidP="00590994">
      <w:pPr>
        <w:jc w:val="center"/>
        <w:rPr>
          <w:rFonts w:ascii="Verdana" w:hAnsi="Verdana"/>
          <w:sz w:val="22"/>
          <w:szCs w:val="22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1073"/>
        <w:gridCol w:w="4284"/>
        <w:gridCol w:w="1617"/>
        <w:gridCol w:w="1078"/>
        <w:gridCol w:w="1686"/>
      </w:tblGrid>
      <w:tr w:rsidR="00057868" w:rsidRPr="00590994" w14:paraId="01BBC50C" w14:textId="77777777" w:rsidTr="0009658C">
        <w:trPr>
          <w:trHeight w:val="359"/>
        </w:trPr>
        <w:tc>
          <w:tcPr>
            <w:tcW w:w="592" w:type="dxa"/>
            <w:shd w:val="clear" w:color="auto" w:fill="E0E0E0"/>
          </w:tcPr>
          <w:p w14:paraId="5BC88835" w14:textId="77777777" w:rsidR="00057868" w:rsidRPr="00D226CD" w:rsidRDefault="00057868" w:rsidP="000578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Pol</w:t>
            </w:r>
            <w:r w:rsidR="00A87F1E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73" w:type="dxa"/>
            <w:shd w:val="clear" w:color="auto" w:fill="E0E0E0"/>
          </w:tcPr>
          <w:p w14:paraId="371E35A4" w14:textId="77777777" w:rsidR="00057868" w:rsidRPr="00D226CD" w:rsidRDefault="00057868" w:rsidP="000578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Kat. číslo</w:t>
            </w:r>
          </w:p>
        </w:tc>
        <w:tc>
          <w:tcPr>
            <w:tcW w:w="4284" w:type="dxa"/>
            <w:shd w:val="clear" w:color="auto" w:fill="E0E0E0"/>
          </w:tcPr>
          <w:p w14:paraId="1CFCACFF" w14:textId="77777777" w:rsidR="00057868" w:rsidRPr="00D226CD" w:rsidRDefault="00057868" w:rsidP="000578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Popis</w:t>
            </w:r>
          </w:p>
        </w:tc>
        <w:tc>
          <w:tcPr>
            <w:tcW w:w="1617" w:type="dxa"/>
            <w:shd w:val="clear" w:color="auto" w:fill="E0E0E0"/>
          </w:tcPr>
          <w:p w14:paraId="24857301" w14:textId="77777777" w:rsidR="00057868" w:rsidRPr="00D226CD" w:rsidRDefault="00057868" w:rsidP="000578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Jednotková cena</w:t>
            </w:r>
            <w:r w:rsidR="00836356">
              <w:rPr>
                <w:rFonts w:ascii="Verdana" w:hAnsi="Verdana"/>
                <w:sz w:val="18"/>
                <w:szCs w:val="18"/>
              </w:rPr>
              <w:t xml:space="preserve"> (CZK)</w:t>
            </w:r>
          </w:p>
        </w:tc>
        <w:tc>
          <w:tcPr>
            <w:tcW w:w="1078" w:type="dxa"/>
            <w:shd w:val="clear" w:color="auto" w:fill="E0E0E0"/>
          </w:tcPr>
          <w:p w14:paraId="2E99A1F7" w14:textId="77777777" w:rsidR="00057868" w:rsidRPr="00D226CD" w:rsidRDefault="00057868" w:rsidP="000578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Množství</w:t>
            </w:r>
          </w:p>
        </w:tc>
        <w:tc>
          <w:tcPr>
            <w:tcW w:w="1686" w:type="dxa"/>
            <w:shd w:val="clear" w:color="auto" w:fill="E0E0E0"/>
          </w:tcPr>
          <w:p w14:paraId="56E747D6" w14:textId="77777777" w:rsidR="00057868" w:rsidRPr="00D226CD" w:rsidRDefault="00057868" w:rsidP="000578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Celkem bez DPH</w:t>
            </w:r>
            <w:r w:rsidR="00836356">
              <w:rPr>
                <w:rFonts w:ascii="Verdana" w:hAnsi="Verdana"/>
                <w:sz w:val="18"/>
                <w:szCs w:val="18"/>
              </w:rPr>
              <w:t xml:space="preserve"> (CZK)</w:t>
            </w:r>
          </w:p>
        </w:tc>
      </w:tr>
      <w:tr w:rsidR="00057868" w:rsidRPr="00590994" w14:paraId="0B2830F7" w14:textId="77777777" w:rsidTr="0009658C">
        <w:trPr>
          <w:trHeight w:val="341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B830AD8" w14:textId="77777777" w:rsidR="00057868" w:rsidRPr="00D226CD" w:rsidRDefault="006A4F05" w:rsidP="005F766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D43BDC4" w14:textId="77777777" w:rsidR="00057868" w:rsidRPr="00D226CD" w:rsidRDefault="00057868" w:rsidP="005F7661">
            <w:pPr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U30E2024</w:t>
            </w:r>
          </w:p>
        </w:tc>
        <w:tc>
          <w:tcPr>
            <w:tcW w:w="4284" w:type="dxa"/>
            <w:vAlign w:val="center"/>
          </w:tcPr>
          <w:p w14:paraId="7AD3C2A5" w14:textId="5FDD2871" w:rsidR="00057868" w:rsidRPr="00D226CD" w:rsidRDefault="00057868" w:rsidP="008E5013">
            <w:pPr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NanoAnalyzer U30E</w:t>
            </w:r>
            <w:r w:rsidR="00C62213">
              <w:rPr>
                <w:rFonts w:ascii="Verdana" w:hAnsi="Verdana"/>
                <w:sz w:val="18"/>
                <w:szCs w:val="18"/>
              </w:rPr>
              <w:t xml:space="preserve"> + doprava, pojištění, CLO</w:t>
            </w:r>
          </w:p>
        </w:tc>
        <w:tc>
          <w:tcPr>
            <w:tcW w:w="1617" w:type="dxa"/>
            <w:vAlign w:val="center"/>
          </w:tcPr>
          <w:p w14:paraId="28DF27DB" w14:textId="77777777" w:rsidR="005D7D74" w:rsidRPr="00D226CD" w:rsidRDefault="008450C9" w:rsidP="008E50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4,599,999.00</w:t>
            </w:r>
          </w:p>
        </w:tc>
        <w:tc>
          <w:tcPr>
            <w:tcW w:w="1078" w:type="dxa"/>
            <w:vAlign w:val="center"/>
          </w:tcPr>
          <w:p w14:paraId="1408D667" w14:textId="77777777" w:rsidR="00057868" w:rsidRPr="00D226CD" w:rsidRDefault="00057868" w:rsidP="008E501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1.00</w:t>
            </w:r>
            <w:r w:rsidR="005D7D74">
              <w:rPr>
                <w:rFonts w:ascii="Verdana" w:hAnsi="Verdana"/>
                <w:sz w:val="18"/>
                <w:szCs w:val="18"/>
              </w:rPr>
              <w:t xml:space="preserve"> ks</w:t>
            </w:r>
          </w:p>
        </w:tc>
        <w:tc>
          <w:tcPr>
            <w:tcW w:w="1686" w:type="dxa"/>
            <w:vAlign w:val="center"/>
          </w:tcPr>
          <w:p w14:paraId="3215D8BA" w14:textId="77777777" w:rsidR="00057868" w:rsidRPr="00D226CD" w:rsidRDefault="00057868" w:rsidP="008E501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D226CD">
              <w:rPr>
                <w:rFonts w:ascii="Verdana" w:hAnsi="Verdana"/>
                <w:sz w:val="18"/>
                <w:szCs w:val="18"/>
              </w:rPr>
              <w:t>4,599,999.00</w:t>
            </w:r>
          </w:p>
        </w:tc>
      </w:tr>
      <w:tr w:rsidR="00537023" w:rsidRPr="00590994" w14:paraId="7F10A865" w14:textId="77777777" w:rsidTr="0009658C">
        <w:trPr>
          <w:trHeight w:val="351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53484" w14:textId="77777777" w:rsidR="00537023" w:rsidRPr="00D226CD" w:rsidRDefault="00537023" w:rsidP="008E50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  <w:vAlign w:val="center"/>
          </w:tcPr>
          <w:p w14:paraId="07EC710A" w14:textId="77777777" w:rsidR="00537023" w:rsidRPr="00D226CD" w:rsidRDefault="00537023" w:rsidP="008E50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1" w:type="dxa"/>
            <w:gridSpan w:val="2"/>
            <w:vAlign w:val="center"/>
          </w:tcPr>
          <w:p w14:paraId="14B9523F" w14:textId="77777777" w:rsidR="00537023" w:rsidRDefault="00537023" w:rsidP="008E50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Konečná cena bez DPH</w:t>
            </w:r>
          </w:p>
        </w:tc>
        <w:tc>
          <w:tcPr>
            <w:tcW w:w="2764" w:type="dxa"/>
            <w:gridSpan w:val="2"/>
            <w:vAlign w:val="center"/>
          </w:tcPr>
          <w:p w14:paraId="2494E48D" w14:textId="77777777" w:rsidR="00537023" w:rsidRPr="00537023" w:rsidRDefault="00537023" w:rsidP="008E501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537023">
              <w:rPr>
                <w:rFonts w:ascii="Verdana" w:hAnsi="Verdana"/>
                <w:sz w:val="18"/>
                <w:szCs w:val="18"/>
              </w:rPr>
              <w:t>4,599,999.00</w:t>
            </w:r>
          </w:p>
        </w:tc>
      </w:tr>
      <w:tr w:rsidR="001977DF" w:rsidRPr="00590994" w14:paraId="3D552B80" w14:textId="77777777" w:rsidTr="0009658C">
        <w:trPr>
          <w:trHeight w:val="351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92D38" w14:textId="77777777" w:rsidR="001977DF" w:rsidRPr="00D226CD" w:rsidRDefault="001977DF" w:rsidP="008E50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  <w:vAlign w:val="center"/>
          </w:tcPr>
          <w:p w14:paraId="09E88102" w14:textId="77777777" w:rsidR="001977DF" w:rsidRPr="00D226CD" w:rsidRDefault="001977DF" w:rsidP="008E50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1" w:type="dxa"/>
            <w:gridSpan w:val="2"/>
            <w:vAlign w:val="center"/>
          </w:tcPr>
          <w:p w14:paraId="37A9DE07" w14:textId="77777777" w:rsidR="001977DF" w:rsidRDefault="001977DF" w:rsidP="008E50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DPH</w:t>
            </w:r>
          </w:p>
        </w:tc>
        <w:tc>
          <w:tcPr>
            <w:tcW w:w="2764" w:type="dxa"/>
            <w:gridSpan w:val="2"/>
            <w:vAlign w:val="center"/>
          </w:tcPr>
          <w:p w14:paraId="0AB78425" w14:textId="77777777" w:rsidR="001977DF" w:rsidRDefault="007F6117" w:rsidP="008E501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965,999.79</w:t>
            </w:r>
          </w:p>
        </w:tc>
      </w:tr>
      <w:tr w:rsidR="001977DF" w:rsidRPr="00590994" w14:paraId="7DCECCD2" w14:textId="77777777" w:rsidTr="0009658C">
        <w:trPr>
          <w:trHeight w:val="356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29FDA" w14:textId="77777777" w:rsidR="001977DF" w:rsidRPr="00D226CD" w:rsidRDefault="001977DF" w:rsidP="008E50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  <w:vAlign w:val="center"/>
          </w:tcPr>
          <w:p w14:paraId="536B1336" w14:textId="77777777" w:rsidR="001977DF" w:rsidRPr="00D226CD" w:rsidRDefault="001977DF" w:rsidP="008E50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1" w:type="dxa"/>
            <w:gridSpan w:val="2"/>
            <w:vAlign w:val="center"/>
          </w:tcPr>
          <w:p w14:paraId="4DCCCE1E" w14:textId="77777777" w:rsidR="001977DF" w:rsidRPr="003B567A" w:rsidRDefault="001977DF" w:rsidP="008E5013">
            <w:pPr>
              <w:rPr>
                <w:rFonts w:ascii="Verdana" w:hAnsi="Verdana"/>
                <w:b/>
                <w:sz w:val="18"/>
                <w:szCs w:val="18"/>
              </w:rPr>
            </w:pPr>
            <w:r w:rsidRPr="003B567A">
              <w:rPr>
                <w:rFonts w:ascii="Verdana" w:hAnsi="Verdana"/>
                <w:b/>
                <w:sz w:val="18"/>
                <w:szCs w:val="18"/>
              </w:rPr>
              <w:t>Konečná cena s DPH</w:t>
            </w:r>
          </w:p>
        </w:tc>
        <w:tc>
          <w:tcPr>
            <w:tcW w:w="2764" w:type="dxa"/>
            <w:gridSpan w:val="2"/>
            <w:vAlign w:val="center"/>
          </w:tcPr>
          <w:p w14:paraId="450C2406" w14:textId="77777777" w:rsidR="001977DF" w:rsidRPr="003B567A" w:rsidRDefault="001977DF" w:rsidP="008E501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3B567A">
              <w:rPr>
                <w:rFonts w:ascii="Verdana" w:hAnsi="Verdana"/>
                <w:b/>
                <w:sz w:val="18"/>
                <w:szCs w:val="18"/>
              </w:rPr>
              <w:t>5,565,998.79</w:t>
            </w:r>
          </w:p>
        </w:tc>
      </w:tr>
    </w:tbl>
    <w:p w14:paraId="0194A1E8" w14:textId="77777777" w:rsidR="00240C42" w:rsidRPr="00240C42" w:rsidRDefault="00D539C5" w:rsidP="00240C42">
      <w:pPr>
        <w:ind w:left="-54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Popis položek</w:t>
      </w:r>
      <w:r w:rsidR="00240C42" w:rsidRPr="00240C42">
        <w:rPr>
          <w:rFonts w:ascii="Verdana" w:hAnsi="Verdana"/>
          <w:sz w:val="16"/>
          <w:szCs w:val="16"/>
        </w:rPr>
        <w:t xml:space="preserve"> cenové nabídky viz níže</w:t>
      </w:r>
    </w:p>
    <w:p w14:paraId="3E140072" w14:textId="77777777" w:rsidR="00240C42" w:rsidRDefault="00240C42" w:rsidP="00057868">
      <w:pPr>
        <w:rPr>
          <w:rFonts w:ascii="Verdana" w:hAnsi="Verdana"/>
          <w:b/>
          <w:sz w:val="18"/>
          <w:szCs w:val="18"/>
        </w:rPr>
      </w:pPr>
    </w:p>
    <w:p w14:paraId="68D98599" w14:textId="77777777" w:rsidR="00B71A93" w:rsidRDefault="00B71A93" w:rsidP="00057868">
      <w:pPr>
        <w:rPr>
          <w:rFonts w:ascii="Verdana" w:hAnsi="Verdana"/>
          <w:b/>
          <w:sz w:val="18"/>
          <w:szCs w:val="18"/>
          <w:u w:val="single"/>
        </w:rPr>
      </w:pPr>
    </w:p>
    <w:p w14:paraId="7BE73F3B" w14:textId="77777777" w:rsidR="00B71A93" w:rsidRDefault="00B71A93" w:rsidP="00057868">
      <w:pPr>
        <w:rPr>
          <w:rFonts w:ascii="Verdana" w:hAnsi="Verdana"/>
          <w:b/>
          <w:sz w:val="18"/>
          <w:szCs w:val="18"/>
          <w:u w:val="single"/>
        </w:rPr>
      </w:pPr>
    </w:p>
    <w:p w14:paraId="49E7A76D" w14:textId="77777777" w:rsidR="00F6055E" w:rsidRDefault="00F6055E" w:rsidP="00057868">
      <w:pPr>
        <w:rPr>
          <w:rFonts w:ascii="Verdana" w:hAnsi="Verdana"/>
          <w:b/>
          <w:sz w:val="18"/>
          <w:szCs w:val="18"/>
        </w:rPr>
      </w:pPr>
    </w:p>
    <w:p w14:paraId="1176025B" w14:textId="202394B2" w:rsidR="004A4D0E" w:rsidRPr="00983B5A" w:rsidRDefault="00F6055E" w:rsidP="00941F17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Popis položek </w:t>
      </w:r>
      <w:r w:rsidR="007B5EDC" w:rsidRPr="00983B5A">
        <w:rPr>
          <w:rFonts w:ascii="Verdana" w:hAnsi="Verdana"/>
          <w:b/>
          <w:sz w:val="20"/>
          <w:szCs w:val="20"/>
          <w:u w:val="single"/>
        </w:rPr>
        <w:t>cenové nabídky</w:t>
      </w:r>
      <w:r w:rsidR="00FF1C71">
        <w:rPr>
          <w:rFonts w:ascii="Verdana" w:hAnsi="Verdana"/>
          <w:b/>
          <w:sz w:val="20"/>
          <w:szCs w:val="20"/>
          <w:u w:val="single"/>
        </w:rPr>
        <w:t xml:space="preserve"> a technické parametry</w:t>
      </w:r>
    </w:p>
    <w:p w14:paraId="7745163A" w14:textId="77777777" w:rsidR="007B5EDC" w:rsidRDefault="007B5EDC" w:rsidP="00983B5A">
      <w:pPr>
        <w:ind w:firstLine="708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8406"/>
      </w:tblGrid>
      <w:tr w:rsidR="007B5EDC" w14:paraId="270A256E" w14:textId="77777777" w:rsidTr="00DD1333">
        <w:trPr>
          <w:trHeight w:val="360"/>
        </w:trPr>
        <w:tc>
          <w:tcPr>
            <w:tcW w:w="1800" w:type="dxa"/>
            <w:shd w:val="pct15" w:color="auto" w:fill="auto"/>
          </w:tcPr>
          <w:p w14:paraId="30729F9D" w14:textId="77777777" w:rsidR="007B5EDC" w:rsidRPr="007B5EDC" w:rsidRDefault="007B5EDC" w:rsidP="007B5ED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5EDC">
              <w:rPr>
                <w:rFonts w:ascii="Verdana" w:hAnsi="Verdana"/>
                <w:sz w:val="18"/>
                <w:szCs w:val="18"/>
              </w:rPr>
              <w:t>Katalog. číslo</w:t>
            </w:r>
          </w:p>
        </w:tc>
        <w:tc>
          <w:tcPr>
            <w:tcW w:w="8530" w:type="dxa"/>
            <w:shd w:val="pct15" w:color="auto" w:fill="auto"/>
          </w:tcPr>
          <w:p w14:paraId="38621D48" w14:textId="77777777" w:rsidR="007B5EDC" w:rsidRPr="007B5EDC" w:rsidRDefault="007B5EDC" w:rsidP="007B5ED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5EDC">
              <w:rPr>
                <w:rFonts w:ascii="Verdana" w:hAnsi="Verdana"/>
                <w:sz w:val="18"/>
                <w:szCs w:val="18"/>
              </w:rPr>
              <w:t>Popis</w:t>
            </w:r>
          </w:p>
        </w:tc>
      </w:tr>
      <w:tr w:rsidR="007B5EDC" w14:paraId="01A8AB9E" w14:textId="77777777" w:rsidTr="00DD1333">
        <w:trPr>
          <w:trHeight w:val="360"/>
        </w:trPr>
        <w:tc>
          <w:tcPr>
            <w:tcW w:w="1800" w:type="dxa"/>
          </w:tcPr>
          <w:p w14:paraId="4B4AB15F" w14:textId="77777777" w:rsidR="007B5EDC" w:rsidRDefault="007B5EDC" w:rsidP="007B5E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U30E2024</w:t>
            </w:r>
          </w:p>
        </w:tc>
        <w:tc>
          <w:tcPr>
            <w:tcW w:w="8530" w:type="dxa"/>
          </w:tcPr>
          <w:p w14:paraId="0B835D23" w14:textId="77777777" w:rsidR="007B5EDC" w:rsidRPr="007B5EDC" w:rsidRDefault="007B5EDC" w:rsidP="007B5EDC">
            <w:pPr>
              <w:rPr>
                <w:rFonts w:ascii="Verdana" w:hAnsi="Verdana"/>
                <w:b/>
                <w:sz w:val="20"/>
                <w:szCs w:val="20"/>
              </w:rPr>
            </w:pPr>
            <w:r w:rsidRPr="007B5EDC">
              <w:rPr>
                <w:rFonts w:ascii="Verdana" w:hAnsi="Verdana"/>
                <w:b/>
                <w:sz w:val="20"/>
                <w:szCs w:val="20"/>
              </w:rPr>
              <w:t>NanoAnalyzer U30E</w:t>
            </w:r>
          </w:p>
          <w:p w14:paraId="2AE428A5" w14:textId="203F069B" w:rsidR="0009658C" w:rsidRDefault="00B96154" w:rsidP="007B5EDC">
            <w:pPr>
              <w:spacing w:before="120" w:after="120"/>
              <w:ind w:left="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Sestava obsahuje </w:t>
            </w:r>
            <w:r w:rsidR="00C406FA">
              <w:rPr>
                <w:rFonts w:ascii="Verdana" w:hAnsi="Verdana"/>
                <w:sz w:val="18"/>
                <w:szCs w:val="18"/>
              </w:rPr>
              <w:t>průtokový c</w:t>
            </w:r>
            <w:r w:rsidR="00D979B9">
              <w:rPr>
                <w:rFonts w:ascii="Verdana" w:hAnsi="Verdana"/>
                <w:sz w:val="18"/>
                <w:szCs w:val="18"/>
              </w:rPr>
              <w:t>y</w:t>
            </w:r>
            <w:r w:rsidR="00C406FA">
              <w:rPr>
                <w:rFonts w:ascii="Verdana" w:hAnsi="Verdana"/>
                <w:sz w:val="18"/>
                <w:szCs w:val="18"/>
              </w:rPr>
              <w:t>tometr pro analýzu velmi malých částic</w:t>
            </w:r>
            <w:r>
              <w:rPr>
                <w:rFonts w:ascii="Verdana" w:hAnsi="Verdana"/>
                <w:sz w:val="18"/>
                <w:szCs w:val="18"/>
              </w:rPr>
              <w:t xml:space="preserve"> NanoAnalyzer U30E </w:t>
            </w:r>
            <w:r w:rsidR="00C406FA" w:rsidRPr="00C406FA">
              <w:rPr>
                <w:rFonts w:ascii="Verdana" w:hAnsi="Verdana"/>
                <w:sz w:val="18"/>
                <w:szCs w:val="18"/>
              </w:rPr>
              <w:t>pro vysoce citlivou rozptylovou a fluorescenční analýzu nanovezikul, exosomů, liposomů, lipidických nanočástic, polymerních nanonosičů léčiv, virů atp</w:t>
            </w:r>
            <w:r w:rsidR="00C406F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 dedikovaným počítačem a so</w:t>
            </w:r>
            <w:r w:rsidR="0009658C">
              <w:rPr>
                <w:rFonts w:ascii="Verdana" w:hAnsi="Verdana"/>
                <w:sz w:val="18"/>
                <w:szCs w:val="18"/>
              </w:rPr>
              <w:t>f</w:t>
            </w:r>
            <w:r>
              <w:rPr>
                <w:rFonts w:ascii="Verdana" w:hAnsi="Verdana"/>
                <w:sz w:val="18"/>
                <w:szCs w:val="18"/>
              </w:rPr>
              <w:t xml:space="preserve">twarem včetně dopravy, instalace, zaškolení obsluhy a </w:t>
            </w:r>
            <w:r w:rsidR="00D979B9">
              <w:rPr>
                <w:rFonts w:ascii="Verdana" w:hAnsi="Verdana"/>
                <w:sz w:val="18"/>
                <w:szCs w:val="18"/>
              </w:rPr>
              <w:t xml:space="preserve">s </w:t>
            </w:r>
            <w:r w:rsidR="0009658C">
              <w:rPr>
                <w:rFonts w:ascii="Verdana" w:hAnsi="Verdana"/>
                <w:sz w:val="18"/>
                <w:szCs w:val="18"/>
              </w:rPr>
              <w:t>dvanáctiměsíční</w:t>
            </w:r>
            <w:r>
              <w:rPr>
                <w:rFonts w:ascii="Verdana" w:hAnsi="Verdana"/>
                <w:sz w:val="18"/>
                <w:szCs w:val="18"/>
              </w:rPr>
              <w:t xml:space="preserve"> zárukou.</w:t>
            </w:r>
          </w:p>
          <w:p w14:paraId="3F4E2CFE" w14:textId="2C2A4F0E" w:rsidR="0009658C" w:rsidRDefault="00A7317C" w:rsidP="0009658C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Optická část analyzátoru</w:t>
            </w:r>
            <w:r w:rsidR="00B96154">
              <w:rPr>
                <w:rFonts w:ascii="Verdana" w:hAnsi="Verdana"/>
                <w:sz w:val="18"/>
                <w:szCs w:val="18"/>
              </w:rPr>
              <w:t xml:space="preserve"> a SPCM modu</w:t>
            </w:r>
            <w:r w:rsidR="0009658C">
              <w:rPr>
                <w:rFonts w:ascii="Verdana" w:hAnsi="Verdana"/>
                <w:sz w:val="18"/>
                <w:szCs w:val="18"/>
              </w:rPr>
              <w:t>l:</w:t>
            </w:r>
          </w:p>
          <w:p w14:paraId="0C723B84" w14:textId="2E549C99" w:rsidR="0009658C" w:rsidRPr="00A7317C" w:rsidRDefault="00B96154" w:rsidP="00A7317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Dva </w:t>
            </w:r>
            <w:r w:rsidR="00A7317C">
              <w:rPr>
                <w:rFonts w:ascii="Verdana" w:hAnsi="Verdana"/>
                <w:sz w:val="18"/>
                <w:szCs w:val="18"/>
              </w:rPr>
              <w:t xml:space="preserve">kolineární </w:t>
            </w:r>
            <w:r w:rsidR="00CE6C35">
              <w:rPr>
                <w:rFonts w:ascii="Verdana" w:hAnsi="Verdana"/>
                <w:sz w:val="18"/>
                <w:szCs w:val="18"/>
              </w:rPr>
              <w:t xml:space="preserve">pevnolátkové </w:t>
            </w:r>
            <w:r>
              <w:rPr>
                <w:rFonts w:ascii="Verdana" w:hAnsi="Verdana"/>
                <w:sz w:val="18"/>
                <w:szCs w:val="18"/>
              </w:rPr>
              <w:t>laserové zdroje</w:t>
            </w:r>
            <w:r w:rsidR="00CE6C35">
              <w:rPr>
                <w:rFonts w:ascii="Verdana" w:hAnsi="Verdana"/>
                <w:sz w:val="18"/>
                <w:szCs w:val="18"/>
              </w:rPr>
              <w:t xml:space="preserve"> o vlnových délkách</w:t>
            </w:r>
            <w:r>
              <w:rPr>
                <w:rFonts w:ascii="Verdana" w:hAnsi="Verdana"/>
                <w:sz w:val="18"/>
                <w:szCs w:val="18"/>
              </w:rPr>
              <w:t xml:space="preserve"> 488 a 638 nm</w:t>
            </w:r>
          </w:p>
          <w:p w14:paraId="37C531D2" w14:textId="79FFD1DD" w:rsidR="0009658C" w:rsidRDefault="00B96154" w:rsidP="0009658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Eliptický laserový </w:t>
            </w:r>
            <w:r w:rsidR="00CE6C35">
              <w:rPr>
                <w:rFonts w:ascii="Verdana" w:hAnsi="Verdana"/>
                <w:sz w:val="18"/>
                <w:szCs w:val="18"/>
              </w:rPr>
              <w:t>spot o rozměrech</w:t>
            </w:r>
            <w:r>
              <w:rPr>
                <w:rFonts w:ascii="Verdana" w:hAnsi="Verdana"/>
                <w:sz w:val="18"/>
                <w:szCs w:val="18"/>
              </w:rPr>
              <w:t xml:space="preserve"> 6 × 24 μm</w:t>
            </w:r>
          </w:p>
          <w:p w14:paraId="2C35448C" w14:textId="77777777" w:rsidR="0009658C" w:rsidRDefault="00B96154" w:rsidP="0009658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Průtočná cela: 250 × 250 μm</w:t>
            </w:r>
          </w:p>
          <w:p w14:paraId="3C3056C9" w14:textId="77777777" w:rsidR="0009658C" w:rsidRDefault="00B96154" w:rsidP="0009658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SPCM detektor bočního rozptylu</w:t>
            </w:r>
          </w:p>
          <w:p w14:paraId="079642EE" w14:textId="0EAB2E4D" w:rsidR="0009658C" w:rsidRDefault="00B96154" w:rsidP="0009658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SPCM fluorescenční detektor </w:t>
            </w:r>
            <w:r w:rsidR="00CE6C35">
              <w:rPr>
                <w:rFonts w:ascii="Verdana" w:hAnsi="Verdana"/>
                <w:sz w:val="18"/>
                <w:szCs w:val="18"/>
              </w:rPr>
              <w:t xml:space="preserve">pro vlnovou délku </w:t>
            </w:r>
            <w:r>
              <w:rPr>
                <w:rFonts w:ascii="Verdana" w:hAnsi="Verdana"/>
                <w:sz w:val="18"/>
                <w:szCs w:val="18"/>
              </w:rPr>
              <w:t>525</w:t>
            </w:r>
            <w:r w:rsidR="00CE6C35">
              <w:rPr>
                <w:rFonts w:ascii="Verdana" w:hAnsi="Verdana"/>
                <w:sz w:val="18"/>
                <w:szCs w:val="18"/>
              </w:rPr>
              <w:t xml:space="preserve"> nm s maximální šířkou pásu </w:t>
            </w:r>
            <w:r>
              <w:rPr>
                <w:rFonts w:ascii="Verdana" w:hAnsi="Verdana"/>
                <w:sz w:val="18"/>
                <w:szCs w:val="18"/>
              </w:rPr>
              <w:t>40 nm</w:t>
            </w:r>
          </w:p>
          <w:p w14:paraId="7D174BE9" w14:textId="0124D23B" w:rsidR="0009658C" w:rsidRDefault="00B96154" w:rsidP="0009658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SPCM fluorescenční detektor</w:t>
            </w:r>
            <w:r w:rsidR="00CE6C35">
              <w:rPr>
                <w:rFonts w:ascii="Verdana" w:hAnsi="Verdana"/>
                <w:sz w:val="18"/>
                <w:szCs w:val="18"/>
              </w:rPr>
              <w:t xml:space="preserve"> pro vlnovou délku</w:t>
            </w:r>
            <w:r>
              <w:rPr>
                <w:rFonts w:ascii="Verdana" w:hAnsi="Verdana"/>
                <w:sz w:val="18"/>
                <w:szCs w:val="18"/>
              </w:rPr>
              <w:t xml:space="preserve"> 670</w:t>
            </w:r>
            <w:r w:rsidR="00CE6C35">
              <w:rPr>
                <w:rFonts w:ascii="Verdana" w:hAnsi="Verdana"/>
                <w:sz w:val="18"/>
                <w:szCs w:val="18"/>
              </w:rPr>
              <w:t xml:space="preserve"> nm s maximální šířkou pásu </w:t>
            </w:r>
            <w:r>
              <w:rPr>
                <w:rFonts w:ascii="Verdana" w:hAnsi="Verdana"/>
                <w:sz w:val="18"/>
                <w:szCs w:val="18"/>
              </w:rPr>
              <w:t>30 nm (uživatelsky vyměniteln</w:t>
            </w:r>
            <w:r w:rsidR="00A7317C">
              <w:rPr>
                <w:rFonts w:ascii="Verdana" w:hAnsi="Verdana"/>
                <w:sz w:val="18"/>
                <w:szCs w:val="18"/>
              </w:rPr>
              <w:t>ý filtr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14C31225" w14:textId="3B5F6517" w:rsidR="0009658C" w:rsidRDefault="00B96154" w:rsidP="0009658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Citlivost bočního rozptylu</w:t>
            </w:r>
            <w:r w:rsidR="00A7317C">
              <w:rPr>
                <w:rFonts w:ascii="Verdana" w:hAnsi="Verdana"/>
                <w:sz w:val="18"/>
                <w:szCs w:val="18"/>
              </w:rPr>
              <w:t xml:space="preserve"> pro částice o velikosti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09658C">
              <w:rPr>
                <w:rFonts w:ascii="Verdana" w:hAnsi="Verdana"/>
                <w:sz w:val="18"/>
                <w:szCs w:val="18"/>
              </w:rPr>
              <w:t>&lt;</w:t>
            </w:r>
            <w:r>
              <w:rPr>
                <w:rFonts w:ascii="Verdana" w:hAnsi="Verdana"/>
                <w:sz w:val="18"/>
                <w:szCs w:val="18"/>
              </w:rPr>
              <w:t>30 nm</w:t>
            </w:r>
          </w:p>
          <w:p w14:paraId="06D4EF47" w14:textId="0C677A0D" w:rsidR="0009658C" w:rsidRDefault="00B96154" w:rsidP="0009658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Rozlišení bočního rozptylu</w:t>
            </w:r>
            <w:r w:rsidR="00CE6C35">
              <w:rPr>
                <w:rFonts w:ascii="Verdana" w:hAnsi="Verdana"/>
                <w:sz w:val="18"/>
                <w:szCs w:val="18"/>
              </w:rPr>
              <w:t>: rozlišení populací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E6C35">
              <w:rPr>
                <w:rFonts w:ascii="Verdana" w:hAnsi="Verdana"/>
                <w:sz w:val="18"/>
                <w:szCs w:val="18"/>
              </w:rPr>
              <w:t xml:space="preserve">silikátových nanočástic o velikostech </w:t>
            </w:r>
            <w:r>
              <w:rPr>
                <w:rFonts w:ascii="Verdana" w:hAnsi="Verdana"/>
                <w:sz w:val="18"/>
                <w:szCs w:val="18"/>
              </w:rPr>
              <w:t>40</w:t>
            </w:r>
            <w:r w:rsidR="00CE6C35">
              <w:rPr>
                <w:rFonts w:ascii="Verdana" w:hAnsi="Verdana"/>
                <w:sz w:val="18"/>
                <w:szCs w:val="18"/>
              </w:rPr>
              <w:t xml:space="preserve"> a </w:t>
            </w:r>
            <w:r>
              <w:rPr>
                <w:rFonts w:ascii="Verdana" w:hAnsi="Verdana"/>
                <w:sz w:val="18"/>
                <w:szCs w:val="18"/>
              </w:rPr>
              <w:t>50 nm</w:t>
            </w:r>
          </w:p>
          <w:p w14:paraId="01CC1E60" w14:textId="1504E776" w:rsidR="0009658C" w:rsidRDefault="00B96154" w:rsidP="0009658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Rozsah měření velikosti: 7-1000nm</w:t>
            </w:r>
            <w:r w:rsidR="00A7317C">
              <w:rPr>
                <w:rFonts w:ascii="Verdana" w:hAnsi="Verdana"/>
                <w:sz w:val="18"/>
                <w:szCs w:val="18"/>
              </w:rPr>
              <w:t>, v závislosti na materiálu (zlaté nanočástice 8 nm, silikátové nanočástice 30 nm, organické nanočástice 45 nm)</w:t>
            </w:r>
          </w:p>
          <w:p w14:paraId="626FF8AB" w14:textId="2E7C3293" w:rsidR="0009658C" w:rsidRDefault="00B96154" w:rsidP="0009658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Fluorescenční citlivost: AF488</w:t>
            </w:r>
            <w:r w:rsidR="0009658C">
              <w:rPr>
                <w:rFonts w:ascii="Verdana" w:hAnsi="Verdana"/>
                <w:sz w:val="18"/>
                <w:szCs w:val="18"/>
              </w:rPr>
              <w:t>&lt;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="00CE6C35">
              <w:rPr>
                <w:rFonts w:ascii="Verdana" w:hAnsi="Verdana"/>
                <w:sz w:val="18"/>
                <w:szCs w:val="18"/>
              </w:rPr>
              <w:t xml:space="preserve"> fluorforů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="0009658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PE</w:t>
            </w:r>
            <w:r w:rsidR="0009658C">
              <w:rPr>
                <w:rFonts w:ascii="Verdana" w:hAnsi="Verdana"/>
                <w:sz w:val="18"/>
                <w:szCs w:val="18"/>
              </w:rPr>
              <w:t>&lt;</w:t>
            </w:r>
            <w:r>
              <w:rPr>
                <w:rFonts w:ascii="Verdana" w:hAnsi="Verdana"/>
                <w:sz w:val="18"/>
                <w:szCs w:val="18"/>
              </w:rPr>
              <w:t>1 (vybuzeno zeleným laserem)</w:t>
            </w:r>
          </w:p>
          <w:p w14:paraId="7B95538F" w14:textId="6DAD1056" w:rsidR="0009658C" w:rsidRDefault="00B96154" w:rsidP="0009658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Rozlišení fluorescence: ERF 42/133</w:t>
            </w:r>
          </w:p>
          <w:p w14:paraId="34E35474" w14:textId="77777777" w:rsidR="0009658C" w:rsidRDefault="00B96154" w:rsidP="0009658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Vizuální kontrola: Vybaveno kamerou, která může sledovat laserový paprsek a průtokovou celu se vzorkem v reálném čase.</w:t>
            </w:r>
          </w:p>
          <w:p w14:paraId="73E54EAB" w14:textId="734C4300" w:rsidR="00A7317C" w:rsidRDefault="00A7317C" w:rsidP="0009658C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Disponuje funkcí pro měření koncentrace částic v roztoku</w:t>
            </w:r>
          </w:p>
          <w:p w14:paraId="36A994C9" w14:textId="77777777" w:rsidR="0009658C" w:rsidRDefault="00B96154" w:rsidP="0009658C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Fluidika:</w:t>
            </w:r>
          </w:p>
          <w:p w14:paraId="487E8486" w14:textId="77777777" w:rsidR="0009658C" w:rsidRDefault="00B96154" w:rsidP="0009658C">
            <w:pPr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Rychlost sběru dat: 10 000 událostí/min</w:t>
            </w:r>
          </w:p>
          <w:p w14:paraId="65C215C7" w14:textId="2E9D2B84" w:rsidR="0009658C" w:rsidRDefault="00B96154" w:rsidP="0009658C">
            <w:pPr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 xml:space="preserve">Rychlost </w:t>
            </w:r>
            <w:r w:rsidR="00C406FA">
              <w:rPr>
                <w:rFonts w:ascii="Verdana" w:hAnsi="Verdana"/>
                <w:sz w:val="18"/>
                <w:szCs w:val="18"/>
              </w:rPr>
              <w:t>prů</w:t>
            </w:r>
            <w:r w:rsidRPr="0009658C">
              <w:rPr>
                <w:rFonts w:ascii="Verdana" w:hAnsi="Verdana"/>
                <w:sz w:val="18"/>
                <w:szCs w:val="18"/>
              </w:rPr>
              <w:t>toku vzorku: 2-60 nL/min</w:t>
            </w:r>
          </w:p>
          <w:p w14:paraId="50887395" w14:textId="00943B09" w:rsidR="0009658C" w:rsidRDefault="00B96154" w:rsidP="0009658C">
            <w:pPr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 xml:space="preserve">Rychlost toku </w:t>
            </w:r>
            <w:r w:rsidR="00C406FA">
              <w:rPr>
                <w:rFonts w:ascii="Verdana" w:hAnsi="Verdana"/>
                <w:sz w:val="18"/>
                <w:szCs w:val="18"/>
              </w:rPr>
              <w:t>unášející</w:t>
            </w:r>
            <w:r w:rsidRPr="0009658C">
              <w:rPr>
                <w:rFonts w:ascii="Verdana" w:hAnsi="Verdana"/>
                <w:sz w:val="18"/>
                <w:szCs w:val="18"/>
              </w:rPr>
              <w:t xml:space="preserve"> kapaliny: 10-40 μl/min</w:t>
            </w:r>
          </w:p>
          <w:p w14:paraId="05DECDA5" w14:textId="77777777" w:rsidR="0009658C" w:rsidRDefault="00B96154" w:rsidP="0009658C">
            <w:pPr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Objem vzorku: 10-100 μl</w:t>
            </w:r>
          </w:p>
          <w:p w14:paraId="1A3D8CE0" w14:textId="4EFB0BDD" w:rsidR="0009658C" w:rsidRDefault="00B96154" w:rsidP="0009658C">
            <w:pPr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Údržba fluidiky: Automatické spuštění, čištění, dekontaminace a vypnutí</w:t>
            </w:r>
            <w:r w:rsidR="00CE6C35">
              <w:rPr>
                <w:rFonts w:ascii="Verdana" w:hAnsi="Verdana"/>
                <w:sz w:val="18"/>
                <w:szCs w:val="18"/>
              </w:rPr>
              <w:t xml:space="preserve"> zařízení</w:t>
            </w:r>
            <w:r w:rsidRPr="0009658C">
              <w:rPr>
                <w:rFonts w:ascii="Verdana" w:hAnsi="Verdana"/>
                <w:sz w:val="18"/>
                <w:szCs w:val="18"/>
              </w:rPr>
              <w:t>.</w:t>
            </w:r>
          </w:p>
          <w:p w14:paraId="2AAAA61A" w14:textId="77777777" w:rsidR="0009658C" w:rsidRDefault="00B96154" w:rsidP="0009658C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Zpracování dat</w:t>
            </w:r>
            <w:r w:rsidR="0009658C">
              <w:rPr>
                <w:rFonts w:ascii="Verdana" w:hAnsi="Verdana"/>
                <w:sz w:val="18"/>
                <w:szCs w:val="18"/>
              </w:rPr>
              <w:t>:</w:t>
            </w:r>
          </w:p>
          <w:p w14:paraId="2264AEC1" w14:textId="77777777" w:rsidR="0009658C" w:rsidRDefault="00B96154" w:rsidP="0009658C">
            <w:pPr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Parametry: výška, plocha a šířka píku pro všechny kanály</w:t>
            </w:r>
          </w:p>
          <w:p w14:paraId="17376045" w14:textId="418B988E" w:rsidR="0009658C" w:rsidRDefault="00B96154" w:rsidP="0009658C">
            <w:pPr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Software</w:t>
            </w:r>
            <w:r w:rsidR="00C406FA">
              <w:rPr>
                <w:rFonts w:ascii="Verdana" w:hAnsi="Verdana"/>
                <w:sz w:val="18"/>
                <w:szCs w:val="18"/>
              </w:rPr>
              <w:t xml:space="preserve"> pro ovládání všech funkcí zařízení</w:t>
            </w:r>
            <w:r w:rsidRPr="0009658C">
              <w:rPr>
                <w:rFonts w:ascii="Verdana" w:hAnsi="Verdana"/>
                <w:sz w:val="18"/>
                <w:szCs w:val="18"/>
              </w:rPr>
              <w:t>: NF Profession 3.0</w:t>
            </w:r>
          </w:p>
          <w:p w14:paraId="7BCB8E93" w14:textId="77777777" w:rsidR="0009658C" w:rsidRDefault="00B96154" w:rsidP="0009658C">
            <w:pPr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Výstupní datové formáty: nfa, FCS 3.0, txt, PDF, bmp a Excel.</w:t>
            </w:r>
          </w:p>
          <w:p w14:paraId="6FBE19FC" w14:textId="77777777" w:rsidR="0009658C" w:rsidRDefault="00B96154" w:rsidP="0009658C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Vzorkování</w:t>
            </w:r>
            <w:r w:rsidR="0009658C">
              <w:rPr>
                <w:rFonts w:ascii="Verdana" w:hAnsi="Verdana"/>
                <w:sz w:val="18"/>
                <w:szCs w:val="18"/>
              </w:rPr>
              <w:t>:</w:t>
            </w:r>
          </w:p>
          <w:p w14:paraId="410E6D12" w14:textId="77777777" w:rsidR="0009658C" w:rsidRDefault="00B96154" w:rsidP="0009658C">
            <w:pPr>
              <w:numPr>
                <w:ilvl w:val="0"/>
                <w:numId w:val="4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Manuální dávkování vzorků: 0,6 ml EP zkumavky</w:t>
            </w:r>
          </w:p>
          <w:p w14:paraId="71AE755D" w14:textId="77777777" w:rsidR="0009658C" w:rsidRDefault="00B96154" w:rsidP="0009658C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Vlastnosti zařízení</w:t>
            </w:r>
            <w:r w:rsidR="0009658C">
              <w:rPr>
                <w:rFonts w:ascii="Verdana" w:hAnsi="Verdana"/>
                <w:sz w:val="18"/>
                <w:szCs w:val="18"/>
              </w:rPr>
              <w:t>:</w:t>
            </w:r>
          </w:p>
          <w:p w14:paraId="79435F84" w14:textId="77777777" w:rsidR="0009658C" w:rsidRDefault="00B96154" w:rsidP="0009658C">
            <w:pPr>
              <w:numPr>
                <w:ilvl w:val="0"/>
                <w:numId w:val="4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Rozměry přístroje: 51 x 35 x 29 cm</w:t>
            </w:r>
          </w:p>
          <w:p w14:paraId="513297EC" w14:textId="77777777" w:rsidR="0009658C" w:rsidRDefault="00B96154" w:rsidP="0009658C">
            <w:pPr>
              <w:numPr>
                <w:ilvl w:val="0"/>
                <w:numId w:val="4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Hmotnost přístroje: 28 kg</w:t>
            </w:r>
          </w:p>
          <w:p w14:paraId="26291C95" w14:textId="77777777" w:rsidR="0009658C" w:rsidRDefault="00B96154" w:rsidP="0009658C">
            <w:pPr>
              <w:numPr>
                <w:ilvl w:val="0"/>
                <w:numId w:val="4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Požadavky na napájení: 110-240VAC, 50-60Hz</w:t>
            </w:r>
          </w:p>
          <w:p w14:paraId="4998B01A" w14:textId="37507F1C" w:rsidR="007B5EDC" w:rsidRPr="0009658C" w:rsidRDefault="00B96154" w:rsidP="0009658C">
            <w:pPr>
              <w:numPr>
                <w:ilvl w:val="0"/>
                <w:numId w:val="4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9658C">
              <w:rPr>
                <w:rFonts w:ascii="Verdana" w:hAnsi="Verdana"/>
                <w:sz w:val="18"/>
                <w:szCs w:val="18"/>
              </w:rPr>
              <w:t>Provozní prostředí: teplota 15-35°C, vlhkost max. 80%.</w:t>
            </w:r>
          </w:p>
        </w:tc>
      </w:tr>
    </w:tbl>
    <w:p w14:paraId="45ABCD8D" w14:textId="77777777" w:rsidR="0080484F" w:rsidRPr="0080484F" w:rsidRDefault="0080484F" w:rsidP="00E3203E">
      <w:pPr>
        <w:rPr>
          <w:rFonts w:ascii="Verdana" w:hAnsi="Verdana"/>
          <w:sz w:val="20"/>
          <w:szCs w:val="20"/>
        </w:rPr>
      </w:pPr>
    </w:p>
    <w:sectPr w:rsidR="0080484F" w:rsidRPr="0080484F" w:rsidSect="00DD1333">
      <w:headerReference w:type="default" r:id="rId7"/>
      <w:footerReference w:type="even" r:id="rId8"/>
      <w:footerReference w:type="default" r:id="rId9"/>
      <w:pgSz w:w="11906" w:h="16838"/>
      <w:pgMar w:top="1752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6266" w14:textId="77777777" w:rsidR="00F5745C" w:rsidRDefault="00F5745C">
      <w:r>
        <w:separator/>
      </w:r>
    </w:p>
  </w:endnote>
  <w:endnote w:type="continuationSeparator" w:id="0">
    <w:p w14:paraId="3D246ECF" w14:textId="77777777" w:rsidR="00F5745C" w:rsidRDefault="00F5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5F0E" w14:textId="77777777" w:rsidR="00233D76" w:rsidRDefault="00633421" w:rsidP="007B41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3D7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DF7A46" w14:textId="77777777" w:rsidR="00233D76" w:rsidRDefault="00233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1A9E" w14:textId="77777777" w:rsidR="00646378" w:rsidRPr="00646378" w:rsidRDefault="00646378" w:rsidP="00646378">
    <w:pPr>
      <w:pStyle w:val="Zpat"/>
      <w:pBdr>
        <w:bottom w:val="single" w:sz="12" w:space="1" w:color="auto"/>
      </w:pBdr>
      <w:tabs>
        <w:tab w:val="clear" w:pos="9072"/>
        <w:tab w:val="right" w:pos="10260"/>
      </w:tabs>
      <w:rPr>
        <w:rFonts w:ascii="Verdana" w:hAnsi="Verdana"/>
        <w:sz w:val="18"/>
        <w:szCs w:val="18"/>
      </w:rPr>
    </w:pPr>
  </w:p>
  <w:p w14:paraId="054CDCFE" w14:textId="77777777" w:rsidR="00646378" w:rsidRPr="00646378" w:rsidRDefault="00646378" w:rsidP="00646378">
    <w:pPr>
      <w:pStyle w:val="Zpat"/>
      <w:tabs>
        <w:tab w:val="clear" w:pos="4536"/>
        <w:tab w:val="clear" w:pos="9072"/>
        <w:tab w:val="center" w:pos="5245"/>
        <w:tab w:val="right" w:pos="10260"/>
      </w:tabs>
      <w:rPr>
        <w:rFonts w:ascii="Verdana" w:hAnsi="Verdana"/>
        <w:color w:val="000000"/>
        <w:sz w:val="18"/>
        <w:szCs w:val="18"/>
      </w:rPr>
    </w:pPr>
    <w:r w:rsidRPr="00646378">
      <w:rPr>
        <w:rFonts w:ascii="Verdana" w:hAnsi="Verdana"/>
        <w:color w:val="000000"/>
        <w:sz w:val="18"/>
        <w:szCs w:val="18"/>
      </w:rPr>
      <w:t>+420 257 328 175</w:t>
    </w:r>
    <w:r w:rsidRPr="00646378">
      <w:rPr>
        <w:rFonts w:ascii="Verdana" w:hAnsi="Verdana"/>
        <w:color w:val="000000"/>
        <w:sz w:val="18"/>
        <w:szCs w:val="18"/>
      </w:rPr>
      <w:tab/>
      <w:t>Kontaktní adresa:</w:t>
    </w:r>
    <w:r w:rsidRPr="00646378">
      <w:rPr>
        <w:rFonts w:ascii="Verdana" w:hAnsi="Verdana"/>
        <w:color w:val="000000"/>
        <w:sz w:val="18"/>
        <w:szCs w:val="18"/>
      </w:rPr>
      <w:tab/>
      <w:t>IČ: 256 52 150</w:t>
    </w:r>
  </w:p>
  <w:p w14:paraId="70C6BB96" w14:textId="77777777" w:rsidR="00646378" w:rsidRPr="00646378" w:rsidRDefault="007B4774" w:rsidP="00646378">
    <w:pPr>
      <w:pStyle w:val="Zpat"/>
      <w:tabs>
        <w:tab w:val="clear" w:pos="4536"/>
        <w:tab w:val="clear" w:pos="9072"/>
        <w:tab w:val="center" w:pos="5245"/>
        <w:tab w:val="right" w:pos="10260"/>
      </w:tabs>
      <w:rPr>
        <w:rFonts w:ascii="Verdana" w:hAnsi="Verdana"/>
        <w:color w:val="000000"/>
        <w:sz w:val="18"/>
        <w:szCs w:val="18"/>
      </w:rPr>
    </w:pPr>
    <w:hyperlink r:id="rId1" w:history="1">
      <w:r w:rsidR="00646378" w:rsidRPr="00646378">
        <w:rPr>
          <w:rStyle w:val="Hypertextovodkaz"/>
          <w:rFonts w:ascii="Verdana" w:hAnsi="Verdana"/>
          <w:color w:val="000000"/>
          <w:sz w:val="18"/>
          <w:szCs w:val="18"/>
          <w:u w:val="none"/>
        </w:rPr>
        <w:t>sales@anamet.cz</w:t>
      </w:r>
    </w:hyperlink>
    <w:r w:rsidR="00646378" w:rsidRPr="00646378">
      <w:rPr>
        <w:rFonts w:ascii="Verdana" w:hAnsi="Verdana"/>
        <w:color w:val="000000"/>
        <w:sz w:val="18"/>
        <w:szCs w:val="18"/>
      </w:rPr>
      <w:tab/>
      <w:t>Klokotská 833/1a, 142 00 Praha 4 - Libuš</w:t>
    </w:r>
    <w:r w:rsidR="00646378" w:rsidRPr="00646378">
      <w:rPr>
        <w:rFonts w:ascii="Verdana" w:hAnsi="Verdana"/>
        <w:color w:val="000000"/>
        <w:sz w:val="18"/>
        <w:szCs w:val="18"/>
      </w:rPr>
      <w:tab/>
      <w:t>DIČ: CZ256 52 150</w:t>
    </w:r>
  </w:p>
  <w:p w14:paraId="131755FE" w14:textId="77777777" w:rsidR="00646378" w:rsidRPr="00646378" w:rsidRDefault="007B4774" w:rsidP="00646378">
    <w:pPr>
      <w:pStyle w:val="Zpat"/>
      <w:tabs>
        <w:tab w:val="clear" w:pos="4536"/>
        <w:tab w:val="clear" w:pos="9072"/>
        <w:tab w:val="center" w:pos="5245"/>
        <w:tab w:val="right" w:pos="10260"/>
      </w:tabs>
      <w:rPr>
        <w:rFonts w:ascii="Verdana" w:hAnsi="Verdana"/>
        <w:color w:val="000000"/>
        <w:sz w:val="18"/>
        <w:szCs w:val="18"/>
      </w:rPr>
    </w:pPr>
    <w:hyperlink r:id="rId2" w:history="1">
      <w:r w:rsidR="00646378" w:rsidRPr="00646378">
        <w:rPr>
          <w:rStyle w:val="Hypertextovodkaz"/>
          <w:rFonts w:ascii="Verdana" w:hAnsi="Verdana"/>
          <w:color w:val="000000"/>
          <w:sz w:val="18"/>
          <w:szCs w:val="18"/>
          <w:u w:val="none"/>
        </w:rPr>
        <w:t>www.anamet.cz</w:t>
      </w:r>
    </w:hyperlink>
    <w:r w:rsidR="00646378" w:rsidRPr="00646378">
      <w:rPr>
        <w:rFonts w:ascii="Verdana" w:hAnsi="Verdana"/>
        <w:sz w:val="18"/>
        <w:szCs w:val="18"/>
      </w:rPr>
      <w:tab/>
    </w:r>
    <w:r w:rsidR="00633421" w:rsidRPr="00646378">
      <w:rPr>
        <w:rFonts w:ascii="Verdana" w:hAnsi="Verdana"/>
        <w:sz w:val="18"/>
        <w:szCs w:val="18"/>
      </w:rPr>
      <w:fldChar w:fldCharType="begin"/>
    </w:r>
    <w:r w:rsidR="00646378" w:rsidRPr="00646378">
      <w:rPr>
        <w:rFonts w:ascii="Verdana" w:hAnsi="Verdana"/>
        <w:sz w:val="18"/>
        <w:szCs w:val="18"/>
      </w:rPr>
      <w:instrText xml:space="preserve"> PAGE </w:instrText>
    </w:r>
    <w:r w:rsidR="00633421" w:rsidRPr="00646378">
      <w:rPr>
        <w:rFonts w:ascii="Verdana" w:hAnsi="Verdana"/>
        <w:sz w:val="18"/>
        <w:szCs w:val="18"/>
      </w:rPr>
      <w:fldChar w:fldCharType="separate"/>
    </w:r>
    <w:r w:rsidR="00646378">
      <w:rPr>
        <w:rFonts w:ascii="Verdana" w:hAnsi="Verdana"/>
        <w:noProof/>
        <w:sz w:val="18"/>
        <w:szCs w:val="18"/>
      </w:rPr>
      <w:t>3</w:t>
    </w:r>
    <w:r w:rsidR="00633421" w:rsidRPr="00646378">
      <w:rPr>
        <w:rFonts w:ascii="Verdana" w:hAnsi="Verdana"/>
        <w:sz w:val="18"/>
        <w:szCs w:val="18"/>
      </w:rPr>
      <w:fldChar w:fldCharType="end"/>
    </w:r>
    <w:r w:rsidR="00646378" w:rsidRPr="00646378">
      <w:rPr>
        <w:rFonts w:ascii="Verdana" w:hAnsi="Verdana"/>
        <w:sz w:val="18"/>
        <w:szCs w:val="18"/>
      </w:rPr>
      <w:t xml:space="preserve"> / </w:t>
    </w:r>
    <w:r w:rsidR="00633421" w:rsidRPr="00646378">
      <w:rPr>
        <w:rFonts w:ascii="Verdana" w:hAnsi="Verdana"/>
        <w:sz w:val="18"/>
        <w:szCs w:val="18"/>
      </w:rPr>
      <w:fldChar w:fldCharType="begin"/>
    </w:r>
    <w:r w:rsidR="00646378" w:rsidRPr="00646378">
      <w:rPr>
        <w:rFonts w:ascii="Verdana" w:hAnsi="Verdana"/>
        <w:sz w:val="18"/>
        <w:szCs w:val="18"/>
      </w:rPr>
      <w:instrText xml:space="preserve"> NUMPAGES </w:instrText>
    </w:r>
    <w:r w:rsidR="00633421" w:rsidRPr="00646378">
      <w:rPr>
        <w:rFonts w:ascii="Verdana" w:hAnsi="Verdana"/>
        <w:sz w:val="18"/>
        <w:szCs w:val="18"/>
      </w:rPr>
      <w:fldChar w:fldCharType="separate"/>
    </w:r>
    <w:r w:rsidR="00646378">
      <w:rPr>
        <w:rFonts w:ascii="Verdana" w:hAnsi="Verdana"/>
        <w:noProof/>
        <w:sz w:val="18"/>
        <w:szCs w:val="18"/>
      </w:rPr>
      <w:t>3</w:t>
    </w:r>
    <w:r w:rsidR="00633421" w:rsidRPr="00646378">
      <w:rPr>
        <w:rFonts w:ascii="Verdana" w:hAnsi="Verdana"/>
        <w:sz w:val="18"/>
        <w:szCs w:val="18"/>
      </w:rPr>
      <w:fldChar w:fldCharType="end"/>
    </w:r>
    <w:r w:rsidR="00646378" w:rsidRPr="00646378">
      <w:rPr>
        <w:rFonts w:ascii="Verdana" w:hAnsi="Verdana"/>
        <w:sz w:val="18"/>
        <w:szCs w:val="18"/>
      </w:rPr>
      <w:tab/>
      <w:t xml:space="preserve">ć.ú.: </w:t>
    </w:r>
    <w:r w:rsidR="00646378" w:rsidRPr="00646378">
      <w:rPr>
        <w:rFonts w:ascii="Verdana" w:hAnsi="Verdana"/>
        <w:color w:val="000000"/>
        <w:sz w:val="18"/>
        <w:szCs w:val="18"/>
      </w:rPr>
      <w:t>2201971267</w:t>
    </w:r>
    <w:r w:rsidR="00646378" w:rsidRPr="00646378">
      <w:rPr>
        <w:rFonts w:ascii="Verdana" w:hAnsi="Verdana" w:cs="Arial"/>
        <w:color w:val="000000"/>
        <w:sz w:val="20"/>
        <w:szCs w:val="20"/>
        <w:shd w:val="clear" w:color="auto" w:fill="FFFFFF"/>
      </w:rPr>
      <w:t>/</w:t>
    </w:r>
    <w:r w:rsidR="00646378" w:rsidRPr="00646378">
      <w:rPr>
        <w:rFonts w:ascii="Verdana" w:hAnsi="Verdana"/>
        <w:color w:val="000000"/>
        <w:sz w:val="18"/>
        <w:szCs w:val="18"/>
      </w:rPr>
      <w:t>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5B6D" w14:textId="77777777" w:rsidR="00F5745C" w:rsidRDefault="00F5745C">
      <w:r>
        <w:separator/>
      </w:r>
    </w:p>
  </w:footnote>
  <w:footnote w:type="continuationSeparator" w:id="0">
    <w:p w14:paraId="0A4A7DC7" w14:textId="77777777" w:rsidR="00F5745C" w:rsidRDefault="00F57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71FD" w14:textId="68600EB5" w:rsidR="009B3A27" w:rsidRPr="007461B9" w:rsidRDefault="00865F9A" w:rsidP="00321AAC">
    <w:pPr>
      <w:pStyle w:val="Zhlav"/>
      <w:tabs>
        <w:tab w:val="clear" w:pos="9072"/>
        <w:tab w:val="right" w:pos="10260"/>
      </w:tabs>
      <w:rPr>
        <w:rFonts w:ascii="Verdana" w:hAnsi="Verdana"/>
        <w:b/>
        <w:sz w:val="18"/>
        <w:szCs w:val="18"/>
      </w:rPr>
    </w:pPr>
    <w:r w:rsidRPr="00633421">
      <w:rPr>
        <w:noProof/>
      </w:rPr>
      <w:drawing>
        <wp:anchor distT="0" distB="0" distL="114300" distR="114300" simplePos="0" relativeHeight="251657728" behindDoc="1" locked="0" layoutInCell="1" allowOverlap="1" wp14:anchorId="1284F6C1" wp14:editId="381A69F8">
          <wp:simplePos x="0" y="0"/>
          <wp:positionH relativeFrom="column">
            <wp:posOffset>-114300</wp:posOffset>
          </wp:positionH>
          <wp:positionV relativeFrom="paragraph">
            <wp:posOffset>-99695</wp:posOffset>
          </wp:positionV>
          <wp:extent cx="2257425" cy="5905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A27" w:rsidRPr="00D226CD">
      <w:rPr>
        <w:rFonts w:ascii="Verdana" w:hAnsi="Verdana"/>
        <w:sz w:val="18"/>
        <w:szCs w:val="18"/>
      </w:rPr>
      <w:tab/>
    </w:r>
    <w:r w:rsidR="009B3A27" w:rsidRPr="00D226CD">
      <w:rPr>
        <w:rFonts w:ascii="Verdana" w:hAnsi="Verdana"/>
        <w:sz w:val="18"/>
        <w:szCs w:val="18"/>
      </w:rPr>
      <w:tab/>
    </w:r>
    <w:r w:rsidR="009B3A27" w:rsidRPr="007461B9">
      <w:rPr>
        <w:rFonts w:ascii="Verdana" w:hAnsi="Verdana"/>
        <w:b/>
        <w:sz w:val="18"/>
        <w:szCs w:val="18"/>
      </w:rPr>
      <w:t>ANAMET s.r.o.</w:t>
    </w:r>
  </w:p>
  <w:p w14:paraId="71A9DC83" w14:textId="77777777" w:rsidR="009B3A27" w:rsidRPr="00D226CD" w:rsidRDefault="009B3A27" w:rsidP="00321AAC">
    <w:pPr>
      <w:pStyle w:val="Zhlav"/>
      <w:tabs>
        <w:tab w:val="clear" w:pos="9072"/>
        <w:tab w:val="right" w:pos="10260"/>
      </w:tabs>
      <w:rPr>
        <w:rFonts w:ascii="Verdana" w:hAnsi="Verdana"/>
        <w:sz w:val="18"/>
        <w:szCs w:val="18"/>
      </w:rPr>
    </w:pPr>
    <w:r w:rsidRPr="00D226CD">
      <w:rPr>
        <w:rFonts w:ascii="Verdana" w:hAnsi="Verdana"/>
        <w:sz w:val="18"/>
        <w:szCs w:val="18"/>
      </w:rPr>
      <w:tab/>
    </w:r>
    <w:r w:rsidRPr="00D226CD">
      <w:rPr>
        <w:rFonts w:ascii="Verdana" w:hAnsi="Verdana"/>
        <w:sz w:val="18"/>
        <w:szCs w:val="18"/>
      </w:rPr>
      <w:tab/>
      <w:t>Kováků 26</w:t>
    </w:r>
  </w:p>
  <w:p w14:paraId="1C7D731F" w14:textId="77777777" w:rsidR="009B3A27" w:rsidRPr="00D226CD" w:rsidRDefault="009B3A27" w:rsidP="00321AAC">
    <w:pPr>
      <w:pStyle w:val="Zhlav"/>
      <w:tabs>
        <w:tab w:val="clear" w:pos="9072"/>
        <w:tab w:val="right" w:pos="10260"/>
      </w:tabs>
      <w:rPr>
        <w:rFonts w:ascii="Verdana" w:hAnsi="Verdana"/>
        <w:sz w:val="18"/>
        <w:szCs w:val="18"/>
      </w:rPr>
    </w:pPr>
    <w:r w:rsidRPr="00D226CD">
      <w:rPr>
        <w:rFonts w:ascii="Verdana" w:hAnsi="Verdana"/>
        <w:sz w:val="18"/>
        <w:szCs w:val="18"/>
      </w:rPr>
      <w:tab/>
    </w:r>
    <w:r w:rsidRPr="00D226CD">
      <w:rPr>
        <w:rFonts w:ascii="Verdana" w:hAnsi="Verdana"/>
        <w:sz w:val="18"/>
        <w:szCs w:val="18"/>
      </w:rPr>
      <w:tab/>
      <w:t>150 00 Praha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40A5"/>
    <w:multiLevelType w:val="hybridMultilevel"/>
    <w:tmpl w:val="ED825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A7F"/>
    <w:multiLevelType w:val="hybridMultilevel"/>
    <w:tmpl w:val="9E082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04B4"/>
    <w:multiLevelType w:val="hybridMultilevel"/>
    <w:tmpl w:val="397E1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1248"/>
    <w:multiLevelType w:val="hybridMultilevel"/>
    <w:tmpl w:val="BB9619E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InvalidXml/>
  <w:ignoreMixedContent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94"/>
    <w:rsid w:val="00003597"/>
    <w:rsid w:val="00006543"/>
    <w:rsid w:val="00007CD1"/>
    <w:rsid w:val="00007D4C"/>
    <w:rsid w:val="00010D6F"/>
    <w:rsid w:val="000179FA"/>
    <w:rsid w:val="0002132F"/>
    <w:rsid w:val="00025359"/>
    <w:rsid w:val="00026027"/>
    <w:rsid w:val="00026101"/>
    <w:rsid w:val="0002631F"/>
    <w:rsid w:val="00026F75"/>
    <w:rsid w:val="000272BA"/>
    <w:rsid w:val="00027916"/>
    <w:rsid w:val="00030040"/>
    <w:rsid w:val="00031D1E"/>
    <w:rsid w:val="00033A08"/>
    <w:rsid w:val="00036781"/>
    <w:rsid w:val="0003701E"/>
    <w:rsid w:val="00037ED3"/>
    <w:rsid w:val="00040E07"/>
    <w:rsid w:val="0004286E"/>
    <w:rsid w:val="00043A4E"/>
    <w:rsid w:val="00044064"/>
    <w:rsid w:val="00044D52"/>
    <w:rsid w:val="00051685"/>
    <w:rsid w:val="00051724"/>
    <w:rsid w:val="00051BF2"/>
    <w:rsid w:val="0005456D"/>
    <w:rsid w:val="00054BCD"/>
    <w:rsid w:val="00057868"/>
    <w:rsid w:val="0006028E"/>
    <w:rsid w:val="00061031"/>
    <w:rsid w:val="000629B4"/>
    <w:rsid w:val="00064C95"/>
    <w:rsid w:val="00064D79"/>
    <w:rsid w:val="000654BF"/>
    <w:rsid w:val="00066B52"/>
    <w:rsid w:val="00067CA8"/>
    <w:rsid w:val="00067FA6"/>
    <w:rsid w:val="00072347"/>
    <w:rsid w:val="00072E93"/>
    <w:rsid w:val="0007353A"/>
    <w:rsid w:val="00074A22"/>
    <w:rsid w:val="0007616E"/>
    <w:rsid w:val="00076F2C"/>
    <w:rsid w:val="0008080F"/>
    <w:rsid w:val="00081B8F"/>
    <w:rsid w:val="000826D9"/>
    <w:rsid w:val="00084ECD"/>
    <w:rsid w:val="00087247"/>
    <w:rsid w:val="00087E55"/>
    <w:rsid w:val="00087E6D"/>
    <w:rsid w:val="000908DC"/>
    <w:rsid w:val="00091651"/>
    <w:rsid w:val="00093B04"/>
    <w:rsid w:val="0009455E"/>
    <w:rsid w:val="000948FF"/>
    <w:rsid w:val="0009658C"/>
    <w:rsid w:val="000A10AC"/>
    <w:rsid w:val="000A1672"/>
    <w:rsid w:val="000A2A1A"/>
    <w:rsid w:val="000A50E0"/>
    <w:rsid w:val="000A6FDA"/>
    <w:rsid w:val="000A727A"/>
    <w:rsid w:val="000A768B"/>
    <w:rsid w:val="000A7C3E"/>
    <w:rsid w:val="000B20BE"/>
    <w:rsid w:val="000B368D"/>
    <w:rsid w:val="000B6B99"/>
    <w:rsid w:val="000C15BF"/>
    <w:rsid w:val="000C1753"/>
    <w:rsid w:val="000C1D46"/>
    <w:rsid w:val="000C31F8"/>
    <w:rsid w:val="000C557F"/>
    <w:rsid w:val="000C5ABF"/>
    <w:rsid w:val="000C5DDE"/>
    <w:rsid w:val="000D048B"/>
    <w:rsid w:val="000D1606"/>
    <w:rsid w:val="000D1AAA"/>
    <w:rsid w:val="000D2EAD"/>
    <w:rsid w:val="000D3E3E"/>
    <w:rsid w:val="000E1949"/>
    <w:rsid w:val="000E4B31"/>
    <w:rsid w:val="000F277B"/>
    <w:rsid w:val="000F31C3"/>
    <w:rsid w:val="000F3612"/>
    <w:rsid w:val="000F467C"/>
    <w:rsid w:val="000F478E"/>
    <w:rsid w:val="000F51F7"/>
    <w:rsid w:val="000F6551"/>
    <w:rsid w:val="000F72D5"/>
    <w:rsid w:val="000F7A86"/>
    <w:rsid w:val="00101A2B"/>
    <w:rsid w:val="00101F7E"/>
    <w:rsid w:val="00104380"/>
    <w:rsid w:val="00104458"/>
    <w:rsid w:val="00105484"/>
    <w:rsid w:val="001058FA"/>
    <w:rsid w:val="00114DE2"/>
    <w:rsid w:val="00116789"/>
    <w:rsid w:val="00116E78"/>
    <w:rsid w:val="00120F0A"/>
    <w:rsid w:val="00121F04"/>
    <w:rsid w:val="00121FE8"/>
    <w:rsid w:val="00123581"/>
    <w:rsid w:val="001239F1"/>
    <w:rsid w:val="00124311"/>
    <w:rsid w:val="00124F20"/>
    <w:rsid w:val="00125395"/>
    <w:rsid w:val="00131BA7"/>
    <w:rsid w:val="00133023"/>
    <w:rsid w:val="00134D6F"/>
    <w:rsid w:val="00135127"/>
    <w:rsid w:val="001355E4"/>
    <w:rsid w:val="0014085E"/>
    <w:rsid w:val="00140F67"/>
    <w:rsid w:val="00144293"/>
    <w:rsid w:val="001453B0"/>
    <w:rsid w:val="00152081"/>
    <w:rsid w:val="001533A5"/>
    <w:rsid w:val="0015459B"/>
    <w:rsid w:val="00164709"/>
    <w:rsid w:val="00164E42"/>
    <w:rsid w:val="001675F2"/>
    <w:rsid w:val="001711FD"/>
    <w:rsid w:val="00171540"/>
    <w:rsid w:val="00173927"/>
    <w:rsid w:val="00173D0F"/>
    <w:rsid w:val="0017652F"/>
    <w:rsid w:val="00176664"/>
    <w:rsid w:val="00181E51"/>
    <w:rsid w:val="0018249A"/>
    <w:rsid w:val="00182679"/>
    <w:rsid w:val="00184753"/>
    <w:rsid w:val="00184881"/>
    <w:rsid w:val="001911AD"/>
    <w:rsid w:val="00191241"/>
    <w:rsid w:val="00191749"/>
    <w:rsid w:val="001935C5"/>
    <w:rsid w:val="00194739"/>
    <w:rsid w:val="00196F68"/>
    <w:rsid w:val="001977DF"/>
    <w:rsid w:val="001A0830"/>
    <w:rsid w:val="001A1DDA"/>
    <w:rsid w:val="001A3113"/>
    <w:rsid w:val="001A3224"/>
    <w:rsid w:val="001A7ABF"/>
    <w:rsid w:val="001A7B06"/>
    <w:rsid w:val="001B122A"/>
    <w:rsid w:val="001B1AC1"/>
    <w:rsid w:val="001C0738"/>
    <w:rsid w:val="001C139E"/>
    <w:rsid w:val="001C1997"/>
    <w:rsid w:val="001C19D5"/>
    <w:rsid w:val="001C24E9"/>
    <w:rsid w:val="001C3436"/>
    <w:rsid w:val="001C4EA4"/>
    <w:rsid w:val="001C5386"/>
    <w:rsid w:val="001C7C0B"/>
    <w:rsid w:val="001C7F5D"/>
    <w:rsid w:val="001D143B"/>
    <w:rsid w:val="001D3191"/>
    <w:rsid w:val="001D37B9"/>
    <w:rsid w:val="001D3B5E"/>
    <w:rsid w:val="001D46AF"/>
    <w:rsid w:val="001D542C"/>
    <w:rsid w:val="001D64E9"/>
    <w:rsid w:val="001D65F2"/>
    <w:rsid w:val="001D6B76"/>
    <w:rsid w:val="001D795A"/>
    <w:rsid w:val="001D7C1C"/>
    <w:rsid w:val="001E1B60"/>
    <w:rsid w:val="001E1B8E"/>
    <w:rsid w:val="001E287C"/>
    <w:rsid w:val="001E2B66"/>
    <w:rsid w:val="001E37E9"/>
    <w:rsid w:val="001E49D9"/>
    <w:rsid w:val="001E5029"/>
    <w:rsid w:val="001E582D"/>
    <w:rsid w:val="001E5862"/>
    <w:rsid w:val="001F12F2"/>
    <w:rsid w:val="001F1475"/>
    <w:rsid w:val="001F37BD"/>
    <w:rsid w:val="001F4FA3"/>
    <w:rsid w:val="001F525C"/>
    <w:rsid w:val="001F7BD8"/>
    <w:rsid w:val="002010E2"/>
    <w:rsid w:val="00202986"/>
    <w:rsid w:val="00202DFD"/>
    <w:rsid w:val="00206938"/>
    <w:rsid w:val="00206AB7"/>
    <w:rsid w:val="00210AAD"/>
    <w:rsid w:val="00210E2C"/>
    <w:rsid w:val="002140A5"/>
    <w:rsid w:val="002146BE"/>
    <w:rsid w:val="0021735B"/>
    <w:rsid w:val="00217735"/>
    <w:rsid w:val="00220C5B"/>
    <w:rsid w:val="002213E7"/>
    <w:rsid w:val="0022149E"/>
    <w:rsid w:val="00223C69"/>
    <w:rsid w:val="0022573D"/>
    <w:rsid w:val="002258BA"/>
    <w:rsid w:val="00226438"/>
    <w:rsid w:val="00227BE9"/>
    <w:rsid w:val="0023064B"/>
    <w:rsid w:val="00230D64"/>
    <w:rsid w:val="002338DE"/>
    <w:rsid w:val="00233D76"/>
    <w:rsid w:val="0023499C"/>
    <w:rsid w:val="00240C42"/>
    <w:rsid w:val="00242855"/>
    <w:rsid w:val="00242E16"/>
    <w:rsid w:val="00243DE3"/>
    <w:rsid w:val="002440A7"/>
    <w:rsid w:val="00247103"/>
    <w:rsid w:val="0025009A"/>
    <w:rsid w:val="002509DC"/>
    <w:rsid w:val="002518DE"/>
    <w:rsid w:val="00253FAA"/>
    <w:rsid w:val="00254010"/>
    <w:rsid w:val="002563B8"/>
    <w:rsid w:val="00257B73"/>
    <w:rsid w:val="00257ED2"/>
    <w:rsid w:val="00260657"/>
    <w:rsid w:val="00261B68"/>
    <w:rsid w:val="00263428"/>
    <w:rsid w:val="00265B1C"/>
    <w:rsid w:val="00267978"/>
    <w:rsid w:val="0027093D"/>
    <w:rsid w:val="00271FD8"/>
    <w:rsid w:val="002726DA"/>
    <w:rsid w:val="00277375"/>
    <w:rsid w:val="0028146A"/>
    <w:rsid w:val="002818C2"/>
    <w:rsid w:val="00282B22"/>
    <w:rsid w:val="002865E3"/>
    <w:rsid w:val="002869E4"/>
    <w:rsid w:val="00286DB9"/>
    <w:rsid w:val="00287A8E"/>
    <w:rsid w:val="00287A97"/>
    <w:rsid w:val="00291145"/>
    <w:rsid w:val="002939ED"/>
    <w:rsid w:val="0029485A"/>
    <w:rsid w:val="002949E3"/>
    <w:rsid w:val="00294B5D"/>
    <w:rsid w:val="0029554E"/>
    <w:rsid w:val="00295C75"/>
    <w:rsid w:val="002A0453"/>
    <w:rsid w:val="002A1B09"/>
    <w:rsid w:val="002A3F03"/>
    <w:rsid w:val="002A615F"/>
    <w:rsid w:val="002B0AC0"/>
    <w:rsid w:val="002B1731"/>
    <w:rsid w:val="002B446C"/>
    <w:rsid w:val="002B6623"/>
    <w:rsid w:val="002B69C7"/>
    <w:rsid w:val="002B753D"/>
    <w:rsid w:val="002C043C"/>
    <w:rsid w:val="002C0B6F"/>
    <w:rsid w:val="002C41C0"/>
    <w:rsid w:val="002C4CA0"/>
    <w:rsid w:val="002C5A48"/>
    <w:rsid w:val="002C62E7"/>
    <w:rsid w:val="002C6485"/>
    <w:rsid w:val="002C6B7C"/>
    <w:rsid w:val="002C71DF"/>
    <w:rsid w:val="002D009A"/>
    <w:rsid w:val="002D091D"/>
    <w:rsid w:val="002D41C0"/>
    <w:rsid w:val="002D7568"/>
    <w:rsid w:val="002D7B6F"/>
    <w:rsid w:val="002E0AE2"/>
    <w:rsid w:val="002E15F8"/>
    <w:rsid w:val="002E1E1F"/>
    <w:rsid w:val="002E408E"/>
    <w:rsid w:val="002E50E3"/>
    <w:rsid w:val="002E7060"/>
    <w:rsid w:val="002F10B5"/>
    <w:rsid w:val="002F346B"/>
    <w:rsid w:val="002F52D7"/>
    <w:rsid w:val="003030A8"/>
    <w:rsid w:val="0030485D"/>
    <w:rsid w:val="003051B8"/>
    <w:rsid w:val="003067A2"/>
    <w:rsid w:val="00310DB6"/>
    <w:rsid w:val="00314574"/>
    <w:rsid w:val="003165B1"/>
    <w:rsid w:val="00316841"/>
    <w:rsid w:val="00321AAC"/>
    <w:rsid w:val="003226B7"/>
    <w:rsid w:val="00323DFE"/>
    <w:rsid w:val="00325058"/>
    <w:rsid w:val="003312A9"/>
    <w:rsid w:val="00331400"/>
    <w:rsid w:val="00333F97"/>
    <w:rsid w:val="00336C45"/>
    <w:rsid w:val="00336E58"/>
    <w:rsid w:val="00337AF7"/>
    <w:rsid w:val="0034030B"/>
    <w:rsid w:val="003423D1"/>
    <w:rsid w:val="00342E1F"/>
    <w:rsid w:val="003474DE"/>
    <w:rsid w:val="00347680"/>
    <w:rsid w:val="00350492"/>
    <w:rsid w:val="00352371"/>
    <w:rsid w:val="00353A45"/>
    <w:rsid w:val="0035584F"/>
    <w:rsid w:val="00356DCD"/>
    <w:rsid w:val="003572E0"/>
    <w:rsid w:val="00357993"/>
    <w:rsid w:val="00360C4F"/>
    <w:rsid w:val="003616D4"/>
    <w:rsid w:val="0036430E"/>
    <w:rsid w:val="00365223"/>
    <w:rsid w:val="00365392"/>
    <w:rsid w:val="003656DB"/>
    <w:rsid w:val="00366695"/>
    <w:rsid w:val="00370EB1"/>
    <w:rsid w:val="00371C15"/>
    <w:rsid w:val="003778E3"/>
    <w:rsid w:val="003816DE"/>
    <w:rsid w:val="003940C9"/>
    <w:rsid w:val="00394795"/>
    <w:rsid w:val="00396146"/>
    <w:rsid w:val="0039617E"/>
    <w:rsid w:val="003A3875"/>
    <w:rsid w:val="003A4DA5"/>
    <w:rsid w:val="003A501A"/>
    <w:rsid w:val="003A51E4"/>
    <w:rsid w:val="003A6C03"/>
    <w:rsid w:val="003A6FBD"/>
    <w:rsid w:val="003B2153"/>
    <w:rsid w:val="003B21AD"/>
    <w:rsid w:val="003B3E3E"/>
    <w:rsid w:val="003B4AFB"/>
    <w:rsid w:val="003B5587"/>
    <w:rsid w:val="003B567A"/>
    <w:rsid w:val="003B653C"/>
    <w:rsid w:val="003B73D3"/>
    <w:rsid w:val="003B7EE2"/>
    <w:rsid w:val="003C00C8"/>
    <w:rsid w:val="003C0D32"/>
    <w:rsid w:val="003C1484"/>
    <w:rsid w:val="003C21D9"/>
    <w:rsid w:val="003C2392"/>
    <w:rsid w:val="003C28D8"/>
    <w:rsid w:val="003C3B10"/>
    <w:rsid w:val="003C4793"/>
    <w:rsid w:val="003C522D"/>
    <w:rsid w:val="003C52BF"/>
    <w:rsid w:val="003C5F0C"/>
    <w:rsid w:val="003C730D"/>
    <w:rsid w:val="003D15BE"/>
    <w:rsid w:val="003D1C38"/>
    <w:rsid w:val="003D7D9D"/>
    <w:rsid w:val="003E4BBB"/>
    <w:rsid w:val="003E609B"/>
    <w:rsid w:val="003E7FB9"/>
    <w:rsid w:val="003F0265"/>
    <w:rsid w:val="003F2283"/>
    <w:rsid w:val="003F67DB"/>
    <w:rsid w:val="0040081A"/>
    <w:rsid w:val="00402B86"/>
    <w:rsid w:val="00404552"/>
    <w:rsid w:val="00404BFF"/>
    <w:rsid w:val="004057CD"/>
    <w:rsid w:val="00412C63"/>
    <w:rsid w:val="00412F7E"/>
    <w:rsid w:val="00413564"/>
    <w:rsid w:val="00422376"/>
    <w:rsid w:val="00424BE5"/>
    <w:rsid w:val="00424C42"/>
    <w:rsid w:val="00426073"/>
    <w:rsid w:val="00426A4B"/>
    <w:rsid w:val="00427239"/>
    <w:rsid w:val="004323D4"/>
    <w:rsid w:val="00433E79"/>
    <w:rsid w:val="00435274"/>
    <w:rsid w:val="004357DB"/>
    <w:rsid w:val="00435DCC"/>
    <w:rsid w:val="0043650C"/>
    <w:rsid w:val="0043766F"/>
    <w:rsid w:val="00442F53"/>
    <w:rsid w:val="004442C5"/>
    <w:rsid w:val="0044602C"/>
    <w:rsid w:val="004507D4"/>
    <w:rsid w:val="004512DF"/>
    <w:rsid w:val="00451881"/>
    <w:rsid w:val="00452D17"/>
    <w:rsid w:val="00453758"/>
    <w:rsid w:val="00453C89"/>
    <w:rsid w:val="0045525B"/>
    <w:rsid w:val="004555CE"/>
    <w:rsid w:val="00457402"/>
    <w:rsid w:val="00457751"/>
    <w:rsid w:val="004577B4"/>
    <w:rsid w:val="00457F70"/>
    <w:rsid w:val="0046245E"/>
    <w:rsid w:val="00472995"/>
    <w:rsid w:val="00472F7F"/>
    <w:rsid w:val="00473147"/>
    <w:rsid w:val="00474C74"/>
    <w:rsid w:val="00475971"/>
    <w:rsid w:val="0047608B"/>
    <w:rsid w:val="00477BBE"/>
    <w:rsid w:val="00482827"/>
    <w:rsid w:val="004828BA"/>
    <w:rsid w:val="00485177"/>
    <w:rsid w:val="00486D4C"/>
    <w:rsid w:val="0049135F"/>
    <w:rsid w:val="00492B06"/>
    <w:rsid w:val="00494C12"/>
    <w:rsid w:val="004955D7"/>
    <w:rsid w:val="00496268"/>
    <w:rsid w:val="004A16B4"/>
    <w:rsid w:val="004A2F65"/>
    <w:rsid w:val="004A4D0E"/>
    <w:rsid w:val="004A63F2"/>
    <w:rsid w:val="004A751B"/>
    <w:rsid w:val="004A7B28"/>
    <w:rsid w:val="004B2C6D"/>
    <w:rsid w:val="004B3776"/>
    <w:rsid w:val="004B3E59"/>
    <w:rsid w:val="004B5F48"/>
    <w:rsid w:val="004B6B03"/>
    <w:rsid w:val="004B7407"/>
    <w:rsid w:val="004B7D97"/>
    <w:rsid w:val="004C115E"/>
    <w:rsid w:val="004C1569"/>
    <w:rsid w:val="004C3E61"/>
    <w:rsid w:val="004C5EAD"/>
    <w:rsid w:val="004C7678"/>
    <w:rsid w:val="004C7995"/>
    <w:rsid w:val="004D1D50"/>
    <w:rsid w:val="004D27CC"/>
    <w:rsid w:val="004D527F"/>
    <w:rsid w:val="004D76D2"/>
    <w:rsid w:val="004D7A60"/>
    <w:rsid w:val="004E242C"/>
    <w:rsid w:val="004E2B86"/>
    <w:rsid w:val="004E2C6E"/>
    <w:rsid w:val="004E3667"/>
    <w:rsid w:val="004E4694"/>
    <w:rsid w:val="004E51F4"/>
    <w:rsid w:val="004E53D1"/>
    <w:rsid w:val="004E6496"/>
    <w:rsid w:val="004E659D"/>
    <w:rsid w:val="004E68BC"/>
    <w:rsid w:val="004E6E85"/>
    <w:rsid w:val="004F01FA"/>
    <w:rsid w:val="004F034E"/>
    <w:rsid w:val="004F3F3D"/>
    <w:rsid w:val="004F5C57"/>
    <w:rsid w:val="004F605C"/>
    <w:rsid w:val="004F61D6"/>
    <w:rsid w:val="004F7328"/>
    <w:rsid w:val="00501B0C"/>
    <w:rsid w:val="00503A3E"/>
    <w:rsid w:val="00504507"/>
    <w:rsid w:val="00504F2C"/>
    <w:rsid w:val="005053F7"/>
    <w:rsid w:val="005056F3"/>
    <w:rsid w:val="00507C12"/>
    <w:rsid w:val="0051013B"/>
    <w:rsid w:val="0051072B"/>
    <w:rsid w:val="00510B96"/>
    <w:rsid w:val="00512AA8"/>
    <w:rsid w:val="00512DD7"/>
    <w:rsid w:val="00514C44"/>
    <w:rsid w:val="00516A81"/>
    <w:rsid w:val="0052188A"/>
    <w:rsid w:val="00523855"/>
    <w:rsid w:val="00524C78"/>
    <w:rsid w:val="00526C14"/>
    <w:rsid w:val="00526C4C"/>
    <w:rsid w:val="00526C87"/>
    <w:rsid w:val="0052766B"/>
    <w:rsid w:val="00527731"/>
    <w:rsid w:val="005304DB"/>
    <w:rsid w:val="00535279"/>
    <w:rsid w:val="00535551"/>
    <w:rsid w:val="0053607F"/>
    <w:rsid w:val="00537023"/>
    <w:rsid w:val="0053711B"/>
    <w:rsid w:val="005379D8"/>
    <w:rsid w:val="00544482"/>
    <w:rsid w:val="00546C58"/>
    <w:rsid w:val="00551483"/>
    <w:rsid w:val="00552C54"/>
    <w:rsid w:val="00552DCC"/>
    <w:rsid w:val="005557B4"/>
    <w:rsid w:val="00555F1A"/>
    <w:rsid w:val="005575FB"/>
    <w:rsid w:val="00557619"/>
    <w:rsid w:val="005611D5"/>
    <w:rsid w:val="0056435D"/>
    <w:rsid w:val="00564E11"/>
    <w:rsid w:val="005720A0"/>
    <w:rsid w:val="0057228F"/>
    <w:rsid w:val="005725EB"/>
    <w:rsid w:val="0057354E"/>
    <w:rsid w:val="005755C5"/>
    <w:rsid w:val="00580899"/>
    <w:rsid w:val="00580CBB"/>
    <w:rsid w:val="005817FE"/>
    <w:rsid w:val="00582083"/>
    <w:rsid w:val="00590994"/>
    <w:rsid w:val="00594AAC"/>
    <w:rsid w:val="00594F34"/>
    <w:rsid w:val="00595637"/>
    <w:rsid w:val="00595B53"/>
    <w:rsid w:val="00597807"/>
    <w:rsid w:val="00597B9B"/>
    <w:rsid w:val="005A2988"/>
    <w:rsid w:val="005A434D"/>
    <w:rsid w:val="005A53C5"/>
    <w:rsid w:val="005A5CB7"/>
    <w:rsid w:val="005A6190"/>
    <w:rsid w:val="005A6FDB"/>
    <w:rsid w:val="005B0994"/>
    <w:rsid w:val="005B0F9F"/>
    <w:rsid w:val="005B19E8"/>
    <w:rsid w:val="005B2214"/>
    <w:rsid w:val="005B2D28"/>
    <w:rsid w:val="005B30AA"/>
    <w:rsid w:val="005B3A9D"/>
    <w:rsid w:val="005B449C"/>
    <w:rsid w:val="005B522B"/>
    <w:rsid w:val="005B71C6"/>
    <w:rsid w:val="005B7574"/>
    <w:rsid w:val="005B79F4"/>
    <w:rsid w:val="005C17A3"/>
    <w:rsid w:val="005C2289"/>
    <w:rsid w:val="005C3812"/>
    <w:rsid w:val="005C3A79"/>
    <w:rsid w:val="005C4C97"/>
    <w:rsid w:val="005C4D80"/>
    <w:rsid w:val="005C7B7D"/>
    <w:rsid w:val="005C7BDB"/>
    <w:rsid w:val="005D4DC6"/>
    <w:rsid w:val="005D718B"/>
    <w:rsid w:val="005D7D74"/>
    <w:rsid w:val="005E089C"/>
    <w:rsid w:val="005E103D"/>
    <w:rsid w:val="005E2120"/>
    <w:rsid w:val="005E25B2"/>
    <w:rsid w:val="005E2659"/>
    <w:rsid w:val="005E2868"/>
    <w:rsid w:val="005E3967"/>
    <w:rsid w:val="005E401A"/>
    <w:rsid w:val="005E6099"/>
    <w:rsid w:val="005F297D"/>
    <w:rsid w:val="005F4EB6"/>
    <w:rsid w:val="005F62EE"/>
    <w:rsid w:val="005F6C1D"/>
    <w:rsid w:val="005F7661"/>
    <w:rsid w:val="00602C21"/>
    <w:rsid w:val="00606AB9"/>
    <w:rsid w:val="0061204C"/>
    <w:rsid w:val="006127CE"/>
    <w:rsid w:val="00612980"/>
    <w:rsid w:val="00613B7A"/>
    <w:rsid w:val="00616F8B"/>
    <w:rsid w:val="00617C55"/>
    <w:rsid w:val="00617D54"/>
    <w:rsid w:val="006206B4"/>
    <w:rsid w:val="006211CC"/>
    <w:rsid w:val="00621AED"/>
    <w:rsid w:val="00622460"/>
    <w:rsid w:val="00622C5D"/>
    <w:rsid w:val="00622D26"/>
    <w:rsid w:val="00623B71"/>
    <w:rsid w:val="0062430E"/>
    <w:rsid w:val="00625BE4"/>
    <w:rsid w:val="0062669D"/>
    <w:rsid w:val="006269DC"/>
    <w:rsid w:val="00627CBE"/>
    <w:rsid w:val="00627E14"/>
    <w:rsid w:val="0063163A"/>
    <w:rsid w:val="00633421"/>
    <w:rsid w:val="006341AD"/>
    <w:rsid w:val="006359D6"/>
    <w:rsid w:val="0064184A"/>
    <w:rsid w:val="00643D0E"/>
    <w:rsid w:val="0064560C"/>
    <w:rsid w:val="006460A9"/>
    <w:rsid w:val="00646378"/>
    <w:rsid w:val="00647692"/>
    <w:rsid w:val="00647F49"/>
    <w:rsid w:val="006517F9"/>
    <w:rsid w:val="006520DA"/>
    <w:rsid w:val="00652121"/>
    <w:rsid w:val="006522E1"/>
    <w:rsid w:val="00656282"/>
    <w:rsid w:val="00662F65"/>
    <w:rsid w:val="0066497A"/>
    <w:rsid w:val="006655F4"/>
    <w:rsid w:val="0066568A"/>
    <w:rsid w:val="006665AF"/>
    <w:rsid w:val="0067072A"/>
    <w:rsid w:val="006717A3"/>
    <w:rsid w:val="0067237C"/>
    <w:rsid w:val="006729CC"/>
    <w:rsid w:val="00673421"/>
    <w:rsid w:val="006736C5"/>
    <w:rsid w:val="00673799"/>
    <w:rsid w:val="0067785F"/>
    <w:rsid w:val="006779CA"/>
    <w:rsid w:val="00680EC3"/>
    <w:rsid w:val="006815F7"/>
    <w:rsid w:val="006849B0"/>
    <w:rsid w:val="00684B92"/>
    <w:rsid w:val="00684DDB"/>
    <w:rsid w:val="006858E3"/>
    <w:rsid w:val="006877C4"/>
    <w:rsid w:val="00690C38"/>
    <w:rsid w:val="006928F6"/>
    <w:rsid w:val="006961A7"/>
    <w:rsid w:val="0069644D"/>
    <w:rsid w:val="00697A63"/>
    <w:rsid w:val="006A1E4A"/>
    <w:rsid w:val="006A2291"/>
    <w:rsid w:val="006A25F2"/>
    <w:rsid w:val="006A34D7"/>
    <w:rsid w:val="006A4F05"/>
    <w:rsid w:val="006A55FE"/>
    <w:rsid w:val="006A65BF"/>
    <w:rsid w:val="006A6E71"/>
    <w:rsid w:val="006A7FF6"/>
    <w:rsid w:val="006B0C3C"/>
    <w:rsid w:val="006B156B"/>
    <w:rsid w:val="006B29AE"/>
    <w:rsid w:val="006B48F8"/>
    <w:rsid w:val="006B7854"/>
    <w:rsid w:val="006C03E0"/>
    <w:rsid w:val="006C0CEB"/>
    <w:rsid w:val="006C1D06"/>
    <w:rsid w:val="006C23DB"/>
    <w:rsid w:val="006C2627"/>
    <w:rsid w:val="006C3CB8"/>
    <w:rsid w:val="006C4B1E"/>
    <w:rsid w:val="006D18C2"/>
    <w:rsid w:val="006D2D0D"/>
    <w:rsid w:val="006D30F9"/>
    <w:rsid w:val="006D3673"/>
    <w:rsid w:val="006D394A"/>
    <w:rsid w:val="006D3CB8"/>
    <w:rsid w:val="006D44D3"/>
    <w:rsid w:val="006D5EE7"/>
    <w:rsid w:val="006D6E8B"/>
    <w:rsid w:val="006D7A15"/>
    <w:rsid w:val="006E0A37"/>
    <w:rsid w:val="006E109F"/>
    <w:rsid w:val="006E123C"/>
    <w:rsid w:val="006E2026"/>
    <w:rsid w:val="006E2C53"/>
    <w:rsid w:val="006E3579"/>
    <w:rsid w:val="006E3CFA"/>
    <w:rsid w:val="006E4454"/>
    <w:rsid w:val="006F146E"/>
    <w:rsid w:val="006F147F"/>
    <w:rsid w:val="006F4ACE"/>
    <w:rsid w:val="006F4E9D"/>
    <w:rsid w:val="006F682D"/>
    <w:rsid w:val="00700A29"/>
    <w:rsid w:val="007077B7"/>
    <w:rsid w:val="0071159F"/>
    <w:rsid w:val="00714941"/>
    <w:rsid w:val="00715A6D"/>
    <w:rsid w:val="00716725"/>
    <w:rsid w:val="007167BD"/>
    <w:rsid w:val="007209A5"/>
    <w:rsid w:val="00720CBE"/>
    <w:rsid w:val="007247E8"/>
    <w:rsid w:val="007311FD"/>
    <w:rsid w:val="00731FB3"/>
    <w:rsid w:val="00732594"/>
    <w:rsid w:val="007355A3"/>
    <w:rsid w:val="0073684D"/>
    <w:rsid w:val="0074003F"/>
    <w:rsid w:val="00740EAD"/>
    <w:rsid w:val="00741620"/>
    <w:rsid w:val="00741A1E"/>
    <w:rsid w:val="00743008"/>
    <w:rsid w:val="007461B9"/>
    <w:rsid w:val="007505BF"/>
    <w:rsid w:val="00750776"/>
    <w:rsid w:val="0075651A"/>
    <w:rsid w:val="007602EE"/>
    <w:rsid w:val="00764684"/>
    <w:rsid w:val="00764A7C"/>
    <w:rsid w:val="0076679C"/>
    <w:rsid w:val="00771DEC"/>
    <w:rsid w:val="0077231A"/>
    <w:rsid w:val="007729BD"/>
    <w:rsid w:val="00773B92"/>
    <w:rsid w:val="00774891"/>
    <w:rsid w:val="00774C1E"/>
    <w:rsid w:val="007756D8"/>
    <w:rsid w:val="00776BC6"/>
    <w:rsid w:val="00777447"/>
    <w:rsid w:val="00777A07"/>
    <w:rsid w:val="00777A4E"/>
    <w:rsid w:val="00781C9D"/>
    <w:rsid w:val="0078266B"/>
    <w:rsid w:val="00782CCB"/>
    <w:rsid w:val="00783011"/>
    <w:rsid w:val="0078381C"/>
    <w:rsid w:val="00783844"/>
    <w:rsid w:val="0078486B"/>
    <w:rsid w:val="0078576C"/>
    <w:rsid w:val="00791EA0"/>
    <w:rsid w:val="007928C0"/>
    <w:rsid w:val="007938BE"/>
    <w:rsid w:val="00793EC1"/>
    <w:rsid w:val="007947DC"/>
    <w:rsid w:val="00794DFB"/>
    <w:rsid w:val="00795877"/>
    <w:rsid w:val="00795C07"/>
    <w:rsid w:val="007965E9"/>
    <w:rsid w:val="00796BCC"/>
    <w:rsid w:val="0079765C"/>
    <w:rsid w:val="007A5226"/>
    <w:rsid w:val="007A68EA"/>
    <w:rsid w:val="007B01D5"/>
    <w:rsid w:val="007B0D07"/>
    <w:rsid w:val="007B14A9"/>
    <w:rsid w:val="007B3DCB"/>
    <w:rsid w:val="007B4774"/>
    <w:rsid w:val="007B5030"/>
    <w:rsid w:val="007B5EDC"/>
    <w:rsid w:val="007C0045"/>
    <w:rsid w:val="007C0177"/>
    <w:rsid w:val="007C1252"/>
    <w:rsid w:val="007C4BA4"/>
    <w:rsid w:val="007C4C1E"/>
    <w:rsid w:val="007C4C61"/>
    <w:rsid w:val="007C77E0"/>
    <w:rsid w:val="007D1909"/>
    <w:rsid w:val="007D347F"/>
    <w:rsid w:val="007D49FF"/>
    <w:rsid w:val="007E0B46"/>
    <w:rsid w:val="007E2998"/>
    <w:rsid w:val="007E30C4"/>
    <w:rsid w:val="007E5F5A"/>
    <w:rsid w:val="007E719E"/>
    <w:rsid w:val="007F07B9"/>
    <w:rsid w:val="007F0CF0"/>
    <w:rsid w:val="007F1AE1"/>
    <w:rsid w:val="007F1F81"/>
    <w:rsid w:val="007F4420"/>
    <w:rsid w:val="007F6117"/>
    <w:rsid w:val="007F6696"/>
    <w:rsid w:val="00800C2C"/>
    <w:rsid w:val="00801425"/>
    <w:rsid w:val="00802741"/>
    <w:rsid w:val="00802CAE"/>
    <w:rsid w:val="0080484F"/>
    <w:rsid w:val="00806044"/>
    <w:rsid w:val="00806132"/>
    <w:rsid w:val="008061A9"/>
    <w:rsid w:val="008076D8"/>
    <w:rsid w:val="00814BD8"/>
    <w:rsid w:val="00815CBF"/>
    <w:rsid w:val="008168D0"/>
    <w:rsid w:val="00820DA1"/>
    <w:rsid w:val="008218AE"/>
    <w:rsid w:val="008218F0"/>
    <w:rsid w:val="0082240A"/>
    <w:rsid w:val="008256F8"/>
    <w:rsid w:val="008259EC"/>
    <w:rsid w:val="00826C4E"/>
    <w:rsid w:val="00826CA2"/>
    <w:rsid w:val="00826FAD"/>
    <w:rsid w:val="00827171"/>
    <w:rsid w:val="008272E2"/>
    <w:rsid w:val="008300F1"/>
    <w:rsid w:val="00830AE4"/>
    <w:rsid w:val="00831B99"/>
    <w:rsid w:val="008332E1"/>
    <w:rsid w:val="00836356"/>
    <w:rsid w:val="008364EA"/>
    <w:rsid w:val="00843F3A"/>
    <w:rsid w:val="008444FD"/>
    <w:rsid w:val="008450C9"/>
    <w:rsid w:val="00847012"/>
    <w:rsid w:val="008471C8"/>
    <w:rsid w:val="00847849"/>
    <w:rsid w:val="008501A9"/>
    <w:rsid w:val="008508B3"/>
    <w:rsid w:val="00850EED"/>
    <w:rsid w:val="00851CF4"/>
    <w:rsid w:val="00853535"/>
    <w:rsid w:val="00856654"/>
    <w:rsid w:val="00856A61"/>
    <w:rsid w:val="008608D4"/>
    <w:rsid w:val="008626F2"/>
    <w:rsid w:val="00863DA0"/>
    <w:rsid w:val="008640BE"/>
    <w:rsid w:val="00865F9A"/>
    <w:rsid w:val="00867BF4"/>
    <w:rsid w:val="00874F82"/>
    <w:rsid w:val="00877459"/>
    <w:rsid w:val="0088362B"/>
    <w:rsid w:val="0088434E"/>
    <w:rsid w:val="008859C0"/>
    <w:rsid w:val="00885CE8"/>
    <w:rsid w:val="00885EAA"/>
    <w:rsid w:val="0088789C"/>
    <w:rsid w:val="00891B85"/>
    <w:rsid w:val="00892FF8"/>
    <w:rsid w:val="008930F4"/>
    <w:rsid w:val="008955BA"/>
    <w:rsid w:val="008A2F0F"/>
    <w:rsid w:val="008A3428"/>
    <w:rsid w:val="008A54C4"/>
    <w:rsid w:val="008A64CB"/>
    <w:rsid w:val="008A6EA3"/>
    <w:rsid w:val="008A7A28"/>
    <w:rsid w:val="008B5997"/>
    <w:rsid w:val="008B6008"/>
    <w:rsid w:val="008B617D"/>
    <w:rsid w:val="008B7379"/>
    <w:rsid w:val="008C028A"/>
    <w:rsid w:val="008C179C"/>
    <w:rsid w:val="008C24AE"/>
    <w:rsid w:val="008C3832"/>
    <w:rsid w:val="008C3FD5"/>
    <w:rsid w:val="008C462F"/>
    <w:rsid w:val="008C4BDF"/>
    <w:rsid w:val="008C509E"/>
    <w:rsid w:val="008C643E"/>
    <w:rsid w:val="008C7C5D"/>
    <w:rsid w:val="008D46E4"/>
    <w:rsid w:val="008D4F01"/>
    <w:rsid w:val="008E0EB4"/>
    <w:rsid w:val="008E1052"/>
    <w:rsid w:val="008E1AFE"/>
    <w:rsid w:val="008E1DF3"/>
    <w:rsid w:val="008E372B"/>
    <w:rsid w:val="008E5013"/>
    <w:rsid w:val="008E5FF2"/>
    <w:rsid w:val="008E7011"/>
    <w:rsid w:val="008F0129"/>
    <w:rsid w:val="008F2ECF"/>
    <w:rsid w:val="008F7E6E"/>
    <w:rsid w:val="0090152B"/>
    <w:rsid w:val="00902161"/>
    <w:rsid w:val="0090325B"/>
    <w:rsid w:val="00907131"/>
    <w:rsid w:val="00907248"/>
    <w:rsid w:val="00910490"/>
    <w:rsid w:val="00915650"/>
    <w:rsid w:val="00916F95"/>
    <w:rsid w:val="009176AF"/>
    <w:rsid w:val="0092105B"/>
    <w:rsid w:val="00921ACD"/>
    <w:rsid w:val="009227FF"/>
    <w:rsid w:val="00922AFC"/>
    <w:rsid w:val="00923B81"/>
    <w:rsid w:val="00924AC7"/>
    <w:rsid w:val="00926083"/>
    <w:rsid w:val="0092661E"/>
    <w:rsid w:val="009321DE"/>
    <w:rsid w:val="009331CB"/>
    <w:rsid w:val="00934558"/>
    <w:rsid w:val="00936229"/>
    <w:rsid w:val="00936DA5"/>
    <w:rsid w:val="009409F5"/>
    <w:rsid w:val="00941F17"/>
    <w:rsid w:val="00942D02"/>
    <w:rsid w:val="00943EEB"/>
    <w:rsid w:val="0094583E"/>
    <w:rsid w:val="00946642"/>
    <w:rsid w:val="009473FB"/>
    <w:rsid w:val="00951BF6"/>
    <w:rsid w:val="009553B5"/>
    <w:rsid w:val="009574AD"/>
    <w:rsid w:val="00957DF8"/>
    <w:rsid w:val="00960F16"/>
    <w:rsid w:val="00961B87"/>
    <w:rsid w:val="00964B98"/>
    <w:rsid w:val="0097105C"/>
    <w:rsid w:val="009711A4"/>
    <w:rsid w:val="0097197D"/>
    <w:rsid w:val="009728F4"/>
    <w:rsid w:val="00972A2A"/>
    <w:rsid w:val="0097779E"/>
    <w:rsid w:val="00977955"/>
    <w:rsid w:val="0098210F"/>
    <w:rsid w:val="0098398B"/>
    <w:rsid w:val="00983A9A"/>
    <w:rsid w:val="00983B5A"/>
    <w:rsid w:val="0098562E"/>
    <w:rsid w:val="009865F1"/>
    <w:rsid w:val="009912E0"/>
    <w:rsid w:val="0099216A"/>
    <w:rsid w:val="009943DA"/>
    <w:rsid w:val="009A20F9"/>
    <w:rsid w:val="009A36CC"/>
    <w:rsid w:val="009A5309"/>
    <w:rsid w:val="009A679B"/>
    <w:rsid w:val="009B1171"/>
    <w:rsid w:val="009B1458"/>
    <w:rsid w:val="009B1CC8"/>
    <w:rsid w:val="009B3A27"/>
    <w:rsid w:val="009B3F1F"/>
    <w:rsid w:val="009B4786"/>
    <w:rsid w:val="009B5BC6"/>
    <w:rsid w:val="009B5D86"/>
    <w:rsid w:val="009B63C8"/>
    <w:rsid w:val="009C1886"/>
    <w:rsid w:val="009C297B"/>
    <w:rsid w:val="009C30B1"/>
    <w:rsid w:val="009C6FAC"/>
    <w:rsid w:val="009C7C8E"/>
    <w:rsid w:val="009D1DC0"/>
    <w:rsid w:val="009D21AD"/>
    <w:rsid w:val="009D40F5"/>
    <w:rsid w:val="009D436B"/>
    <w:rsid w:val="009D6FCB"/>
    <w:rsid w:val="009E07A0"/>
    <w:rsid w:val="009E25AA"/>
    <w:rsid w:val="009E4C6A"/>
    <w:rsid w:val="009E4D15"/>
    <w:rsid w:val="009E53BA"/>
    <w:rsid w:val="009E5E2D"/>
    <w:rsid w:val="009E6395"/>
    <w:rsid w:val="009E6A17"/>
    <w:rsid w:val="009E7B83"/>
    <w:rsid w:val="009E7E15"/>
    <w:rsid w:val="009F368A"/>
    <w:rsid w:val="009F4D67"/>
    <w:rsid w:val="009F5426"/>
    <w:rsid w:val="009F7B0A"/>
    <w:rsid w:val="00A002A9"/>
    <w:rsid w:val="00A0278A"/>
    <w:rsid w:val="00A043C2"/>
    <w:rsid w:val="00A05096"/>
    <w:rsid w:val="00A05E5E"/>
    <w:rsid w:val="00A11B47"/>
    <w:rsid w:val="00A155F3"/>
    <w:rsid w:val="00A1645B"/>
    <w:rsid w:val="00A17FF7"/>
    <w:rsid w:val="00A2165D"/>
    <w:rsid w:val="00A21EA8"/>
    <w:rsid w:val="00A231A1"/>
    <w:rsid w:val="00A2346E"/>
    <w:rsid w:val="00A23F80"/>
    <w:rsid w:val="00A24EB4"/>
    <w:rsid w:val="00A255F4"/>
    <w:rsid w:val="00A25D9F"/>
    <w:rsid w:val="00A2682E"/>
    <w:rsid w:val="00A27376"/>
    <w:rsid w:val="00A33DDE"/>
    <w:rsid w:val="00A342B2"/>
    <w:rsid w:val="00A35903"/>
    <w:rsid w:val="00A35C23"/>
    <w:rsid w:val="00A40362"/>
    <w:rsid w:val="00A40B1A"/>
    <w:rsid w:val="00A422C0"/>
    <w:rsid w:val="00A44239"/>
    <w:rsid w:val="00A449A1"/>
    <w:rsid w:val="00A44AD0"/>
    <w:rsid w:val="00A50992"/>
    <w:rsid w:val="00A5125E"/>
    <w:rsid w:val="00A549D7"/>
    <w:rsid w:val="00A554F9"/>
    <w:rsid w:val="00A6019C"/>
    <w:rsid w:val="00A63B33"/>
    <w:rsid w:val="00A63D95"/>
    <w:rsid w:val="00A656C8"/>
    <w:rsid w:val="00A666CB"/>
    <w:rsid w:val="00A66EBC"/>
    <w:rsid w:val="00A7116F"/>
    <w:rsid w:val="00A7317C"/>
    <w:rsid w:val="00A73AA4"/>
    <w:rsid w:val="00A751AF"/>
    <w:rsid w:val="00A75304"/>
    <w:rsid w:val="00A8062A"/>
    <w:rsid w:val="00A832D5"/>
    <w:rsid w:val="00A856E5"/>
    <w:rsid w:val="00A85A5C"/>
    <w:rsid w:val="00A86108"/>
    <w:rsid w:val="00A86463"/>
    <w:rsid w:val="00A87738"/>
    <w:rsid w:val="00A87EC5"/>
    <w:rsid w:val="00A87F1E"/>
    <w:rsid w:val="00A905DD"/>
    <w:rsid w:val="00A9190A"/>
    <w:rsid w:val="00A953E0"/>
    <w:rsid w:val="00A95C86"/>
    <w:rsid w:val="00A96761"/>
    <w:rsid w:val="00AA3C73"/>
    <w:rsid w:val="00AA4E77"/>
    <w:rsid w:val="00AA543B"/>
    <w:rsid w:val="00AA5745"/>
    <w:rsid w:val="00AA748F"/>
    <w:rsid w:val="00AB41BC"/>
    <w:rsid w:val="00AB4A89"/>
    <w:rsid w:val="00AB6AEC"/>
    <w:rsid w:val="00AB7C92"/>
    <w:rsid w:val="00AB7F84"/>
    <w:rsid w:val="00AC241E"/>
    <w:rsid w:val="00AC2D07"/>
    <w:rsid w:val="00AC2E20"/>
    <w:rsid w:val="00AC469F"/>
    <w:rsid w:val="00AC5405"/>
    <w:rsid w:val="00AC5DCF"/>
    <w:rsid w:val="00AC6A01"/>
    <w:rsid w:val="00AD0263"/>
    <w:rsid w:val="00AD1730"/>
    <w:rsid w:val="00AD30A8"/>
    <w:rsid w:val="00AD41A7"/>
    <w:rsid w:val="00AD5051"/>
    <w:rsid w:val="00AD5E92"/>
    <w:rsid w:val="00AD5F04"/>
    <w:rsid w:val="00AD6649"/>
    <w:rsid w:val="00AE089F"/>
    <w:rsid w:val="00AE1E9E"/>
    <w:rsid w:val="00AE620C"/>
    <w:rsid w:val="00AE681D"/>
    <w:rsid w:val="00AF091D"/>
    <w:rsid w:val="00AF4CE4"/>
    <w:rsid w:val="00AF6E7D"/>
    <w:rsid w:val="00AF7C74"/>
    <w:rsid w:val="00B00A00"/>
    <w:rsid w:val="00B010DC"/>
    <w:rsid w:val="00B03329"/>
    <w:rsid w:val="00B041E3"/>
    <w:rsid w:val="00B07507"/>
    <w:rsid w:val="00B079F1"/>
    <w:rsid w:val="00B101F3"/>
    <w:rsid w:val="00B1060F"/>
    <w:rsid w:val="00B10E07"/>
    <w:rsid w:val="00B1387C"/>
    <w:rsid w:val="00B13E6A"/>
    <w:rsid w:val="00B13F4E"/>
    <w:rsid w:val="00B213F6"/>
    <w:rsid w:val="00B2455C"/>
    <w:rsid w:val="00B30CCB"/>
    <w:rsid w:val="00B30D92"/>
    <w:rsid w:val="00B31D31"/>
    <w:rsid w:val="00B3528C"/>
    <w:rsid w:val="00B37D1F"/>
    <w:rsid w:val="00B40501"/>
    <w:rsid w:val="00B407FB"/>
    <w:rsid w:val="00B431B2"/>
    <w:rsid w:val="00B447CD"/>
    <w:rsid w:val="00B448FC"/>
    <w:rsid w:val="00B45DD0"/>
    <w:rsid w:val="00B4609E"/>
    <w:rsid w:val="00B47766"/>
    <w:rsid w:val="00B47ED7"/>
    <w:rsid w:val="00B514E7"/>
    <w:rsid w:val="00B53DEC"/>
    <w:rsid w:val="00B545DD"/>
    <w:rsid w:val="00B57297"/>
    <w:rsid w:val="00B57C5D"/>
    <w:rsid w:val="00B6067F"/>
    <w:rsid w:val="00B60E47"/>
    <w:rsid w:val="00B638B4"/>
    <w:rsid w:val="00B64DE3"/>
    <w:rsid w:val="00B65C41"/>
    <w:rsid w:val="00B670A8"/>
    <w:rsid w:val="00B71A93"/>
    <w:rsid w:val="00B745A1"/>
    <w:rsid w:val="00B74B6F"/>
    <w:rsid w:val="00B76439"/>
    <w:rsid w:val="00B7672A"/>
    <w:rsid w:val="00B769C8"/>
    <w:rsid w:val="00B77E66"/>
    <w:rsid w:val="00B80597"/>
    <w:rsid w:val="00B81D38"/>
    <w:rsid w:val="00B83071"/>
    <w:rsid w:val="00B83AFE"/>
    <w:rsid w:val="00B84FA5"/>
    <w:rsid w:val="00B8591B"/>
    <w:rsid w:val="00B96154"/>
    <w:rsid w:val="00BA0C43"/>
    <w:rsid w:val="00BA0FE0"/>
    <w:rsid w:val="00BA3D31"/>
    <w:rsid w:val="00BA4277"/>
    <w:rsid w:val="00BA47B9"/>
    <w:rsid w:val="00BA56CD"/>
    <w:rsid w:val="00BA68C6"/>
    <w:rsid w:val="00BB2529"/>
    <w:rsid w:val="00BB7038"/>
    <w:rsid w:val="00BC1101"/>
    <w:rsid w:val="00BC1730"/>
    <w:rsid w:val="00BC42D4"/>
    <w:rsid w:val="00BC55E5"/>
    <w:rsid w:val="00BC661C"/>
    <w:rsid w:val="00BC69AE"/>
    <w:rsid w:val="00BC6D18"/>
    <w:rsid w:val="00BD0807"/>
    <w:rsid w:val="00BD0A45"/>
    <w:rsid w:val="00BD127D"/>
    <w:rsid w:val="00BD1E48"/>
    <w:rsid w:val="00BD20F7"/>
    <w:rsid w:val="00BD5106"/>
    <w:rsid w:val="00BD6086"/>
    <w:rsid w:val="00BD68E0"/>
    <w:rsid w:val="00BD6A4C"/>
    <w:rsid w:val="00BD6C02"/>
    <w:rsid w:val="00BE1408"/>
    <w:rsid w:val="00BE1492"/>
    <w:rsid w:val="00BE18E5"/>
    <w:rsid w:val="00BE2013"/>
    <w:rsid w:val="00BE2B73"/>
    <w:rsid w:val="00BE45B8"/>
    <w:rsid w:val="00BE4A25"/>
    <w:rsid w:val="00BE505F"/>
    <w:rsid w:val="00BE6506"/>
    <w:rsid w:val="00BE685A"/>
    <w:rsid w:val="00BE701F"/>
    <w:rsid w:val="00BF26B5"/>
    <w:rsid w:val="00BF2DD4"/>
    <w:rsid w:val="00C00448"/>
    <w:rsid w:val="00C039A1"/>
    <w:rsid w:val="00C057EA"/>
    <w:rsid w:val="00C067CB"/>
    <w:rsid w:val="00C10762"/>
    <w:rsid w:val="00C113C0"/>
    <w:rsid w:val="00C12378"/>
    <w:rsid w:val="00C12C13"/>
    <w:rsid w:val="00C135A6"/>
    <w:rsid w:val="00C136AF"/>
    <w:rsid w:val="00C14F1E"/>
    <w:rsid w:val="00C2015A"/>
    <w:rsid w:val="00C20521"/>
    <w:rsid w:val="00C214B0"/>
    <w:rsid w:val="00C2199B"/>
    <w:rsid w:val="00C22C87"/>
    <w:rsid w:val="00C22E67"/>
    <w:rsid w:val="00C25144"/>
    <w:rsid w:val="00C25FAB"/>
    <w:rsid w:val="00C2632A"/>
    <w:rsid w:val="00C2719C"/>
    <w:rsid w:val="00C31A83"/>
    <w:rsid w:val="00C31D3A"/>
    <w:rsid w:val="00C33066"/>
    <w:rsid w:val="00C36C47"/>
    <w:rsid w:val="00C37A27"/>
    <w:rsid w:val="00C406FA"/>
    <w:rsid w:val="00C41E84"/>
    <w:rsid w:val="00C434FF"/>
    <w:rsid w:val="00C47895"/>
    <w:rsid w:val="00C537BA"/>
    <w:rsid w:val="00C538D6"/>
    <w:rsid w:val="00C543A7"/>
    <w:rsid w:val="00C55244"/>
    <w:rsid w:val="00C5547A"/>
    <w:rsid w:val="00C566E0"/>
    <w:rsid w:val="00C572CE"/>
    <w:rsid w:val="00C60F64"/>
    <w:rsid w:val="00C62213"/>
    <w:rsid w:val="00C62D77"/>
    <w:rsid w:val="00C66FC6"/>
    <w:rsid w:val="00C7168B"/>
    <w:rsid w:val="00C72013"/>
    <w:rsid w:val="00C74DF5"/>
    <w:rsid w:val="00C7556F"/>
    <w:rsid w:val="00C75DFD"/>
    <w:rsid w:val="00C77AE9"/>
    <w:rsid w:val="00C806C7"/>
    <w:rsid w:val="00C83A38"/>
    <w:rsid w:val="00C83C3E"/>
    <w:rsid w:val="00C86D3A"/>
    <w:rsid w:val="00C90287"/>
    <w:rsid w:val="00C902EE"/>
    <w:rsid w:val="00C90D0D"/>
    <w:rsid w:val="00C90F66"/>
    <w:rsid w:val="00C91A09"/>
    <w:rsid w:val="00C93436"/>
    <w:rsid w:val="00C96554"/>
    <w:rsid w:val="00C96946"/>
    <w:rsid w:val="00C96DD8"/>
    <w:rsid w:val="00C97542"/>
    <w:rsid w:val="00CA1F75"/>
    <w:rsid w:val="00CA2D70"/>
    <w:rsid w:val="00CA3375"/>
    <w:rsid w:val="00CA5186"/>
    <w:rsid w:val="00CA7D8B"/>
    <w:rsid w:val="00CB5E28"/>
    <w:rsid w:val="00CB7203"/>
    <w:rsid w:val="00CB746C"/>
    <w:rsid w:val="00CC0357"/>
    <w:rsid w:val="00CC191F"/>
    <w:rsid w:val="00CC2002"/>
    <w:rsid w:val="00CC38D6"/>
    <w:rsid w:val="00CC49A3"/>
    <w:rsid w:val="00CD2382"/>
    <w:rsid w:val="00CD5088"/>
    <w:rsid w:val="00CE092A"/>
    <w:rsid w:val="00CE098A"/>
    <w:rsid w:val="00CE1DAE"/>
    <w:rsid w:val="00CE24FF"/>
    <w:rsid w:val="00CE52FE"/>
    <w:rsid w:val="00CE6353"/>
    <w:rsid w:val="00CE6C35"/>
    <w:rsid w:val="00CF0BDC"/>
    <w:rsid w:val="00CF1D25"/>
    <w:rsid w:val="00CF291F"/>
    <w:rsid w:val="00CF34DC"/>
    <w:rsid w:val="00CF759D"/>
    <w:rsid w:val="00D0096E"/>
    <w:rsid w:val="00D022C9"/>
    <w:rsid w:val="00D03EC8"/>
    <w:rsid w:val="00D05DB8"/>
    <w:rsid w:val="00D1223C"/>
    <w:rsid w:val="00D124F8"/>
    <w:rsid w:val="00D12574"/>
    <w:rsid w:val="00D12D8E"/>
    <w:rsid w:val="00D14A23"/>
    <w:rsid w:val="00D16824"/>
    <w:rsid w:val="00D201DD"/>
    <w:rsid w:val="00D226CD"/>
    <w:rsid w:val="00D24D8D"/>
    <w:rsid w:val="00D24F52"/>
    <w:rsid w:val="00D25E7C"/>
    <w:rsid w:val="00D32C7C"/>
    <w:rsid w:val="00D33B8D"/>
    <w:rsid w:val="00D33E3E"/>
    <w:rsid w:val="00D36717"/>
    <w:rsid w:val="00D40A0F"/>
    <w:rsid w:val="00D41A37"/>
    <w:rsid w:val="00D429E8"/>
    <w:rsid w:val="00D4300C"/>
    <w:rsid w:val="00D44958"/>
    <w:rsid w:val="00D4566C"/>
    <w:rsid w:val="00D50DBA"/>
    <w:rsid w:val="00D539C5"/>
    <w:rsid w:val="00D53D26"/>
    <w:rsid w:val="00D54C34"/>
    <w:rsid w:val="00D54C92"/>
    <w:rsid w:val="00D552A4"/>
    <w:rsid w:val="00D552B7"/>
    <w:rsid w:val="00D57332"/>
    <w:rsid w:val="00D627CD"/>
    <w:rsid w:val="00D64723"/>
    <w:rsid w:val="00D67BC1"/>
    <w:rsid w:val="00D73688"/>
    <w:rsid w:val="00D74626"/>
    <w:rsid w:val="00D75AF9"/>
    <w:rsid w:val="00D75D12"/>
    <w:rsid w:val="00D76192"/>
    <w:rsid w:val="00D7716C"/>
    <w:rsid w:val="00D77803"/>
    <w:rsid w:val="00D77A20"/>
    <w:rsid w:val="00D77FFA"/>
    <w:rsid w:val="00D800FA"/>
    <w:rsid w:val="00D808CF"/>
    <w:rsid w:val="00D8142B"/>
    <w:rsid w:val="00D86F35"/>
    <w:rsid w:val="00D8721E"/>
    <w:rsid w:val="00D9032B"/>
    <w:rsid w:val="00D90F44"/>
    <w:rsid w:val="00D915BB"/>
    <w:rsid w:val="00D928B8"/>
    <w:rsid w:val="00D92A12"/>
    <w:rsid w:val="00D940DF"/>
    <w:rsid w:val="00D94597"/>
    <w:rsid w:val="00D95628"/>
    <w:rsid w:val="00D979B9"/>
    <w:rsid w:val="00D97C6F"/>
    <w:rsid w:val="00D97C8A"/>
    <w:rsid w:val="00DA2161"/>
    <w:rsid w:val="00DB13AE"/>
    <w:rsid w:val="00DB3A89"/>
    <w:rsid w:val="00DB3BC7"/>
    <w:rsid w:val="00DB52AF"/>
    <w:rsid w:val="00DB6E97"/>
    <w:rsid w:val="00DB728F"/>
    <w:rsid w:val="00DC0B32"/>
    <w:rsid w:val="00DC2255"/>
    <w:rsid w:val="00DC258B"/>
    <w:rsid w:val="00DC42BE"/>
    <w:rsid w:val="00DD0378"/>
    <w:rsid w:val="00DD1333"/>
    <w:rsid w:val="00DD297C"/>
    <w:rsid w:val="00DD3B67"/>
    <w:rsid w:val="00DD72B7"/>
    <w:rsid w:val="00DD72E4"/>
    <w:rsid w:val="00DE1FF5"/>
    <w:rsid w:val="00DE335A"/>
    <w:rsid w:val="00DE419D"/>
    <w:rsid w:val="00DE4C6D"/>
    <w:rsid w:val="00DE5F46"/>
    <w:rsid w:val="00DE63F2"/>
    <w:rsid w:val="00DF1525"/>
    <w:rsid w:val="00DF16E2"/>
    <w:rsid w:val="00DF1C62"/>
    <w:rsid w:val="00DF248E"/>
    <w:rsid w:val="00DF31C8"/>
    <w:rsid w:val="00DF5C21"/>
    <w:rsid w:val="00E02A5F"/>
    <w:rsid w:val="00E04F0C"/>
    <w:rsid w:val="00E065FD"/>
    <w:rsid w:val="00E07B7F"/>
    <w:rsid w:val="00E106E6"/>
    <w:rsid w:val="00E16217"/>
    <w:rsid w:val="00E16D50"/>
    <w:rsid w:val="00E269DB"/>
    <w:rsid w:val="00E26B33"/>
    <w:rsid w:val="00E31494"/>
    <w:rsid w:val="00E31835"/>
    <w:rsid w:val="00E3203E"/>
    <w:rsid w:val="00E32B0D"/>
    <w:rsid w:val="00E33CC9"/>
    <w:rsid w:val="00E34864"/>
    <w:rsid w:val="00E37DD7"/>
    <w:rsid w:val="00E41B30"/>
    <w:rsid w:val="00E44160"/>
    <w:rsid w:val="00E458DA"/>
    <w:rsid w:val="00E47381"/>
    <w:rsid w:val="00E50EDB"/>
    <w:rsid w:val="00E522B2"/>
    <w:rsid w:val="00E53310"/>
    <w:rsid w:val="00E5468E"/>
    <w:rsid w:val="00E611C6"/>
    <w:rsid w:val="00E614D2"/>
    <w:rsid w:val="00E614EB"/>
    <w:rsid w:val="00E61623"/>
    <w:rsid w:val="00E63EEA"/>
    <w:rsid w:val="00E65952"/>
    <w:rsid w:val="00E659DC"/>
    <w:rsid w:val="00E67CEC"/>
    <w:rsid w:val="00E71D26"/>
    <w:rsid w:val="00E72F9C"/>
    <w:rsid w:val="00E75276"/>
    <w:rsid w:val="00E7556E"/>
    <w:rsid w:val="00E758D1"/>
    <w:rsid w:val="00E80BEA"/>
    <w:rsid w:val="00E82527"/>
    <w:rsid w:val="00E826A3"/>
    <w:rsid w:val="00E83056"/>
    <w:rsid w:val="00E83792"/>
    <w:rsid w:val="00E8468E"/>
    <w:rsid w:val="00E852D3"/>
    <w:rsid w:val="00E868DB"/>
    <w:rsid w:val="00E86E40"/>
    <w:rsid w:val="00E8729B"/>
    <w:rsid w:val="00E879E4"/>
    <w:rsid w:val="00E91110"/>
    <w:rsid w:val="00E96B8F"/>
    <w:rsid w:val="00E97C45"/>
    <w:rsid w:val="00EA0C1E"/>
    <w:rsid w:val="00EA349F"/>
    <w:rsid w:val="00EA3E9F"/>
    <w:rsid w:val="00EA40A8"/>
    <w:rsid w:val="00EA6034"/>
    <w:rsid w:val="00EA7F92"/>
    <w:rsid w:val="00EB1A26"/>
    <w:rsid w:val="00EB1B19"/>
    <w:rsid w:val="00EB29EB"/>
    <w:rsid w:val="00EB3363"/>
    <w:rsid w:val="00EB5A38"/>
    <w:rsid w:val="00EC1E9A"/>
    <w:rsid w:val="00EC251E"/>
    <w:rsid w:val="00EC39DC"/>
    <w:rsid w:val="00EC4E96"/>
    <w:rsid w:val="00ED2243"/>
    <w:rsid w:val="00ED2CFA"/>
    <w:rsid w:val="00ED3784"/>
    <w:rsid w:val="00ED3CD0"/>
    <w:rsid w:val="00ED447E"/>
    <w:rsid w:val="00ED563F"/>
    <w:rsid w:val="00ED67A3"/>
    <w:rsid w:val="00ED73A7"/>
    <w:rsid w:val="00ED791D"/>
    <w:rsid w:val="00EE0465"/>
    <w:rsid w:val="00EE3368"/>
    <w:rsid w:val="00EE4056"/>
    <w:rsid w:val="00EE6EBD"/>
    <w:rsid w:val="00EF15D2"/>
    <w:rsid w:val="00EF6242"/>
    <w:rsid w:val="00F00AF3"/>
    <w:rsid w:val="00F03FCD"/>
    <w:rsid w:val="00F0597C"/>
    <w:rsid w:val="00F05FE3"/>
    <w:rsid w:val="00F062E8"/>
    <w:rsid w:val="00F141BA"/>
    <w:rsid w:val="00F14FEB"/>
    <w:rsid w:val="00F16455"/>
    <w:rsid w:val="00F21D4F"/>
    <w:rsid w:val="00F22CDE"/>
    <w:rsid w:val="00F24121"/>
    <w:rsid w:val="00F2509E"/>
    <w:rsid w:val="00F259F8"/>
    <w:rsid w:val="00F26511"/>
    <w:rsid w:val="00F26F3F"/>
    <w:rsid w:val="00F358C5"/>
    <w:rsid w:val="00F35C25"/>
    <w:rsid w:val="00F36246"/>
    <w:rsid w:val="00F36D72"/>
    <w:rsid w:val="00F379C2"/>
    <w:rsid w:val="00F404AF"/>
    <w:rsid w:val="00F404DF"/>
    <w:rsid w:val="00F410E4"/>
    <w:rsid w:val="00F411B6"/>
    <w:rsid w:val="00F427CC"/>
    <w:rsid w:val="00F44EF2"/>
    <w:rsid w:val="00F47D6B"/>
    <w:rsid w:val="00F47F46"/>
    <w:rsid w:val="00F524C3"/>
    <w:rsid w:val="00F529D5"/>
    <w:rsid w:val="00F537F9"/>
    <w:rsid w:val="00F53830"/>
    <w:rsid w:val="00F5396F"/>
    <w:rsid w:val="00F5745C"/>
    <w:rsid w:val="00F6055E"/>
    <w:rsid w:val="00F65F01"/>
    <w:rsid w:val="00F660E7"/>
    <w:rsid w:val="00F676FC"/>
    <w:rsid w:val="00F74264"/>
    <w:rsid w:val="00F74435"/>
    <w:rsid w:val="00F74E5B"/>
    <w:rsid w:val="00F76766"/>
    <w:rsid w:val="00F77526"/>
    <w:rsid w:val="00F77650"/>
    <w:rsid w:val="00F8154F"/>
    <w:rsid w:val="00F81B76"/>
    <w:rsid w:val="00F859CB"/>
    <w:rsid w:val="00F85AE7"/>
    <w:rsid w:val="00F90D5E"/>
    <w:rsid w:val="00F938D7"/>
    <w:rsid w:val="00F96AE5"/>
    <w:rsid w:val="00F96FAF"/>
    <w:rsid w:val="00FA01CE"/>
    <w:rsid w:val="00FA349C"/>
    <w:rsid w:val="00FA4CAF"/>
    <w:rsid w:val="00FA5B0F"/>
    <w:rsid w:val="00FB0358"/>
    <w:rsid w:val="00FB1EE8"/>
    <w:rsid w:val="00FB2AD7"/>
    <w:rsid w:val="00FB63B4"/>
    <w:rsid w:val="00FC1920"/>
    <w:rsid w:val="00FC1AE8"/>
    <w:rsid w:val="00FC2D4F"/>
    <w:rsid w:val="00FD056A"/>
    <w:rsid w:val="00FD1C17"/>
    <w:rsid w:val="00FD372B"/>
    <w:rsid w:val="00FD76FA"/>
    <w:rsid w:val="00FE2000"/>
    <w:rsid w:val="00FE263F"/>
    <w:rsid w:val="00FF1C71"/>
    <w:rsid w:val="00FF20D5"/>
    <w:rsid w:val="00FF2736"/>
    <w:rsid w:val="00FF2A06"/>
    <w:rsid w:val="00FF3B0F"/>
    <w:rsid w:val="00FF3EA1"/>
    <w:rsid w:val="00FF55D9"/>
    <w:rsid w:val="00FF74F9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way:document-schemas:proposal-aname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4E068C"/>
  <w15:docId w15:val="{2DA26514-3E2B-46B4-B6D3-E5AD18DF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D4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226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226C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226CD"/>
    <w:rPr>
      <w:color w:val="0000FF"/>
      <w:u w:val="single"/>
    </w:rPr>
  </w:style>
  <w:style w:type="character" w:styleId="slostrnky">
    <w:name w:val="page number"/>
    <w:basedOn w:val="Standardnpsmoodstavce"/>
    <w:rsid w:val="00233D76"/>
  </w:style>
  <w:style w:type="character" w:customStyle="1" w:styleId="ZpatChar">
    <w:name w:val="Zápatí Char"/>
    <w:basedOn w:val="Standardnpsmoodstavce"/>
    <w:link w:val="Zpat"/>
    <w:rsid w:val="00646378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amet.cz/" TargetMode="External"/><Relationship Id="rId1" Type="http://schemas.openxmlformats.org/officeDocument/2006/relationships/hyperlink" Target="mailto:sales@aname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Anamet s.r.o.</dc:creator>
  <cp:keywords/>
  <dc:description/>
  <cp:lastModifiedBy>Zbyněk Tichý</cp:lastModifiedBy>
  <cp:revision>9</cp:revision>
  <dcterms:created xsi:type="dcterms:W3CDTF">2025-03-26T15:20:00Z</dcterms:created>
  <dcterms:modified xsi:type="dcterms:W3CDTF">2025-06-02T08:40:00Z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