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B2A3" w14:textId="77777777" w:rsidR="00517405" w:rsidRDefault="00B67ED0">
      <w:pPr>
        <w:pStyle w:val="Row2"/>
      </w:pPr>
      <w:r>
        <w:rPr>
          <w:noProof/>
          <w:lang w:val="cs-CZ" w:eastAsia="cs-CZ"/>
        </w:rPr>
        <w:pict w14:anchorId="3CC242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383EBE5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FD60E4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17B0D93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501EB10" w14:textId="77777777" w:rsidR="00517405" w:rsidRDefault="00B67ED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- 31250431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31250431</w:t>
      </w:r>
    </w:p>
    <w:p w14:paraId="35A3821B" w14:textId="77777777" w:rsidR="00517405" w:rsidRDefault="00B67ED0">
      <w:pPr>
        <w:pStyle w:val="Row4"/>
      </w:pPr>
      <w:r>
        <w:rPr>
          <w:noProof/>
          <w:lang w:val="cs-CZ" w:eastAsia="cs-CZ"/>
        </w:rPr>
        <w:pict w14:anchorId="18C4BF42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CC30F9D" w14:textId="77777777" w:rsidR="00517405" w:rsidRDefault="00B67ED0">
      <w:pPr>
        <w:pStyle w:val="Row5"/>
      </w:pPr>
      <w:r>
        <w:rPr>
          <w:noProof/>
          <w:lang w:val="cs-CZ" w:eastAsia="cs-CZ"/>
        </w:rPr>
        <w:pict w14:anchorId="4EEA0E62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17BC06A2" w14:textId="77777777" w:rsidR="00517405" w:rsidRDefault="00B67ED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STAV-INVEST střešní systémy s.r.o.</w:t>
      </w:r>
    </w:p>
    <w:p w14:paraId="423AD0A7" w14:textId="1B8F7F3B" w:rsidR="00517405" w:rsidRDefault="00B67ED0">
      <w:pPr>
        <w:pStyle w:val="Row6"/>
      </w:pPr>
      <w:r>
        <w:rPr>
          <w:noProof/>
          <w:lang w:val="cs-CZ" w:eastAsia="cs-CZ"/>
        </w:rPr>
        <w:pict w14:anchorId="0436A36A"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inset="0,0,0,0">
              <w:txbxContent>
                <w:p w14:paraId="63483DF3" w14:textId="77777777" w:rsidR="00517405" w:rsidRDefault="00B67ED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197 00  Praha 19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1407FF">
        <w:t xml:space="preserve">                , Praha 9                                                                            Polaneckého 931/12</w:t>
      </w:r>
      <w:r>
        <w:tab/>
      </w:r>
      <w:r>
        <w:rPr>
          <w:rStyle w:val="Text5"/>
          <w:position w:val="15"/>
        </w:rPr>
        <w:t>Polaneckého  931/12</w:t>
      </w:r>
    </w:p>
    <w:p w14:paraId="65636F9B" w14:textId="4E4092BF" w:rsidR="00517405" w:rsidRDefault="00B67ED0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32BD7E74" w14:textId="77777777" w:rsidR="00517405" w:rsidRDefault="00517405">
      <w:pPr>
        <w:pStyle w:val="Row8"/>
      </w:pPr>
    </w:p>
    <w:p w14:paraId="2AA8E642" w14:textId="77777777" w:rsidR="00517405" w:rsidRDefault="00517405">
      <w:pPr>
        <w:pStyle w:val="Row8"/>
      </w:pPr>
    </w:p>
    <w:p w14:paraId="2C963BB5" w14:textId="77777777" w:rsidR="00517405" w:rsidRDefault="00B67ED0">
      <w:pPr>
        <w:pStyle w:val="Row9"/>
      </w:pPr>
      <w:r>
        <w:rPr>
          <w:noProof/>
          <w:lang w:val="cs-CZ" w:eastAsia="cs-CZ"/>
        </w:rPr>
        <w:pict w14:anchorId="3F27DCDE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5115CC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CBE3B8D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63986361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CZ63986361</w:t>
      </w:r>
    </w:p>
    <w:p w14:paraId="1A7D5E68" w14:textId="77777777" w:rsidR="00517405" w:rsidRDefault="00B67ED0">
      <w:pPr>
        <w:pStyle w:val="Row10"/>
      </w:pPr>
      <w:r>
        <w:rPr>
          <w:noProof/>
          <w:lang w:val="cs-CZ" w:eastAsia="cs-CZ"/>
        </w:rPr>
        <w:pict w14:anchorId="28FF8796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E01469A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26.05.2025</w:t>
      </w:r>
      <w:r>
        <w:tab/>
      </w:r>
      <w:r>
        <w:rPr>
          <w:rStyle w:val="Text2"/>
        </w:rPr>
        <w:t>Číslo jednací</w:t>
      </w:r>
    </w:p>
    <w:p w14:paraId="569B727A" w14:textId="77777777" w:rsidR="00517405" w:rsidRDefault="00B67ED0">
      <w:pPr>
        <w:pStyle w:val="Row11"/>
      </w:pPr>
      <w:r>
        <w:rPr>
          <w:noProof/>
          <w:lang w:val="cs-CZ" w:eastAsia="cs-CZ"/>
        </w:rPr>
        <w:pict w14:anchorId="41FE7C3A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AF0A7B1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2483A317" w14:textId="77777777" w:rsidR="00517405" w:rsidRDefault="00B67ED0">
      <w:pPr>
        <w:pStyle w:val="Row12"/>
      </w:pPr>
      <w:r>
        <w:rPr>
          <w:noProof/>
          <w:lang w:val="cs-CZ" w:eastAsia="cs-CZ"/>
        </w:rPr>
        <w:pict w14:anchorId="5D5E1D59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9146AFE" w14:textId="77777777" w:rsidR="00517405" w:rsidRDefault="00B67ED0">
      <w:pPr>
        <w:pStyle w:val="Row13"/>
      </w:pPr>
      <w:r>
        <w:rPr>
          <w:noProof/>
          <w:lang w:val="cs-CZ" w:eastAsia="cs-CZ"/>
        </w:rPr>
        <w:pict w14:anchorId="7E98B652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3976392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4F59709C" w14:textId="77777777" w:rsidR="00517405" w:rsidRDefault="00B67ED0">
      <w:pPr>
        <w:pStyle w:val="Row14"/>
      </w:pPr>
      <w:r>
        <w:rPr>
          <w:noProof/>
          <w:lang w:val="cs-CZ" w:eastAsia="cs-CZ"/>
        </w:rPr>
        <w:pict w14:anchorId="21D3B494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541DE73" w14:textId="77777777" w:rsidR="00517405" w:rsidRDefault="00B67ED0">
      <w:pPr>
        <w:pStyle w:val="Row14"/>
      </w:pPr>
      <w:r>
        <w:rPr>
          <w:noProof/>
          <w:lang w:val="cs-CZ" w:eastAsia="cs-CZ"/>
        </w:rPr>
        <w:pict w14:anchorId="51C351C1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3AFFAA15" w14:textId="77777777" w:rsidR="00517405" w:rsidRDefault="00B67ED0">
      <w:pPr>
        <w:pStyle w:val="Row15"/>
      </w:pPr>
      <w:r>
        <w:rPr>
          <w:noProof/>
          <w:lang w:val="cs-CZ" w:eastAsia="cs-CZ"/>
        </w:rPr>
        <w:pict w14:anchorId="4D243799">
          <v:shape id="_x0000_s1044" type="#_x0000_t32" style="position:absolute;margin-left:2pt;margin-top:18pt;width:0;height:8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175C44C">
          <v:shape id="_x0000_s1043" type="#_x0000_t32" style="position:absolute;margin-left:551pt;margin-top:18pt;width:0;height:8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F857AD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7D2CCC54" w14:textId="6840BA85" w:rsidR="00517405" w:rsidRDefault="00B67ED0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3AA7B784" w14:textId="77777777" w:rsidR="00517405" w:rsidRDefault="00B67ED0">
      <w:pPr>
        <w:pStyle w:val="Row17"/>
      </w:pPr>
      <w:r>
        <w:tab/>
      </w:r>
    </w:p>
    <w:p w14:paraId="4F380650" w14:textId="77777777" w:rsidR="00517405" w:rsidRDefault="00B67ED0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33571037" w14:textId="77777777" w:rsidR="00517405" w:rsidRDefault="00B67ED0">
      <w:pPr>
        <w:pStyle w:val="Row17"/>
      </w:pPr>
      <w:r>
        <w:tab/>
      </w:r>
    </w:p>
    <w:p w14:paraId="2E15F010" w14:textId="77777777" w:rsidR="00517405" w:rsidRDefault="00B67ED0">
      <w:pPr>
        <w:pStyle w:val="Row17"/>
      </w:pPr>
      <w:r>
        <w:tab/>
      </w:r>
      <w:r>
        <w:rPr>
          <w:rStyle w:val="Text3"/>
        </w:rPr>
        <w:t>OBJEDNÁVÁME U VÁS vybavení klempířské dílny dle Vašich nabídek č. NV-4785/2025  NV-4786/2025 z 31. 5. 2025:</w:t>
      </w:r>
    </w:p>
    <w:p w14:paraId="1AA766BD" w14:textId="77777777" w:rsidR="00517405" w:rsidRDefault="00B67ED0">
      <w:pPr>
        <w:pStyle w:val="Row17"/>
      </w:pPr>
      <w:r>
        <w:tab/>
      </w:r>
    </w:p>
    <w:p w14:paraId="231D1ABB" w14:textId="77777777" w:rsidR="00517405" w:rsidRDefault="00B67ED0">
      <w:pPr>
        <w:pStyle w:val="Row17"/>
      </w:pPr>
      <w:r>
        <w:tab/>
      </w:r>
      <w:r>
        <w:rPr>
          <w:rStyle w:val="Text3"/>
        </w:rPr>
        <w:t>- 1 ks Bender sada 2 ohýbaček pro výrobu profilů stojaté drážky</w:t>
      </w:r>
    </w:p>
    <w:p w14:paraId="2E974902" w14:textId="77777777" w:rsidR="00517405" w:rsidRDefault="00B67ED0">
      <w:pPr>
        <w:pStyle w:val="Row17"/>
      </w:pPr>
      <w:r>
        <w:tab/>
      </w:r>
      <w:r>
        <w:rPr>
          <w:rStyle w:val="Text3"/>
        </w:rPr>
        <w:t>- 1 ks uzavírač dvojité stojaté drážky na AKU vrtačku Seaming Pro</w:t>
      </w:r>
    </w:p>
    <w:p w14:paraId="7CD899BB" w14:textId="77777777" w:rsidR="00517405" w:rsidRDefault="00B67ED0">
      <w:pPr>
        <w:pStyle w:val="Row18"/>
      </w:pPr>
      <w:r>
        <w:rPr>
          <w:noProof/>
          <w:lang w:val="cs-CZ" w:eastAsia="cs-CZ"/>
        </w:rPr>
        <w:pict w14:anchorId="5B4846F0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ED64847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9FC147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C6B9CD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</w:t>
      </w:r>
      <w:r>
        <w:rPr>
          <w:rStyle w:val="Text3"/>
        </w:rPr>
        <w:t>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C8E8A21" w14:textId="77777777" w:rsidR="00517405" w:rsidRDefault="00B67ED0">
      <w:pPr>
        <w:pStyle w:val="Row19"/>
      </w:pPr>
      <w:r>
        <w:rPr>
          <w:noProof/>
          <w:lang w:val="cs-CZ" w:eastAsia="cs-CZ"/>
        </w:rPr>
        <w:pict w14:anchorId="06D2D4CD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13A8287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AE6EE1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E06E8D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EFDF5A2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vybavení klempířské dílny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96 389.26</w:t>
      </w:r>
      <w:r>
        <w:tab/>
      </w:r>
      <w:r>
        <w:rPr>
          <w:rStyle w:val="Text3"/>
        </w:rPr>
        <w:t>20 241.74</w:t>
      </w:r>
      <w:r>
        <w:tab/>
      </w:r>
      <w:r>
        <w:rPr>
          <w:rStyle w:val="Text3"/>
        </w:rPr>
        <w:t>116 631.00</w:t>
      </w:r>
    </w:p>
    <w:p w14:paraId="2355DCBF" w14:textId="77777777" w:rsidR="00517405" w:rsidRDefault="00B67ED0">
      <w:pPr>
        <w:pStyle w:val="Row20"/>
      </w:pPr>
      <w:r>
        <w:rPr>
          <w:noProof/>
          <w:lang w:val="cs-CZ" w:eastAsia="cs-CZ"/>
        </w:rPr>
        <w:pict w14:anchorId="2FC51C99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116 631.00</w:t>
      </w:r>
      <w:r>
        <w:tab/>
      </w:r>
      <w:r>
        <w:rPr>
          <w:rStyle w:val="Text2"/>
        </w:rPr>
        <w:t>Kč</w:t>
      </w:r>
    </w:p>
    <w:p w14:paraId="30024D2D" w14:textId="2CDF78A6" w:rsidR="00517405" w:rsidRDefault="00B67ED0">
      <w:pPr>
        <w:pStyle w:val="Row21"/>
      </w:pPr>
      <w:r>
        <w:rPr>
          <w:noProof/>
          <w:lang w:val="cs-CZ" w:eastAsia="cs-CZ"/>
        </w:rPr>
        <w:pict w14:anchorId="37E6DDC5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63577D41" w14:textId="4F8BFFC2" w:rsidR="00517405" w:rsidRDefault="00B67ED0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2E6D1283" w14:textId="4EF5AB54" w:rsidR="00517405" w:rsidRDefault="00B67ED0">
      <w:pPr>
        <w:pStyle w:val="Row22"/>
      </w:pPr>
      <w:r>
        <w:tab/>
      </w:r>
      <w:r>
        <w:rPr>
          <w:rStyle w:val="Text3"/>
        </w:rPr>
        <w:t>E-mail:</w:t>
      </w:r>
    </w:p>
    <w:p w14:paraId="296BF4A6" w14:textId="77777777" w:rsidR="00517405" w:rsidRDefault="00517405">
      <w:pPr>
        <w:pStyle w:val="Row8"/>
      </w:pPr>
    </w:p>
    <w:p w14:paraId="2D953B9A" w14:textId="77777777" w:rsidR="00517405" w:rsidRDefault="00517405">
      <w:pPr>
        <w:pStyle w:val="Row8"/>
      </w:pPr>
    </w:p>
    <w:p w14:paraId="511C5EBB" w14:textId="77777777" w:rsidR="00517405" w:rsidRDefault="00B67ED0">
      <w:pPr>
        <w:pStyle w:val="Row23"/>
      </w:pPr>
      <w:r>
        <w:rPr>
          <w:noProof/>
          <w:lang w:val="cs-CZ" w:eastAsia="cs-CZ"/>
        </w:rPr>
        <w:pict w14:anchorId="2ED68D48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7F6DE44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4B9D21C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BE5C4D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86B1954" w14:textId="77777777" w:rsidR="00517405" w:rsidRDefault="00B67ED0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4FB78CD9" w14:textId="77777777" w:rsidR="00517405" w:rsidRDefault="00B67ED0">
      <w:pPr>
        <w:pStyle w:val="Row17"/>
      </w:pPr>
      <w:r>
        <w:tab/>
      </w:r>
      <w:r>
        <w:rPr>
          <w:rStyle w:val="Text3"/>
        </w:rPr>
        <w:t>uveřejňování těchto smluv a o registru smluv (zákon o reg</w:t>
      </w:r>
      <w:r>
        <w:rPr>
          <w:rStyle w:val="Text3"/>
        </w:rPr>
        <w:t>istru smluv). Zveřejnění této objednávky v registru smluv provede Střední odborná škola</w:t>
      </w:r>
    </w:p>
    <w:p w14:paraId="4FA338CC" w14:textId="77777777" w:rsidR="00517405" w:rsidRDefault="00B67ED0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43C6CD64" w14:textId="77777777" w:rsidR="00517405" w:rsidRDefault="00B67ED0">
      <w:pPr>
        <w:pStyle w:val="Row25"/>
      </w:pPr>
      <w:r>
        <w:rPr>
          <w:noProof/>
          <w:lang w:val="cs-CZ" w:eastAsia="cs-CZ"/>
        </w:rPr>
        <w:pict w14:anchorId="5CE7F7E6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517405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111E" w14:textId="77777777" w:rsidR="00B67ED0" w:rsidRDefault="00B67ED0">
      <w:pPr>
        <w:spacing w:after="0" w:line="240" w:lineRule="auto"/>
      </w:pPr>
      <w:r>
        <w:separator/>
      </w:r>
    </w:p>
  </w:endnote>
  <w:endnote w:type="continuationSeparator" w:id="0">
    <w:p w14:paraId="70ABC004" w14:textId="77777777" w:rsidR="00B67ED0" w:rsidRDefault="00B6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EF2A" w14:textId="77777777" w:rsidR="00517405" w:rsidRDefault="00B67ED0">
    <w:pPr>
      <w:pStyle w:val="Row26"/>
    </w:pPr>
    <w:r>
      <w:rPr>
        <w:noProof/>
        <w:lang w:val="cs-CZ" w:eastAsia="cs-CZ"/>
      </w:rPr>
      <w:pict w14:anchorId="3FCF88B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31250431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729F0E7" w14:textId="77777777" w:rsidR="00517405" w:rsidRDefault="00517405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B358" w14:textId="77777777" w:rsidR="00B67ED0" w:rsidRDefault="00B67ED0">
      <w:pPr>
        <w:spacing w:after="0" w:line="240" w:lineRule="auto"/>
      </w:pPr>
      <w:r>
        <w:separator/>
      </w:r>
    </w:p>
  </w:footnote>
  <w:footnote w:type="continuationSeparator" w:id="0">
    <w:p w14:paraId="15BCA0AB" w14:textId="77777777" w:rsidR="00B67ED0" w:rsidRDefault="00B6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2C4D" w14:textId="77777777" w:rsidR="00517405" w:rsidRDefault="0051740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407FF"/>
    <w:rsid w:val="00517405"/>
    <w:rsid w:val="009107EA"/>
    <w:rsid w:val="00B6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414D494"/>
  <w15:docId w15:val="{020A0651-C0A6-4AB5-A284-5C027C15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1261</Characters>
  <Application>Microsoft Office Word</Application>
  <DocSecurity>0</DocSecurity>
  <Lines>10</Lines>
  <Paragraphs>2</Paragraphs>
  <ScaleCrop>false</ScaleCrop>
  <Manager/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2025-05-26T08:32:00Z</dcterms:created>
  <dcterms:modified xsi:type="dcterms:W3CDTF">2025-05-26T08:36:00Z</dcterms:modified>
  <cp:category/>
</cp:coreProperties>
</file>