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1204EEA1" w:rsidR="00D417EF" w:rsidRPr="008A528B" w:rsidRDefault="008A528B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8A528B">
        <w:rPr>
          <w:rFonts w:ascii="Arial" w:hAnsi="Arial" w:cs="Arial"/>
          <w:sz w:val="22"/>
          <w:szCs w:val="22"/>
        </w:rPr>
        <w:t xml:space="preserve">Č.j.: </w:t>
      </w:r>
      <w:r w:rsidRPr="008A528B">
        <w:rPr>
          <w:rFonts w:ascii="Arial" w:hAnsi="Arial" w:cs="Arial"/>
          <w:sz w:val="22"/>
          <w:szCs w:val="22"/>
        </w:rPr>
        <w:t>SPU 188401/2025/508203/Ji</w:t>
      </w:r>
    </w:p>
    <w:p w14:paraId="7E24065A" w14:textId="3992BF8F" w:rsidR="00D417EF" w:rsidRPr="008A528B" w:rsidRDefault="008A528B" w:rsidP="008A528B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8A52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8A528B">
        <w:rPr>
          <w:rFonts w:ascii="Arial" w:hAnsi="Arial" w:cs="Arial"/>
          <w:sz w:val="22"/>
          <w:szCs w:val="22"/>
        </w:rPr>
        <w:t xml:space="preserve">UID: </w:t>
      </w:r>
      <w:bookmarkEnd w:id="0"/>
      <w:r w:rsidRPr="008A528B">
        <w:rPr>
          <w:rFonts w:ascii="Arial" w:hAnsi="Arial" w:cs="Arial"/>
          <w:sz w:val="22"/>
          <w:szCs w:val="22"/>
        </w:rPr>
        <w:t>spuess9800c4dc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64F08544" w14:textId="5993AB11" w:rsidR="00D417EF" w:rsidRPr="00C77DD3" w:rsidRDefault="00D417EF" w:rsidP="008A528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70N24/42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97053EC" w14:textId="0092EC3E" w:rsidR="00D417EF" w:rsidRPr="00012682" w:rsidRDefault="00D417EF" w:rsidP="008A528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5DDD7A79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08691CBE" w14:textId="77777777" w:rsidR="008A528B" w:rsidRDefault="008A528B" w:rsidP="008A528B">
      <w:pPr>
        <w:pStyle w:val="adresa"/>
        <w:tabs>
          <w:tab w:val="clear" w:pos="3402"/>
          <w:tab w:val="clear" w:pos="6237"/>
        </w:tabs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S-W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Cattle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trade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s.r.o.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Zeyerova 560/25, Liberec I-Staré Město, 46001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25485521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2FC7018B" w14:textId="1FB32A2C" w:rsidR="008A528B" w:rsidRDefault="008A528B" w:rsidP="008A528B">
      <w:pPr>
        <w:pStyle w:val="adresa"/>
        <w:tabs>
          <w:tab w:val="clear" w:pos="3402"/>
          <w:tab w:val="clear" w:pos="6237"/>
        </w:tabs>
        <w:jc w:val="left"/>
        <w:rPr>
          <w:rFonts w:ascii="Arial" w:hAnsi="Arial" w:cs="Arial"/>
          <w:sz w:val="22"/>
          <w:szCs w:val="22"/>
          <w:lang w:eastAsia="cs-CZ"/>
        </w:rPr>
      </w:pP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CZ25485521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AD0FBB">
        <w:rPr>
          <w:rFonts w:ascii="Arial" w:hAnsi="Arial" w:cs="Arial"/>
          <w:sz w:val="22"/>
          <w:szCs w:val="22"/>
        </w:rPr>
        <w:t xml:space="preserve">zapsána v obchodním rejstříku vedeném Krajským soudem v Ústí nad Labem, oddíl C, vložka </w:t>
      </w:r>
      <w:proofErr w:type="gramStart"/>
      <w:r w:rsidRPr="00AD0FBB">
        <w:rPr>
          <w:rFonts w:ascii="Arial" w:hAnsi="Arial" w:cs="Arial"/>
          <w:sz w:val="22"/>
          <w:szCs w:val="22"/>
        </w:rPr>
        <w:t xml:space="preserve">20365, </w:t>
      </w:r>
      <w:r w:rsidRPr="00AD0FBB">
        <w:rPr>
          <w:rFonts w:ascii="Arial" w:hAnsi="Arial" w:cs="Arial"/>
          <w:i/>
          <w:iCs/>
          <w:sz w:val="22"/>
          <w:szCs w:val="22"/>
        </w:rPr>
        <w:t xml:space="preserve"> </w:t>
      </w:r>
      <w:r w:rsidRPr="00AD0FBB">
        <w:rPr>
          <w:rFonts w:ascii="Arial" w:hAnsi="Arial" w:cs="Arial"/>
          <w:sz w:val="22"/>
          <w:szCs w:val="22"/>
        </w:rPr>
        <w:t>osoba</w:t>
      </w:r>
      <w:proofErr w:type="gramEnd"/>
      <w:r w:rsidRPr="00AD0FBB">
        <w:rPr>
          <w:rFonts w:ascii="Arial" w:hAnsi="Arial" w:cs="Arial"/>
          <w:sz w:val="22"/>
          <w:szCs w:val="22"/>
        </w:rPr>
        <w:t xml:space="preserve"> oprávněná jednat za právnickou osobu Přemysl Škoda, jednatel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21D85">
        <w:rPr>
          <w:rFonts w:ascii="Arial" w:hAnsi="Arial" w:cs="Arial"/>
          <w:sz w:val="22"/>
          <w:szCs w:val="22"/>
          <w:lang w:eastAsia="cs-CZ"/>
        </w:rPr>
        <w:t>xxxxxxxxx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                 </w:t>
      </w:r>
    </w:p>
    <w:p w14:paraId="448820C8" w14:textId="1C6E5060" w:rsidR="008A528B" w:rsidRPr="0087119A" w:rsidRDefault="008A528B" w:rsidP="008A528B">
      <w:pPr>
        <w:pStyle w:val="adresa"/>
        <w:tabs>
          <w:tab w:val="clear" w:pos="3402"/>
          <w:tab w:val="clear" w:pos="6237"/>
        </w:tabs>
        <w:jc w:val="left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21D85">
        <w:rPr>
          <w:rFonts w:ascii="Arial" w:hAnsi="Arial" w:cs="Arial"/>
          <w:sz w:val="22"/>
          <w:szCs w:val="22"/>
          <w:lang w:eastAsia="cs-CZ"/>
        </w:rPr>
        <w:t>xxxxxxxxxx</w:t>
      </w:r>
      <w:proofErr w:type="spellEnd"/>
    </w:p>
    <w:p w14:paraId="155EFA3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15B200B" w14:textId="1F7DC996" w:rsidR="00D417EF" w:rsidRPr="00012682" w:rsidRDefault="00D417EF" w:rsidP="008A528B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7C6F767" w14:textId="4DCBA0E6" w:rsidR="00D417EF" w:rsidRPr="00012682" w:rsidRDefault="00D417EF" w:rsidP="008A528B">
      <w:pPr>
        <w:jc w:val="both"/>
        <w:rPr>
          <w:rFonts w:ascii="Arial" w:hAnsi="Arial" w:cs="Arial"/>
          <w:sz w:val="22"/>
          <w:szCs w:val="22"/>
        </w:rPr>
      </w:pPr>
      <w:r w:rsidRPr="008A528B">
        <w:rPr>
          <w:rFonts w:ascii="Arial" w:hAnsi="Arial" w:cs="Arial"/>
          <w:sz w:val="22"/>
          <w:szCs w:val="22"/>
        </w:rPr>
        <w:t>uzavírají tento dodatek č. 2 k pachtovní smlouvě č. 70N24/42, ze dne 25.06.2024 ve znění dodatku č.</w:t>
      </w:r>
      <w:r w:rsidR="008A528B" w:rsidRPr="008A528B">
        <w:rPr>
          <w:rFonts w:ascii="Arial" w:hAnsi="Arial" w:cs="Arial"/>
          <w:sz w:val="22"/>
          <w:szCs w:val="22"/>
        </w:rPr>
        <w:t xml:space="preserve"> 1</w:t>
      </w:r>
      <w:r w:rsidRPr="008A528B">
        <w:rPr>
          <w:rFonts w:ascii="Arial" w:hAnsi="Arial" w:cs="Arial"/>
          <w:sz w:val="22"/>
          <w:szCs w:val="22"/>
        </w:rPr>
        <w:t xml:space="preserve"> ze dne </w:t>
      </w:r>
      <w:r w:rsidR="008A528B" w:rsidRPr="008A528B">
        <w:rPr>
          <w:rFonts w:ascii="Arial" w:hAnsi="Arial" w:cs="Arial"/>
          <w:sz w:val="22"/>
          <w:szCs w:val="22"/>
        </w:rPr>
        <w:t>11.12.2024</w:t>
      </w:r>
      <w:r w:rsidRPr="008A528B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proofErr w:type="gramStart"/>
      <w:r w:rsidRPr="008A528B">
        <w:rPr>
          <w:rFonts w:ascii="Arial" w:hAnsi="Arial" w:cs="Arial"/>
          <w:sz w:val="22"/>
          <w:szCs w:val="22"/>
        </w:rPr>
        <w:t>a  výše</w:t>
      </w:r>
      <w:proofErr w:type="gramEnd"/>
      <w:r w:rsidRPr="008A528B">
        <w:rPr>
          <w:rFonts w:ascii="Arial" w:hAnsi="Arial" w:cs="Arial"/>
          <w:sz w:val="22"/>
          <w:szCs w:val="22"/>
        </w:rPr>
        <w:t xml:space="preserve">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2018ABA2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8A528B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8A528B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8A528B">
        <w:rPr>
          <w:rFonts w:ascii="Arial" w:hAnsi="Arial" w:cs="Arial"/>
          <w:iCs/>
          <w:sz w:val="22"/>
          <w:szCs w:val="22"/>
        </w:rPr>
        <w:t>212 809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8A528B">
        <w:rPr>
          <w:rFonts w:ascii="Arial" w:hAnsi="Arial" w:cs="Arial"/>
          <w:iCs/>
          <w:sz w:val="22"/>
          <w:szCs w:val="22"/>
        </w:rPr>
        <w:t xml:space="preserve">dvě sta dvanáct osm set devět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053D824B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8A528B">
        <w:rPr>
          <w:rFonts w:ascii="Arial" w:hAnsi="Arial" w:cs="Arial"/>
          <w:sz w:val="22"/>
          <w:szCs w:val="22"/>
        </w:rPr>
        <w:t xml:space="preserve">zvýšeno </w:t>
      </w:r>
      <w:r w:rsidRPr="00012682">
        <w:rPr>
          <w:rFonts w:ascii="Arial" w:hAnsi="Arial" w:cs="Arial"/>
          <w:sz w:val="22"/>
          <w:szCs w:val="22"/>
        </w:rPr>
        <w:t xml:space="preserve">z důvodu </w:t>
      </w:r>
      <w:r w:rsidR="008A528B">
        <w:rPr>
          <w:rFonts w:ascii="Arial" w:hAnsi="Arial" w:cs="Arial"/>
          <w:sz w:val="22"/>
          <w:szCs w:val="22"/>
        </w:rPr>
        <w:t>nového pachtu níže uvedených pozemků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213 519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třináct tisíc pět set devatenáct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134"/>
        <w:gridCol w:w="992"/>
        <w:gridCol w:w="1984"/>
      </w:tblGrid>
      <w:tr w:rsidR="008A528B" w:rsidRPr="00A42AD1" w14:paraId="018E2783" w14:textId="77777777" w:rsidTr="00BF3E18">
        <w:trPr>
          <w:trHeight w:val="542"/>
        </w:trPr>
        <w:tc>
          <w:tcPr>
            <w:tcW w:w="1271" w:type="dxa"/>
            <w:tcBorders>
              <w:bottom w:val="nil"/>
            </w:tcBorders>
            <w:vAlign w:val="center"/>
          </w:tcPr>
          <w:p w14:paraId="50E3C27D" w14:textId="77777777" w:rsidR="008A528B" w:rsidRPr="00A42AD1" w:rsidRDefault="008A528B" w:rsidP="008B1AF4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CA922E1" w14:textId="77777777" w:rsidR="008A528B" w:rsidRPr="00A42AD1" w:rsidRDefault="008A528B" w:rsidP="008B1AF4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ABFA0B" w14:textId="77777777" w:rsidR="008A528B" w:rsidRPr="00A42AD1" w:rsidRDefault="008A528B" w:rsidP="008B1AF4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3A4257A" w14:textId="77777777" w:rsidR="008A528B" w:rsidRPr="00A42AD1" w:rsidRDefault="008A528B" w:rsidP="008B1A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B3E9CF9" w14:textId="77777777" w:rsidR="008A528B" w:rsidRDefault="008A528B" w:rsidP="008B1A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C18ECA1" w14:textId="77777777" w:rsidR="008A528B" w:rsidRDefault="008A528B" w:rsidP="008B1A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333A8CBE" w14:textId="77777777" w:rsidR="008A528B" w:rsidRPr="000E3DFF" w:rsidRDefault="008A528B" w:rsidP="008B1A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8362DF6" w14:textId="77777777" w:rsidR="008A528B" w:rsidRPr="00A42AD1" w:rsidRDefault="008A528B" w:rsidP="008B1AF4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A528B" w:rsidRPr="007C55EC" w14:paraId="3178B570" w14:textId="77777777" w:rsidTr="00BF3E18">
        <w:trPr>
          <w:trHeight w:val="23"/>
        </w:trPr>
        <w:tc>
          <w:tcPr>
            <w:tcW w:w="1271" w:type="dxa"/>
            <w:tcBorders>
              <w:top w:val="nil"/>
            </w:tcBorders>
          </w:tcPr>
          <w:p w14:paraId="458E8AB5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86C0B7D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4016F29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6124CF0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1E733E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6380C7B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F43A760" w14:textId="77777777" w:rsidR="008A528B" w:rsidRPr="007C55EC" w:rsidRDefault="008A528B" w:rsidP="008B1AF4">
            <w:pPr>
              <w:rPr>
                <w:rFonts w:cs="Arial"/>
                <w:sz w:val="4"/>
                <w:szCs w:val="4"/>
              </w:rPr>
            </w:pPr>
          </w:p>
        </w:tc>
      </w:tr>
      <w:tr w:rsidR="008A528B" w:rsidRPr="00326F3A" w14:paraId="7B8430FC" w14:textId="77777777" w:rsidTr="00BF3E18">
        <w:tc>
          <w:tcPr>
            <w:tcW w:w="1271" w:type="dxa"/>
            <w:vAlign w:val="center"/>
          </w:tcPr>
          <w:p w14:paraId="7ED55FED" w14:textId="58E10F61" w:rsidR="008A528B" w:rsidRPr="007C55EC" w:rsidRDefault="00A27EE5" w:rsidP="008B1AF4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Kryštofovy Hamry</w:t>
            </w:r>
          </w:p>
        </w:tc>
        <w:tc>
          <w:tcPr>
            <w:tcW w:w="1276" w:type="dxa"/>
            <w:vAlign w:val="center"/>
          </w:tcPr>
          <w:p w14:paraId="5ACE09EC" w14:textId="1A63AAF2" w:rsidR="008A528B" w:rsidRPr="00326F3A" w:rsidRDefault="00A27EE5" w:rsidP="008B1AF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Přísečnice</w:t>
            </w:r>
          </w:p>
        </w:tc>
        <w:tc>
          <w:tcPr>
            <w:tcW w:w="1134" w:type="dxa"/>
            <w:vAlign w:val="center"/>
          </w:tcPr>
          <w:p w14:paraId="2D5F8245" w14:textId="77777777" w:rsidR="008A528B" w:rsidRPr="00326F3A" w:rsidRDefault="008A528B" w:rsidP="008B1A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44155B3F" w14:textId="4ED85768" w:rsidR="008A528B" w:rsidRPr="00BE009F" w:rsidRDefault="008A528B" w:rsidP="008B1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A27EE5">
              <w:rPr>
                <w:rFonts w:ascii="Arial" w:hAnsi="Arial" w:cs="Arial"/>
                <w:szCs w:val="22"/>
              </w:rPr>
              <w:t>2200</w:t>
            </w:r>
          </w:p>
        </w:tc>
        <w:tc>
          <w:tcPr>
            <w:tcW w:w="1134" w:type="dxa"/>
            <w:vAlign w:val="center"/>
          </w:tcPr>
          <w:p w14:paraId="025A52FC" w14:textId="3BFB7688" w:rsidR="008A528B" w:rsidRPr="00BE009F" w:rsidRDefault="00A27EE5" w:rsidP="008B1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5E2E51E1" w14:textId="4284C612" w:rsidR="008A528B" w:rsidRPr="00BE009F" w:rsidRDefault="00A27EE5" w:rsidP="008B1A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220</w:t>
            </w:r>
          </w:p>
        </w:tc>
        <w:tc>
          <w:tcPr>
            <w:tcW w:w="1984" w:type="dxa"/>
            <w:vAlign w:val="center"/>
          </w:tcPr>
          <w:p w14:paraId="320817C2" w14:textId="3D95328E" w:rsidR="008A528B" w:rsidRPr="00326F3A" w:rsidRDefault="00A27EE5" w:rsidP="008B1A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8A528B" w:rsidRPr="00326F3A" w14:paraId="766D769C" w14:textId="77777777" w:rsidTr="00BF3E18">
        <w:tc>
          <w:tcPr>
            <w:tcW w:w="1271" w:type="dxa"/>
            <w:vAlign w:val="center"/>
          </w:tcPr>
          <w:p w14:paraId="195826A4" w14:textId="77777777" w:rsidR="008A528B" w:rsidRPr="007C55EC" w:rsidRDefault="008A528B" w:rsidP="008B1AF4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65CF150D" w14:textId="77777777" w:rsidR="008A528B" w:rsidRPr="00326F3A" w:rsidRDefault="008A528B" w:rsidP="008B1AF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134" w:type="dxa"/>
            <w:vAlign w:val="center"/>
          </w:tcPr>
          <w:p w14:paraId="54678BC2" w14:textId="77777777" w:rsidR="008A528B" w:rsidRPr="00326F3A" w:rsidRDefault="008A528B" w:rsidP="008B1A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3696ADE" w14:textId="7A4FACCE" w:rsidR="008A528B" w:rsidRPr="00BE009F" w:rsidRDefault="008A528B" w:rsidP="008B1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A27EE5">
              <w:rPr>
                <w:rFonts w:ascii="Arial" w:hAnsi="Arial" w:cs="Arial"/>
                <w:szCs w:val="22"/>
              </w:rPr>
              <w:t>784/2</w:t>
            </w:r>
          </w:p>
        </w:tc>
        <w:tc>
          <w:tcPr>
            <w:tcW w:w="1134" w:type="dxa"/>
            <w:vAlign w:val="center"/>
          </w:tcPr>
          <w:p w14:paraId="1E3594E0" w14:textId="77777777" w:rsidR="008A528B" w:rsidRPr="00BE009F" w:rsidRDefault="008A528B" w:rsidP="008B1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89D2122" w14:textId="3015638B" w:rsidR="008A528B" w:rsidRPr="00BE009F" w:rsidRDefault="00A27EE5" w:rsidP="008B1A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278</w:t>
            </w:r>
          </w:p>
        </w:tc>
        <w:tc>
          <w:tcPr>
            <w:tcW w:w="1984" w:type="dxa"/>
            <w:vAlign w:val="center"/>
          </w:tcPr>
          <w:p w14:paraId="0F0CBAF8" w14:textId="77777777" w:rsidR="008A528B" w:rsidRPr="00326F3A" w:rsidRDefault="008A528B" w:rsidP="008B1A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528B" w:rsidRPr="00326F3A" w14:paraId="28DF803E" w14:textId="77777777" w:rsidTr="00BF3E18">
        <w:tc>
          <w:tcPr>
            <w:tcW w:w="1271" w:type="dxa"/>
            <w:vAlign w:val="center"/>
          </w:tcPr>
          <w:p w14:paraId="606C398D" w14:textId="77777777" w:rsidR="008A528B" w:rsidRPr="007C55EC" w:rsidRDefault="008A528B" w:rsidP="008B1AF4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32E8D23B" w14:textId="77777777" w:rsidR="008A528B" w:rsidRPr="00326F3A" w:rsidRDefault="008A528B" w:rsidP="008B1AF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134" w:type="dxa"/>
            <w:vAlign w:val="center"/>
          </w:tcPr>
          <w:p w14:paraId="28D5EC83" w14:textId="77777777" w:rsidR="008A528B" w:rsidRPr="00326F3A" w:rsidRDefault="008A528B" w:rsidP="008B1A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1DF3794" w14:textId="3ABD9368" w:rsidR="008A528B" w:rsidRPr="00BE009F" w:rsidRDefault="008A528B" w:rsidP="008B1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A27EE5">
              <w:rPr>
                <w:rFonts w:ascii="Arial" w:hAnsi="Arial" w:cs="Arial"/>
                <w:szCs w:val="22"/>
              </w:rPr>
              <w:t>860/1</w:t>
            </w:r>
          </w:p>
        </w:tc>
        <w:tc>
          <w:tcPr>
            <w:tcW w:w="1134" w:type="dxa"/>
            <w:vAlign w:val="center"/>
          </w:tcPr>
          <w:p w14:paraId="5B64085F" w14:textId="712D81D8" w:rsidR="008A528B" w:rsidRPr="00BE009F" w:rsidRDefault="00A27EE5" w:rsidP="008B1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27A21C06" w14:textId="3856BB54" w:rsidR="008A528B" w:rsidRPr="00BE009F" w:rsidRDefault="00A27EE5" w:rsidP="008B1A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270</w:t>
            </w:r>
          </w:p>
        </w:tc>
        <w:tc>
          <w:tcPr>
            <w:tcW w:w="1984" w:type="dxa"/>
            <w:vAlign w:val="center"/>
          </w:tcPr>
          <w:p w14:paraId="1119E128" w14:textId="77777777" w:rsidR="008A528B" w:rsidRPr="00326F3A" w:rsidRDefault="008A528B" w:rsidP="008B1A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528B" w:rsidRPr="00326F3A" w14:paraId="6161BA2E" w14:textId="77777777" w:rsidTr="00BF3E18">
        <w:tc>
          <w:tcPr>
            <w:tcW w:w="1271" w:type="dxa"/>
            <w:vAlign w:val="center"/>
          </w:tcPr>
          <w:p w14:paraId="214793A8" w14:textId="77777777" w:rsidR="008A528B" w:rsidRPr="007C55EC" w:rsidRDefault="008A528B" w:rsidP="008B1AF4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51F8524C" w14:textId="77777777" w:rsidR="008A528B" w:rsidRPr="00326F3A" w:rsidRDefault="008A528B" w:rsidP="008B1AF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134" w:type="dxa"/>
            <w:vAlign w:val="center"/>
          </w:tcPr>
          <w:p w14:paraId="3E7A0547" w14:textId="77777777" w:rsidR="008A528B" w:rsidRPr="00326F3A" w:rsidRDefault="008A528B" w:rsidP="008B1A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6A293C33" w14:textId="0D01A6EE" w:rsidR="008A528B" w:rsidRPr="00BE009F" w:rsidRDefault="008A528B" w:rsidP="008B1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BF3E18">
              <w:rPr>
                <w:rFonts w:ascii="Arial" w:hAnsi="Arial" w:cs="Arial"/>
                <w:szCs w:val="22"/>
              </w:rPr>
              <w:t>1310/1</w:t>
            </w:r>
          </w:p>
        </w:tc>
        <w:tc>
          <w:tcPr>
            <w:tcW w:w="1134" w:type="dxa"/>
            <w:vAlign w:val="center"/>
          </w:tcPr>
          <w:p w14:paraId="4AF74E56" w14:textId="489C91D4" w:rsidR="008A528B" w:rsidRPr="00BE009F" w:rsidRDefault="00BF3E18" w:rsidP="008B1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0C8522F8" w14:textId="2FC573FE" w:rsidR="008A528B" w:rsidRPr="00BE009F" w:rsidRDefault="00BF3E18" w:rsidP="008B1A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2700</w:t>
            </w:r>
          </w:p>
        </w:tc>
        <w:tc>
          <w:tcPr>
            <w:tcW w:w="1984" w:type="dxa"/>
            <w:vAlign w:val="center"/>
          </w:tcPr>
          <w:p w14:paraId="6A9B42E2" w14:textId="77777777" w:rsidR="008A528B" w:rsidRPr="00326F3A" w:rsidRDefault="008A528B" w:rsidP="008B1A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528B" w:rsidRPr="00326F3A" w14:paraId="6D5765E1" w14:textId="77777777" w:rsidTr="00BF3E18">
        <w:tc>
          <w:tcPr>
            <w:tcW w:w="1271" w:type="dxa"/>
            <w:vAlign w:val="center"/>
          </w:tcPr>
          <w:p w14:paraId="7D306DFE" w14:textId="77777777" w:rsidR="008A528B" w:rsidRPr="007C55EC" w:rsidRDefault="008A528B" w:rsidP="008B1AF4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45F8B012" w14:textId="77777777" w:rsidR="008A528B" w:rsidRPr="00326F3A" w:rsidRDefault="008A528B" w:rsidP="008B1AF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134" w:type="dxa"/>
            <w:vAlign w:val="center"/>
          </w:tcPr>
          <w:p w14:paraId="708773AF" w14:textId="77777777" w:rsidR="008A528B" w:rsidRPr="00326F3A" w:rsidRDefault="008A528B" w:rsidP="008B1A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76DF5EA" w14:textId="041983DA" w:rsidR="008A528B" w:rsidRPr="00BE009F" w:rsidRDefault="008A528B" w:rsidP="008B1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BF3E18">
              <w:rPr>
                <w:rFonts w:ascii="Arial" w:hAnsi="Arial" w:cs="Arial"/>
                <w:szCs w:val="22"/>
              </w:rPr>
              <w:t>1996/7</w:t>
            </w:r>
          </w:p>
        </w:tc>
        <w:tc>
          <w:tcPr>
            <w:tcW w:w="1134" w:type="dxa"/>
            <w:vAlign w:val="center"/>
          </w:tcPr>
          <w:p w14:paraId="707FD6DD" w14:textId="77777777" w:rsidR="008A528B" w:rsidRPr="00BE009F" w:rsidRDefault="008A528B" w:rsidP="008B1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362D9B6" w14:textId="07C5ECE6" w:rsidR="008A528B" w:rsidRPr="00BE009F" w:rsidRDefault="00BF3E18" w:rsidP="008B1A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1984" w:type="dxa"/>
            <w:vAlign w:val="center"/>
          </w:tcPr>
          <w:p w14:paraId="32471E05" w14:textId="77777777" w:rsidR="008A528B" w:rsidRPr="00326F3A" w:rsidRDefault="008A528B" w:rsidP="008B1A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528B" w:rsidRPr="00326F3A" w14:paraId="7BD0EA24" w14:textId="77777777" w:rsidTr="00BF3E18">
        <w:tc>
          <w:tcPr>
            <w:tcW w:w="1271" w:type="dxa"/>
            <w:vAlign w:val="center"/>
          </w:tcPr>
          <w:p w14:paraId="4CEC4E31" w14:textId="77777777" w:rsidR="008A528B" w:rsidRPr="007C55EC" w:rsidRDefault="008A528B" w:rsidP="008B1AF4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2080858B" w14:textId="77777777" w:rsidR="008A528B" w:rsidRPr="00326F3A" w:rsidRDefault="008A528B" w:rsidP="008B1AF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134" w:type="dxa"/>
            <w:vAlign w:val="center"/>
          </w:tcPr>
          <w:p w14:paraId="7D8FF3DE" w14:textId="77777777" w:rsidR="008A528B" w:rsidRPr="00326F3A" w:rsidRDefault="008A528B" w:rsidP="008B1AF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68B8BB4" w14:textId="57EFF292" w:rsidR="008A528B" w:rsidRPr="00BE009F" w:rsidRDefault="008A528B" w:rsidP="008B1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BF3E18">
              <w:rPr>
                <w:rFonts w:ascii="Arial" w:hAnsi="Arial" w:cs="Arial"/>
                <w:szCs w:val="22"/>
              </w:rPr>
              <w:t>2197</w:t>
            </w:r>
          </w:p>
        </w:tc>
        <w:tc>
          <w:tcPr>
            <w:tcW w:w="1134" w:type="dxa"/>
            <w:vAlign w:val="center"/>
          </w:tcPr>
          <w:p w14:paraId="027B3C34" w14:textId="2E5D6BD5" w:rsidR="008A528B" w:rsidRPr="00BE009F" w:rsidRDefault="00BF3E18" w:rsidP="008B1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4CC15920" w14:textId="31A92FCB" w:rsidR="008A528B" w:rsidRPr="00BE009F" w:rsidRDefault="00BF3E18" w:rsidP="008B1A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120</w:t>
            </w:r>
          </w:p>
        </w:tc>
        <w:tc>
          <w:tcPr>
            <w:tcW w:w="1984" w:type="dxa"/>
            <w:vAlign w:val="center"/>
          </w:tcPr>
          <w:p w14:paraId="30851059" w14:textId="77777777" w:rsidR="008A528B" w:rsidRPr="00326F3A" w:rsidRDefault="008A528B" w:rsidP="008B1A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202 703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dvě stě dva tisíce sedm set tři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40740B67" w14:textId="77777777" w:rsidR="00BF3E18" w:rsidRDefault="00BF3E18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244953D2" w14:textId="77777777" w:rsidR="00BF3E18" w:rsidRDefault="00BF3E18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0F05DEA" w14:textId="3EE64DF4" w:rsidR="00D417EF" w:rsidRPr="00012682" w:rsidRDefault="00BF3E18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2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169FCE34" w:rsidR="00D417EF" w:rsidRPr="00BF3E18" w:rsidRDefault="00BF3E18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F3E18">
        <w:rPr>
          <w:rFonts w:ascii="Arial" w:hAnsi="Arial" w:cs="Arial"/>
          <w:b w:val="0"/>
          <w:sz w:val="22"/>
          <w:szCs w:val="22"/>
        </w:rPr>
        <w:t>4</w:t>
      </w:r>
      <w:r w:rsidR="00D417EF" w:rsidRPr="00BF3E18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BF3E18">
        <w:rPr>
          <w:rFonts w:ascii="Arial" w:hAnsi="Arial" w:cs="Arial"/>
          <w:b w:val="0"/>
          <w:sz w:val="22"/>
          <w:szCs w:val="22"/>
        </w:rPr>
        <w:t>20.05.2025</w:t>
      </w:r>
      <w:r w:rsidR="00D417EF" w:rsidRPr="00BF3E18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BF3E1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F3E18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67C3104E" w:rsidR="00D417EF" w:rsidRPr="00012682" w:rsidRDefault="00BF3E18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D417EF" w:rsidRPr="00012682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12298F3" w:rsidR="00D417EF" w:rsidRPr="00012682" w:rsidRDefault="00BF3E18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2F5486B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49E846CA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BF3E18">
        <w:rPr>
          <w:rFonts w:ascii="Arial" w:hAnsi="Arial" w:cs="Arial"/>
          <w:sz w:val="22"/>
          <w:szCs w:val="22"/>
        </w:rPr>
        <w:t xml:space="preserve">Chomutově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BF3E18">
        <w:rPr>
          <w:rFonts w:ascii="Arial" w:hAnsi="Arial" w:cs="Arial"/>
          <w:sz w:val="22"/>
          <w:szCs w:val="22"/>
        </w:rPr>
        <w:t>20.05.2025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4B3A2925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S-W Cattle trade s.r.o.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BF3E18">
        <w:rPr>
          <w:rFonts w:ascii="Arial" w:hAnsi="Arial" w:cs="Arial"/>
          <w:color w:val="000000"/>
          <w:sz w:val="22"/>
          <w:szCs w:val="22"/>
        </w:rPr>
        <w:t>Přemysl Škoda, jednatel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BF3E1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BF3E18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BF3E18" w:rsidRDefault="00444912" w:rsidP="00BF3E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8558C1D" w:rsidR="00444912" w:rsidRPr="00BF3E18" w:rsidRDefault="00444912" w:rsidP="00BF3E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>ID dodatku ………………………………</w:t>
      </w:r>
      <w:r w:rsidR="00BF3E18" w:rsidRPr="00BF3E18">
        <w:rPr>
          <w:rFonts w:ascii="Arial" w:hAnsi="Arial" w:cs="Arial"/>
          <w:sz w:val="22"/>
          <w:szCs w:val="22"/>
        </w:rPr>
        <w:t>…</w:t>
      </w:r>
    </w:p>
    <w:p w14:paraId="37E15D99" w14:textId="77777777" w:rsidR="00444912" w:rsidRPr="00BF3E18" w:rsidRDefault="00444912" w:rsidP="00BF3E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6999415F" w:rsidR="00444912" w:rsidRPr="00BF3E18" w:rsidRDefault="00444912" w:rsidP="00BF3E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>Registraci provedl</w:t>
      </w:r>
      <w:r w:rsidR="00BF3E18" w:rsidRPr="00BF3E18">
        <w:rPr>
          <w:rFonts w:ascii="Arial" w:hAnsi="Arial" w:cs="Arial"/>
          <w:sz w:val="22"/>
          <w:szCs w:val="22"/>
        </w:rPr>
        <w:t>a Zdeňka Jiřičková</w:t>
      </w:r>
    </w:p>
    <w:p w14:paraId="6DC2266D" w14:textId="7F3B0C24" w:rsidR="00D417EF" w:rsidRPr="00BF3E18" w:rsidRDefault="00D417EF" w:rsidP="00BF3E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490D19" w14:textId="3A91E780" w:rsidR="00D417EF" w:rsidRPr="00BF3E18" w:rsidRDefault="00D417EF" w:rsidP="00BF3E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 xml:space="preserve">V </w:t>
      </w:r>
      <w:r w:rsidR="00BF3E18" w:rsidRPr="00BF3E18">
        <w:rPr>
          <w:rFonts w:ascii="Arial" w:hAnsi="Arial" w:cs="Arial"/>
          <w:sz w:val="22"/>
          <w:szCs w:val="22"/>
        </w:rPr>
        <w:t>Chomutově</w:t>
      </w:r>
      <w:r w:rsidRPr="00BF3E18">
        <w:rPr>
          <w:rFonts w:ascii="Arial" w:hAnsi="Arial" w:cs="Arial"/>
          <w:sz w:val="22"/>
          <w:szCs w:val="22"/>
        </w:rPr>
        <w:t xml:space="preserve"> dne ……………</w:t>
      </w:r>
      <w:r w:rsidR="00BF3E18" w:rsidRPr="00BF3E18">
        <w:rPr>
          <w:rFonts w:ascii="Arial" w:hAnsi="Arial" w:cs="Arial"/>
          <w:sz w:val="22"/>
          <w:szCs w:val="22"/>
        </w:rPr>
        <w:t>……</w:t>
      </w:r>
      <w:proofErr w:type="gramStart"/>
      <w:r w:rsidR="00BF3E18" w:rsidRPr="00BF3E18">
        <w:rPr>
          <w:rFonts w:ascii="Arial" w:hAnsi="Arial" w:cs="Arial"/>
          <w:sz w:val="22"/>
          <w:szCs w:val="22"/>
        </w:rPr>
        <w:t>…….</w:t>
      </w:r>
      <w:proofErr w:type="gramEnd"/>
      <w:r w:rsidR="00BF3E18" w:rsidRPr="00BF3E18">
        <w:rPr>
          <w:rFonts w:ascii="Arial" w:hAnsi="Arial" w:cs="Arial"/>
          <w:sz w:val="22"/>
          <w:szCs w:val="22"/>
        </w:rPr>
        <w:t>.</w:t>
      </w:r>
      <w:r w:rsidRPr="00BF3E18">
        <w:rPr>
          <w:rFonts w:ascii="Arial" w:hAnsi="Arial" w:cs="Arial"/>
          <w:sz w:val="22"/>
          <w:szCs w:val="22"/>
        </w:rPr>
        <w:tab/>
      </w:r>
      <w:r w:rsidRPr="00BF3E18">
        <w:rPr>
          <w:rFonts w:ascii="Arial" w:hAnsi="Arial" w:cs="Arial"/>
          <w:sz w:val="22"/>
          <w:szCs w:val="22"/>
        </w:rPr>
        <w:tab/>
      </w:r>
      <w:r w:rsidRPr="00BF3E1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376DCCAD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F3E18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8612">
    <w:abstractNumId w:val="0"/>
  </w:num>
  <w:num w:numId="2" w16cid:durableId="110600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3F56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35B2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528B"/>
    <w:rsid w:val="008B0452"/>
    <w:rsid w:val="008B0D2D"/>
    <w:rsid w:val="008B7D6A"/>
    <w:rsid w:val="008C4172"/>
    <w:rsid w:val="008C55E5"/>
    <w:rsid w:val="008C7592"/>
    <w:rsid w:val="008D2ADB"/>
    <w:rsid w:val="008D3ACD"/>
    <w:rsid w:val="008E4164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1B8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1D85"/>
    <w:rsid w:val="00A237BD"/>
    <w:rsid w:val="00A27EE5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BF3E1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C2F2E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5</cp:revision>
  <cp:lastPrinted>2013-12-10T07:29:00Z</cp:lastPrinted>
  <dcterms:created xsi:type="dcterms:W3CDTF">2025-05-13T06:15:00Z</dcterms:created>
  <dcterms:modified xsi:type="dcterms:W3CDTF">2025-05-20T05:53:00Z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