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51E9087F" w:rsidR="00EE5215" w:rsidRPr="00CF7B5C" w:rsidRDefault="008F533D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S</w:t>
            </w:r>
            <w:r w:rsidR="00B66B38">
              <w:rPr>
                <w:rStyle w:val="normaltextrun"/>
                <w:sz w:val="22"/>
                <w:szCs w:val="22"/>
              </w:rPr>
              <w:t>uché stavby Doležal s.r.o.</w:t>
            </w:r>
          </w:p>
          <w:p w14:paraId="413C75F8" w14:textId="3AA8B74C" w:rsidR="00754ECC" w:rsidRPr="00EC3CB8" w:rsidRDefault="001D3510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Richtrova 386/3</w:t>
            </w:r>
          </w:p>
          <w:p w14:paraId="10810D23" w14:textId="3405748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1D3510">
              <w:rPr>
                <w:rStyle w:val="normaltextrun"/>
                <w:sz w:val="22"/>
                <w:szCs w:val="22"/>
              </w:rPr>
              <w:t>2</w:t>
            </w:r>
            <w:r w:rsidR="006A608F">
              <w:rPr>
                <w:rStyle w:val="normaltextrun"/>
                <w:sz w:val="22"/>
                <w:szCs w:val="22"/>
              </w:rPr>
              <w:t>3 00 Brno</w:t>
            </w:r>
          </w:p>
          <w:p w14:paraId="41E1B814" w14:textId="3707562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1D3510">
              <w:rPr>
                <w:sz w:val="22"/>
                <w:szCs w:val="22"/>
              </w:rPr>
              <w:t>607 28 914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74455637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9D174C">
        <w:rPr>
          <w:sz w:val="14"/>
          <w:szCs w:val="14"/>
        </w:rPr>
        <w:t>14</w:t>
      </w:r>
      <w:r w:rsidR="006E17E2">
        <w:rPr>
          <w:sz w:val="14"/>
          <w:szCs w:val="14"/>
        </w:rPr>
        <w:t>.</w:t>
      </w:r>
      <w:r w:rsidR="00A74A97">
        <w:rPr>
          <w:sz w:val="14"/>
          <w:szCs w:val="14"/>
        </w:rPr>
        <w:t>0</w:t>
      </w:r>
      <w:r w:rsidR="009D174C">
        <w:rPr>
          <w:sz w:val="14"/>
          <w:szCs w:val="14"/>
        </w:rPr>
        <w:t>5</w:t>
      </w:r>
      <w:r w:rsidR="006E17E2">
        <w:rPr>
          <w:sz w:val="14"/>
          <w:szCs w:val="14"/>
        </w:rPr>
        <w:t>.202</w:t>
      </w:r>
      <w:r w:rsidR="00A74A97">
        <w:rPr>
          <w:sz w:val="14"/>
          <w:szCs w:val="14"/>
        </w:rPr>
        <w:t>5</w:t>
      </w:r>
    </w:p>
    <w:p w14:paraId="171FAE9F" w14:textId="4CF3E914" w:rsidR="000F0BBD" w:rsidRPr="00AD5DD2" w:rsidRDefault="00E6789A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 xml:space="preserve">XXXXXXXXX/XXX </w:t>
      </w:r>
      <w:proofErr w:type="spellStart"/>
      <w:r>
        <w:rPr>
          <w:sz w:val="14"/>
          <w:szCs w:val="14"/>
        </w:rPr>
        <w:t>XXX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XXX</w:t>
      </w:r>
      <w:proofErr w:type="spellEnd"/>
      <w:r>
        <w:rPr>
          <w:sz w:val="14"/>
          <w:szCs w:val="14"/>
        </w:rPr>
        <w:t xml:space="preserve"> 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1B7CDFCC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7B17FD">
        <w:rPr>
          <w:b/>
          <w:sz w:val="18"/>
          <w:szCs w:val="18"/>
        </w:rPr>
        <w:t xml:space="preserve"> </w:t>
      </w:r>
      <w:r w:rsidR="009D174C">
        <w:rPr>
          <w:b/>
          <w:sz w:val="18"/>
          <w:szCs w:val="18"/>
        </w:rPr>
        <w:t>239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A74A97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09779A79" w:rsidR="00DB6080" w:rsidRPr="00F41B4E" w:rsidRDefault="007268A4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Oprava</w:t>
      </w:r>
      <w:r w:rsidR="009D174C">
        <w:rPr>
          <w:b/>
          <w:sz w:val="18"/>
          <w:szCs w:val="18"/>
        </w:rPr>
        <w:t xml:space="preserve"> chodby – místnost</w:t>
      </w:r>
      <w:r w:rsidR="00A74A9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č. </w:t>
      </w:r>
      <w:r w:rsidR="009D174C">
        <w:rPr>
          <w:b/>
          <w:sz w:val="18"/>
          <w:szCs w:val="18"/>
        </w:rPr>
        <w:t>B115</w:t>
      </w:r>
      <w:r>
        <w:rPr>
          <w:b/>
          <w:sz w:val="18"/>
          <w:szCs w:val="18"/>
        </w:rPr>
        <w:t xml:space="preserve"> </w:t>
      </w:r>
      <w:r w:rsidR="00A74A97">
        <w:rPr>
          <w:b/>
          <w:sz w:val="18"/>
          <w:szCs w:val="18"/>
        </w:rPr>
        <w:t>v</w:t>
      </w:r>
      <w:r>
        <w:rPr>
          <w:b/>
          <w:sz w:val="18"/>
          <w:szCs w:val="18"/>
        </w:rPr>
        <w:t> </w:t>
      </w:r>
      <w:r w:rsidR="00A74A97">
        <w:rPr>
          <w:b/>
          <w:sz w:val="18"/>
          <w:szCs w:val="18"/>
        </w:rPr>
        <w:t>budov</w:t>
      </w:r>
      <w:r w:rsidR="009D174C">
        <w:rPr>
          <w:b/>
          <w:sz w:val="18"/>
          <w:szCs w:val="18"/>
        </w:rPr>
        <w:t>ě</w:t>
      </w:r>
      <w:r w:rsidR="00A74A97">
        <w:rPr>
          <w:b/>
          <w:sz w:val="18"/>
          <w:szCs w:val="18"/>
        </w:rPr>
        <w:t xml:space="preserve"> polikliniky </w:t>
      </w:r>
      <w:r w:rsidR="009D174C">
        <w:rPr>
          <w:b/>
          <w:sz w:val="18"/>
          <w:szCs w:val="18"/>
        </w:rPr>
        <w:t>Zahradníkova</w:t>
      </w:r>
      <w:r w:rsidR="00A74A97">
        <w:rPr>
          <w:b/>
          <w:sz w:val="18"/>
          <w:szCs w:val="18"/>
        </w:rPr>
        <w:t>, Brno</w:t>
      </w:r>
      <w:r w:rsidR="008A7A80" w:rsidRPr="00F41B4E">
        <w:rPr>
          <w:b/>
          <w:sz w:val="18"/>
          <w:szCs w:val="18"/>
        </w:rPr>
        <w:t xml:space="preserve">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</w:t>
      </w:r>
      <w:r w:rsidR="00837811">
        <w:rPr>
          <w:b/>
          <w:sz w:val="18"/>
          <w:szCs w:val="18"/>
        </w:rPr>
        <w:t>í</w:t>
      </w:r>
      <w:r w:rsidR="008A7A80" w:rsidRPr="00F41B4E">
        <w:rPr>
          <w:b/>
          <w:sz w:val="18"/>
          <w:szCs w:val="18"/>
        </w:rPr>
        <w:t xml:space="preserve"> cenov</w:t>
      </w:r>
      <w:r w:rsidR="00837811">
        <w:rPr>
          <w:b/>
          <w:sz w:val="18"/>
          <w:szCs w:val="18"/>
        </w:rPr>
        <w:t>é</w:t>
      </w:r>
      <w:r w:rsidR="008A7A80" w:rsidRPr="00F41B4E">
        <w:rPr>
          <w:b/>
          <w:sz w:val="18"/>
          <w:szCs w:val="18"/>
        </w:rPr>
        <w:t xml:space="preserve"> nabídk</w:t>
      </w:r>
      <w:r w:rsidR="00837811">
        <w:rPr>
          <w:b/>
          <w:sz w:val="18"/>
          <w:szCs w:val="18"/>
        </w:rPr>
        <w:t>y</w:t>
      </w:r>
      <w:r w:rsidR="008A7A80" w:rsidRPr="00F41B4E">
        <w:rPr>
          <w:b/>
          <w:sz w:val="18"/>
          <w:szCs w:val="18"/>
        </w:rPr>
        <w:t xml:space="preserve"> ze dne </w:t>
      </w:r>
      <w:r w:rsidR="009D174C">
        <w:rPr>
          <w:b/>
          <w:sz w:val="18"/>
          <w:szCs w:val="18"/>
        </w:rPr>
        <w:t>08</w:t>
      </w:r>
      <w:r w:rsidR="008948C8" w:rsidRPr="00F41B4E">
        <w:rPr>
          <w:b/>
          <w:sz w:val="18"/>
          <w:szCs w:val="18"/>
        </w:rPr>
        <w:t>.0</w:t>
      </w:r>
      <w:r w:rsidR="009D174C">
        <w:rPr>
          <w:b/>
          <w:sz w:val="18"/>
          <w:szCs w:val="18"/>
        </w:rPr>
        <w:t>5</w:t>
      </w:r>
      <w:r w:rsidR="008948C8" w:rsidRPr="00F41B4E">
        <w:rPr>
          <w:b/>
          <w:sz w:val="18"/>
          <w:szCs w:val="18"/>
        </w:rPr>
        <w:t>.202</w:t>
      </w:r>
      <w:r w:rsidR="00A74A97">
        <w:rPr>
          <w:b/>
          <w:sz w:val="18"/>
          <w:szCs w:val="18"/>
        </w:rPr>
        <w:t>5</w:t>
      </w:r>
      <w:r w:rsidR="008948C8" w:rsidRPr="00F41B4E">
        <w:rPr>
          <w:b/>
          <w:sz w:val="18"/>
          <w:szCs w:val="18"/>
        </w:rPr>
        <w:t>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EE8B" w14:textId="77777777" w:rsidR="00967339" w:rsidRDefault="00967339">
      <w:r>
        <w:separator/>
      </w:r>
    </w:p>
  </w:endnote>
  <w:endnote w:type="continuationSeparator" w:id="0">
    <w:p w14:paraId="192AA0C6" w14:textId="77777777" w:rsidR="00967339" w:rsidRDefault="0096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8684" w14:textId="77777777" w:rsidR="00967339" w:rsidRDefault="00967339">
      <w:r>
        <w:separator/>
      </w:r>
    </w:p>
  </w:footnote>
  <w:footnote w:type="continuationSeparator" w:id="0">
    <w:p w14:paraId="74D968A8" w14:textId="77777777" w:rsidR="00967339" w:rsidRDefault="0096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8B5"/>
    <w:rsid w:val="00115984"/>
    <w:rsid w:val="00116764"/>
    <w:rsid w:val="001228E7"/>
    <w:rsid w:val="00123224"/>
    <w:rsid w:val="00124EC0"/>
    <w:rsid w:val="00132300"/>
    <w:rsid w:val="00155B40"/>
    <w:rsid w:val="00161D56"/>
    <w:rsid w:val="00162053"/>
    <w:rsid w:val="00165771"/>
    <w:rsid w:val="00173367"/>
    <w:rsid w:val="001857FA"/>
    <w:rsid w:val="00187224"/>
    <w:rsid w:val="00195FDA"/>
    <w:rsid w:val="001B0006"/>
    <w:rsid w:val="001C4B5C"/>
    <w:rsid w:val="001D3510"/>
    <w:rsid w:val="001D777C"/>
    <w:rsid w:val="001E0E71"/>
    <w:rsid w:val="001E2055"/>
    <w:rsid w:val="001F4BC3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C2A86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2A06"/>
    <w:rsid w:val="00394005"/>
    <w:rsid w:val="00395AA8"/>
    <w:rsid w:val="003C5BE6"/>
    <w:rsid w:val="003E6625"/>
    <w:rsid w:val="003F18A9"/>
    <w:rsid w:val="00400B68"/>
    <w:rsid w:val="004010BC"/>
    <w:rsid w:val="00404A84"/>
    <w:rsid w:val="00412427"/>
    <w:rsid w:val="00413236"/>
    <w:rsid w:val="00472F19"/>
    <w:rsid w:val="004961DF"/>
    <w:rsid w:val="004A2728"/>
    <w:rsid w:val="004C1109"/>
    <w:rsid w:val="004C5D25"/>
    <w:rsid w:val="004D3107"/>
    <w:rsid w:val="004F61AB"/>
    <w:rsid w:val="004F7585"/>
    <w:rsid w:val="00503978"/>
    <w:rsid w:val="00511D8D"/>
    <w:rsid w:val="005136EA"/>
    <w:rsid w:val="005222F4"/>
    <w:rsid w:val="0055221C"/>
    <w:rsid w:val="0056201E"/>
    <w:rsid w:val="00567046"/>
    <w:rsid w:val="0057252D"/>
    <w:rsid w:val="0057477B"/>
    <w:rsid w:val="00593D39"/>
    <w:rsid w:val="005A00C1"/>
    <w:rsid w:val="005A6C6F"/>
    <w:rsid w:val="005A6ED1"/>
    <w:rsid w:val="005B3460"/>
    <w:rsid w:val="005B7767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08F"/>
    <w:rsid w:val="006A62CE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268A4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A43BC"/>
    <w:rsid w:val="007B17FD"/>
    <w:rsid w:val="007B3034"/>
    <w:rsid w:val="007C5C6B"/>
    <w:rsid w:val="007E0248"/>
    <w:rsid w:val="007F66F2"/>
    <w:rsid w:val="00800584"/>
    <w:rsid w:val="0080621A"/>
    <w:rsid w:val="0081031A"/>
    <w:rsid w:val="00810CF5"/>
    <w:rsid w:val="00816795"/>
    <w:rsid w:val="00827B2E"/>
    <w:rsid w:val="00837811"/>
    <w:rsid w:val="00855188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E7E9D"/>
    <w:rsid w:val="008F5202"/>
    <w:rsid w:val="008F533D"/>
    <w:rsid w:val="008F692A"/>
    <w:rsid w:val="00901AF0"/>
    <w:rsid w:val="0090587D"/>
    <w:rsid w:val="009121F4"/>
    <w:rsid w:val="009161E8"/>
    <w:rsid w:val="00916AC6"/>
    <w:rsid w:val="0092680C"/>
    <w:rsid w:val="0093177C"/>
    <w:rsid w:val="009329B4"/>
    <w:rsid w:val="00937D4A"/>
    <w:rsid w:val="00955990"/>
    <w:rsid w:val="00960B26"/>
    <w:rsid w:val="009624EC"/>
    <w:rsid w:val="00967339"/>
    <w:rsid w:val="00971D5B"/>
    <w:rsid w:val="009757C5"/>
    <w:rsid w:val="009859D8"/>
    <w:rsid w:val="00992EFB"/>
    <w:rsid w:val="00995F77"/>
    <w:rsid w:val="009B02E1"/>
    <w:rsid w:val="009B62A6"/>
    <w:rsid w:val="009C1F53"/>
    <w:rsid w:val="009C308E"/>
    <w:rsid w:val="009D174C"/>
    <w:rsid w:val="009E69BD"/>
    <w:rsid w:val="009F248F"/>
    <w:rsid w:val="009F3AF9"/>
    <w:rsid w:val="00A113D8"/>
    <w:rsid w:val="00A20233"/>
    <w:rsid w:val="00A20ECB"/>
    <w:rsid w:val="00A262CE"/>
    <w:rsid w:val="00A31C8B"/>
    <w:rsid w:val="00A35E8D"/>
    <w:rsid w:val="00A5789F"/>
    <w:rsid w:val="00A61E01"/>
    <w:rsid w:val="00A67C4B"/>
    <w:rsid w:val="00A67E5E"/>
    <w:rsid w:val="00A74A97"/>
    <w:rsid w:val="00A8022E"/>
    <w:rsid w:val="00A86C0F"/>
    <w:rsid w:val="00A923FF"/>
    <w:rsid w:val="00AA3B32"/>
    <w:rsid w:val="00AA3B39"/>
    <w:rsid w:val="00AA4947"/>
    <w:rsid w:val="00AA5EA8"/>
    <w:rsid w:val="00AB709F"/>
    <w:rsid w:val="00AD5DD2"/>
    <w:rsid w:val="00AE1204"/>
    <w:rsid w:val="00AE6133"/>
    <w:rsid w:val="00AF3FB5"/>
    <w:rsid w:val="00B05F86"/>
    <w:rsid w:val="00B3599F"/>
    <w:rsid w:val="00B41530"/>
    <w:rsid w:val="00B510D5"/>
    <w:rsid w:val="00B66B38"/>
    <w:rsid w:val="00B808D7"/>
    <w:rsid w:val="00B84298"/>
    <w:rsid w:val="00B900B3"/>
    <w:rsid w:val="00B92F56"/>
    <w:rsid w:val="00B952AE"/>
    <w:rsid w:val="00BC46F0"/>
    <w:rsid w:val="00BD0A50"/>
    <w:rsid w:val="00BE54B0"/>
    <w:rsid w:val="00BE6F6E"/>
    <w:rsid w:val="00BF55AD"/>
    <w:rsid w:val="00C0716C"/>
    <w:rsid w:val="00C07DDF"/>
    <w:rsid w:val="00C16B3C"/>
    <w:rsid w:val="00C206E0"/>
    <w:rsid w:val="00C306BD"/>
    <w:rsid w:val="00C35FA7"/>
    <w:rsid w:val="00C42C63"/>
    <w:rsid w:val="00C42DAE"/>
    <w:rsid w:val="00C43B54"/>
    <w:rsid w:val="00C531F3"/>
    <w:rsid w:val="00C630F5"/>
    <w:rsid w:val="00C664D3"/>
    <w:rsid w:val="00C71EC0"/>
    <w:rsid w:val="00C8202E"/>
    <w:rsid w:val="00C85173"/>
    <w:rsid w:val="00C85D33"/>
    <w:rsid w:val="00C86C11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ABB"/>
    <w:rsid w:val="00D177EA"/>
    <w:rsid w:val="00D21960"/>
    <w:rsid w:val="00D25694"/>
    <w:rsid w:val="00D308ED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6151"/>
    <w:rsid w:val="00DB6080"/>
    <w:rsid w:val="00DD655D"/>
    <w:rsid w:val="00DF10DE"/>
    <w:rsid w:val="00DF2B2A"/>
    <w:rsid w:val="00E01701"/>
    <w:rsid w:val="00E047C1"/>
    <w:rsid w:val="00E17C5C"/>
    <w:rsid w:val="00E37EB6"/>
    <w:rsid w:val="00E666DF"/>
    <w:rsid w:val="00E6789A"/>
    <w:rsid w:val="00E77541"/>
    <w:rsid w:val="00E864D3"/>
    <w:rsid w:val="00EB3C39"/>
    <w:rsid w:val="00EB6BB2"/>
    <w:rsid w:val="00EC0D6C"/>
    <w:rsid w:val="00EC13B6"/>
    <w:rsid w:val="00EC2695"/>
    <w:rsid w:val="00EC35AC"/>
    <w:rsid w:val="00ED120A"/>
    <w:rsid w:val="00ED2365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45883"/>
    <w:rsid w:val="00F5351E"/>
    <w:rsid w:val="00F53E77"/>
    <w:rsid w:val="00F54EF7"/>
    <w:rsid w:val="00F61F65"/>
    <w:rsid w:val="00F6425D"/>
    <w:rsid w:val="00F66724"/>
    <w:rsid w:val="00F70F2A"/>
    <w:rsid w:val="00F74AF8"/>
    <w:rsid w:val="00F86E6C"/>
    <w:rsid w:val="00F93702"/>
    <w:rsid w:val="00FB06FF"/>
    <w:rsid w:val="00FC1CAF"/>
    <w:rsid w:val="00FC2D87"/>
    <w:rsid w:val="00FC5606"/>
    <w:rsid w:val="00FD305E"/>
    <w:rsid w:val="00FD5314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2025-05-14T13:15:00Z</cp:lastPrinted>
  <dcterms:created xsi:type="dcterms:W3CDTF">2025-05-19T14:58:00Z</dcterms:created>
  <dcterms:modified xsi:type="dcterms:W3CDTF">2025-05-19T14:58:00Z</dcterms:modified>
</cp:coreProperties>
</file>