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872E" w14:textId="384B2A01" w:rsidR="00BF7DA4" w:rsidRPr="003E16FC" w:rsidRDefault="005F108B" w:rsidP="00935A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 ke smlouvě o poskytnutí obratového bonusu ze dne 13.2.2025</w:t>
      </w:r>
    </w:p>
    <w:p w14:paraId="7C9AAB82" w14:textId="77777777" w:rsidR="00BF7DA4" w:rsidRDefault="00BF7DA4" w:rsidP="00BF7DA4">
      <w:pPr>
        <w:spacing w:line="360" w:lineRule="auto"/>
        <w:jc w:val="center"/>
        <w:rPr>
          <w:rFonts w:ascii="Arial" w:hAnsi="Arial" w:cs="Arial"/>
          <w:b/>
        </w:rPr>
      </w:pPr>
    </w:p>
    <w:p w14:paraId="2F740431" w14:textId="77777777" w:rsidR="005F108B" w:rsidRPr="003E16FC" w:rsidRDefault="005F108B" w:rsidP="00BF7DA4">
      <w:pPr>
        <w:spacing w:line="360" w:lineRule="auto"/>
        <w:jc w:val="center"/>
        <w:rPr>
          <w:rFonts w:ascii="Arial" w:hAnsi="Arial" w:cs="Arial"/>
          <w:b/>
        </w:rPr>
      </w:pPr>
    </w:p>
    <w:p w14:paraId="54B2A273" w14:textId="77777777" w:rsidR="00BF7DA4" w:rsidRPr="003E16FC" w:rsidRDefault="00BF7DA4" w:rsidP="00BF7DA4">
      <w:pPr>
        <w:jc w:val="both"/>
        <w:rPr>
          <w:rFonts w:ascii="Arial" w:hAnsi="Arial" w:cs="Arial"/>
        </w:rPr>
      </w:pPr>
    </w:p>
    <w:p w14:paraId="640EE8DF" w14:textId="77777777" w:rsidR="00BF7DA4" w:rsidRPr="003E16FC" w:rsidRDefault="00147535" w:rsidP="00BF7DA4">
      <w:pPr>
        <w:jc w:val="both"/>
        <w:rPr>
          <w:rFonts w:ascii="Arial" w:hAnsi="Arial" w:cs="Arial"/>
          <w:b/>
        </w:rPr>
      </w:pPr>
      <w:r w:rsidRPr="003E16FC">
        <w:rPr>
          <w:rFonts w:ascii="Arial" w:hAnsi="Arial" w:cs="Arial"/>
          <w:b/>
        </w:rPr>
        <w:t xml:space="preserve">Angelini </w:t>
      </w:r>
      <w:proofErr w:type="spellStart"/>
      <w:r w:rsidRPr="003E16FC">
        <w:rPr>
          <w:rFonts w:ascii="Arial" w:hAnsi="Arial" w:cs="Arial"/>
          <w:b/>
        </w:rPr>
        <w:t>Pharma</w:t>
      </w:r>
      <w:proofErr w:type="spellEnd"/>
      <w:r w:rsidRPr="003E16FC">
        <w:rPr>
          <w:rFonts w:ascii="Arial" w:hAnsi="Arial" w:cs="Arial"/>
          <w:b/>
        </w:rPr>
        <w:t xml:space="preserve"> Česká republika s.r.o.</w:t>
      </w:r>
    </w:p>
    <w:p w14:paraId="2B089DB6" w14:textId="4D1AA84E" w:rsidR="005819E7" w:rsidRPr="003E16FC" w:rsidRDefault="00AB7235" w:rsidP="00BF7DA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>sídlo:</w:t>
      </w:r>
      <w:r w:rsidR="005819E7" w:rsidRPr="003E16FC">
        <w:rPr>
          <w:rFonts w:ascii="Arial" w:hAnsi="Arial" w:cs="Arial"/>
        </w:rPr>
        <w:tab/>
      </w:r>
      <w:r w:rsidR="005819E7" w:rsidRPr="003E16FC">
        <w:rPr>
          <w:rFonts w:ascii="Arial" w:hAnsi="Arial" w:cs="Arial"/>
        </w:rPr>
        <w:tab/>
      </w:r>
      <w:r w:rsidR="005819E7" w:rsidRPr="003E16FC">
        <w:rPr>
          <w:rFonts w:ascii="Arial" w:hAnsi="Arial" w:cs="Arial"/>
        </w:rPr>
        <w:tab/>
      </w:r>
      <w:r w:rsidR="003E1174">
        <w:rPr>
          <w:rFonts w:ascii="Arial" w:hAnsi="Arial" w:cs="Arial"/>
        </w:rPr>
        <w:t>Palachovo náměstí 799/5, 625 00 Brno</w:t>
      </w:r>
    </w:p>
    <w:p w14:paraId="04971BC6" w14:textId="77777777" w:rsidR="00AB7235" w:rsidRPr="003E16FC" w:rsidRDefault="00AB7235" w:rsidP="00BF7DA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>IČ</w:t>
      </w:r>
      <w:r w:rsidR="005819E7" w:rsidRPr="003E16FC">
        <w:rPr>
          <w:rFonts w:ascii="Arial" w:hAnsi="Arial" w:cs="Arial"/>
        </w:rPr>
        <w:t>O, DIČ:</w:t>
      </w:r>
      <w:r w:rsidR="005819E7" w:rsidRPr="003E16FC">
        <w:rPr>
          <w:rFonts w:ascii="Arial" w:hAnsi="Arial" w:cs="Arial"/>
        </w:rPr>
        <w:tab/>
      </w:r>
      <w:r w:rsidR="005819E7" w:rsidRPr="003E16FC">
        <w:rPr>
          <w:rFonts w:ascii="Arial" w:hAnsi="Arial" w:cs="Arial"/>
        </w:rPr>
        <w:tab/>
      </w:r>
      <w:r w:rsidR="00147535" w:rsidRPr="003E16FC">
        <w:rPr>
          <w:rFonts w:ascii="Arial" w:hAnsi="Arial" w:cs="Arial"/>
        </w:rPr>
        <w:t>18824706, CZ18824706</w:t>
      </w:r>
    </w:p>
    <w:p w14:paraId="34112770" w14:textId="38989C25" w:rsidR="00151746" w:rsidRPr="003E16FC" w:rsidRDefault="00B92EAA" w:rsidP="00BF7DA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>z</w:t>
      </w:r>
      <w:r w:rsidR="005819E7" w:rsidRPr="003E16FC">
        <w:rPr>
          <w:rFonts w:ascii="Arial" w:hAnsi="Arial" w:cs="Arial"/>
        </w:rPr>
        <w:t>astoupen</w:t>
      </w:r>
      <w:r w:rsidRPr="003E16FC">
        <w:rPr>
          <w:rFonts w:ascii="Arial" w:hAnsi="Arial" w:cs="Arial"/>
        </w:rPr>
        <w:t>á</w:t>
      </w:r>
      <w:r w:rsidR="005819E7" w:rsidRPr="003E16FC">
        <w:rPr>
          <w:rFonts w:ascii="Arial" w:hAnsi="Arial" w:cs="Arial"/>
        </w:rPr>
        <w:t>:</w:t>
      </w:r>
      <w:r w:rsidR="005819E7" w:rsidRPr="003E16FC">
        <w:rPr>
          <w:rFonts w:ascii="Arial" w:hAnsi="Arial" w:cs="Arial"/>
        </w:rPr>
        <w:tab/>
      </w:r>
      <w:r w:rsidR="00C74256">
        <w:rPr>
          <w:rFonts w:ascii="Arial" w:hAnsi="Arial" w:cs="Arial"/>
        </w:rPr>
        <w:tab/>
      </w:r>
      <w:r w:rsidR="00616536">
        <w:rPr>
          <w:rFonts w:ascii="Arial" w:hAnsi="Arial" w:cs="Arial"/>
        </w:rPr>
        <w:t xml:space="preserve">MUDr. Andrea </w:t>
      </w:r>
      <w:proofErr w:type="spellStart"/>
      <w:r w:rsidR="00616536">
        <w:rPr>
          <w:rFonts w:ascii="Arial" w:hAnsi="Arial" w:cs="Arial"/>
        </w:rPr>
        <w:t>Kočišová</w:t>
      </w:r>
      <w:proofErr w:type="spellEnd"/>
      <w:r w:rsidR="00616536">
        <w:rPr>
          <w:rFonts w:ascii="Arial" w:hAnsi="Arial" w:cs="Arial"/>
        </w:rPr>
        <w:t>, Ing. Martina Šašinková</w:t>
      </w:r>
    </w:p>
    <w:p w14:paraId="1122C97C" w14:textId="41EC7EEF" w:rsidR="00ED68B4" w:rsidRPr="003E16FC" w:rsidRDefault="00ED68B4" w:rsidP="00ED68B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>bankovní spojení:</w:t>
      </w:r>
      <w:r w:rsidRPr="003E16FC">
        <w:rPr>
          <w:rFonts w:ascii="Arial" w:hAnsi="Arial" w:cs="Arial"/>
        </w:rPr>
        <w:tab/>
      </w:r>
      <w:proofErr w:type="spellStart"/>
      <w:r w:rsidR="00147535" w:rsidRPr="003E16FC">
        <w:rPr>
          <w:rFonts w:ascii="Arial" w:hAnsi="Arial" w:cs="Arial"/>
        </w:rPr>
        <w:t>UniCredit</w:t>
      </w:r>
      <w:proofErr w:type="spellEnd"/>
      <w:r w:rsidR="00147535" w:rsidRPr="003E16FC">
        <w:rPr>
          <w:rFonts w:ascii="Arial" w:hAnsi="Arial" w:cs="Arial"/>
        </w:rPr>
        <w:t xml:space="preserve"> Bank Czech Republic and Slovakia, a.s., </w:t>
      </w:r>
      <w:proofErr w:type="spellStart"/>
      <w:r w:rsidR="00147535" w:rsidRPr="003E16FC">
        <w:rPr>
          <w:rFonts w:ascii="Arial" w:hAnsi="Arial" w:cs="Arial"/>
        </w:rPr>
        <w:t>č.ú</w:t>
      </w:r>
      <w:proofErr w:type="spellEnd"/>
      <w:r w:rsidR="00147535" w:rsidRPr="003E16FC">
        <w:rPr>
          <w:rFonts w:ascii="Arial" w:hAnsi="Arial" w:cs="Arial"/>
        </w:rPr>
        <w:t xml:space="preserve">.: </w:t>
      </w:r>
      <w:proofErr w:type="spellStart"/>
      <w:r w:rsidR="007A3695">
        <w:rPr>
          <w:rFonts w:ascii="Arial" w:hAnsi="Arial" w:cs="Arial"/>
        </w:rPr>
        <w:t>xxx</w:t>
      </w:r>
      <w:proofErr w:type="spellEnd"/>
    </w:p>
    <w:p w14:paraId="7E984CB2" w14:textId="77777777" w:rsidR="00ED68B4" w:rsidRPr="003E16FC" w:rsidRDefault="00ED68B4" w:rsidP="00ED68B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>zapsaná v OR:</w:t>
      </w:r>
      <w:r w:rsidRPr="003E16FC">
        <w:rPr>
          <w:rFonts w:ascii="Arial" w:hAnsi="Arial" w:cs="Arial"/>
        </w:rPr>
        <w:tab/>
      </w:r>
      <w:r w:rsidRPr="003E16FC">
        <w:rPr>
          <w:rFonts w:ascii="Arial" w:hAnsi="Arial" w:cs="Arial"/>
        </w:rPr>
        <w:tab/>
        <w:t xml:space="preserve">u </w:t>
      </w:r>
      <w:r w:rsidR="00147535" w:rsidRPr="003E16FC">
        <w:rPr>
          <w:rFonts w:ascii="Arial" w:hAnsi="Arial" w:cs="Arial"/>
        </w:rPr>
        <w:t xml:space="preserve">Krajského </w:t>
      </w:r>
      <w:r w:rsidRPr="003E16FC">
        <w:rPr>
          <w:rFonts w:ascii="Arial" w:hAnsi="Arial" w:cs="Arial"/>
        </w:rPr>
        <w:t xml:space="preserve">soudu v </w:t>
      </w:r>
      <w:r w:rsidR="00147535" w:rsidRPr="003E16FC">
        <w:rPr>
          <w:rFonts w:ascii="Arial" w:hAnsi="Arial" w:cs="Arial"/>
        </w:rPr>
        <w:t xml:space="preserve">Brně, </w:t>
      </w:r>
      <w:proofErr w:type="spellStart"/>
      <w:r w:rsidR="000A67B3" w:rsidRPr="003E16FC">
        <w:rPr>
          <w:rFonts w:ascii="Arial" w:hAnsi="Arial" w:cs="Arial"/>
        </w:rPr>
        <w:t>sp</w:t>
      </w:r>
      <w:proofErr w:type="spellEnd"/>
      <w:r w:rsidR="000A67B3" w:rsidRPr="003E16FC">
        <w:rPr>
          <w:rFonts w:ascii="Arial" w:hAnsi="Arial" w:cs="Arial"/>
        </w:rPr>
        <w:t xml:space="preserve">. zn. </w:t>
      </w:r>
      <w:r w:rsidR="00147535" w:rsidRPr="003E16FC">
        <w:rPr>
          <w:rFonts w:ascii="Arial" w:hAnsi="Arial" w:cs="Arial"/>
        </w:rPr>
        <w:t>C</w:t>
      </w:r>
      <w:r w:rsidRPr="003E16FC">
        <w:rPr>
          <w:rFonts w:ascii="Arial" w:hAnsi="Arial" w:cs="Arial"/>
        </w:rPr>
        <w:t xml:space="preserve"> </w:t>
      </w:r>
      <w:r w:rsidR="00147535" w:rsidRPr="003E16FC">
        <w:rPr>
          <w:rFonts w:ascii="Arial" w:hAnsi="Arial" w:cs="Arial"/>
        </w:rPr>
        <w:t xml:space="preserve">1132 </w:t>
      </w:r>
    </w:p>
    <w:p w14:paraId="33C340C6" w14:textId="77777777" w:rsidR="007A2DA0" w:rsidRPr="003E16FC" w:rsidRDefault="00151746" w:rsidP="00BF7DA4">
      <w:pPr>
        <w:jc w:val="both"/>
        <w:rPr>
          <w:rFonts w:ascii="Arial" w:hAnsi="Arial" w:cs="Arial"/>
        </w:rPr>
      </w:pPr>
      <w:r w:rsidRPr="003E16FC">
        <w:rPr>
          <w:rFonts w:ascii="Arial" w:hAnsi="Arial" w:cs="Arial"/>
        </w:rPr>
        <w:t xml:space="preserve">datová schránka: </w:t>
      </w:r>
      <w:r w:rsidR="005819E7" w:rsidRPr="003E16FC">
        <w:rPr>
          <w:rFonts w:ascii="Arial" w:hAnsi="Arial" w:cs="Arial"/>
        </w:rPr>
        <w:tab/>
      </w:r>
      <w:r w:rsidR="00D153E5" w:rsidRPr="003E16FC">
        <w:rPr>
          <w:rFonts w:ascii="Arial" w:hAnsi="Arial" w:cs="Arial"/>
        </w:rPr>
        <w:t xml:space="preserve">p4iky7t </w:t>
      </w:r>
    </w:p>
    <w:p w14:paraId="6498CC5C" w14:textId="77777777" w:rsidR="00BF7DA4" w:rsidRPr="003E16FC" w:rsidRDefault="00BF7DA4" w:rsidP="00BF7DA4">
      <w:pPr>
        <w:jc w:val="both"/>
        <w:rPr>
          <w:rFonts w:ascii="Arial" w:hAnsi="Arial" w:cs="Arial"/>
          <w:b/>
        </w:rPr>
      </w:pPr>
      <w:r w:rsidRPr="003E16FC">
        <w:rPr>
          <w:rFonts w:ascii="Arial" w:hAnsi="Arial" w:cs="Arial"/>
          <w:b/>
        </w:rPr>
        <w:t>(dále jen „</w:t>
      </w:r>
      <w:r w:rsidR="005819E7" w:rsidRPr="003E16FC">
        <w:rPr>
          <w:rFonts w:ascii="Arial" w:hAnsi="Arial" w:cs="Arial"/>
          <w:b/>
        </w:rPr>
        <w:t>Společnost</w:t>
      </w:r>
      <w:r w:rsidRPr="003E16FC">
        <w:rPr>
          <w:rFonts w:ascii="Arial" w:hAnsi="Arial" w:cs="Arial"/>
          <w:b/>
        </w:rPr>
        <w:t>“)</w:t>
      </w:r>
    </w:p>
    <w:p w14:paraId="54E4DCDB" w14:textId="77777777" w:rsidR="000A67B3" w:rsidRPr="003E16FC" w:rsidRDefault="000A67B3" w:rsidP="00BF7DA4">
      <w:pPr>
        <w:jc w:val="both"/>
        <w:rPr>
          <w:rFonts w:ascii="Arial" w:hAnsi="Arial" w:cs="Arial"/>
          <w:b/>
        </w:rPr>
      </w:pPr>
    </w:p>
    <w:p w14:paraId="6AF9ABED" w14:textId="77777777" w:rsidR="00BF7DA4" w:rsidRPr="003E16FC" w:rsidRDefault="000A67B3" w:rsidP="00BF7DA4">
      <w:pPr>
        <w:ind w:left="2124" w:hanging="2124"/>
        <w:jc w:val="both"/>
        <w:rPr>
          <w:rFonts w:ascii="Arial" w:hAnsi="Arial" w:cs="Arial"/>
          <w:b/>
        </w:rPr>
      </w:pPr>
      <w:r w:rsidRPr="003E16FC">
        <w:rPr>
          <w:rFonts w:ascii="Arial" w:hAnsi="Arial" w:cs="Arial"/>
          <w:b/>
        </w:rPr>
        <w:t>a</w:t>
      </w:r>
      <w:bookmarkStart w:id="0" w:name="_GoBack"/>
      <w:bookmarkEnd w:id="0"/>
    </w:p>
    <w:p w14:paraId="0745924C" w14:textId="467D1419" w:rsidR="000A67B3" w:rsidRDefault="000A67B3" w:rsidP="00BF7DA4">
      <w:pPr>
        <w:ind w:left="2124" w:hanging="2124"/>
        <w:jc w:val="both"/>
        <w:rPr>
          <w:rFonts w:ascii="Arial" w:hAnsi="Arial" w:cs="Arial"/>
          <w:b/>
        </w:rPr>
      </w:pPr>
    </w:p>
    <w:p w14:paraId="4778EB62" w14:textId="7D49309B" w:rsidR="00E04610" w:rsidRPr="003E16FC" w:rsidRDefault="00E04610" w:rsidP="00BF7DA4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zařízení: </w:t>
      </w:r>
      <w:r w:rsidR="002C3CAE">
        <w:rPr>
          <w:rFonts w:ascii="Arial" w:hAnsi="Arial" w:cs="Arial"/>
          <w:b/>
        </w:rPr>
        <w:t>Slezská nemocnice v Opavě, příspěvková organizace</w:t>
      </w:r>
    </w:p>
    <w:p w14:paraId="0414B828" w14:textId="131A851E" w:rsidR="00B10390" w:rsidRDefault="00B10390" w:rsidP="00B10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 w:rsidR="002C3CAE">
        <w:rPr>
          <w:rFonts w:ascii="Arial" w:hAnsi="Arial" w:cs="Arial"/>
        </w:rPr>
        <w:t xml:space="preserve">Olomoucká 470/86, 746 01 </w:t>
      </w:r>
      <w:r w:rsidR="004116E8">
        <w:rPr>
          <w:rFonts w:ascii="Arial" w:hAnsi="Arial" w:cs="Arial"/>
        </w:rPr>
        <w:t>Opava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E97614" w14:textId="50D27395" w:rsidR="00B10390" w:rsidRDefault="00B10390" w:rsidP="00B10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IČO, DIČ:</w:t>
      </w:r>
      <w:r>
        <w:rPr>
          <w:rFonts w:ascii="Arial" w:hAnsi="Arial" w:cs="Arial"/>
        </w:rPr>
        <w:tab/>
      </w:r>
      <w:r w:rsidR="004116E8">
        <w:rPr>
          <w:rFonts w:ascii="Arial" w:hAnsi="Arial" w:cs="Arial"/>
        </w:rPr>
        <w:t>47813750, CZ47813750</w:t>
      </w:r>
      <w:r>
        <w:rPr>
          <w:rFonts w:ascii="Arial" w:hAnsi="Arial" w:cs="Arial"/>
        </w:rPr>
        <w:tab/>
      </w:r>
    </w:p>
    <w:p w14:paraId="7C63A2CC" w14:textId="1863C361" w:rsidR="00B10390" w:rsidRDefault="00B10390" w:rsidP="00B10390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zastoupená:</w:t>
      </w:r>
      <w:r>
        <w:rPr>
          <w:rFonts w:ascii="Arial" w:hAnsi="Arial" w:cs="Arial"/>
          <w:bCs/>
        </w:rPr>
        <w:t xml:space="preserve">   </w:t>
      </w:r>
      <w:proofErr w:type="gramEnd"/>
      <w:r>
        <w:rPr>
          <w:rFonts w:ascii="Arial" w:hAnsi="Arial" w:cs="Arial"/>
          <w:bCs/>
        </w:rPr>
        <w:t xml:space="preserve">   </w:t>
      </w:r>
      <w:r w:rsidR="00436C2C">
        <w:rPr>
          <w:rFonts w:ascii="Arial" w:hAnsi="Arial" w:cs="Arial"/>
          <w:bCs/>
        </w:rPr>
        <w:t xml:space="preserve">Ing. Karel </w:t>
      </w:r>
      <w:proofErr w:type="spellStart"/>
      <w:r w:rsidR="00436C2C">
        <w:rPr>
          <w:rFonts w:ascii="Arial" w:hAnsi="Arial" w:cs="Arial"/>
          <w:bCs/>
        </w:rPr>
        <w:t>Siebert</w:t>
      </w:r>
      <w:proofErr w:type="spellEnd"/>
      <w:r w:rsidR="00436C2C">
        <w:rPr>
          <w:rFonts w:ascii="Arial" w:hAnsi="Arial" w:cs="Arial"/>
          <w:bCs/>
        </w:rPr>
        <w:t>, MBA</w:t>
      </w:r>
      <w:r>
        <w:rPr>
          <w:rFonts w:ascii="Arial" w:hAnsi="Arial" w:cs="Arial"/>
          <w:bCs/>
        </w:rPr>
        <w:tab/>
      </w:r>
    </w:p>
    <w:p w14:paraId="535A0247" w14:textId="23F6EDA4" w:rsidR="004116E8" w:rsidRDefault="00B10390" w:rsidP="00B10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D066FF">
        <w:rPr>
          <w:rFonts w:ascii="Arial" w:hAnsi="Arial" w:cs="Arial"/>
        </w:rPr>
        <w:t xml:space="preserve">KB Opava, a.s., </w:t>
      </w:r>
      <w:proofErr w:type="spellStart"/>
      <w:r w:rsidR="00D066FF">
        <w:rPr>
          <w:rFonts w:ascii="Arial" w:hAnsi="Arial" w:cs="Arial"/>
        </w:rPr>
        <w:t>č.ú</w:t>
      </w:r>
      <w:proofErr w:type="spellEnd"/>
      <w:r w:rsidR="00D066FF">
        <w:rPr>
          <w:rFonts w:ascii="Arial" w:hAnsi="Arial" w:cs="Arial"/>
        </w:rPr>
        <w:t xml:space="preserve">.: </w:t>
      </w:r>
      <w:proofErr w:type="spellStart"/>
      <w:r w:rsidR="007A3695">
        <w:rPr>
          <w:rFonts w:ascii="Arial" w:hAnsi="Arial" w:cs="Arial"/>
        </w:rPr>
        <w:t>xxxx</w:t>
      </w:r>
      <w:proofErr w:type="spellEnd"/>
    </w:p>
    <w:p w14:paraId="15695B88" w14:textId="3AED858D" w:rsidR="00B10390" w:rsidRDefault="004116E8" w:rsidP="00B10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D066FF">
        <w:rPr>
          <w:rFonts w:ascii="Arial" w:hAnsi="Arial" w:cs="Arial"/>
        </w:rPr>
        <w:t>q2ak7ru</w:t>
      </w:r>
      <w:r w:rsidR="00B10390">
        <w:rPr>
          <w:rFonts w:ascii="Arial" w:hAnsi="Arial" w:cs="Arial"/>
        </w:rPr>
        <w:tab/>
      </w:r>
    </w:p>
    <w:p w14:paraId="05E927C8" w14:textId="77777777" w:rsidR="00B10390" w:rsidRDefault="00B10390" w:rsidP="00B10390">
      <w:pPr>
        <w:jc w:val="both"/>
        <w:rPr>
          <w:rFonts w:ascii="Arial" w:hAnsi="Arial" w:cs="Arial"/>
          <w:b/>
          <w:bCs/>
        </w:rPr>
      </w:pPr>
      <w:r w:rsidDel="006D34B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(dále jen „Zdravotnické zařízení“)</w:t>
      </w:r>
    </w:p>
    <w:p w14:paraId="5CA7E00C" w14:textId="77777777" w:rsidR="00BF7DA4" w:rsidRDefault="00BF7DA4" w:rsidP="009A57BA">
      <w:pPr>
        <w:jc w:val="both"/>
        <w:rPr>
          <w:rFonts w:ascii="Arial" w:hAnsi="Arial" w:cs="Arial"/>
          <w:b/>
          <w:bCs/>
        </w:rPr>
      </w:pPr>
    </w:p>
    <w:p w14:paraId="2F4B15A3" w14:textId="77777777" w:rsidR="009A57BA" w:rsidRPr="003E16FC" w:rsidRDefault="00B34E14" w:rsidP="009A57B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(Společnost a Zdravotnické zařízení se dále společně označují jako „</w:t>
      </w:r>
      <w:r w:rsidRPr="006252A7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  <w:bCs/>
        </w:rPr>
        <w:t>“)</w:t>
      </w:r>
    </w:p>
    <w:p w14:paraId="6E89C98E" w14:textId="77777777" w:rsidR="00BF7DA4" w:rsidRPr="003E16FC" w:rsidRDefault="00BF7DA4" w:rsidP="00BF7DA4">
      <w:pPr>
        <w:jc w:val="center"/>
        <w:rPr>
          <w:rFonts w:ascii="Arial" w:hAnsi="Arial" w:cs="Arial"/>
          <w:b/>
        </w:rPr>
      </w:pPr>
    </w:p>
    <w:p w14:paraId="37064765" w14:textId="77777777" w:rsidR="00BF7DA4" w:rsidRPr="003E16FC" w:rsidRDefault="00BF7DA4" w:rsidP="00BF7DA4">
      <w:pPr>
        <w:jc w:val="center"/>
        <w:rPr>
          <w:rFonts w:ascii="Arial" w:hAnsi="Arial" w:cs="Arial"/>
          <w:b/>
        </w:rPr>
      </w:pPr>
    </w:p>
    <w:p w14:paraId="0060A618" w14:textId="77777777" w:rsidR="00C0375D" w:rsidRPr="00FE70C7" w:rsidRDefault="00C0375D" w:rsidP="00C0375D">
      <w:pPr>
        <w:spacing w:before="240"/>
        <w:jc w:val="center"/>
        <w:rPr>
          <w:rFonts w:ascii="Verdana" w:hAnsi="Verdana"/>
          <w:b/>
        </w:rPr>
      </w:pPr>
      <w:r w:rsidRPr="00FE70C7">
        <w:rPr>
          <w:rFonts w:ascii="Verdana" w:hAnsi="Verdana"/>
          <w:b/>
        </w:rPr>
        <w:t>II.</w:t>
      </w:r>
    </w:p>
    <w:p w14:paraId="16D08FEF" w14:textId="77777777" w:rsidR="00C0375D" w:rsidRPr="00FE70C7" w:rsidRDefault="00C0375D" w:rsidP="00C0375D">
      <w:pPr>
        <w:spacing w:before="240"/>
        <w:jc w:val="center"/>
        <w:rPr>
          <w:rFonts w:ascii="Verdana" w:hAnsi="Verdana"/>
          <w:b/>
        </w:rPr>
      </w:pPr>
      <w:r w:rsidRPr="00FE70C7">
        <w:rPr>
          <w:rFonts w:ascii="Verdana" w:hAnsi="Verdana"/>
          <w:b/>
        </w:rPr>
        <w:t>Předmět dodatku</w:t>
      </w:r>
    </w:p>
    <w:p w14:paraId="5A2E738E" w14:textId="77777777" w:rsidR="00C0375D" w:rsidRPr="00FE70C7" w:rsidRDefault="00C0375D" w:rsidP="00C0375D">
      <w:pPr>
        <w:jc w:val="both"/>
        <w:rPr>
          <w:rFonts w:ascii="Verdana" w:hAnsi="Verdana"/>
        </w:rPr>
      </w:pPr>
    </w:p>
    <w:p w14:paraId="4313EB7A" w14:textId="15F6D518" w:rsidR="00C0375D" w:rsidRDefault="00C0375D" w:rsidP="00C0375D">
      <w:pPr>
        <w:jc w:val="both"/>
        <w:rPr>
          <w:rFonts w:ascii="Verdana" w:hAnsi="Verdana"/>
        </w:rPr>
      </w:pPr>
      <w:r w:rsidRPr="00FE70C7">
        <w:rPr>
          <w:rFonts w:ascii="Verdana" w:hAnsi="Verdana"/>
        </w:rPr>
        <w:t xml:space="preserve">Smluvní strany uzavřely dne </w:t>
      </w:r>
      <w:r w:rsidR="00092783">
        <w:rPr>
          <w:rFonts w:ascii="Verdana" w:hAnsi="Verdana"/>
        </w:rPr>
        <w:t>13. 2. 2025</w:t>
      </w:r>
      <w:r w:rsidRPr="00FE70C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Smlouvu o </w:t>
      </w:r>
      <w:r w:rsidR="00092783">
        <w:rPr>
          <w:rFonts w:ascii="Verdana" w:hAnsi="Verdana"/>
        </w:rPr>
        <w:t>poskytnutí obratového bonusu (dále jen jako „</w:t>
      </w:r>
      <w:r w:rsidR="00092783" w:rsidRPr="00E950FC">
        <w:rPr>
          <w:rFonts w:ascii="Verdana" w:hAnsi="Verdana"/>
        </w:rPr>
        <w:t>Smlouva</w:t>
      </w:r>
      <w:r w:rsidR="00092783">
        <w:rPr>
          <w:rFonts w:ascii="Verdana" w:hAnsi="Verdana"/>
        </w:rPr>
        <w:t>“)</w:t>
      </w:r>
      <w:r>
        <w:rPr>
          <w:rFonts w:ascii="Verdana" w:hAnsi="Verdana"/>
        </w:rPr>
        <w:t xml:space="preserve">. </w:t>
      </w:r>
      <w:r w:rsidRPr="00FE70C7">
        <w:rPr>
          <w:rFonts w:ascii="Verdana" w:hAnsi="Verdana"/>
        </w:rPr>
        <w:t xml:space="preserve"> </w:t>
      </w:r>
    </w:p>
    <w:p w14:paraId="6E3D9204" w14:textId="77777777" w:rsidR="00C0375D" w:rsidRPr="00FE70C7" w:rsidRDefault="00C0375D" w:rsidP="00C0375D">
      <w:pPr>
        <w:jc w:val="both"/>
        <w:rPr>
          <w:rFonts w:ascii="Verdana" w:hAnsi="Verdana"/>
        </w:rPr>
      </w:pPr>
    </w:p>
    <w:p w14:paraId="4B179678" w14:textId="77777777" w:rsidR="00C0375D" w:rsidRDefault="00C0375D" w:rsidP="00C0375D">
      <w:pPr>
        <w:jc w:val="both"/>
        <w:rPr>
          <w:rFonts w:ascii="Verdana" w:hAnsi="Verdana"/>
        </w:rPr>
      </w:pPr>
      <w:r w:rsidRPr="00FE70C7">
        <w:rPr>
          <w:rFonts w:ascii="Verdana" w:hAnsi="Verdana"/>
        </w:rPr>
        <w:t>Předmětem tohoto dodatku j</w:t>
      </w:r>
      <w:r>
        <w:rPr>
          <w:rFonts w:ascii="Verdana" w:hAnsi="Verdana"/>
        </w:rPr>
        <w:t>sou tyto změny:</w:t>
      </w:r>
    </w:p>
    <w:p w14:paraId="62F44C8A" w14:textId="77777777" w:rsidR="00C0375D" w:rsidRDefault="00C0375D" w:rsidP="00C0375D">
      <w:pPr>
        <w:jc w:val="both"/>
        <w:rPr>
          <w:rFonts w:ascii="Verdana" w:hAnsi="Verdana"/>
        </w:rPr>
      </w:pPr>
    </w:p>
    <w:p w14:paraId="512926E5" w14:textId="1BFE00FB" w:rsidR="00C0375D" w:rsidRPr="004117A3" w:rsidRDefault="00C0375D" w:rsidP="00C0375D">
      <w:pPr>
        <w:pStyle w:val="Odstavecseseznamem"/>
        <w:numPr>
          <w:ilvl w:val="0"/>
          <w:numId w:val="21"/>
        </w:numPr>
        <w:rPr>
          <w:rFonts w:ascii="Verdana" w:hAnsi="Verdana"/>
        </w:rPr>
      </w:pPr>
      <w:r w:rsidRPr="004117A3">
        <w:rPr>
          <w:rFonts w:ascii="Verdana" w:hAnsi="Verdana"/>
        </w:rPr>
        <w:t xml:space="preserve">změna Přílohy č. 1 </w:t>
      </w:r>
      <w:r w:rsidR="00092783">
        <w:rPr>
          <w:rFonts w:ascii="Verdana" w:hAnsi="Verdana"/>
        </w:rPr>
        <w:t>Smlouvy:</w:t>
      </w:r>
      <w:r w:rsidRPr="004117A3">
        <w:rPr>
          <w:rFonts w:ascii="Verdana" w:hAnsi="Verdana"/>
        </w:rPr>
        <w:t xml:space="preserve"> Vzor a výpočet obratového bonusu – obchodní tajemství</w:t>
      </w:r>
    </w:p>
    <w:p w14:paraId="32C5F416" w14:textId="77777777" w:rsidR="00C0375D" w:rsidRDefault="00C0375D" w:rsidP="00C0375D">
      <w:pPr>
        <w:jc w:val="both"/>
        <w:rPr>
          <w:rFonts w:ascii="Verdana" w:hAnsi="Verdana"/>
        </w:rPr>
      </w:pPr>
    </w:p>
    <w:p w14:paraId="6F31C21C" w14:textId="2DB4867B" w:rsidR="00C0375D" w:rsidRDefault="00844AC0" w:rsidP="00C0375D">
      <w:p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C0375D">
        <w:rPr>
          <w:rFonts w:ascii="Verdana" w:hAnsi="Verdana"/>
        </w:rPr>
        <w:t>říloh</w:t>
      </w:r>
      <w:r>
        <w:rPr>
          <w:rFonts w:ascii="Verdana" w:hAnsi="Verdana"/>
        </w:rPr>
        <w:t>a</w:t>
      </w:r>
      <w:r w:rsidR="00C0375D">
        <w:rPr>
          <w:rFonts w:ascii="Verdana" w:hAnsi="Verdana"/>
        </w:rPr>
        <w:t xml:space="preserve"> č.1 Vzor a výpočet obratového bonusu – obchodní tajemství</w:t>
      </w:r>
      <w:r w:rsidR="00092783">
        <w:rPr>
          <w:rFonts w:ascii="Verdana" w:hAnsi="Verdana"/>
        </w:rPr>
        <w:t>, která je součástí Smlouvy,</w:t>
      </w:r>
      <w:r>
        <w:rPr>
          <w:rFonts w:ascii="Verdana" w:hAnsi="Verdana"/>
        </w:rPr>
        <w:t xml:space="preserve"> se</w:t>
      </w:r>
      <w:r w:rsidR="00092783">
        <w:rPr>
          <w:rFonts w:ascii="Verdana" w:hAnsi="Verdana"/>
        </w:rPr>
        <w:t xml:space="preserve"> zcela</w:t>
      </w:r>
      <w:r>
        <w:rPr>
          <w:rFonts w:ascii="Verdana" w:hAnsi="Verdana"/>
        </w:rPr>
        <w:t xml:space="preserve"> zrušuje a</w:t>
      </w:r>
      <w:r w:rsidR="00C0375D">
        <w:rPr>
          <w:rFonts w:ascii="Verdana" w:hAnsi="Verdana"/>
        </w:rPr>
        <w:t xml:space="preserve"> </w:t>
      </w:r>
      <w:r w:rsidR="00092783">
        <w:rPr>
          <w:rFonts w:ascii="Verdana" w:hAnsi="Verdana"/>
        </w:rPr>
        <w:t>nahrazuje se</w:t>
      </w:r>
      <w:r w:rsidR="00C0375D">
        <w:rPr>
          <w:rFonts w:ascii="Verdana" w:hAnsi="Verdana"/>
        </w:rPr>
        <w:t xml:space="preserve"> příloh</w:t>
      </w:r>
      <w:r>
        <w:rPr>
          <w:rFonts w:ascii="Verdana" w:hAnsi="Verdana"/>
        </w:rPr>
        <w:t>ou</w:t>
      </w:r>
      <w:r w:rsidR="00C0375D">
        <w:rPr>
          <w:rFonts w:ascii="Verdana" w:hAnsi="Verdana"/>
        </w:rPr>
        <w:t xml:space="preserve"> č. 1 tohoto dodatku.</w:t>
      </w:r>
    </w:p>
    <w:p w14:paraId="62F0AF5F" w14:textId="77777777" w:rsidR="00C0375D" w:rsidRDefault="00C0375D" w:rsidP="00C0375D">
      <w:pPr>
        <w:jc w:val="both"/>
        <w:rPr>
          <w:rFonts w:ascii="Verdana" w:hAnsi="Verdana"/>
        </w:rPr>
      </w:pPr>
    </w:p>
    <w:p w14:paraId="4684AB73" w14:textId="77777777" w:rsidR="00C0375D" w:rsidRDefault="00C0375D" w:rsidP="00C0375D">
      <w:pPr>
        <w:jc w:val="both"/>
        <w:rPr>
          <w:rFonts w:ascii="Verdana" w:hAnsi="Verdana"/>
        </w:rPr>
      </w:pPr>
    </w:p>
    <w:p w14:paraId="6AB22FBE" w14:textId="77777777" w:rsidR="00C0375D" w:rsidRDefault="00C0375D" w:rsidP="00C0375D">
      <w:pPr>
        <w:ind w:left="705" w:hanging="705"/>
        <w:jc w:val="both"/>
        <w:rPr>
          <w:rFonts w:ascii="Verdana" w:hAnsi="Verdana"/>
        </w:rPr>
      </w:pPr>
    </w:p>
    <w:p w14:paraId="50DE8B7A" w14:textId="0197E67E" w:rsidR="00C0375D" w:rsidRDefault="00C0375D" w:rsidP="00C0375D">
      <w:pPr>
        <w:ind w:left="705" w:hanging="705"/>
        <w:jc w:val="both"/>
        <w:rPr>
          <w:rFonts w:ascii="Verdana" w:hAnsi="Verdana"/>
        </w:rPr>
      </w:pPr>
      <w:r>
        <w:rPr>
          <w:rFonts w:ascii="Verdana" w:hAnsi="Verdana"/>
        </w:rPr>
        <w:t xml:space="preserve">Součástí </w:t>
      </w:r>
      <w:r w:rsidR="00092783">
        <w:rPr>
          <w:rFonts w:ascii="Verdana" w:hAnsi="Verdana"/>
        </w:rPr>
        <w:t>tohoto dodatku</w:t>
      </w:r>
      <w:r>
        <w:rPr>
          <w:rFonts w:ascii="Verdana" w:hAnsi="Verdana"/>
        </w:rPr>
        <w:t xml:space="preserve"> je Příloha č. 1</w:t>
      </w:r>
    </w:p>
    <w:p w14:paraId="0499A00A" w14:textId="77777777" w:rsidR="00C0375D" w:rsidRPr="007D4414" w:rsidRDefault="00C0375D" w:rsidP="00C0375D">
      <w:pPr>
        <w:ind w:left="705" w:hanging="705"/>
        <w:jc w:val="both"/>
        <w:rPr>
          <w:rFonts w:ascii="Verdana" w:hAnsi="Verdana"/>
        </w:rPr>
      </w:pPr>
    </w:p>
    <w:p w14:paraId="149D5582" w14:textId="77777777" w:rsidR="00C0375D" w:rsidRPr="00FE70C7" w:rsidRDefault="00C0375D" w:rsidP="00C0375D">
      <w:pPr>
        <w:jc w:val="center"/>
        <w:rPr>
          <w:rFonts w:ascii="Verdana" w:hAnsi="Verdana"/>
          <w:b/>
        </w:rPr>
      </w:pPr>
      <w:r w:rsidRPr="00FE70C7">
        <w:rPr>
          <w:rFonts w:ascii="Verdana" w:hAnsi="Verdana"/>
          <w:b/>
        </w:rPr>
        <w:t>III.</w:t>
      </w:r>
    </w:p>
    <w:p w14:paraId="72E626B4" w14:textId="77777777" w:rsidR="00C0375D" w:rsidRPr="00FE70C7" w:rsidRDefault="00C0375D" w:rsidP="00C0375D">
      <w:pPr>
        <w:spacing w:before="240"/>
        <w:jc w:val="center"/>
        <w:rPr>
          <w:rFonts w:ascii="Verdana" w:hAnsi="Verdana"/>
          <w:b/>
        </w:rPr>
      </w:pPr>
      <w:r w:rsidRPr="00FE70C7">
        <w:rPr>
          <w:rFonts w:ascii="Verdana" w:hAnsi="Verdana"/>
          <w:b/>
        </w:rPr>
        <w:t>Závěrečná ustanovení</w:t>
      </w:r>
    </w:p>
    <w:p w14:paraId="0267B65D" w14:textId="3B722007" w:rsidR="00C0375D" w:rsidRDefault="00C0375D" w:rsidP="00C0375D">
      <w:pPr>
        <w:spacing w:before="240"/>
        <w:jc w:val="both"/>
        <w:rPr>
          <w:rFonts w:ascii="Verdana" w:hAnsi="Verdana"/>
        </w:rPr>
      </w:pPr>
      <w:r w:rsidRPr="00FE70C7">
        <w:rPr>
          <w:rFonts w:ascii="Verdana" w:hAnsi="Verdana"/>
        </w:rPr>
        <w:t xml:space="preserve">Strany se dále dohodly, že </w:t>
      </w:r>
      <w:r>
        <w:rPr>
          <w:rFonts w:ascii="Verdana" w:hAnsi="Verdana"/>
        </w:rPr>
        <w:t xml:space="preserve">Příloha č. 1 </w:t>
      </w:r>
      <w:r w:rsidR="00092783">
        <w:rPr>
          <w:rFonts w:ascii="Verdana" w:hAnsi="Verdana"/>
        </w:rPr>
        <w:t>tohoto dodatku</w:t>
      </w:r>
      <w:r>
        <w:rPr>
          <w:rFonts w:ascii="Verdana" w:hAnsi="Verdana"/>
        </w:rPr>
        <w:t xml:space="preserve"> podléhá obchodnímu tajemství.</w:t>
      </w:r>
    </w:p>
    <w:p w14:paraId="5FCBC1B5" w14:textId="633BC908" w:rsidR="00C0375D" w:rsidRPr="00FE70C7" w:rsidRDefault="00C0375D" w:rsidP="00C0375D">
      <w:pPr>
        <w:spacing w:before="240"/>
        <w:jc w:val="both"/>
        <w:rPr>
          <w:rFonts w:ascii="Verdana" w:hAnsi="Verdana"/>
        </w:rPr>
      </w:pPr>
      <w:r w:rsidRPr="00FE70C7">
        <w:rPr>
          <w:rFonts w:ascii="Verdana" w:hAnsi="Verdana"/>
        </w:rPr>
        <w:t xml:space="preserve">Ostatní ustanovení </w:t>
      </w:r>
      <w:r>
        <w:rPr>
          <w:rFonts w:ascii="Verdana" w:hAnsi="Verdana"/>
        </w:rPr>
        <w:t xml:space="preserve">Smlouvy o </w:t>
      </w:r>
      <w:r w:rsidR="005F108B">
        <w:rPr>
          <w:rFonts w:ascii="Verdana" w:hAnsi="Verdana"/>
        </w:rPr>
        <w:t>poskytnutí obratového bonusu ze dne 13.2.2025</w:t>
      </w:r>
      <w:r w:rsidRPr="00FE70C7">
        <w:rPr>
          <w:rFonts w:ascii="Verdana" w:hAnsi="Verdana"/>
        </w:rPr>
        <w:t>, se tímto dodatkem nemění.</w:t>
      </w:r>
    </w:p>
    <w:p w14:paraId="26D3383D" w14:textId="77777777" w:rsidR="00C0375D" w:rsidRPr="00FE70C7" w:rsidRDefault="00C0375D" w:rsidP="00C0375D">
      <w:pPr>
        <w:spacing w:before="240"/>
        <w:jc w:val="both"/>
        <w:rPr>
          <w:rFonts w:ascii="Verdana" w:hAnsi="Verdana"/>
        </w:rPr>
      </w:pPr>
      <w:r w:rsidRPr="00FE70C7">
        <w:rPr>
          <w:rFonts w:ascii="Verdana" w:hAnsi="Verdana"/>
        </w:rPr>
        <w:lastRenderedPageBreak/>
        <w:t>Tento dodatek je vyhotoven ve dvou exemplářích, z nichž každá smluvní strana obdrží po jednom.</w:t>
      </w:r>
    </w:p>
    <w:p w14:paraId="102153D4" w14:textId="77777777" w:rsidR="00C0375D" w:rsidRDefault="00C0375D" w:rsidP="00C0375D">
      <w:pPr>
        <w:spacing w:before="240"/>
        <w:jc w:val="both"/>
        <w:rPr>
          <w:rFonts w:ascii="Verdana" w:hAnsi="Verdana"/>
        </w:rPr>
      </w:pPr>
      <w:r w:rsidRPr="00FE70C7">
        <w:rPr>
          <w:rFonts w:ascii="Verdana" w:hAnsi="Verdana"/>
        </w:rPr>
        <w:t xml:space="preserve">Platnost tohoto Dodatku je od </w:t>
      </w:r>
      <w:r>
        <w:rPr>
          <w:rFonts w:ascii="Verdana" w:hAnsi="Verdana"/>
        </w:rPr>
        <w:t>1. 4. 2025</w:t>
      </w:r>
    </w:p>
    <w:p w14:paraId="6999B36C" w14:textId="77777777" w:rsidR="00C0375D" w:rsidRPr="00FE70C7" w:rsidRDefault="00C0375D" w:rsidP="00C0375D">
      <w:pPr>
        <w:spacing w:before="240"/>
        <w:jc w:val="both"/>
        <w:rPr>
          <w:rFonts w:ascii="Verdana" w:hAnsi="Verdana"/>
        </w:rPr>
      </w:pPr>
    </w:p>
    <w:p w14:paraId="4885140B" w14:textId="77777777" w:rsidR="00C0375D" w:rsidRDefault="00C0375D" w:rsidP="00C0375D">
      <w:pPr>
        <w:spacing w:before="240"/>
        <w:jc w:val="both"/>
        <w:rPr>
          <w:rFonts w:ascii="Verdana" w:hAnsi="Verdana"/>
        </w:rPr>
      </w:pPr>
      <w:r w:rsidRPr="00FE70C7">
        <w:rPr>
          <w:rFonts w:ascii="Verdana" w:hAnsi="Verdana"/>
        </w:rPr>
        <w:t>Tento Dodatek si obě smluvní strany přečetly, s jeho obsahem souhlasí, což stvrzují svým podpisem.</w:t>
      </w:r>
    </w:p>
    <w:p w14:paraId="684B0B72" w14:textId="77777777" w:rsidR="00BF7DA4" w:rsidRPr="003E16FC" w:rsidRDefault="00BF7DA4" w:rsidP="00BF7DA4">
      <w:pPr>
        <w:jc w:val="both"/>
        <w:rPr>
          <w:rFonts w:ascii="Arial" w:hAnsi="Arial" w:cs="Arial"/>
        </w:rPr>
      </w:pPr>
    </w:p>
    <w:p w14:paraId="220300B0" w14:textId="77777777" w:rsidR="00F836C2" w:rsidRPr="003E16FC" w:rsidRDefault="00F836C2" w:rsidP="00BF7DA4">
      <w:pPr>
        <w:jc w:val="both"/>
        <w:rPr>
          <w:rFonts w:ascii="Arial" w:hAnsi="Arial" w:cs="Arial"/>
        </w:rPr>
      </w:pPr>
    </w:p>
    <w:p w14:paraId="683E2578" w14:textId="77777777" w:rsidR="00F836C2" w:rsidRPr="003E16FC" w:rsidRDefault="00F836C2" w:rsidP="00BF7DA4">
      <w:pPr>
        <w:jc w:val="both"/>
        <w:rPr>
          <w:rFonts w:ascii="Arial" w:hAnsi="Arial" w:cs="Arial"/>
        </w:rPr>
      </w:pPr>
    </w:p>
    <w:p w14:paraId="33305C03" w14:textId="77777777" w:rsidR="00F836C2" w:rsidRPr="003E16FC" w:rsidRDefault="00F836C2" w:rsidP="00BF7DA4">
      <w:pPr>
        <w:jc w:val="both"/>
        <w:rPr>
          <w:rFonts w:ascii="Arial" w:hAnsi="Arial" w:cs="Arial"/>
        </w:rPr>
      </w:pPr>
    </w:p>
    <w:p w14:paraId="6146BCC0" w14:textId="77777777" w:rsidR="00F836C2" w:rsidRPr="003E16FC" w:rsidRDefault="00F836C2" w:rsidP="00BF7DA4">
      <w:pPr>
        <w:jc w:val="both"/>
        <w:rPr>
          <w:rFonts w:ascii="Arial" w:hAnsi="Arial" w:cs="Arial"/>
        </w:rPr>
      </w:pPr>
    </w:p>
    <w:p w14:paraId="71C3ED89" w14:textId="77777777" w:rsidR="00F836C2" w:rsidRPr="003E16FC" w:rsidRDefault="00F836C2" w:rsidP="00BF7DA4">
      <w:pPr>
        <w:jc w:val="both"/>
        <w:rPr>
          <w:rFonts w:ascii="Arial" w:hAnsi="Arial" w:cs="Arial"/>
        </w:rPr>
      </w:pPr>
    </w:p>
    <w:p w14:paraId="047C8E2B" w14:textId="77777777" w:rsidR="00BF7DA4" w:rsidRPr="003E16FC" w:rsidRDefault="00BF7DA4" w:rsidP="00BF7DA4">
      <w:pPr>
        <w:pStyle w:val="Zkladntext2"/>
        <w:rPr>
          <w:rFonts w:ascii="Arial" w:hAnsi="Arial" w:cs="Arial"/>
          <w:b/>
          <w:sz w:val="20"/>
        </w:rPr>
      </w:pPr>
      <w:r w:rsidRPr="003E16FC">
        <w:rPr>
          <w:rFonts w:ascii="Arial" w:hAnsi="Arial" w:cs="Arial"/>
          <w:b/>
          <w:sz w:val="20"/>
        </w:rPr>
        <w:t xml:space="preserve"> </w:t>
      </w:r>
    </w:p>
    <w:p w14:paraId="3966C297" w14:textId="20B8A06E" w:rsidR="00BF7DA4" w:rsidRPr="003E16FC" w:rsidRDefault="00BF7DA4" w:rsidP="00BF7DA4">
      <w:pPr>
        <w:pStyle w:val="Zkladntext2"/>
        <w:rPr>
          <w:rFonts w:ascii="Arial" w:hAnsi="Arial" w:cs="Arial"/>
          <w:b/>
          <w:sz w:val="20"/>
        </w:rPr>
      </w:pPr>
      <w:r w:rsidRPr="003E16FC">
        <w:rPr>
          <w:rFonts w:ascii="Arial" w:hAnsi="Arial" w:cs="Arial"/>
          <w:b/>
          <w:sz w:val="20"/>
        </w:rPr>
        <w:t>V </w:t>
      </w:r>
      <w:r w:rsidR="00EA651A">
        <w:rPr>
          <w:rFonts w:ascii="Arial" w:hAnsi="Arial" w:cs="Arial"/>
          <w:b/>
          <w:sz w:val="20"/>
        </w:rPr>
        <w:t>Brně</w:t>
      </w:r>
      <w:r w:rsidRPr="003E16FC">
        <w:rPr>
          <w:rFonts w:ascii="Arial" w:hAnsi="Arial" w:cs="Arial"/>
          <w:b/>
          <w:sz w:val="20"/>
        </w:rPr>
        <w:t xml:space="preserve"> dne ………................</w:t>
      </w:r>
      <w:r w:rsidRPr="003E16FC">
        <w:rPr>
          <w:rFonts w:ascii="Arial" w:hAnsi="Arial" w:cs="Arial"/>
          <w:b/>
          <w:sz w:val="20"/>
        </w:rPr>
        <w:tab/>
      </w:r>
      <w:r w:rsidRPr="003E16FC">
        <w:rPr>
          <w:rFonts w:ascii="Arial" w:hAnsi="Arial" w:cs="Arial"/>
          <w:b/>
          <w:sz w:val="20"/>
        </w:rPr>
        <w:tab/>
      </w:r>
      <w:r w:rsidRPr="003E16FC">
        <w:rPr>
          <w:rFonts w:ascii="Arial" w:hAnsi="Arial" w:cs="Arial"/>
          <w:b/>
          <w:sz w:val="20"/>
        </w:rPr>
        <w:tab/>
      </w:r>
      <w:r w:rsidRPr="003E16FC">
        <w:rPr>
          <w:rFonts w:ascii="Arial" w:hAnsi="Arial" w:cs="Arial"/>
          <w:b/>
          <w:sz w:val="20"/>
        </w:rPr>
        <w:tab/>
      </w:r>
      <w:r w:rsidR="00E04610">
        <w:rPr>
          <w:rFonts w:ascii="Arial" w:hAnsi="Arial" w:cs="Arial"/>
          <w:b/>
          <w:sz w:val="20"/>
        </w:rPr>
        <w:t>V …………</w:t>
      </w:r>
      <w:proofErr w:type="gramStart"/>
      <w:r w:rsidR="00E04610">
        <w:rPr>
          <w:rFonts w:ascii="Arial" w:hAnsi="Arial" w:cs="Arial"/>
          <w:b/>
          <w:sz w:val="20"/>
        </w:rPr>
        <w:t>…….</w:t>
      </w:r>
      <w:proofErr w:type="gramEnd"/>
      <w:r w:rsidR="00E04610">
        <w:rPr>
          <w:rFonts w:ascii="Arial" w:hAnsi="Arial" w:cs="Arial"/>
          <w:b/>
          <w:sz w:val="20"/>
        </w:rPr>
        <w:t>.</w:t>
      </w:r>
      <w:r w:rsidR="008A17FB" w:rsidRPr="003E16FC">
        <w:rPr>
          <w:rFonts w:ascii="Arial" w:hAnsi="Arial" w:cs="Arial"/>
          <w:b/>
          <w:sz w:val="20"/>
        </w:rPr>
        <w:t xml:space="preserve"> </w:t>
      </w:r>
      <w:r w:rsidRPr="003E16FC">
        <w:rPr>
          <w:rFonts w:ascii="Arial" w:hAnsi="Arial" w:cs="Arial"/>
          <w:b/>
          <w:sz w:val="20"/>
        </w:rPr>
        <w:t xml:space="preserve">dne </w:t>
      </w:r>
      <w:r w:rsidR="000F2F79" w:rsidRPr="003E16FC">
        <w:rPr>
          <w:rFonts w:ascii="Arial" w:hAnsi="Arial" w:cs="Arial"/>
          <w:b/>
          <w:sz w:val="20"/>
        </w:rPr>
        <w:t>………...............</w:t>
      </w:r>
    </w:p>
    <w:p w14:paraId="3643F2D2" w14:textId="77777777" w:rsidR="00BF7DA4" w:rsidRPr="003E16FC" w:rsidRDefault="00BF7DA4" w:rsidP="00BF7DA4">
      <w:pPr>
        <w:pStyle w:val="Zkladntext2"/>
        <w:rPr>
          <w:rFonts w:ascii="Arial" w:hAnsi="Arial" w:cs="Arial"/>
          <w:sz w:val="20"/>
        </w:rPr>
      </w:pPr>
    </w:p>
    <w:p w14:paraId="67C74591" w14:textId="77777777" w:rsidR="00BF7DA4" w:rsidRPr="003E16FC" w:rsidRDefault="00BF7DA4" w:rsidP="00BF7DA4">
      <w:pPr>
        <w:pStyle w:val="Zkladntext2"/>
        <w:rPr>
          <w:rFonts w:ascii="Arial" w:hAnsi="Arial" w:cs="Arial"/>
          <w:sz w:val="20"/>
        </w:rPr>
      </w:pPr>
    </w:p>
    <w:p w14:paraId="62C4BF5D" w14:textId="607E7753" w:rsidR="00BF7DA4" w:rsidRPr="003E16FC" w:rsidRDefault="007A3695" w:rsidP="00BF7DA4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28.4.2025                                                                                      5.5.2025</w:t>
      </w:r>
    </w:p>
    <w:p w14:paraId="30EE3E02" w14:textId="77777777" w:rsidR="00BF7DA4" w:rsidRPr="003E16FC" w:rsidRDefault="00BF7DA4" w:rsidP="00BF7DA4">
      <w:pPr>
        <w:pStyle w:val="Zkladntext2"/>
        <w:rPr>
          <w:rFonts w:ascii="Arial" w:hAnsi="Arial" w:cs="Arial"/>
          <w:sz w:val="20"/>
        </w:rPr>
      </w:pPr>
    </w:p>
    <w:p w14:paraId="3ECDA9CB" w14:textId="77777777" w:rsidR="00BF7DA4" w:rsidRPr="003E16FC" w:rsidRDefault="00BF7DA4" w:rsidP="00BF7DA4">
      <w:pPr>
        <w:pStyle w:val="Zkladntext2"/>
        <w:rPr>
          <w:rFonts w:ascii="Arial" w:hAnsi="Arial" w:cs="Arial"/>
          <w:sz w:val="20"/>
        </w:rPr>
      </w:pPr>
      <w:r w:rsidRPr="003E16FC">
        <w:rPr>
          <w:rFonts w:ascii="Arial" w:hAnsi="Arial" w:cs="Arial"/>
          <w:sz w:val="20"/>
        </w:rPr>
        <w:t>____________________________</w:t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  <w:t>______________________________</w:t>
      </w:r>
    </w:p>
    <w:p w14:paraId="72F7AD21" w14:textId="77777777" w:rsidR="00BF7DA4" w:rsidRPr="003E16FC" w:rsidRDefault="00BF7DA4" w:rsidP="00F0147C">
      <w:pPr>
        <w:pStyle w:val="Zkladntext2"/>
        <w:rPr>
          <w:rFonts w:ascii="Arial" w:hAnsi="Arial" w:cs="Arial"/>
          <w:sz w:val="20"/>
        </w:rPr>
      </w:pPr>
      <w:r w:rsidRPr="003E16FC">
        <w:rPr>
          <w:rFonts w:ascii="Arial" w:hAnsi="Arial" w:cs="Arial"/>
          <w:sz w:val="20"/>
        </w:rPr>
        <w:t xml:space="preserve">za </w:t>
      </w:r>
      <w:r w:rsidR="00D61114" w:rsidRPr="003E16FC">
        <w:rPr>
          <w:rFonts w:ascii="Arial" w:hAnsi="Arial" w:cs="Arial"/>
          <w:sz w:val="20"/>
        </w:rPr>
        <w:t>Společnost</w:t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ab/>
      </w:r>
      <w:r w:rsidR="00F0147C">
        <w:rPr>
          <w:rFonts w:ascii="Arial" w:hAnsi="Arial" w:cs="Arial"/>
          <w:sz w:val="20"/>
        </w:rPr>
        <w:tab/>
      </w:r>
      <w:r w:rsidRPr="003E16FC">
        <w:rPr>
          <w:rFonts w:ascii="Arial" w:hAnsi="Arial" w:cs="Arial"/>
          <w:sz w:val="20"/>
        </w:rPr>
        <w:t xml:space="preserve">za </w:t>
      </w:r>
      <w:r w:rsidR="00AD4751" w:rsidRPr="003E16FC">
        <w:rPr>
          <w:rFonts w:ascii="Arial" w:hAnsi="Arial" w:cs="Arial"/>
          <w:sz w:val="20"/>
        </w:rPr>
        <w:t>Zdravotnické zařízení</w:t>
      </w:r>
    </w:p>
    <w:p w14:paraId="22B9C9C5" w14:textId="75499C85" w:rsidR="00F0147C" w:rsidRDefault="00F0147C" w:rsidP="00F0147C">
      <w:pPr>
        <w:pStyle w:val="Zkladntext2"/>
        <w:rPr>
          <w:rFonts w:ascii="Arial" w:hAnsi="Arial" w:cs="Arial"/>
          <w:sz w:val="20"/>
        </w:rPr>
      </w:pPr>
      <w:r w:rsidRPr="003E16FC">
        <w:rPr>
          <w:rFonts w:ascii="Arial" w:hAnsi="Arial" w:cs="Arial"/>
          <w:b/>
          <w:sz w:val="20"/>
        </w:rPr>
        <w:t xml:space="preserve">Angelini </w:t>
      </w:r>
      <w:proofErr w:type="spellStart"/>
      <w:r w:rsidRPr="003E16FC">
        <w:rPr>
          <w:rFonts w:ascii="Arial" w:hAnsi="Arial" w:cs="Arial"/>
          <w:b/>
          <w:sz w:val="20"/>
        </w:rPr>
        <w:t>Pharma</w:t>
      </w:r>
      <w:proofErr w:type="spellEnd"/>
      <w:r w:rsidRPr="003E16FC">
        <w:rPr>
          <w:rFonts w:ascii="Arial" w:hAnsi="Arial" w:cs="Arial"/>
          <w:b/>
          <w:sz w:val="20"/>
        </w:rPr>
        <w:t xml:space="preserve"> Česká republika s.r.o.</w:t>
      </w:r>
      <w:r w:rsidR="001C0B66" w:rsidRPr="003E16FC">
        <w:rPr>
          <w:rFonts w:ascii="Arial" w:hAnsi="Arial" w:cs="Arial"/>
          <w:sz w:val="20"/>
        </w:rPr>
        <w:tab/>
      </w:r>
      <w:r w:rsidR="001C0B66" w:rsidRPr="003E16FC">
        <w:rPr>
          <w:rFonts w:ascii="Arial" w:hAnsi="Arial" w:cs="Arial"/>
          <w:sz w:val="20"/>
        </w:rPr>
        <w:tab/>
      </w:r>
      <w:r w:rsidR="00C50590" w:rsidRPr="00C50590">
        <w:rPr>
          <w:rFonts w:ascii="Arial" w:hAnsi="Arial" w:cs="Arial"/>
          <w:b/>
          <w:bCs/>
          <w:sz w:val="20"/>
        </w:rPr>
        <w:t>Slezská nemocnice Opava, přís.org.</w:t>
      </w:r>
    </w:p>
    <w:p w14:paraId="4C7E4AEE" w14:textId="2470B635" w:rsidR="00F0147C" w:rsidRDefault="009D7933" w:rsidP="00F0147C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MUDr. Andrea </w:t>
      </w:r>
      <w:proofErr w:type="spellStart"/>
      <w:r>
        <w:rPr>
          <w:rFonts w:ascii="Arial" w:hAnsi="Arial" w:cs="Arial"/>
          <w:sz w:val="20"/>
        </w:rPr>
        <w:t>Kočišová</w:t>
      </w:r>
      <w:proofErr w:type="spellEnd"/>
      <w:r>
        <w:rPr>
          <w:rFonts w:ascii="Arial" w:hAnsi="Arial" w:cs="Arial"/>
          <w:sz w:val="20"/>
        </w:rPr>
        <w:t xml:space="preserve">                     </w:t>
      </w:r>
      <w:r w:rsidR="00F0147C" w:rsidRPr="003E16FC">
        <w:rPr>
          <w:rFonts w:ascii="Arial" w:hAnsi="Arial" w:cs="Arial"/>
          <w:sz w:val="20"/>
        </w:rPr>
        <w:t xml:space="preserve"> </w:t>
      </w:r>
      <w:r w:rsidR="00F0147C">
        <w:rPr>
          <w:rFonts w:ascii="Arial" w:hAnsi="Arial" w:cs="Arial"/>
          <w:sz w:val="20"/>
        </w:rPr>
        <w:tab/>
      </w:r>
      <w:r w:rsidR="00F0147C">
        <w:rPr>
          <w:rFonts w:ascii="Arial" w:hAnsi="Arial" w:cs="Arial"/>
          <w:sz w:val="20"/>
        </w:rPr>
        <w:tab/>
      </w:r>
      <w:r w:rsidR="00F0147C">
        <w:rPr>
          <w:rFonts w:ascii="Arial" w:hAnsi="Arial" w:cs="Arial"/>
          <w:sz w:val="20"/>
        </w:rPr>
        <w:tab/>
      </w:r>
      <w:r w:rsidR="00C50590">
        <w:rPr>
          <w:rFonts w:ascii="Arial" w:hAnsi="Arial" w:cs="Arial"/>
          <w:sz w:val="20"/>
        </w:rPr>
        <w:t xml:space="preserve">Ing. Karel </w:t>
      </w:r>
      <w:proofErr w:type="spellStart"/>
      <w:r w:rsidR="00C50590">
        <w:rPr>
          <w:rFonts w:ascii="Arial" w:hAnsi="Arial" w:cs="Arial"/>
          <w:sz w:val="20"/>
        </w:rPr>
        <w:t>Siebert</w:t>
      </w:r>
      <w:proofErr w:type="spellEnd"/>
      <w:r w:rsidR="00C50590">
        <w:rPr>
          <w:rFonts w:ascii="Arial" w:hAnsi="Arial" w:cs="Arial"/>
          <w:sz w:val="20"/>
        </w:rPr>
        <w:t>, MBA</w:t>
      </w:r>
    </w:p>
    <w:p w14:paraId="240D676D" w14:textId="4FBFCFFE" w:rsidR="00BF7DA4" w:rsidRPr="003E16FC" w:rsidRDefault="009D7933" w:rsidP="00BF7DA4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Martina Šašinková</w:t>
      </w:r>
    </w:p>
    <w:p w14:paraId="314587B5" w14:textId="77777777" w:rsidR="0052685F" w:rsidRDefault="005268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ectPr w:rsidR="0052685F" w:rsidSect="00C1426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2766" w14:textId="77777777" w:rsidR="002E3A4A" w:rsidRDefault="002E3A4A">
      <w:r>
        <w:separator/>
      </w:r>
    </w:p>
  </w:endnote>
  <w:endnote w:type="continuationSeparator" w:id="0">
    <w:p w14:paraId="60CBC6CC" w14:textId="77777777" w:rsidR="002E3A4A" w:rsidRDefault="002E3A4A">
      <w:r>
        <w:continuationSeparator/>
      </w:r>
    </w:p>
  </w:endnote>
  <w:endnote w:type="continuationNotice" w:id="1">
    <w:p w14:paraId="1AC5A5C2" w14:textId="77777777" w:rsidR="002E3A4A" w:rsidRDefault="002E3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0E23" w14:textId="77777777" w:rsidR="002E3A4A" w:rsidRDefault="002E3A4A">
      <w:r>
        <w:separator/>
      </w:r>
    </w:p>
  </w:footnote>
  <w:footnote w:type="continuationSeparator" w:id="0">
    <w:p w14:paraId="0DF11BFE" w14:textId="77777777" w:rsidR="002E3A4A" w:rsidRDefault="002E3A4A">
      <w:r>
        <w:continuationSeparator/>
      </w:r>
    </w:p>
  </w:footnote>
  <w:footnote w:type="continuationNotice" w:id="1">
    <w:p w14:paraId="1DAFC297" w14:textId="77777777" w:rsidR="002E3A4A" w:rsidRDefault="002E3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5CE62" w14:textId="57E6BD6B" w:rsidR="00DD1A72" w:rsidRDefault="00DD1A72">
    <w:pPr>
      <w:pStyle w:val="Zhlav"/>
    </w:pPr>
    <w:r>
      <w:t>LN3278, BON</w:t>
    </w:r>
    <w:r w:rsidR="005F108B" w:rsidRPr="005F108B">
      <w:t xml:space="preserve"> 565823</w:t>
    </w:r>
    <w:r>
      <w:t>; APPI 198 + 246</w:t>
    </w:r>
  </w:p>
  <w:p w14:paraId="40D67CD9" w14:textId="77777777" w:rsidR="00686D01" w:rsidRDefault="00686D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B75"/>
    <w:multiLevelType w:val="hybridMultilevel"/>
    <w:tmpl w:val="8F621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76884"/>
    <w:multiLevelType w:val="multilevel"/>
    <w:tmpl w:val="E2E4E5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084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266" w:hanging="144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  <w:b w:val="0"/>
        <w:sz w:val="26"/>
      </w:rPr>
    </w:lvl>
  </w:abstractNum>
  <w:abstractNum w:abstractNumId="3" w15:restartNumberingAfterBreak="0">
    <w:nsid w:val="25A436F9"/>
    <w:multiLevelType w:val="multilevel"/>
    <w:tmpl w:val="E2E4E5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084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266" w:hanging="144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  <w:b w:val="0"/>
        <w:sz w:val="26"/>
      </w:rPr>
    </w:lvl>
  </w:abstractNum>
  <w:abstractNum w:abstractNumId="4" w15:restartNumberingAfterBreak="0">
    <w:nsid w:val="265E2B99"/>
    <w:multiLevelType w:val="hybridMultilevel"/>
    <w:tmpl w:val="5A363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1ADA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6B8B"/>
    <w:multiLevelType w:val="hybridMultilevel"/>
    <w:tmpl w:val="EBACAAFA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B2745"/>
    <w:multiLevelType w:val="hybridMultilevel"/>
    <w:tmpl w:val="5E622E6A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F95678"/>
    <w:multiLevelType w:val="multilevel"/>
    <w:tmpl w:val="38C2D8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71" w:hanging="705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9" w15:restartNumberingAfterBreak="0">
    <w:nsid w:val="3FE03EF7"/>
    <w:multiLevelType w:val="multilevel"/>
    <w:tmpl w:val="321004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  <w:b/>
        <w:bCs w:val="0"/>
        <w:sz w:val="20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084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266" w:hanging="144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  <w:b w:val="0"/>
        <w:sz w:val="26"/>
      </w:rPr>
    </w:lvl>
  </w:abstractNum>
  <w:abstractNum w:abstractNumId="10" w15:restartNumberingAfterBreak="0">
    <w:nsid w:val="439143D8"/>
    <w:multiLevelType w:val="hybridMultilevel"/>
    <w:tmpl w:val="DC7E571E"/>
    <w:lvl w:ilvl="0" w:tplc="0405000F">
      <w:start w:val="1"/>
      <w:numFmt w:val="decimal"/>
      <w:lvlText w:val="%1."/>
      <w:lvlJc w:val="left"/>
      <w:pPr>
        <w:ind w:left="1875" w:hanging="360"/>
      </w:pPr>
    </w:lvl>
    <w:lvl w:ilvl="1" w:tplc="04050019" w:tentative="1">
      <w:start w:val="1"/>
      <w:numFmt w:val="lowerLetter"/>
      <w:lvlText w:val="%2."/>
      <w:lvlJc w:val="left"/>
      <w:pPr>
        <w:ind w:left="2595" w:hanging="360"/>
      </w:pPr>
    </w:lvl>
    <w:lvl w:ilvl="2" w:tplc="0405001B" w:tentative="1">
      <w:start w:val="1"/>
      <w:numFmt w:val="lowerRoman"/>
      <w:lvlText w:val="%3."/>
      <w:lvlJc w:val="right"/>
      <w:pPr>
        <w:ind w:left="3315" w:hanging="180"/>
      </w:pPr>
    </w:lvl>
    <w:lvl w:ilvl="3" w:tplc="0405000F" w:tentative="1">
      <w:start w:val="1"/>
      <w:numFmt w:val="decimal"/>
      <w:lvlText w:val="%4."/>
      <w:lvlJc w:val="left"/>
      <w:pPr>
        <w:ind w:left="4035" w:hanging="360"/>
      </w:pPr>
    </w:lvl>
    <w:lvl w:ilvl="4" w:tplc="04050019" w:tentative="1">
      <w:start w:val="1"/>
      <w:numFmt w:val="lowerLetter"/>
      <w:lvlText w:val="%5."/>
      <w:lvlJc w:val="left"/>
      <w:pPr>
        <w:ind w:left="4755" w:hanging="360"/>
      </w:pPr>
    </w:lvl>
    <w:lvl w:ilvl="5" w:tplc="0405001B" w:tentative="1">
      <w:start w:val="1"/>
      <w:numFmt w:val="lowerRoman"/>
      <w:lvlText w:val="%6."/>
      <w:lvlJc w:val="right"/>
      <w:pPr>
        <w:ind w:left="5475" w:hanging="180"/>
      </w:pPr>
    </w:lvl>
    <w:lvl w:ilvl="6" w:tplc="0405000F" w:tentative="1">
      <w:start w:val="1"/>
      <w:numFmt w:val="decimal"/>
      <w:lvlText w:val="%7."/>
      <w:lvlJc w:val="left"/>
      <w:pPr>
        <w:ind w:left="6195" w:hanging="360"/>
      </w:pPr>
    </w:lvl>
    <w:lvl w:ilvl="7" w:tplc="04050019" w:tentative="1">
      <w:start w:val="1"/>
      <w:numFmt w:val="lowerLetter"/>
      <w:lvlText w:val="%8."/>
      <w:lvlJc w:val="left"/>
      <w:pPr>
        <w:ind w:left="6915" w:hanging="360"/>
      </w:pPr>
    </w:lvl>
    <w:lvl w:ilvl="8" w:tplc="040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465609C2"/>
    <w:multiLevelType w:val="hybridMultilevel"/>
    <w:tmpl w:val="1B560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E6475"/>
    <w:multiLevelType w:val="hybridMultilevel"/>
    <w:tmpl w:val="5588B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43EB5"/>
    <w:multiLevelType w:val="hybridMultilevel"/>
    <w:tmpl w:val="14DA5140"/>
    <w:lvl w:ilvl="0" w:tplc="9000BA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F1563"/>
    <w:multiLevelType w:val="hybridMultilevel"/>
    <w:tmpl w:val="39C21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84572"/>
    <w:multiLevelType w:val="hybridMultilevel"/>
    <w:tmpl w:val="FBEAD2DC"/>
    <w:lvl w:ilvl="0" w:tplc="EB6E5DD2">
      <w:start w:val="1"/>
      <w:numFmt w:val="decimal"/>
      <w:lvlText w:val="%1"/>
      <w:lvlJc w:val="left"/>
      <w:pPr>
        <w:ind w:left="177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4E9B"/>
    <w:multiLevelType w:val="hybridMultilevel"/>
    <w:tmpl w:val="C4826BD6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775705BD"/>
    <w:multiLevelType w:val="hybridMultilevel"/>
    <w:tmpl w:val="BE9CEDD2"/>
    <w:lvl w:ilvl="0" w:tplc="A0A8ED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A40F5"/>
    <w:multiLevelType w:val="hybridMultilevel"/>
    <w:tmpl w:val="0F5A429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4"/>
  </w:num>
  <w:num w:numId="6">
    <w:abstractNumId w:val="20"/>
  </w:num>
  <w:num w:numId="7">
    <w:abstractNumId w:val="5"/>
  </w:num>
  <w:num w:numId="8">
    <w:abstractNumId w:val="6"/>
  </w:num>
  <w:num w:numId="9">
    <w:abstractNumId w:val="16"/>
  </w:num>
  <w:num w:numId="10">
    <w:abstractNumId w:val="18"/>
  </w:num>
  <w:num w:numId="11">
    <w:abstractNumId w:val="15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"/>
  </w:num>
  <w:num w:numId="16">
    <w:abstractNumId w:val="3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4"/>
    <w:rsid w:val="00002371"/>
    <w:rsid w:val="000024CE"/>
    <w:rsid w:val="00014761"/>
    <w:rsid w:val="00014A5D"/>
    <w:rsid w:val="00020E9A"/>
    <w:rsid w:val="00027F3C"/>
    <w:rsid w:val="00050645"/>
    <w:rsid w:val="00051C55"/>
    <w:rsid w:val="00052F09"/>
    <w:rsid w:val="000531D3"/>
    <w:rsid w:val="00054B75"/>
    <w:rsid w:val="00057C42"/>
    <w:rsid w:val="0006042E"/>
    <w:rsid w:val="00064594"/>
    <w:rsid w:val="00071BC9"/>
    <w:rsid w:val="0007314B"/>
    <w:rsid w:val="00074314"/>
    <w:rsid w:val="000805AC"/>
    <w:rsid w:val="000835C8"/>
    <w:rsid w:val="00092783"/>
    <w:rsid w:val="000943B5"/>
    <w:rsid w:val="000975EA"/>
    <w:rsid w:val="000A0547"/>
    <w:rsid w:val="000A56F9"/>
    <w:rsid w:val="000A67B3"/>
    <w:rsid w:val="000C2B4B"/>
    <w:rsid w:val="000C794C"/>
    <w:rsid w:val="000D164B"/>
    <w:rsid w:val="000D4774"/>
    <w:rsid w:val="000E0143"/>
    <w:rsid w:val="000E0D47"/>
    <w:rsid w:val="000E611F"/>
    <w:rsid w:val="000F2F79"/>
    <w:rsid w:val="000F4633"/>
    <w:rsid w:val="00101645"/>
    <w:rsid w:val="00101FF5"/>
    <w:rsid w:val="001155F3"/>
    <w:rsid w:val="0012698C"/>
    <w:rsid w:val="0013743C"/>
    <w:rsid w:val="00141B1C"/>
    <w:rsid w:val="00142391"/>
    <w:rsid w:val="00147535"/>
    <w:rsid w:val="00147A55"/>
    <w:rsid w:val="00151746"/>
    <w:rsid w:val="00153637"/>
    <w:rsid w:val="00170823"/>
    <w:rsid w:val="001754FF"/>
    <w:rsid w:val="00181C81"/>
    <w:rsid w:val="00185D14"/>
    <w:rsid w:val="00186466"/>
    <w:rsid w:val="00190AA9"/>
    <w:rsid w:val="00193185"/>
    <w:rsid w:val="001944E0"/>
    <w:rsid w:val="00197023"/>
    <w:rsid w:val="001C010C"/>
    <w:rsid w:val="001C0B66"/>
    <w:rsid w:val="001C5AD4"/>
    <w:rsid w:val="001C6270"/>
    <w:rsid w:val="001D408F"/>
    <w:rsid w:val="001D68DF"/>
    <w:rsid w:val="001D7FB5"/>
    <w:rsid w:val="001E3B3F"/>
    <w:rsid w:val="001F0E44"/>
    <w:rsid w:val="001F2759"/>
    <w:rsid w:val="00213394"/>
    <w:rsid w:val="00216B60"/>
    <w:rsid w:val="00216C74"/>
    <w:rsid w:val="0022185B"/>
    <w:rsid w:val="00225262"/>
    <w:rsid w:val="00227B4F"/>
    <w:rsid w:val="00231791"/>
    <w:rsid w:val="00232DD7"/>
    <w:rsid w:val="002358F9"/>
    <w:rsid w:val="00242A4F"/>
    <w:rsid w:val="00243AC6"/>
    <w:rsid w:val="002636DD"/>
    <w:rsid w:val="00265F13"/>
    <w:rsid w:val="00272ED4"/>
    <w:rsid w:val="00285D24"/>
    <w:rsid w:val="0028607D"/>
    <w:rsid w:val="00291AD9"/>
    <w:rsid w:val="00297253"/>
    <w:rsid w:val="002A0A66"/>
    <w:rsid w:val="002A4A17"/>
    <w:rsid w:val="002A533F"/>
    <w:rsid w:val="002A5DF0"/>
    <w:rsid w:val="002B0399"/>
    <w:rsid w:val="002B4626"/>
    <w:rsid w:val="002C3CAE"/>
    <w:rsid w:val="002C4657"/>
    <w:rsid w:val="002D0BF0"/>
    <w:rsid w:val="002D0CD4"/>
    <w:rsid w:val="002E3A4A"/>
    <w:rsid w:val="002F22A3"/>
    <w:rsid w:val="00314B0A"/>
    <w:rsid w:val="003326DA"/>
    <w:rsid w:val="0034437B"/>
    <w:rsid w:val="00347A43"/>
    <w:rsid w:val="00352214"/>
    <w:rsid w:val="00352DA7"/>
    <w:rsid w:val="00353D5A"/>
    <w:rsid w:val="00373EB5"/>
    <w:rsid w:val="00375075"/>
    <w:rsid w:val="00375A5C"/>
    <w:rsid w:val="0038141B"/>
    <w:rsid w:val="00382124"/>
    <w:rsid w:val="003A0745"/>
    <w:rsid w:val="003B6775"/>
    <w:rsid w:val="003C7C33"/>
    <w:rsid w:val="003D339D"/>
    <w:rsid w:val="003E1174"/>
    <w:rsid w:val="003E16FC"/>
    <w:rsid w:val="003F2A9A"/>
    <w:rsid w:val="004034CB"/>
    <w:rsid w:val="00404A6D"/>
    <w:rsid w:val="004116E8"/>
    <w:rsid w:val="0042235B"/>
    <w:rsid w:val="00430DBE"/>
    <w:rsid w:val="00436C2C"/>
    <w:rsid w:val="00442EB8"/>
    <w:rsid w:val="00463801"/>
    <w:rsid w:val="00470F3F"/>
    <w:rsid w:val="00475388"/>
    <w:rsid w:val="004753E0"/>
    <w:rsid w:val="00477985"/>
    <w:rsid w:val="00483123"/>
    <w:rsid w:val="0049638F"/>
    <w:rsid w:val="004A1960"/>
    <w:rsid w:val="004A7A6F"/>
    <w:rsid w:val="004B39AC"/>
    <w:rsid w:val="004B4107"/>
    <w:rsid w:val="004B495C"/>
    <w:rsid w:val="004B555A"/>
    <w:rsid w:val="004B65B4"/>
    <w:rsid w:val="004D75F3"/>
    <w:rsid w:val="004E1E9B"/>
    <w:rsid w:val="004E39A6"/>
    <w:rsid w:val="004E3C7A"/>
    <w:rsid w:val="004E6984"/>
    <w:rsid w:val="004F03CB"/>
    <w:rsid w:val="004F1EAC"/>
    <w:rsid w:val="004F29FC"/>
    <w:rsid w:val="004F7898"/>
    <w:rsid w:val="0051676C"/>
    <w:rsid w:val="00520A2D"/>
    <w:rsid w:val="00525746"/>
    <w:rsid w:val="0052685F"/>
    <w:rsid w:val="00534A8E"/>
    <w:rsid w:val="005361DF"/>
    <w:rsid w:val="00537209"/>
    <w:rsid w:val="00541277"/>
    <w:rsid w:val="00541A8C"/>
    <w:rsid w:val="0055302E"/>
    <w:rsid w:val="00564072"/>
    <w:rsid w:val="00570EA2"/>
    <w:rsid w:val="005819E7"/>
    <w:rsid w:val="005B1902"/>
    <w:rsid w:val="005B3BF0"/>
    <w:rsid w:val="005C32BB"/>
    <w:rsid w:val="005D40AC"/>
    <w:rsid w:val="005D5FC5"/>
    <w:rsid w:val="005E2A83"/>
    <w:rsid w:val="005E3EF4"/>
    <w:rsid w:val="005F02E4"/>
    <w:rsid w:val="005F108B"/>
    <w:rsid w:val="005F380C"/>
    <w:rsid w:val="0061505D"/>
    <w:rsid w:val="00616536"/>
    <w:rsid w:val="00630B23"/>
    <w:rsid w:val="00653C19"/>
    <w:rsid w:val="00686CC3"/>
    <w:rsid w:val="00686D01"/>
    <w:rsid w:val="00687667"/>
    <w:rsid w:val="006A50F0"/>
    <w:rsid w:val="006A5155"/>
    <w:rsid w:val="006B4AD4"/>
    <w:rsid w:val="006C470B"/>
    <w:rsid w:val="006C5EC4"/>
    <w:rsid w:val="006E32FD"/>
    <w:rsid w:val="006E381E"/>
    <w:rsid w:val="006F1FC8"/>
    <w:rsid w:val="007113C2"/>
    <w:rsid w:val="0071230A"/>
    <w:rsid w:val="007150BA"/>
    <w:rsid w:val="007307D9"/>
    <w:rsid w:val="00730E0B"/>
    <w:rsid w:val="007312AE"/>
    <w:rsid w:val="00736FA1"/>
    <w:rsid w:val="00750346"/>
    <w:rsid w:val="007708EE"/>
    <w:rsid w:val="00782FCA"/>
    <w:rsid w:val="007940DD"/>
    <w:rsid w:val="007A2DA0"/>
    <w:rsid w:val="007A3695"/>
    <w:rsid w:val="007A3AE1"/>
    <w:rsid w:val="007A5DB8"/>
    <w:rsid w:val="007B6339"/>
    <w:rsid w:val="007C0F85"/>
    <w:rsid w:val="007C4812"/>
    <w:rsid w:val="007D0D14"/>
    <w:rsid w:val="007D1309"/>
    <w:rsid w:val="007D6E9F"/>
    <w:rsid w:val="007E24E7"/>
    <w:rsid w:val="007E2FE0"/>
    <w:rsid w:val="007E3EC3"/>
    <w:rsid w:val="007F7C71"/>
    <w:rsid w:val="00800C76"/>
    <w:rsid w:val="00807738"/>
    <w:rsid w:val="00811FD8"/>
    <w:rsid w:val="00827093"/>
    <w:rsid w:val="00830FEA"/>
    <w:rsid w:val="008324C0"/>
    <w:rsid w:val="0083295E"/>
    <w:rsid w:val="0083410C"/>
    <w:rsid w:val="008351A5"/>
    <w:rsid w:val="00836528"/>
    <w:rsid w:val="00844AC0"/>
    <w:rsid w:val="00844E79"/>
    <w:rsid w:val="00851BB9"/>
    <w:rsid w:val="008520AB"/>
    <w:rsid w:val="0085356F"/>
    <w:rsid w:val="00854C35"/>
    <w:rsid w:val="00860A9F"/>
    <w:rsid w:val="008648BA"/>
    <w:rsid w:val="00866565"/>
    <w:rsid w:val="008733E0"/>
    <w:rsid w:val="00875F3E"/>
    <w:rsid w:val="00881DBE"/>
    <w:rsid w:val="0088272C"/>
    <w:rsid w:val="008916C0"/>
    <w:rsid w:val="008954F1"/>
    <w:rsid w:val="00897F12"/>
    <w:rsid w:val="008A17FB"/>
    <w:rsid w:val="008A37F4"/>
    <w:rsid w:val="008C321D"/>
    <w:rsid w:val="008C63AC"/>
    <w:rsid w:val="008C6F04"/>
    <w:rsid w:val="008C73FD"/>
    <w:rsid w:val="008D508C"/>
    <w:rsid w:val="008E1F16"/>
    <w:rsid w:val="008E2C6C"/>
    <w:rsid w:val="008F07FC"/>
    <w:rsid w:val="008F3545"/>
    <w:rsid w:val="008F5740"/>
    <w:rsid w:val="009029BA"/>
    <w:rsid w:val="0090367E"/>
    <w:rsid w:val="00906585"/>
    <w:rsid w:val="00920EB8"/>
    <w:rsid w:val="00922B99"/>
    <w:rsid w:val="00931EF1"/>
    <w:rsid w:val="009324CC"/>
    <w:rsid w:val="00935AB4"/>
    <w:rsid w:val="00942EED"/>
    <w:rsid w:val="00946B0E"/>
    <w:rsid w:val="00953F57"/>
    <w:rsid w:val="00955396"/>
    <w:rsid w:val="009567B4"/>
    <w:rsid w:val="00960518"/>
    <w:rsid w:val="00961667"/>
    <w:rsid w:val="009702E5"/>
    <w:rsid w:val="00995F02"/>
    <w:rsid w:val="00996B72"/>
    <w:rsid w:val="009A57BA"/>
    <w:rsid w:val="009A6648"/>
    <w:rsid w:val="009B359E"/>
    <w:rsid w:val="009C2574"/>
    <w:rsid w:val="009D7933"/>
    <w:rsid w:val="009E39EA"/>
    <w:rsid w:val="009E5F7F"/>
    <w:rsid w:val="009F7ABA"/>
    <w:rsid w:val="00A16162"/>
    <w:rsid w:val="00A16FC4"/>
    <w:rsid w:val="00A17D84"/>
    <w:rsid w:val="00A42587"/>
    <w:rsid w:val="00A80CFC"/>
    <w:rsid w:val="00A83539"/>
    <w:rsid w:val="00A87030"/>
    <w:rsid w:val="00A90E3B"/>
    <w:rsid w:val="00AA3CBB"/>
    <w:rsid w:val="00AB60A8"/>
    <w:rsid w:val="00AB7235"/>
    <w:rsid w:val="00AB766A"/>
    <w:rsid w:val="00AC232A"/>
    <w:rsid w:val="00AC642F"/>
    <w:rsid w:val="00AD091D"/>
    <w:rsid w:val="00AD3586"/>
    <w:rsid w:val="00AD4751"/>
    <w:rsid w:val="00AD5569"/>
    <w:rsid w:val="00AD63E3"/>
    <w:rsid w:val="00AE795E"/>
    <w:rsid w:val="00B03537"/>
    <w:rsid w:val="00B10390"/>
    <w:rsid w:val="00B10C8A"/>
    <w:rsid w:val="00B2228E"/>
    <w:rsid w:val="00B22AED"/>
    <w:rsid w:val="00B34E14"/>
    <w:rsid w:val="00B40632"/>
    <w:rsid w:val="00B40ED7"/>
    <w:rsid w:val="00B41B2E"/>
    <w:rsid w:val="00B57986"/>
    <w:rsid w:val="00B6203C"/>
    <w:rsid w:val="00B646B8"/>
    <w:rsid w:val="00B659A8"/>
    <w:rsid w:val="00B71DC5"/>
    <w:rsid w:val="00B7275E"/>
    <w:rsid w:val="00B72F72"/>
    <w:rsid w:val="00B73750"/>
    <w:rsid w:val="00B73C03"/>
    <w:rsid w:val="00B77B54"/>
    <w:rsid w:val="00B82EB1"/>
    <w:rsid w:val="00B92EAA"/>
    <w:rsid w:val="00BA17A0"/>
    <w:rsid w:val="00BA5A24"/>
    <w:rsid w:val="00BC2CE2"/>
    <w:rsid w:val="00BC3B18"/>
    <w:rsid w:val="00BC5680"/>
    <w:rsid w:val="00BE08DD"/>
    <w:rsid w:val="00BE1F13"/>
    <w:rsid w:val="00BF213C"/>
    <w:rsid w:val="00BF54C7"/>
    <w:rsid w:val="00BF7CBB"/>
    <w:rsid w:val="00BF7DA4"/>
    <w:rsid w:val="00C0375D"/>
    <w:rsid w:val="00C0485B"/>
    <w:rsid w:val="00C1045F"/>
    <w:rsid w:val="00C1360E"/>
    <w:rsid w:val="00C14263"/>
    <w:rsid w:val="00C2528C"/>
    <w:rsid w:val="00C27759"/>
    <w:rsid w:val="00C50590"/>
    <w:rsid w:val="00C519B4"/>
    <w:rsid w:val="00C53840"/>
    <w:rsid w:val="00C579AC"/>
    <w:rsid w:val="00C60859"/>
    <w:rsid w:val="00C74256"/>
    <w:rsid w:val="00C74513"/>
    <w:rsid w:val="00C75212"/>
    <w:rsid w:val="00C86FDF"/>
    <w:rsid w:val="00CA0253"/>
    <w:rsid w:val="00CC313A"/>
    <w:rsid w:val="00CC61C5"/>
    <w:rsid w:val="00CE053F"/>
    <w:rsid w:val="00CE18FE"/>
    <w:rsid w:val="00CF1BE8"/>
    <w:rsid w:val="00CF7C4B"/>
    <w:rsid w:val="00D066FF"/>
    <w:rsid w:val="00D10530"/>
    <w:rsid w:val="00D153E5"/>
    <w:rsid w:val="00D209CE"/>
    <w:rsid w:val="00D2770F"/>
    <w:rsid w:val="00D33DC8"/>
    <w:rsid w:val="00D4084B"/>
    <w:rsid w:val="00D4362D"/>
    <w:rsid w:val="00D43B27"/>
    <w:rsid w:val="00D61114"/>
    <w:rsid w:val="00D61C60"/>
    <w:rsid w:val="00D651EE"/>
    <w:rsid w:val="00D65C06"/>
    <w:rsid w:val="00D769ED"/>
    <w:rsid w:val="00D76BF9"/>
    <w:rsid w:val="00D76E2D"/>
    <w:rsid w:val="00D820E8"/>
    <w:rsid w:val="00D8259C"/>
    <w:rsid w:val="00D83EE6"/>
    <w:rsid w:val="00D92F27"/>
    <w:rsid w:val="00DA3E6C"/>
    <w:rsid w:val="00DB175E"/>
    <w:rsid w:val="00DD1A72"/>
    <w:rsid w:val="00DD1E4D"/>
    <w:rsid w:val="00DD222C"/>
    <w:rsid w:val="00DD3734"/>
    <w:rsid w:val="00DE3E62"/>
    <w:rsid w:val="00DF159E"/>
    <w:rsid w:val="00E04610"/>
    <w:rsid w:val="00E06D85"/>
    <w:rsid w:val="00E11472"/>
    <w:rsid w:val="00E252FC"/>
    <w:rsid w:val="00E25EA4"/>
    <w:rsid w:val="00E352DE"/>
    <w:rsid w:val="00E359FE"/>
    <w:rsid w:val="00E37616"/>
    <w:rsid w:val="00E400A0"/>
    <w:rsid w:val="00E42737"/>
    <w:rsid w:val="00E52E52"/>
    <w:rsid w:val="00E66221"/>
    <w:rsid w:val="00E66381"/>
    <w:rsid w:val="00E7105A"/>
    <w:rsid w:val="00E77DC3"/>
    <w:rsid w:val="00E9076A"/>
    <w:rsid w:val="00E950FC"/>
    <w:rsid w:val="00EA651A"/>
    <w:rsid w:val="00EB1F9F"/>
    <w:rsid w:val="00EB4730"/>
    <w:rsid w:val="00EC5EB5"/>
    <w:rsid w:val="00ED326A"/>
    <w:rsid w:val="00ED4263"/>
    <w:rsid w:val="00ED658E"/>
    <w:rsid w:val="00ED68B4"/>
    <w:rsid w:val="00EE6E0B"/>
    <w:rsid w:val="00EE6F1E"/>
    <w:rsid w:val="00EF1B92"/>
    <w:rsid w:val="00EF6658"/>
    <w:rsid w:val="00F0034E"/>
    <w:rsid w:val="00F0147C"/>
    <w:rsid w:val="00F034F3"/>
    <w:rsid w:val="00F05260"/>
    <w:rsid w:val="00F10F9B"/>
    <w:rsid w:val="00F13053"/>
    <w:rsid w:val="00F14D8F"/>
    <w:rsid w:val="00F25D02"/>
    <w:rsid w:val="00F60B05"/>
    <w:rsid w:val="00F62327"/>
    <w:rsid w:val="00F731B9"/>
    <w:rsid w:val="00F80D2F"/>
    <w:rsid w:val="00F835DA"/>
    <w:rsid w:val="00F836C2"/>
    <w:rsid w:val="00F8573D"/>
    <w:rsid w:val="00F96404"/>
    <w:rsid w:val="00F97BE7"/>
    <w:rsid w:val="00FA1296"/>
    <w:rsid w:val="00FA38BF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CCAC3"/>
  <w15:docId w15:val="{8F4B359A-6185-4E3A-83C2-4B17A701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B633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character" w:styleId="Hypertextovodkaz">
    <w:name w:val="Hyperlink"/>
    <w:uiPriority w:val="99"/>
    <w:unhideWhenUsed/>
    <w:rsid w:val="0086656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686D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6D01"/>
  </w:style>
  <w:style w:type="character" w:customStyle="1" w:styleId="Nadpis2Char">
    <w:name w:val="Nadpis 2 Char"/>
    <w:link w:val="Nadpis2"/>
    <w:semiHidden/>
    <w:rsid w:val="007B6339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Default">
    <w:name w:val="Default"/>
    <w:basedOn w:val="Normln"/>
    <w:rsid w:val="007B6339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027F3C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05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0CEB-A200-401F-A222-3FFBBBE5F7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b926e78-1a6f-4a34-b1bd-e9af6ea675de}" enabled="0" method="" siteId="{db926e78-1a6f-4a34-b1bd-e9af6ea675d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BKN Zlin</Company>
  <LinksUpToDate>false</LinksUpToDate>
  <CharactersWithSpaces>2177</CharactersWithSpaces>
  <SharedDoc>false</SharedDoc>
  <HLinks>
    <vt:vector size="30" baseType="variant">
      <vt:variant>
        <vt:i4>3342418</vt:i4>
      </vt:variant>
      <vt:variant>
        <vt:i4>12</vt:i4>
      </vt:variant>
      <vt:variant>
        <vt:i4>0</vt:i4>
      </vt:variant>
      <vt:variant>
        <vt:i4>5</vt:i4>
      </vt:variant>
      <vt:variant>
        <vt:lpwstr>mailto:eva.kubelkova@nemocnicekolin.cz</vt:lpwstr>
      </vt:variant>
      <vt:variant>
        <vt:lpwstr/>
      </vt:variant>
      <vt:variant>
        <vt:i4>4456500</vt:i4>
      </vt:variant>
      <vt:variant>
        <vt:i4>9</vt:i4>
      </vt:variant>
      <vt:variant>
        <vt:i4>0</vt:i4>
      </vt:variant>
      <vt:variant>
        <vt:i4>5</vt:i4>
      </vt:variant>
      <vt:variant>
        <vt:lpwstr>mailto:iva.doubravova@nemocnicekolin.cz</vt:lpwstr>
      </vt:variant>
      <vt:variant>
        <vt:lpwstr/>
      </vt:variant>
      <vt:variant>
        <vt:i4>2621513</vt:i4>
      </vt:variant>
      <vt:variant>
        <vt:i4>6</vt:i4>
      </vt:variant>
      <vt:variant>
        <vt:i4>0</vt:i4>
      </vt:variant>
      <vt:variant>
        <vt:i4>5</vt:i4>
      </vt:variant>
      <vt:variant>
        <vt:lpwstr>mailto:lucie.janglova@angelinipharma.com</vt:lpwstr>
      </vt:variant>
      <vt:variant>
        <vt:lpwstr/>
      </vt:variant>
      <vt:variant>
        <vt:i4>65659</vt:i4>
      </vt:variant>
      <vt:variant>
        <vt:i4>3</vt:i4>
      </vt:variant>
      <vt:variant>
        <vt:i4>0</vt:i4>
      </vt:variant>
      <vt:variant>
        <vt:i4>5</vt:i4>
      </vt:variant>
      <vt:variant>
        <vt:lpwstr>mailto:petr.mestka@angelinipharma.com</vt:lpwstr>
      </vt:variant>
      <vt:variant>
        <vt:lpwstr/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http://www.angelini.cz/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"JUDr. Jindřich VODIČKA" &lt;jindrich.vodicka@bulovka.cz&gt;</dc:creator>
  <cp:keywords/>
  <cp:lastModifiedBy>Ing. Veronika Austová</cp:lastModifiedBy>
  <cp:revision>2</cp:revision>
  <cp:lastPrinted>2014-02-18T12:16:00Z</cp:lastPrinted>
  <dcterms:created xsi:type="dcterms:W3CDTF">2025-05-12T10:08:00Z</dcterms:created>
  <dcterms:modified xsi:type="dcterms:W3CDTF">2025-05-12T10:08:00Z</dcterms:modified>
</cp:coreProperties>
</file>