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E06D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SPD-25/058</w:t>
      </w:r>
    </w:p>
    <w:p w14:paraId="6F4C8971" w14:textId="77777777" w:rsidR="007B6B27" w:rsidRPr="00445CE7" w:rsidRDefault="007B6B27" w:rsidP="007B6B27">
      <w:pPr>
        <w:jc w:val="center"/>
        <w:rPr>
          <w:sz w:val="12"/>
        </w:rPr>
      </w:pPr>
    </w:p>
    <w:p w14:paraId="664197B4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7D65C4B4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4438384F" w14:textId="1A1A8D76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AC672F">
        <w:t>ředitel</w:t>
      </w:r>
    </w:p>
    <w:p w14:paraId="3BD4FF8C" w14:textId="77777777" w:rsidR="007B6B27" w:rsidRPr="007B6B27" w:rsidRDefault="007B6B27" w:rsidP="007B6B27">
      <w:pPr>
        <w:jc w:val="center"/>
      </w:pPr>
      <w:r w:rsidRPr="007B6B27">
        <w:t>( dále jen 'pronajímatel')</w:t>
      </w:r>
    </w:p>
    <w:p w14:paraId="755C7752" w14:textId="77777777" w:rsidR="007B6B27" w:rsidRPr="00445CE7" w:rsidRDefault="007B6B27" w:rsidP="007B6B27">
      <w:pPr>
        <w:jc w:val="center"/>
        <w:rPr>
          <w:sz w:val="10"/>
        </w:rPr>
      </w:pPr>
    </w:p>
    <w:p w14:paraId="775A8058" w14:textId="77777777" w:rsidR="007B6B27" w:rsidRPr="007B6B27" w:rsidRDefault="007B6B27" w:rsidP="007B6B27">
      <w:pPr>
        <w:jc w:val="center"/>
      </w:pPr>
      <w:r w:rsidRPr="007B6B27">
        <w:t>a</w:t>
      </w:r>
    </w:p>
    <w:p w14:paraId="65FA9E09" w14:textId="77777777" w:rsidR="007B6B27" w:rsidRPr="00445CE7" w:rsidRDefault="007B6B27" w:rsidP="007B6B27">
      <w:pPr>
        <w:jc w:val="center"/>
        <w:rPr>
          <w:sz w:val="10"/>
        </w:rPr>
      </w:pPr>
    </w:p>
    <w:p w14:paraId="5A8DB907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Mgr.Silvie Tycová</w:t>
      </w:r>
      <w:r w:rsidR="007B6B27" w:rsidRPr="007B6B27">
        <w:rPr>
          <w:b/>
        </w:rPr>
        <w:t xml:space="preserve">, </w:t>
      </w:r>
      <w:r>
        <w:rPr>
          <w:b/>
        </w:rPr>
        <w:t>Navrátilova 1527/14, 110 00 Praha 1</w:t>
      </w:r>
    </w:p>
    <w:p w14:paraId="0A0021C1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69806918</w:t>
      </w:r>
      <w:r w:rsidRPr="007B6B27">
        <w:t xml:space="preserve"> DIČ: </w:t>
      </w:r>
      <w:r w:rsidR="00FF4087">
        <w:t>CZ7355260110</w:t>
      </w:r>
      <w:r w:rsidRPr="007B6B27">
        <w:t xml:space="preserve"> Banka: </w:t>
      </w:r>
    </w:p>
    <w:p w14:paraId="421BA548" w14:textId="77777777" w:rsidR="007B6B27" w:rsidRPr="007B6B27" w:rsidRDefault="007B6B27" w:rsidP="007B6B27">
      <w:pPr>
        <w:jc w:val="center"/>
      </w:pPr>
      <w:r w:rsidRPr="007B6B27">
        <w:t xml:space="preserve">zastoupený/á: </w:t>
      </w:r>
    </w:p>
    <w:p w14:paraId="39A08F87" w14:textId="77777777" w:rsidR="007B6B27" w:rsidRDefault="007B6B27" w:rsidP="007B6B27">
      <w:pPr>
        <w:jc w:val="center"/>
      </w:pPr>
      <w:r w:rsidRPr="007B6B27">
        <w:t>( dále jen 'nájemce')</w:t>
      </w:r>
    </w:p>
    <w:p w14:paraId="5FAEF5BF" w14:textId="77777777" w:rsidR="007B6B27" w:rsidRDefault="007B6B27" w:rsidP="007B6B27"/>
    <w:p w14:paraId="56169A12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3C217DC7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6BE321F1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039A14EA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4920F9F2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121A7D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532F8372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0D27EAF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0652EA5A" w14:textId="416F516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2B3F12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35F52BF4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19A3FE6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363187F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4BAF95A1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A0C24FF" w14:textId="77777777" w:rsidR="007B6B27" w:rsidRDefault="007B6B27" w:rsidP="007B6B27">
      <w:r w:rsidRPr="007B6B27">
        <w:t xml:space="preserve"> </w:t>
      </w:r>
    </w:p>
    <w:p w14:paraId="2EF40681" w14:textId="77777777" w:rsidR="00E75800" w:rsidRPr="007B6B27" w:rsidRDefault="00E75800" w:rsidP="007B6B27"/>
    <w:p w14:paraId="62AA61B9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14:paraId="3D73CE66" w14:textId="77777777" w:rsidR="007B6B27" w:rsidRPr="007B6B27" w:rsidRDefault="007B6B27" w:rsidP="007B6B27">
      <w:r w:rsidRPr="007B6B27">
        <w:t xml:space="preserve"> </w:t>
      </w:r>
    </w:p>
    <w:p w14:paraId="1EC1F0E1" w14:textId="77777777" w:rsidR="007B6B27" w:rsidRPr="007B6B27" w:rsidRDefault="007B6B27" w:rsidP="007B6B27">
      <w:r w:rsidRPr="007B6B27">
        <w:t xml:space="preserve"> </w:t>
      </w:r>
    </w:p>
    <w:p w14:paraId="1142A8B4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454EC760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9BAA02D" w14:textId="23D70E46" w:rsidR="007B6B27" w:rsidRPr="007B6B27" w:rsidRDefault="007B6B27" w:rsidP="007B6B27">
      <w:r w:rsidRPr="007B6B27">
        <w:t xml:space="preserve"> </w:t>
      </w:r>
    </w:p>
    <w:p w14:paraId="579F9605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3266F7F8" w14:textId="452719FD" w:rsidR="00F813AA" w:rsidRPr="007B6B27" w:rsidRDefault="00F813AA" w:rsidP="007B6B27">
      <w:r>
        <w:rPr>
          <w:sz w:val="20"/>
        </w:rPr>
        <w:t>Kontroloval(a):</w:t>
      </w:r>
    </w:p>
    <w:p w14:paraId="204B1616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SPD-25/058</w:t>
      </w:r>
    </w:p>
    <w:p w14:paraId="7B9AFC6A" w14:textId="77777777" w:rsidR="00921B98" w:rsidRDefault="00921B98">
      <w:pPr>
        <w:rPr>
          <w:b/>
        </w:rPr>
      </w:pPr>
    </w:p>
    <w:p w14:paraId="03D27815" w14:textId="77777777" w:rsidR="00921B98" w:rsidRDefault="00921B98">
      <w:pPr>
        <w:rPr>
          <w:b/>
        </w:rPr>
      </w:pPr>
    </w:p>
    <w:p w14:paraId="3C555DA0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31F58C1B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2B038B54" w14:textId="77777777" w:rsidTr="000E2B25">
        <w:tc>
          <w:tcPr>
            <w:tcW w:w="3085" w:type="dxa"/>
          </w:tcPr>
          <w:p w14:paraId="340CBE8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7F514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401CC6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na pokladně - Akce</w:t>
            </w:r>
          </w:p>
        </w:tc>
      </w:tr>
      <w:tr w:rsidR="00A25D99" w14:paraId="0B7CE2D2" w14:textId="77777777" w:rsidTr="000E2B25">
        <w:tc>
          <w:tcPr>
            <w:tcW w:w="3085" w:type="dxa"/>
          </w:tcPr>
          <w:p w14:paraId="104134F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099BBE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14C9598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Akce</w:t>
            </w:r>
          </w:p>
        </w:tc>
      </w:tr>
      <w:tr w:rsidR="00A25D99" w14:paraId="36CE83C4" w14:textId="77777777" w:rsidTr="000E2B25">
        <w:tc>
          <w:tcPr>
            <w:tcW w:w="3085" w:type="dxa"/>
          </w:tcPr>
          <w:p w14:paraId="5116440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E3D24D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6ABB844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Akce</w:t>
            </w:r>
          </w:p>
        </w:tc>
      </w:tr>
      <w:tr w:rsidR="00A25D99" w14:paraId="67E2D966" w14:textId="77777777" w:rsidTr="000E2B25">
        <w:tc>
          <w:tcPr>
            <w:tcW w:w="3085" w:type="dxa"/>
          </w:tcPr>
          <w:p w14:paraId="2BA1C63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83E789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0FA5D4D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4A25D51F" w14:textId="77777777" w:rsidTr="000E2B25">
        <w:tc>
          <w:tcPr>
            <w:tcW w:w="3085" w:type="dxa"/>
          </w:tcPr>
          <w:p w14:paraId="04BB1F1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9A43A3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4C5A957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684C74F9" w14:textId="77777777" w:rsidTr="000E2B25">
        <w:tc>
          <w:tcPr>
            <w:tcW w:w="3085" w:type="dxa"/>
          </w:tcPr>
          <w:p w14:paraId="286DD1A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810501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44DCDE6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Akce</w:t>
            </w:r>
          </w:p>
        </w:tc>
      </w:tr>
      <w:tr w:rsidR="00A25D99" w14:paraId="334A3761" w14:textId="77777777" w:rsidTr="000E2B25">
        <w:tc>
          <w:tcPr>
            <w:tcW w:w="3085" w:type="dxa"/>
          </w:tcPr>
          <w:p w14:paraId="58305BB5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23B142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3F802CF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14:paraId="4C05F6E0" w14:textId="77777777" w:rsidTr="000E2B25">
        <w:tc>
          <w:tcPr>
            <w:tcW w:w="3085" w:type="dxa"/>
          </w:tcPr>
          <w:p w14:paraId="413B65C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EBD099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14:paraId="5526C95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Akce</w:t>
            </w:r>
          </w:p>
        </w:tc>
      </w:tr>
      <w:tr w:rsidR="00A25D99" w14:paraId="7725A420" w14:textId="77777777" w:rsidTr="000E2B25">
        <w:tc>
          <w:tcPr>
            <w:tcW w:w="3085" w:type="dxa"/>
          </w:tcPr>
          <w:p w14:paraId="1BDCD00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125A8E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1CCCC81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Akce</w:t>
            </w:r>
          </w:p>
        </w:tc>
      </w:tr>
      <w:tr w:rsidR="00A25D99" w14:paraId="4F9F4BDC" w14:textId="77777777" w:rsidTr="000E2B25">
        <w:tc>
          <w:tcPr>
            <w:tcW w:w="3085" w:type="dxa"/>
          </w:tcPr>
          <w:p w14:paraId="7A164FA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4FBA59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050C9AE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Akce</w:t>
            </w:r>
          </w:p>
        </w:tc>
      </w:tr>
      <w:tr w:rsidR="00A25D99" w14:paraId="399707DA" w14:textId="77777777" w:rsidTr="000E2B25">
        <w:tc>
          <w:tcPr>
            <w:tcW w:w="3085" w:type="dxa"/>
          </w:tcPr>
          <w:p w14:paraId="2D2E1CC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D11C5D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0DDEDB7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4C358DD7" w14:textId="77777777" w:rsidTr="000E2B25">
        <w:tc>
          <w:tcPr>
            <w:tcW w:w="3085" w:type="dxa"/>
          </w:tcPr>
          <w:p w14:paraId="72150DE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CC47E9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0938342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0632E11D" w14:textId="77777777" w:rsidTr="000E2B25">
        <w:tc>
          <w:tcPr>
            <w:tcW w:w="3085" w:type="dxa"/>
          </w:tcPr>
          <w:p w14:paraId="3D8F4A7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D29B85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0492938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Akce</w:t>
            </w:r>
          </w:p>
        </w:tc>
      </w:tr>
      <w:tr w:rsidR="00A25D99" w14:paraId="1773F3B9" w14:textId="77777777" w:rsidTr="000E2B25">
        <w:tc>
          <w:tcPr>
            <w:tcW w:w="3085" w:type="dxa"/>
          </w:tcPr>
          <w:p w14:paraId="68F2D00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6247D9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00F378F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14:paraId="0D5B24B5" w14:textId="77777777" w:rsidTr="000E2B25">
        <w:tc>
          <w:tcPr>
            <w:tcW w:w="3085" w:type="dxa"/>
          </w:tcPr>
          <w:p w14:paraId="5659B3D5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A54DD7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14:paraId="34C1E42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Akce</w:t>
            </w:r>
          </w:p>
        </w:tc>
      </w:tr>
      <w:tr w:rsidR="00A25D99" w14:paraId="3B1F3BBC" w14:textId="77777777" w:rsidTr="000E2B25">
        <w:tc>
          <w:tcPr>
            <w:tcW w:w="3085" w:type="dxa"/>
          </w:tcPr>
          <w:p w14:paraId="7C9BFA7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6E552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26A8F72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Akce</w:t>
            </w:r>
          </w:p>
        </w:tc>
      </w:tr>
      <w:tr w:rsidR="00A25D99" w14:paraId="62B83663" w14:textId="77777777" w:rsidTr="000E2B25">
        <w:tc>
          <w:tcPr>
            <w:tcW w:w="3085" w:type="dxa"/>
          </w:tcPr>
          <w:p w14:paraId="3843729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E8FD5C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3F094C1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Akce</w:t>
            </w:r>
          </w:p>
        </w:tc>
      </w:tr>
      <w:tr w:rsidR="00A25D99" w14:paraId="7D099EE3" w14:textId="77777777" w:rsidTr="000E2B25">
        <w:tc>
          <w:tcPr>
            <w:tcW w:w="3085" w:type="dxa"/>
          </w:tcPr>
          <w:p w14:paraId="500B6AB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10A379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6003636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Akce</w:t>
            </w:r>
          </w:p>
        </w:tc>
      </w:tr>
      <w:tr w:rsidR="00A25D99" w14:paraId="68CC2762" w14:textId="77777777" w:rsidTr="000E2B25">
        <w:tc>
          <w:tcPr>
            <w:tcW w:w="3085" w:type="dxa"/>
          </w:tcPr>
          <w:p w14:paraId="7521724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F2B26A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55779C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29D85B65" w14:textId="77777777" w:rsidTr="000E2B25">
        <w:tc>
          <w:tcPr>
            <w:tcW w:w="3085" w:type="dxa"/>
          </w:tcPr>
          <w:p w14:paraId="7B0FBB0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587195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4AE40D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7A98D0B8" w14:textId="77777777" w:rsidTr="000E2B25">
        <w:tc>
          <w:tcPr>
            <w:tcW w:w="3085" w:type="dxa"/>
          </w:tcPr>
          <w:p w14:paraId="6C36F23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2F69DC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1A10339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Akce</w:t>
            </w:r>
          </w:p>
        </w:tc>
      </w:tr>
      <w:tr w:rsidR="00A25D99" w14:paraId="16973172" w14:textId="77777777" w:rsidTr="000E2B25">
        <w:tc>
          <w:tcPr>
            <w:tcW w:w="3085" w:type="dxa"/>
          </w:tcPr>
          <w:p w14:paraId="538C160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0352B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52D6D43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14:paraId="5BACF8EC" w14:textId="77777777" w:rsidTr="000E2B25">
        <w:tc>
          <w:tcPr>
            <w:tcW w:w="3085" w:type="dxa"/>
          </w:tcPr>
          <w:p w14:paraId="4150AD7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F1C94C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14:paraId="1683DC7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Akce</w:t>
            </w:r>
          </w:p>
        </w:tc>
      </w:tr>
    </w:tbl>
    <w:p w14:paraId="4204DBB9" w14:textId="77777777" w:rsidR="00A25D99" w:rsidRDefault="00A25D99">
      <w:pPr>
        <w:rPr>
          <w:b/>
        </w:rPr>
      </w:pPr>
    </w:p>
    <w:p w14:paraId="4F6E299D" w14:textId="77777777" w:rsidR="00634D5A" w:rsidRDefault="00634D5A">
      <w:pPr>
        <w:rPr>
          <w:b/>
        </w:rPr>
      </w:pPr>
    </w:p>
    <w:p w14:paraId="503F4AF8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72BEB41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35DAF78E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CEA50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5E6C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2AFA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9EB05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Úprava ceny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9E59F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</w:tr>
      <w:tr w:rsidR="00AF347B" w14:paraId="3B0FD8B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7C08E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koncert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C36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38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C264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296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F95CC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9E5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39D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F702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8D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D44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AB77EC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D66B1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D67C9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775C2B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79BE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C42B2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323C600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86B64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0BF83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3F47AD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D99E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F7106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F3AA1D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3D0A5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C299F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99D4A7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FD36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DEBE63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D18AF4A" w14:textId="77777777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BC9F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EE0F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49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F276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79F57" w14:textId="77777777"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93 200,00 Kč</w:t>
            </w:r>
          </w:p>
        </w:tc>
      </w:tr>
    </w:tbl>
    <w:p w14:paraId="570965D3" w14:textId="77777777" w:rsidR="00A24C52" w:rsidRDefault="00A24C52" w:rsidP="007B6B27"/>
    <w:p w14:paraId="1E94357B" w14:textId="77777777" w:rsidR="00A24C52" w:rsidRDefault="00A24C52" w:rsidP="007B6B27"/>
    <w:p w14:paraId="36D483C1" w14:textId="77777777" w:rsidR="00A24C52" w:rsidRDefault="00A24C52" w:rsidP="007B6B27"/>
    <w:p w14:paraId="11CF5550" w14:textId="77777777" w:rsidR="00A24C52" w:rsidRDefault="00A24C52" w:rsidP="007B6B27"/>
    <w:p w14:paraId="5A089B81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14:paraId="17427B9B" w14:textId="77777777" w:rsidR="00A24C52" w:rsidRPr="007B6B27" w:rsidRDefault="00A24C52" w:rsidP="00A24C52">
      <w:r w:rsidRPr="007B6B27">
        <w:t xml:space="preserve"> </w:t>
      </w:r>
    </w:p>
    <w:p w14:paraId="6C8CB7AE" w14:textId="77777777" w:rsidR="00A24C52" w:rsidRPr="007B6B27" w:rsidRDefault="00A24C52" w:rsidP="00A24C52">
      <w:r w:rsidRPr="007B6B27">
        <w:t xml:space="preserve"> </w:t>
      </w:r>
    </w:p>
    <w:p w14:paraId="6D6F8E43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BB18A83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151BAC45" w14:textId="77777777" w:rsidR="00A24C52" w:rsidRPr="007B6B27" w:rsidRDefault="00A24C52" w:rsidP="00A24C52">
      <w:r w:rsidRPr="007B6B27">
        <w:lastRenderedPageBreak/>
        <w:t xml:space="preserve"> </w:t>
      </w:r>
    </w:p>
    <w:p w14:paraId="61AC7D19" w14:textId="77777777" w:rsidR="00A24C52" w:rsidRDefault="00A24C52" w:rsidP="00A24C52"/>
    <w:p w14:paraId="31482477" w14:textId="77777777" w:rsidR="00A24C52" w:rsidRPr="007B6B27" w:rsidRDefault="00A24C52" w:rsidP="00A24C52">
      <w:r w:rsidRPr="007B6B27">
        <w:t xml:space="preserve"> </w:t>
      </w:r>
    </w:p>
    <w:p w14:paraId="37ABB0CA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0EA240D" w14:textId="5F80B2AC" w:rsidR="00F813AA" w:rsidRPr="007B6B27" w:rsidRDefault="00F813AA" w:rsidP="00A24C52">
      <w:r>
        <w:rPr>
          <w:sz w:val="20"/>
        </w:rPr>
        <w:t>Kontroloval(a):</w:t>
      </w:r>
    </w:p>
    <w:p w14:paraId="50A9FAC4" w14:textId="576AA48B" w:rsidR="00A24C52" w:rsidRPr="007B6B27" w:rsidRDefault="00A24C52" w:rsidP="007B6B27"/>
    <w:sectPr w:rsidR="00A24C52" w:rsidRPr="007B6B27" w:rsidSect="00314CEC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89774">
    <w:abstractNumId w:val="0"/>
  </w:num>
  <w:num w:numId="2" w16cid:durableId="12455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3F12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4CEC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C672F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06CE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4BF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CAB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AA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97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2025-05-05T09:28:00Z</dcterms:created>
  <dcterms:modified xsi:type="dcterms:W3CDTF">2025-05-05T09:28:00Z</dcterms:modified>
</cp:coreProperties>
</file>