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639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9"/>
        <w:gridCol w:w="2411"/>
        <w:gridCol w:w="2977"/>
        <w:gridCol w:w="1842"/>
      </w:tblGrid>
      <w:tr w:rsidR="00127776" w:rsidRPr="00C3396D" w14:paraId="283C9FD3" w14:textId="77777777" w:rsidTr="0054523D">
        <w:trPr>
          <w:jc w:val="center"/>
        </w:trPr>
        <w:tc>
          <w:tcPr>
            <w:tcW w:w="2409" w:type="dxa"/>
          </w:tcPr>
          <w:p w14:paraId="4F50A7FD" w14:textId="77777777" w:rsidR="00127776" w:rsidRPr="00756265" w:rsidRDefault="00127776" w:rsidP="0054523D">
            <w:pPr>
              <w:spacing w:after="60"/>
              <w:rPr>
                <w:rFonts w:asciiTheme="majorHAnsi" w:hAnsiTheme="majorHAnsi" w:cstheme="majorHAnsi"/>
                <w:sz w:val="18"/>
                <w:szCs w:val="18"/>
              </w:rPr>
            </w:pPr>
            <w:r w:rsidRPr="00756265">
              <w:rPr>
                <w:rFonts w:asciiTheme="majorHAnsi" w:hAnsiTheme="majorHAnsi" w:cstheme="majorHAnsi"/>
                <w:sz w:val="18"/>
                <w:szCs w:val="18"/>
              </w:rPr>
              <w:t>Vaše značka / ze dne</w:t>
            </w:r>
          </w:p>
        </w:tc>
        <w:tc>
          <w:tcPr>
            <w:tcW w:w="2411" w:type="dxa"/>
          </w:tcPr>
          <w:p w14:paraId="64498454" w14:textId="77777777" w:rsidR="00127776" w:rsidRPr="00756265" w:rsidRDefault="00127776" w:rsidP="0054523D">
            <w:pPr>
              <w:spacing w:after="60"/>
              <w:rPr>
                <w:rFonts w:asciiTheme="majorHAnsi" w:hAnsiTheme="majorHAnsi" w:cstheme="majorHAnsi"/>
                <w:sz w:val="18"/>
                <w:szCs w:val="18"/>
              </w:rPr>
            </w:pPr>
            <w:r w:rsidRPr="00756265">
              <w:rPr>
                <w:rFonts w:asciiTheme="majorHAnsi" w:hAnsiTheme="majorHAnsi" w:cstheme="majorHAnsi"/>
                <w:sz w:val="18"/>
                <w:szCs w:val="18"/>
              </w:rPr>
              <w:t>Naše značka</w:t>
            </w:r>
          </w:p>
        </w:tc>
        <w:tc>
          <w:tcPr>
            <w:tcW w:w="2977" w:type="dxa"/>
          </w:tcPr>
          <w:p w14:paraId="7366682C" w14:textId="77777777" w:rsidR="00127776" w:rsidRPr="00756265" w:rsidRDefault="00127776" w:rsidP="0054523D">
            <w:pPr>
              <w:spacing w:after="60"/>
              <w:rPr>
                <w:rFonts w:asciiTheme="majorHAnsi" w:hAnsiTheme="majorHAnsi" w:cstheme="majorHAnsi"/>
                <w:sz w:val="18"/>
                <w:szCs w:val="18"/>
              </w:rPr>
            </w:pPr>
            <w:r w:rsidRPr="00756265">
              <w:rPr>
                <w:rFonts w:asciiTheme="majorHAnsi" w:hAnsiTheme="majorHAnsi" w:cstheme="majorHAnsi"/>
                <w:sz w:val="18"/>
                <w:szCs w:val="18"/>
              </w:rPr>
              <w:t xml:space="preserve">Vyřizuje /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telefon</w:t>
            </w:r>
          </w:p>
        </w:tc>
        <w:tc>
          <w:tcPr>
            <w:tcW w:w="1842" w:type="dxa"/>
          </w:tcPr>
          <w:p w14:paraId="3AB76223" w14:textId="77777777" w:rsidR="00127776" w:rsidRPr="00756265" w:rsidRDefault="00127776" w:rsidP="0054523D">
            <w:pPr>
              <w:spacing w:after="60"/>
              <w:rPr>
                <w:rFonts w:asciiTheme="majorHAnsi" w:hAnsiTheme="majorHAnsi" w:cstheme="majorHAnsi"/>
                <w:sz w:val="18"/>
                <w:szCs w:val="18"/>
              </w:rPr>
            </w:pPr>
            <w:r w:rsidRPr="00756265">
              <w:rPr>
                <w:rFonts w:asciiTheme="majorHAnsi" w:hAnsiTheme="majorHAnsi" w:cstheme="majorHAnsi"/>
                <w:sz w:val="18"/>
                <w:szCs w:val="18"/>
              </w:rPr>
              <w:t>V Jindřichově Hradci</w:t>
            </w:r>
          </w:p>
        </w:tc>
      </w:tr>
      <w:tr w:rsidR="00127776" w:rsidRPr="00C3396D" w14:paraId="675433DA" w14:textId="77777777" w:rsidTr="0054523D">
        <w:trPr>
          <w:trHeight w:val="283"/>
          <w:jc w:val="center"/>
        </w:trPr>
        <w:tc>
          <w:tcPr>
            <w:tcW w:w="2409" w:type="dxa"/>
            <w:vAlign w:val="bottom"/>
          </w:tcPr>
          <w:p w14:paraId="38CC2397" w14:textId="77777777" w:rsidR="00127776" w:rsidRPr="00756265" w:rsidRDefault="00127776" w:rsidP="0054523D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411" w:type="dxa"/>
            <w:vAlign w:val="bottom"/>
          </w:tcPr>
          <w:p w14:paraId="0A7E2BB4" w14:textId="63AF0090" w:rsidR="00127776" w:rsidRPr="00756265" w:rsidRDefault="00127776" w:rsidP="0054523D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977" w:type="dxa"/>
            <w:vAlign w:val="bottom"/>
          </w:tcPr>
          <w:p w14:paraId="255F55AF" w14:textId="6AFCF8A9" w:rsidR="00127776" w:rsidRPr="00756265" w:rsidRDefault="00E4703E" w:rsidP="00545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Mgr. Aleš Adamec</w:t>
            </w:r>
            <w:r w:rsidR="00127776" w:rsidRPr="00756265">
              <w:rPr>
                <w:rFonts w:asciiTheme="majorHAnsi" w:hAnsiTheme="majorHAnsi" w:cstheme="majorHAnsi"/>
                <w:sz w:val="18"/>
                <w:szCs w:val="18"/>
              </w:rPr>
              <w:t xml:space="preserve"> /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737236929</w:t>
            </w:r>
          </w:p>
        </w:tc>
        <w:tc>
          <w:tcPr>
            <w:tcW w:w="1842" w:type="dxa"/>
            <w:vAlign w:val="bottom"/>
          </w:tcPr>
          <w:p w14:paraId="5566E461" w14:textId="329B2CA6" w:rsidR="00127776" w:rsidRPr="00756265" w:rsidRDefault="00127776" w:rsidP="00545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756265">
              <w:rPr>
                <w:rFonts w:asciiTheme="majorHAnsi" w:hAnsiTheme="majorHAnsi" w:cstheme="majorHAnsi"/>
                <w:sz w:val="18"/>
                <w:szCs w:val="18"/>
              </w:rPr>
              <w:t xml:space="preserve">dne </w:t>
            </w:r>
            <w:r w:rsidR="004E6296">
              <w:rPr>
                <w:rFonts w:asciiTheme="majorHAnsi" w:hAnsiTheme="majorHAnsi" w:cstheme="majorHAnsi"/>
                <w:sz w:val="18"/>
                <w:szCs w:val="18"/>
              </w:rPr>
              <w:t>22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. </w:t>
            </w:r>
            <w:r w:rsidR="00E4703E">
              <w:rPr>
                <w:rFonts w:asciiTheme="majorHAnsi" w:hAnsiTheme="majorHAnsi" w:cstheme="majorHAnsi"/>
                <w:sz w:val="18"/>
                <w:szCs w:val="18"/>
              </w:rPr>
              <w:t>dubna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2025</w:t>
            </w:r>
          </w:p>
        </w:tc>
      </w:tr>
    </w:tbl>
    <w:p w14:paraId="24563180" w14:textId="77777777" w:rsidR="00127776" w:rsidRPr="00C3396D" w:rsidRDefault="00127776" w:rsidP="00127776">
      <w:pPr>
        <w:tabs>
          <w:tab w:val="left" w:pos="1044"/>
        </w:tabs>
        <w:ind w:right="-567"/>
        <w:rPr>
          <w:rFonts w:ascii="Arial" w:hAnsi="Arial" w:cs="Arial"/>
        </w:rPr>
      </w:pPr>
    </w:p>
    <w:p w14:paraId="3C5C9673" w14:textId="64F317FA" w:rsidR="002971AB" w:rsidRPr="002971AB" w:rsidRDefault="002971AB" w:rsidP="002971AB">
      <w:pPr>
        <w:tabs>
          <w:tab w:val="left" w:pos="1044"/>
        </w:tabs>
        <w:rPr>
          <w:rFonts w:cs="Calibri"/>
          <w:b/>
          <w:sz w:val="28"/>
          <w:szCs w:val="28"/>
        </w:rPr>
      </w:pPr>
      <w:r w:rsidRPr="002971AB">
        <w:rPr>
          <w:rFonts w:cs="Calibri"/>
          <w:b/>
          <w:sz w:val="28"/>
          <w:szCs w:val="28"/>
        </w:rPr>
        <w:t>Akceptace objednávky – Obj-</w:t>
      </w:r>
      <w:bookmarkStart w:id="0" w:name="_Hlk164403487"/>
      <w:r w:rsidRPr="00857FD1">
        <w:rPr>
          <w:rFonts w:cs="Calibri"/>
          <w:b/>
          <w:sz w:val="28"/>
          <w:szCs w:val="28"/>
        </w:rPr>
        <w:t>CHB-00</w:t>
      </w:r>
      <w:r w:rsidR="00857FD1" w:rsidRPr="00857FD1">
        <w:rPr>
          <w:rFonts w:cs="Calibri"/>
          <w:b/>
          <w:sz w:val="28"/>
          <w:szCs w:val="28"/>
        </w:rPr>
        <w:t>1</w:t>
      </w:r>
      <w:r w:rsidR="004E6296">
        <w:rPr>
          <w:rFonts w:cs="Calibri"/>
          <w:b/>
          <w:sz w:val="28"/>
          <w:szCs w:val="28"/>
        </w:rPr>
        <w:t>9</w:t>
      </w:r>
      <w:r w:rsidRPr="00857FD1">
        <w:rPr>
          <w:rFonts w:cs="Calibri"/>
          <w:b/>
          <w:sz w:val="28"/>
          <w:szCs w:val="28"/>
        </w:rPr>
        <w:t>/202</w:t>
      </w:r>
      <w:bookmarkEnd w:id="0"/>
      <w:r w:rsidR="00566440" w:rsidRPr="00857FD1">
        <w:rPr>
          <w:rFonts w:cs="Calibri"/>
          <w:b/>
          <w:sz w:val="28"/>
          <w:szCs w:val="28"/>
        </w:rPr>
        <w:t>5</w:t>
      </w:r>
    </w:p>
    <w:p w14:paraId="47048BE6" w14:textId="77777777" w:rsidR="002971AB" w:rsidRPr="00C5471A" w:rsidRDefault="002971AB" w:rsidP="002971AB">
      <w:pPr>
        <w:tabs>
          <w:tab w:val="left" w:pos="1044"/>
        </w:tabs>
        <w:ind w:right="-567"/>
      </w:pPr>
    </w:p>
    <w:p w14:paraId="1477D365" w14:textId="77777777" w:rsidR="002971AB" w:rsidRPr="00566440" w:rsidRDefault="002971AB" w:rsidP="002971AB">
      <w:pPr>
        <w:tabs>
          <w:tab w:val="left" w:pos="1044"/>
        </w:tabs>
        <w:ind w:right="-567"/>
      </w:pPr>
      <w:r w:rsidRPr="00566440">
        <w:t>Objednatel:</w:t>
      </w:r>
    </w:p>
    <w:p w14:paraId="0C1D48CE" w14:textId="77777777" w:rsidR="002971AB" w:rsidRPr="00566440" w:rsidRDefault="002971AB" w:rsidP="002971AB">
      <w:pPr>
        <w:tabs>
          <w:tab w:val="left" w:pos="1044"/>
        </w:tabs>
        <w:ind w:right="-567"/>
        <w:rPr>
          <w:b/>
          <w:bCs/>
        </w:rPr>
      </w:pPr>
      <w:r w:rsidRPr="00566440">
        <w:rPr>
          <w:b/>
          <w:bCs/>
        </w:rPr>
        <w:t>Centrum sociálních služeb J. Hradec</w:t>
      </w:r>
    </w:p>
    <w:p w14:paraId="5A7EBDAF" w14:textId="77777777" w:rsidR="002971AB" w:rsidRPr="00C5471A" w:rsidRDefault="002971AB" w:rsidP="002971AB">
      <w:pPr>
        <w:tabs>
          <w:tab w:val="left" w:pos="1044"/>
        </w:tabs>
        <w:ind w:right="-567"/>
      </w:pPr>
      <w:r w:rsidRPr="00C5471A">
        <w:t>Česká 1175</w:t>
      </w:r>
    </w:p>
    <w:p w14:paraId="4B3FBAEA" w14:textId="77777777" w:rsidR="002971AB" w:rsidRPr="00C5471A" w:rsidRDefault="002971AB" w:rsidP="002971AB">
      <w:pPr>
        <w:tabs>
          <w:tab w:val="left" w:pos="1044"/>
        </w:tabs>
        <w:ind w:right="-567"/>
      </w:pPr>
      <w:r w:rsidRPr="00C5471A">
        <w:t>Jindřichův Hradec, 377 01</w:t>
      </w:r>
    </w:p>
    <w:p w14:paraId="66F282C4" w14:textId="77777777" w:rsidR="002971AB" w:rsidRPr="00C5471A" w:rsidRDefault="002971AB" w:rsidP="002971AB">
      <w:pPr>
        <w:tabs>
          <w:tab w:val="left" w:pos="1044"/>
        </w:tabs>
        <w:ind w:right="-567"/>
      </w:pPr>
      <w:r w:rsidRPr="00C5471A">
        <w:t>IČO: 75011191</w:t>
      </w:r>
    </w:p>
    <w:p w14:paraId="1B06759E" w14:textId="77777777" w:rsidR="002971AB" w:rsidRPr="00C5471A" w:rsidRDefault="002971AB" w:rsidP="002971AB">
      <w:pPr>
        <w:tabs>
          <w:tab w:val="left" w:pos="1044"/>
        </w:tabs>
        <w:ind w:right="-567"/>
      </w:pPr>
    </w:p>
    <w:p w14:paraId="61DAF3DB" w14:textId="77777777" w:rsidR="002971AB" w:rsidRPr="00C5471A" w:rsidRDefault="002971AB" w:rsidP="002971AB">
      <w:pPr>
        <w:tabs>
          <w:tab w:val="left" w:pos="1044"/>
        </w:tabs>
        <w:ind w:right="-567"/>
      </w:pPr>
      <w:r w:rsidRPr="00C5471A">
        <w:t>Dodavatel:</w:t>
      </w:r>
    </w:p>
    <w:p w14:paraId="0D4EC79F" w14:textId="3D1BECC2" w:rsidR="002971AB" w:rsidRPr="00566440" w:rsidRDefault="004E6296" w:rsidP="002971AB">
      <w:pPr>
        <w:tabs>
          <w:tab w:val="left" w:pos="1044"/>
        </w:tabs>
        <w:ind w:right="-567"/>
        <w:rPr>
          <w:b/>
          <w:bCs/>
        </w:rPr>
      </w:pPr>
      <w:bookmarkStart w:id="1" w:name="_Hlk196314181"/>
      <w:r>
        <w:rPr>
          <w:b/>
          <w:bCs/>
        </w:rPr>
        <w:t xml:space="preserve">Jaroslav </w:t>
      </w:r>
      <w:proofErr w:type="spellStart"/>
      <w:r>
        <w:rPr>
          <w:b/>
          <w:bCs/>
        </w:rPr>
        <w:t>Hroděj</w:t>
      </w:r>
      <w:proofErr w:type="spellEnd"/>
    </w:p>
    <w:bookmarkEnd w:id="1"/>
    <w:p w14:paraId="224CE3EC" w14:textId="31422D27" w:rsidR="002971AB" w:rsidRDefault="004E6296" w:rsidP="002971AB">
      <w:pPr>
        <w:tabs>
          <w:tab w:val="left" w:pos="1044"/>
        </w:tabs>
        <w:ind w:right="-567"/>
      </w:pPr>
      <w:proofErr w:type="spellStart"/>
      <w:r>
        <w:t>Třebického</w:t>
      </w:r>
      <w:proofErr w:type="spellEnd"/>
      <w:r>
        <w:t xml:space="preserve"> 760</w:t>
      </w:r>
    </w:p>
    <w:p w14:paraId="7AD0A14F" w14:textId="0DC7F173" w:rsidR="002971AB" w:rsidRDefault="004E6296" w:rsidP="002971AB">
      <w:pPr>
        <w:tabs>
          <w:tab w:val="left" w:pos="1044"/>
        </w:tabs>
        <w:ind w:right="-567"/>
      </w:pPr>
      <w:r>
        <w:t>377 01 Jindřichův Hradec II</w:t>
      </w:r>
    </w:p>
    <w:p w14:paraId="30C945F7" w14:textId="77AC0F7F" w:rsidR="002971AB" w:rsidRDefault="002971AB" w:rsidP="002971AB">
      <w:pPr>
        <w:tabs>
          <w:tab w:val="left" w:pos="1044"/>
        </w:tabs>
        <w:ind w:right="-567"/>
      </w:pPr>
      <w:r>
        <w:t xml:space="preserve">IČ: </w:t>
      </w:r>
      <w:r w:rsidR="004E6296" w:rsidRPr="004E6296">
        <w:t>69536333</w:t>
      </w:r>
    </w:p>
    <w:p w14:paraId="348DEEB8" w14:textId="77777777" w:rsidR="002971AB" w:rsidRPr="00C5471A" w:rsidRDefault="002971AB" w:rsidP="002971AB">
      <w:pPr>
        <w:tabs>
          <w:tab w:val="left" w:pos="1044"/>
        </w:tabs>
        <w:ind w:right="-567"/>
      </w:pPr>
    </w:p>
    <w:p w14:paraId="440BE874" w14:textId="2E9B5A9B" w:rsidR="002971AB" w:rsidRPr="00C5471A" w:rsidRDefault="002971AB" w:rsidP="002971AB">
      <w:pPr>
        <w:tabs>
          <w:tab w:val="left" w:pos="1044"/>
        </w:tabs>
        <w:ind w:right="-567"/>
      </w:pPr>
      <w:r w:rsidRPr="00C5471A">
        <w:t xml:space="preserve">Dodavatel akceptuje </w:t>
      </w:r>
      <w:r w:rsidRPr="00857FD1">
        <w:t xml:space="preserve">objednávku: </w:t>
      </w:r>
      <w:proofErr w:type="spellStart"/>
      <w:r w:rsidRPr="00857FD1">
        <w:t>Obj</w:t>
      </w:r>
      <w:proofErr w:type="spellEnd"/>
      <w:r w:rsidRPr="00857FD1">
        <w:t xml:space="preserve"> – CHB-00</w:t>
      </w:r>
      <w:r w:rsidR="00857FD1" w:rsidRPr="00857FD1">
        <w:t>1</w:t>
      </w:r>
      <w:r w:rsidR="004E6296">
        <w:t>9</w:t>
      </w:r>
      <w:r w:rsidRPr="00857FD1">
        <w:t>/202</w:t>
      </w:r>
      <w:r w:rsidR="00857FD1" w:rsidRPr="00857FD1">
        <w:t>5</w:t>
      </w:r>
      <w:r w:rsidRPr="00857FD1">
        <w:t xml:space="preserve"> ze dne </w:t>
      </w:r>
      <w:r w:rsidR="004E6296">
        <w:t>22</w:t>
      </w:r>
      <w:r w:rsidRPr="00857FD1">
        <w:t>. 4. 202</w:t>
      </w:r>
      <w:r w:rsidR="00857FD1" w:rsidRPr="00857FD1">
        <w:t>5</w:t>
      </w:r>
      <w:r w:rsidRPr="00857FD1">
        <w:t>.</w:t>
      </w:r>
    </w:p>
    <w:p w14:paraId="17E17B4A" w14:textId="77777777" w:rsidR="002971AB" w:rsidRDefault="002971AB" w:rsidP="002971AB">
      <w:pPr>
        <w:tabs>
          <w:tab w:val="left" w:pos="1044"/>
        </w:tabs>
        <w:ind w:right="-567"/>
      </w:pPr>
    </w:p>
    <w:p w14:paraId="404394DC" w14:textId="77777777" w:rsidR="002971AB" w:rsidRDefault="002971AB" w:rsidP="002971AB">
      <w:pPr>
        <w:tabs>
          <w:tab w:val="left" w:pos="1044"/>
        </w:tabs>
        <w:ind w:right="-567"/>
      </w:pPr>
    </w:p>
    <w:p w14:paraId="7BB280A1" w14:textId="77777777" w:rsidR="002971AB" w:rsidRDefault="002971AB" w:rsidP="002971AB">
      <w:pPr>
        <w:tabs>
          <w:tab w:val="left" w:pos="1044"/>
        </w:tabs>
        <w:ind w:right="-567"/>
      </w:pPr>
      <w:r>
        <w:t>Dodavatel:</w:t>
      </w:r>
    </w:p>
    <w:p w14:paraId="09FD8FFC" w14:textId="77777777" w:rsidR="002971AB" w:rsidRDefault="002971AB" w:rsidP="002971AB">
      <w:pPr>
        <w:tabs>
          <w:tab w:val="left" w:pos="1044"/>
        </w:tabs>
        <w:ind w:right="-567"/>
      </w:pPr>
    </w:p>
    <w:p w14:paraId="5F8974D0" w14:textId="77777777" w:rsidR="002971AB" w:rsidRDefault="002971AB" w:rsidP="002971AB">
      <w:pPr>
        <w:tabs>
          <w:tab w:val="left" w:pos="1044"/>
        </w:tabs>
        <w:ind w:right="-567"/>
      </w:pPr>
    </w:p>
    <w:p w14:paraId="14901AEB" w14:textId="77777777" w:rsidR="002971AB" w:rsidRDefault="002971AB" w:rsidP="002971AB">
      <w:pPr>
        <w:tabs>
          <w:tab w:val="left" w:pos="1044"/>
        </w:tabs>
        <w:ind w:right="-567"/>
      </w:pPr>
      <w:r>
        <w:t>……………………………………………………</w:t>
      </w:r>
    </w:p>
    <w:p w14:paraId="77656CBB" w14:textId="362A17B1" w:rsidR="002971AB" w:rsidRDefault="004E6296" w:rsidP="004E6296">
      <w:pPr>
        <w:tabs>
          <w:tab w:val="left" w:pos="1044"/>
        </w:tabs>
        <w:ind w:right="-567"/>
      </w:pPr>
      <w:r w:rsidRPr="004E6296">
        <w:t xml:space="preserve">Jaroslav </w:t>
      </w:r>
      <w:proofErr w:type="spellStart"/>
      <w:r w:rsidRPr="004E6296">
        <w:t>Hroděj</w:t>
      </w:r>
      <w:proofErr w:type="spellEnd"/>
    </w:p>
    <w:sectPr w:rsidR="002971AB" w:rsidSect="00F94AB7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0B08AA" w14:textId="77777777" w:rsidR="00016766" w:rsidRDefault="00016766" w:rsidP="001B6F82">
      <w:pPr>
        <w:spacing w:after="0" w:line="240" w:lineRule="auto"/>
      </w:pPr>
      <w:r>
        <w:separator/>
      </w:r>
    </w:p>
  </w:endnote>
  <w:endnote w:type="continuationSeparator" w:id="0">
    <w:p w14:paraId="52382B26" w14:textId="77777777" w:rsidR="00016766" w:rsidRDefault="00016766" w:rsidP="001B6F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603C7D" w14:textId="58E5D0CA" w:rsidR="001B6F82" w:rsidRPr="001B6F82" w:rsidRDefault="001B6F82" w:rsidP="00F94AB7">
    <w:pPr>
      <w:pStyle w:val="Zpat"/>
      <w:tabs>
        <w:tab w:val="clear" w:pos="4536"/>
        <w:tab w:val="clear" w:pos="9072"/>
        <w:tab w:val="left" w:pos="2123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654C93A5" wp14:editId="23A3F947">
          <wp:simplePos x="0" y="0"/>
          <wp:positionH relativeFrom="column">
            <wp:posOffset>-916305</wp:posOffset>
          </wp:positionH>
          <wp:positionV relativeFrom="paragraph">
            <wp:posOffset>-79870</wp:posOffset>
          </wp:positionV>
          <wp:extent cx="7588800" cy="540000"/>
          <wp:effectExtent l="0" t="0" r="0" b="0"/>
          <wp:wrapNone/>
          <wp:docPr id="107909669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8800" cy="5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94AB7"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C67792" w14:textId="2D1F0AA3" w:rsidR="00F94AB7" w:rsidRDefault="00F94AB7" w:rsidP="00F94AB7">
    <w:pPr>
      <w:pStyle w:val="Zpat"/>
      <w:tabs>
        <w:tab w:val="clear" w:pos="4536"/>
        <w:tab w:val="clear" w:pos="9072"/>
        <w:tab w:val="left" w:pos="2869"/>
      </w:tabs>
    </w:pPr>
    <w:r>
      <w:rPr>
        <w:noProof/>
      </w:rPr>
      <w:drawing>
        <wp:anchor distT="0" distB="0" distL="114300" distR="114300" simplePos="0" relativeHeight="251666432" behindDoc="1" locked="0" layoutInCell="1" allowOverlap="1" wp14:anchorId="34F50638" wp14:editId="4C6EA58A">
          <wp:simplePos x="0" y="0"/>
          <wp:positionH relativeFrom="column">
            <wp:posOffset>-894080</wp:posOffset>
          </wp:positionH>
          <wp:positionV relativeFrom="paragraph">
            <wp:posOffset>-60960</wp:posOffset>
          </wp:positionV>
          <wp:extent cx="7588800" cy="540000"/>
          <wp:effectExtent l="0" t="0" r="0" b="0"/>
          <wp:wrapNone/>
          <wp:docPr id="688259380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8800" cy="5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1F1843" w14:textId="77777777" w:rsidR="00016766" w:rsidRDefault="00016766" w:rsidP="001B6F82">
      <w:pPr>
        <w:spacing w:after="0" w:line="240" w:lineRule="auto"/>
      </w:pPr>
      <w:r>
        <w:separator/>
      </w:r>
    </w:p>
  </w:footnote>
  <w:footnote w:type="continuationSeparator" w:id="0">
    <w:p w14:paraId="7F9B16AF" w14:textId="77777777" w:rsidR="00016766" w:rsidRDefault="00016766" w:rsidP="001B6F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F08C86" w14:textId="52E69336" w:rsidR="001B6F82" w:rsidRDefault="001B6F82">
    <w:pPr>
      <w:pStyle w:val="Zhlav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4194ADD" wp14:editId="20625792">
          <wp:simplePos x="0" y="0"/>
          <wp:positionH relativeFrom="column">
            <wp:posOffset>-538023</wp:posOffset>
          </wp:positionH>
          <wp:positionV relativeFrom="paragraph">
            <wp:posOffset>-335349</wp:posOffset>
          </wp:positionV>
          <wp:extent cx="2880000" cy="709200"/>
          <wp:effectExtent l="0" t="0" r="0" b="0"/>
          <wp:wrapNone/>
          <wp:docPr id="1969871396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80000" cy="70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653DA6A4" w14:textId="53FF5CB3" w:rsidR="001B6F82" w:rsidRDefault="00A62EE1">
    <w:pPr>
      <w:pStyle w:val="Zhlav"/>
    </w:pPr>
    <w:r w:rsidRPr="007338EC">
      <w:rPr>
        <w:b/>
        <w:bCs/>
        <w:noProof/>
        <w:sz w:val="20"/>
        <w:szCs w:val="20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1C87C700" wp14:editId="326A2A87">
              <wp:simplePos x="0" y="0"/>
              <wp:positionH relativeFrom="column">
                <wp:posOffset>3290675</wp:posOffset>
              </wp:positionH>
              <wp:positionV relativeFrom="paragraph">
                <wp:posOffset>140193</wp:posOffset>
              </wp:positionV>
              <wp:extent cx="2657475" cy="1303020"/>
              <wp:effectExtent l="0" t="0" r="9525" b="0"/>
              <wp:wrapSquare wrapText="bothSides"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57475" cy="13030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C8C569D" w14:textId="77777777" w:rsidR="00A62EE1" w:rsidRDefault="00A62EE1" w:rsidP="00A62EE1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C87C700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259.1pt;margin-top:11.05pt;width:209.25pt;height:102.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" stroked="f">
              <v:textbox>
                <w:txbxContent>
                  <w:p w14:paraId="0C8C569D" w14:textId="77777777" w:rsidR="00A62EE1" w:rsidRDefault="00A62EE1" w:rsidP="00A62EE1"/>
                </w:txbxContent>
              </v:textbox>
              <w10:wrap type="square"/>
            </v:shape>
          </w:pict>
        </mc:Fallback>
      </mc:AlternateContent>
    </w:r>
  </w:p>
  <w:p w14:paraId="65C3D0E5" w14:textId="3EFB913B" w:rsidR="001B6F82" w:rsidRPr="00A62EE1" w:rsidRDefault="001B6F82" w:rsidP="001B6F82">
    <w:pPr>
      <w:pStyle w:val="Zhlav"/>
      <w:ind w:left="-567"/>
      <w:rPr>
        <w:b/>
        <w:bCs/>
      </w:rPr>
    </w:pPr>
    <w:r w:rsidRPr="00A62EE1">
      <w:rPr>
        <w:b/>
        <w:bCs/>
      </w:rPr>
      <w:t>Centrum sociálních služeb Jindřichův Hradec</w:t>
    </w:r>
    <w:r w:rsidRPr="00A62EE1">
      <w:rPr>
        <w:b/>
        <w:bCs/>
      </w:rPr>
      <w:tab/>
    </w:r>
    <w:r w:rsidRPr="00A62EE1">
      <w:rPr>
        <w:b/>
        <w:bCs/>
      </w:rPr>
      <w:tab/>
    </w:r>
  </w:p>
  <w:p w14:paraId="2844B581" w14:textId="093C4447" w:rsidR="001B6F82" w:rsidRPr="00A62EE1" w:rsidRDefault="001B6F82" w:rsidP="001B6F82">
    <w:pPr>
      <w:pStyle w:val="Zhlav"/>
      <w:ind w:left="-567"/>
      <w:rPr>
        <w:b/>
        <w:bCs/>
      </w:rPr>
    </w:pPr>
    <w:r w:rsidRPr="00A62EE1">
      <w:rPr>
        <w:b/>
        <w:bCs/>
      </w:rPr>
      <w:t>Chráněné bydlení Naplno</w:t>
    </w:r>
  </w:p>
  <w:p w14:paraId="1BF28416" w14:textId="29CEA931" w:rsidR="001B6F82" w:rsidRDefault="001B6F82" w:rsidP="001B6F82">
    <w:pPr>
      <w:pStyle w:val="Zhlav"/>
      <w:ind w:left="-567"/>
    </w:pPr>
    <w:r>
      <w:t>Č</w:t>
    </w:r>
    <w:r w:rsidR="006C7F74">
      <w:t>e</w:t>
    </w:r>
    <w:r>
      <w:t>ská 1175, 377 01 Jindřichův Hradec</w:t>
    </w:r>
  </w:p>
  <w:p w14:paraId="6792F512" w14:textId="3A00489E" w:rsidR="001B6F82" w:rsidRDefault="001B6F82" w:rsidP="001B6F82">
    <w:pPr>
      <w:pStyle w:val="Zhlav"/>
      <w:ind w:left="-567"/>
    </w:pPr>
  </w:p>
  <w:p w14:paraId="603BD551" w14:textId="0BAB445D" w:rsidR="001B6F82" w:rsidRDefault="001B6F82" w:rsidP="001B6F82">
    <w:pPr>
      <w:pStyle w:val="Zhlav"/>
      <w:ind w:left="-567"/>
    </w:pPr>
    <w:r>
      <w:t>IČ: 75011191   DIČ: CZ75011191</w:t>
    </w:r>
  </w:p>
  <w:p w14:paraId="408B2107" w14:textId="3F41A4ED" w:rsidR="001B6F82" w:rsidRDefault="001B6F82" w:rsidP="001B6F82">
    <w:pPr>
      <w:pStyle w:val="Zhlav"/>
      <w:ind w:left="-567"/>
    </w:pPr>
    <w:r>
      <w:t>Č. účtu: 220196017/0300</w:t>
    </w:r>
  </w:p>
  <w:p w14:paraId="234B9719" w14:textId="77777777" w:rsidR="001B6F82" w:rsidRDefault="001B6F82" w:rsidP="001B6F82">
    <w:pPr>
      <w:pStyle w:val="Zhlav"/>
      <w:ind w:left="-567"/>
    </w:pPr>
  </w:p>
  <w:p w14:paraId="13E7C22D" w14:textId="16D102F7" w:rsidR="001B6F82" w:rsidRPr="00A62EE1" w:rsidRDefault="001B6F82" w:rsidP="001B6F82">
    <w:pPr>
      <w:pStyle w:val="Zhlav"/>
      <w:ind w:left="-567"/>
      <w:rPr>
        <w:b/>
        <w:bCs/>
      </w:rPr>
    </w:pPr>
    <w:r w:rsidRPr="00A62EE1">
      <w:rPr>
        <w:b/>
        <w:bCs/>
      </w:rPr>
      <w:t>www.chbnaplno.cz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8D7E6A" w14:textId="77777777" w:rsidR="00F94AB7" w:rsidRDefault="00F94AB7" w:rsidP="00F94AB7">
    <w:pPr>
      <w:pStyle w:val="Zhlav"/>
    </w:pPr>
    <w:r>
      <w:rPr>
        <w:noProof/>
      </w:rPr>
      <w:drawing>
        <wp:anchor distT="0" distB="0" distL="114300" distR="114300" simplePos="0" relativeHeight="251663360" behindDoc="1" locked="0" layoutInCell="1" allowOverlap="1" wp14:anchorId="01F52688" wp14:editId="34D3D6BF">
          <wp:simplePos x="0" y="0"/>
          <wp:positionH relativeFrom="column">
            <wp:posOffset>-538023</wp:posOffset>
          </wp:positionH>
          <wp:positionV relativeFrom="paragraph">
            <wp:posOffset>-335349</wp:posOffset>
          </wp:positionV>
          <wp:extent cx="2880000" cy="709200"/>
          <wp:effectExtent l="0" t="0" r="0" b="0"/>
          <wp:wrapNone/>
          <wp:docPr id="1842370367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80000" cy="70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55376EDD" w14:textId="77777777" w:rsidR="00F94AB7" w:rsidRDefault="00F94AB7" w:rsidP="00F94AB7">
    <w:pPr>
      <w:pStyle w:val="Zhlav"/>
    </w:pPr>
    <w:r w:rsidRPr="007338EC">
      <w:rPr>
        <w:b/>
        <w:bCs/>
        <w:noProof/>
        <w:sz w:val="20"/>
        <w:szCs w:val="20"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3DE21EBA" wp14:editId="26C19F09">
              <wp:simplePos x="0" y="0"/>
              <wp:positionH relativeFrom="column">
                <wp:posOffset>3290675</wp:posOffset>
              </wp:positionH>
              <wp:positionV relativeFrom="paragraph">
                <wp:posOffset>140193</wp:posOffset>
              </wp:positionV>
              <wp:extent cx="2657475" cy="1303020"/>
              <wp:effectExtent l="0" t="0" r="9525" b="0"/>
              <wp:wrapSquare wrapText="bothSides"/>
              <wp:docPr id="281751815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57475" cy="13030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7D211C8" w14:textId="77777777" w:rsidR="00127776" w:rsidRDefault="00127776" w:rsidP="00127776">
                          <w:pPr>
                            <w:spacing w:after="0" w:line="240" w:lineRule="auto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DE21EBA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259.1pt;margin-top:11.05pt;width:209.25pt;height:102.6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" stroked="f">
              <v:textbox>
                <w:txbxContent>
                  <w:p w14:paraId="47D211C8" w14:textId="77777777" w:rsidR="00127776" w:rsidRDefault="00127776" w:rsidP="00127776">
                    <w:pPr>
                      <w:spacing w:after="0" w:line="240" w:lineRule="auto"/>
                    </w:pPr>
                  </w:p>
                </w:txbxContent>
              </v:textbox>
              <w10:wrap type="square"/>
            </v:shape>
          </w:pict>
        </mc:Fallback>
      </mc:AlternateContent>
    </w:r>
  </w:p>
  <w:p w14:paraId="4AA503A1" w14:textId="77777777" w:rsidR="00F94AB7" w:rsidRPr="00A62EE1" w:rsidRDefault="00F94AB7" w:rsidP="00F94AB7">
    <w:pPr>
      <w:pStyle w:val="Zhlav"/>
      <w:ind w:left="-567"/>
      <w:rPr>
        <w:b/>
        <w:bCs/>
      </w:rPr>
    </w:pPr>
    <w:r w:rsidRPr="00A62EE1">
      <w:rPr>
        <w:b/>
        <w:bCs/>
      </w:rPr>
      <w:t>Centrum sociálních služeb Jindřichův Hradec</w:t>
    </w:r>
    <w:r w:rsidRPr="00A62EE1">
      <w:rPr>
        <w:b/>
        <w:bCs/>
      </w:rPr>
      <w:tab/>
    </w:r>
    <w:r w:rsidRPr="00A62EE1">
      <w:rPr>
        <w:b/>
        <w:bCs/>
      </w:rPr>
      <w:tab/>
    </w:r>
  </w:p>
  <w:p w14:paraId="37890E2E" w14:textId="77777777" w:rsidR="00F94AB7" w:rsidRPr="00A62EE1" w:rsidRDefault="00F94AB7" w:rsidP="00F94AB7">
    <w:pPr>
      <w:pStyle w:val="Zhlav"/>
      <w:ind w:left="-567"/>
      <w:rPr>
        <w:b/>
        <w:bCs/>
      </w:rPr>
    </w:pPr>
    <w:r w:rsidRPr="00A62EE1">
      <w:rPr>
        <w:b/>
        <w:bCs/>
      </w:rPr>
      <w:t>Chráněné bydlení Naplno</w:t>
    </w:r>
  </w:p>
  <w:p w14:paraId="1FF1DA9F" w14:textId="67E85ED8" w:rsidR="00F94AB7" w:rsidRDefault="00F94AB7" w:rsidP="00F94AB7">
    <w:pPr>
      <w:pStyle w:val="Zhlav"/>
      <w:ind w:left="-567"/>
    </w:pPr>
    <w:r>
      <w:t>Č</w:t>
    </w:r>
    <w:r w:rsidR="006C7F74">
      <w:t>e</w:t>
    </w:r>
    <w:r>
      <w:t>ská 1175, 377 01 Jindřichův Hradec</w:t>
    </w:r>
  </w:p>
  <w:p w14:paraId="1C5CCC6C" w14:textId="77777777" w:rsidR="00F94AB7" w:rsidRDefault="00F94AB7" w:rsidP="00F94AB7">
    <w:pPr>
      <w:pStyle w:val="Zhlav"/>
      <w:ind w:left="-567"/>
    </w:pPr>
  </w:p>
  <w:p w14:paraId="2F1B09BA" w14:textId="77777777" w:rsidR="00F94AB7" w:rsidRDefault="00F94AB7" w:rsidP="00F94AB7">
    <w:pPr>
      <w:pStyle w:val="Zhlav"/>
      <w:ind w:left="-567"/>
    </w:pPr>
    <w:r>
      <w:t>IČ: 75011191   DIČ: CZ75011191</w:t>
    </w:r>
  </w:p>
  <w:p w14:paraId="3B50EAC7" w14:textId="77777777" w:rsidR="00F94AB7" w:rsidRDefault="00F94AB7" w:rsidP="00F94AB7">
    <w:pPr>
      <w:pStyle w:val="Zhlav"/>
      <w:ind w:left="-567"/>
    </w:pPr>
    <w:r>
      <w:t>Č. účtu: 220196017/0300</w:t>
    </w:r>
  </w:p>
  <w:p w14:paraId="2A4BB5B4" w14:textId="77777777" w:rsidR="00F94AB7" w:rsidRDefault="00F94AB7" w:rsidP="00F94AB7">
    <w:pPr>
      <w:pStyle w:val="Zhlav"/>
      <w:ind w:left="-567"/>
    </w:pPr>
  </w:p>
  <w:p w14:paraId="358672F6" w14:textId="77777777" w:rsidR="00F94AB7" w:rsidRPr="00A62EE1" w:rsidRDefault="00F94AB7" w:rsidP="00F94AB7">
    <w:pPr>
      <w:pStyle w:val="Zhlav"/>
      <w:ind w:left="-567"/>
      <w:rPr>
        <w:b/>
        <w:bCs/>
      </w:rPr>
    </w:pPr>
    <w:r w:rsidRPr="00A62EE1">
      <w:rPr>
        <w:b/>
        <w:bCs/>
      </w:rPr>
      <w:t>www.chbnaplno.cz</w:t>
    </w:r>
  </w:p>
  <w:p w14:paraId="5B3417D3" w14:textId="77777777" w:rsidR="00F94AB7" w:rsidRPr="00F94AB7" w:rsidRDefault="00F94AB7" w:rsidP="00F94AB7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F82"/>
    <w:rsid w:val="00016766"/>
    <w:rsid w:val="00017634"/>
    <w:rsid w:val="00032A71"/>
    <w:rsid w:val="00127776"/>
    <w:rsid w:val="00155470"/>
    <w:rsid w:val="00183565"/>
    <w:rsid w:val="001B6F82"/>
    <w:rsid w:val="002613D4"/>
    <w:rsid w:val="00265908"/>
    <w:rsid w:val="002971AB"/>
    <w:rsid w:val="002A20A6"/>
    <w:rsid w:val="002A6C67"/>
    <w:rsid w:val="002D4E14"/>
    <w:rsid w:val="00390818"/>
    <w:rsid w:val="003E3BF8"/>
    <w:rsid w:val="00410647"/>
    <w:rsid w:val="00477877"/>
    <w:rsid w:val="004842F0"/>
    <w:rsid w:val="004D526D"/>
    <w:rsid w:val="004D5E99"/>
    <w:rsid w:val="004E6296"/>
    <w:rsid w:val="00517624"/>
    <w:rsid w:val="00566440"/>
    <w:rsid w:val="00674309"/>
    <w:rsid w:val="006C7F74"/>
    <w:rsid w:val="00857FD1"/>
    <w:rsid w:val="008A5C70"/>
    <w:rsid w:val="008C6BC5"/>
    <w:rsid w:val="008E43B4"/>
    <w:rsid w:val="009F4C50"/>
    <w:rsid w:val="00A212DC"/>
    <w:rsid w:val="00A62EE1"/>
    <w:rsid w:val="00AD64E1"/>
    <w:rsid w:val="00B76A48"/>
    <w:rsid w:val="00BD781E"/>
    <w:rsid w:val="00BE101E"/>
    <w:rsid w:val="00BE7048"/>
    <w:rsid w:val="00C81F3A"/>
    <w:rsid w:val="00D25430"/>
    <w:rsid w:val="00DE7A54"/>
    <w:rsid w:val="00E4703E"/>
    <w:rsid w:val="00F76C9E"/>
    <w:rsid w:val="00F94AB7"/>
    <w:rsid w:val="00FA5A7E"/>
    <w:rsid w:val="00FF0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A5B26E"/>
  <w15:chartTrackingRefBased/>
  <w15:docId w15:val="{5D857CB0-BF72-43E6-A81F-5EE3363D4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94AB7"/>
  </w:style>
  <w:style w:type="paragraph" w:styleId="Nadpis1">
    <w:name w:val="heading 1"/>
    <w:basedOn w:val="Normln"/>
    <w:next w:val="Normln"/>
    <w:link w:val="Nadpis1Char"/>
    <w:uiPriority w:val="9"/>
    <w:qFormat/>
    <w:rsid w:val="001B6F8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B6F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B6F8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B6F8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B6F8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B6F8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B6F8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B6F8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B6F8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B6F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B6F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B6F8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B6F82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B6F82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B6F82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B6F82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B6F82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B6F82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1B6F8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1B6F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B6F8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1B6F8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1B6F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1B6F82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1B6F82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1B6F82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1B6F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B6F82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1B6F82"/>
    <w:rPr>
      <w:b/>
      <w:bCs/>
      <w:smallCaps/>
      <w:color w:val="2F5496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1B6F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B6F82"/>
  </w:style>
  <w:style w:type="paragraph" w:styleId="Zpat">
    <w:name w:val="footer"/>
    <w:basedOn w:val="Normln"/>
    <w:link w:val="ZpatChar"/>
    <w:uiPriority w:val="99"/>
    <w:unhideWhenUsed/>
    <w:rsid w:val="001B6F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B6F82"/>
  </w:style>
  <w:style w:type="character" w:styleId="Zstupntext">
    <w:name w:val="Placeholder Text"/>
    <w:basedOn w:val="Standardnpsmoodstavce"/>
    <w:uiPriority w:val="99"/>
    <w:semiHidden/>
    <w:rsid w:val="001B6F82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E3C06B-B096-4C4D-9090-A1DBD66DE6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68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 cssjh</dc:creator>
  <cp:keywords/>
  <dc:description/>
  <cp:lastModifiedBy>Adamec Aleš</cp:lastModifiedBy>
  <cp:revision>2</cp:revision>
  <cp:lastPrinted>2025-04-16T08:35:00Z</cp:lastPrinted>
  <dcterms:created xsi:type="dcterms:W3CDTF">2025-04-23T13:24:00Z</dcterms:created>
  <dcterms:modified xsi:type="dcterms:W3CDTF">2025-04-23T13:24:00Z</dcterms:modified>
</cp:coreProperties>
</file>