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71B1" w14:textId="362281F9" w:rsidR="00B42F65" w:rsidRDefault="00B42F65" w:rsidP="00B42F65">
      <w:pPr>
        <w:jc w:val="right"/>
      </w:pPr>
      <w:r>
        <w:t xml:space="preserve">V Kutné Hoře dne </w:t>
      </w:r>
      <w:r w:rsidR="009F60E0">
        <w:t>7</w:t>
      </w:r>
      <w:r>
        <w:t>.</w:t>
      </w:r>
      <w:r w:rsidR="00324B83">
        <w:t xml:space="preserve"> </w:t>
      </w:r>
      <w:r w:rsidR="00D37DB1">
        <w:t>4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0C6CD6">
        <w:t>5</w:t>
      </w:r>
    </w:p>
    <w:p w14:paraId="2AE1C230" w14:textId="265A07E6" w:rsidR="00B42F65" w:rsidRDefault="00B42F65" w:rsidP="00444393"/>
    <w:p w14:paraId="66EDC53D" w14:textId="4AB4A853" w:rsidR="009F60E0" w:rsidRDefault="009F60E0" w:rsidP="00444393"/>
    <w:p w14:paraId="0FAA58F7" w14:textId="49C6C6F8" w:rsidR="009F60E0" w:rsidRDefault="009F60E0" w:rsidP="00444393">
      <w:r>
        <w:t>Ing. Adam Chochola</w:t>
      </w:r>
    </w:p>
    <w:p w14:paraId="31E380C8" w14:textId="4A80F1A4" w:rsidR="00B42F65" w:rsidRDefault="009F60E0" w:rsidP="00444393">
      <w:r>
        <w:t>Malešov 314</w:t>
      </w:r>
    </w:p>
    <w:p w14:paraId="7FD04E39" w14:textId="2F6DE563" w:rsidR="00B42F65" w:rsidRDefault="00B42F65" w:rsidP="00444393">
      <w:r>
        <w:t>28</w:t>
      </w:r>
      <w:r w:rsidR="009F60E0">
        <w:t>5 41</w:t>
      </w:r>
      <w:r w:rsidR="007112B9">
        <w:t xml:space="preserve"> </w:t>
      </w:r>
      <w:r w:rsidR="009F60E0">
        <w:t xml:space="preserve">Malešov, okres </w:t>
      </w:r>
      <w:r w:rsidR="007112B9">
        <w:t>Kutná Hora</w:t>
      </w:r>
    </w:p>
    <w:p w14:paraId="2605DC76" w14:textId="374918D4" w:rsidR="009F60E0" w:rsidRDefault="009F60E0" w:rsidP="00444393">
      <w:r>
        <w:t>IČ: 71256067</w:t>
      </w:r>
    </w:p>
    <w:p w14:paraId="7555CB2D" w14:textId="77777777" w:rsidR="00B42F65" w:rsidRDefault="00B42F65" w:rsidP="00444393"/>
    <w:p w14:paraId="776081E5" w14:textId="0A4A4613" w:rsidR="00B42F65" w:rsidRDefault="00B42F65" w:rsidP="00444393"/>
    <w:p w14:paraId="5E6EFE33" w14:textId="77777777" w:rsidR="009F60E0" w:rsidRDefault="009F60E0" w:rsidP="00444393"/>
    <w:p w14:paraId="4C641478" w14:textId="77777777" w:rsidR="00444393" w:rsidRDefault="00444393" w:rsidP="00444393">
      <w:r>
        <w:t>Dobrý den,</w:t>
      </w:r>
    </w:p>
    <w:p w14:paraId="36721730" w14:textId="77777777" w:rsidR="00444393" w:rsidRDefault="00444393" w:rsidP="00444393"/>
    <w:p w14:paraId="0EF42FBD" w14:textId="1A5F5776" w:rsidR="00215568" w:rsidRDefault="00444393" w:rsidP="00215568">
      <w:r>
        <w:t xml:space="preserve">na základě </w:t>
      </w:r>
      <w:r w:rsidR="00D341BA">
        <w:t>domluvy</w:t>
      </w:r>
      <w:r>
        <w:t xml:space="preserve"> s Vámi objednáváme </w:t>
      </w:r>
      <w:r w:rsidR="009F60E0">
        <w:t xml:space="preserve">údržbu zahrad ve vybraných </w:t>
      </w:r>
      <w:r w:rsidR="00D341BA">
        <w:t xml:space="preserve">mateřských školách </w:t>
      </w:r>
      <w:r w:rsidR="009F60E0">
        <w:t>dle potřeby</w:t>
      </w:r>
      <w:r w:rsidR="00324B83">
        <w:t>.</w:t>
      </w:r>
      <w:r w:rsidR="00D341BA">
        <w:t xml:space="preserve"> </w:t>
      </w:r>
      <w:r w:rsidR="009F60E0">
        <w:t xml:space="preserve">Údržba </w:t>
      </w:r>
      <w:r w:rsidR="00215568">
        <w:t>bude probíhat na základě domluv se zástupkyněmi jednotlivých MŠ.</w:t>
      </w:r>
    </w:p>
    <w:p w14:paraId="023D7E41" w14:textId="77777777" w:rsidR="000D3E0E" w:rsidRDefault="000D3E0E" w:rsidP="00444393"/>
    <w:p w14:paraId="763435C1" w14:textId="77777777" w:rsidR="000C6CD6" w:rsidRDefault="000C6CD6" w:rsidP="000C6CD6">
      <w:r>
        <w:t>Fakturujte prosím na výše uvedenou adresu.</w:t>
      </w:r>
    </w:p>
    <w:p w14:paraId="07A9A544" w14:textId="77777777" w:rsidR="000C6CD6" w:rsidRDefault="000C6CD6" w:rsidP="00444393"/>
    <w:p w14:paraId="0C212D94" w14:textId="00EC6349" w:rsidR="00444393" w:rsidRDefault="00444393" w:rsidP="00444393">
      <w:r>
        <w:t>Děkuji a přeji hezký den.</w:t>
      </w:r>
    </w:p>
    <w:p w14:paraId="6FDE2F74" w14:textId="1235C898" w:rsidR="00444393" w:rsidRDefault="00444393" w:rsidP="00444393"/>
    <w:p w14:paraId="345D389D" w14:textId="77777777" w:rsidR="000C6CD6" w:rsidRDefault="000C6CD6" w:rsidP="00444393">
      <w:bookmarkStart w:id="0" w:name="_GoBack"/>
      <w:bookmarkEnd w:id="0"/>
    </w:p>
    <w:p w14:paraId="39CF57D0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626899A8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61DBACBA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437E4E96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5F99A35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241CFC95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071292C9" w14:textId="77777777" w:rsidR="00444393" w:rsidRDefault="00444393" w:rsidP="00444393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D17F869" wp14:editId="2BA1AE49">
            <wp:extent cx="1066800" cy="981075"/>
            <wp:effectExtent l="19050" t="0" r="0" b="0"/>
            <wp:docPr id="2" name="obrázek 5" descr="ak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ka 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</w:p>
    <w:p w14:paraId="6E95D467" w14:textId="77777777" w:rsidR="000E6474" w:rsidRPr="00444393" w:rsidRDefault="000E6474" w:rsidP="00444393"/>
    <w:sectPr w:rsidR="000E6474" w:rsidRPr="00444393" w:rsidSect="001F40E2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964" w14:textId="77777777" w:rsidR="00476575" w:rsidRDefault="00476575">
      <w:r>
        <w:separator/>
      </w:r>
    </w:p>
  </w:endnote>
  <w:endnote w:type="continuationSeparator" w:id="0">
    <w:p w14:paraId="214ED882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7D31" w14:textId="77777777" w:rsidR="00476575" w:rsidRDefault="00476575">
      <w:r>
        <w:separator/>
      </w:r>
    </w:p>
  </w:footnote>
  <w:footnote w:type="continuationSeparator" w:id="0">
    <w:p w14:paraId="53DF86DC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C38C" w14:textId="63D6857F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</w:t>
    </w:r>
    <w:r w:rsidR="008D363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7CC3646" wp14:editId="304AEC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    </w:t>
    </w:r>
  </w:p>
  <w:p w14:paraId="5FDEABEC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7C76634F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64CCC11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E185EB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7F606F1" w14:textId="737F2E20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D341BA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2475267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C6CD6"/>
    <w:rsid w:val="000D3E0E"/>
    <w:rsid w:val="000E6474"/>
    <w:rsid w:val="00164DE1"/>
    <w:rsid w:val="001F40E2"/>
    <w:rsid w:val="00215116"/>
    <w:rsid w:val="00215568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212E3"/>
    <w:rsid w:val="00685B6D"/>
    <w:rsid w:val="006C042E"/>
    <w:rsid w:val="006C39EC"/>
    <w:rsid w:val="007112B9"/>
    <w:rsid w:val="007139FF"/>
    <w:rsid w:val="00774094"/>
    <w:rsid w:val="008126F1"/>
    <w:rsid w:val="00864CFF"/>
    <w:rsid w:val="00890E6D"/>
    <w:rsid w:val="00896A1B"/>
    <w:rsid w:val="008D363A"/>
    <w:rsid w:val="008E7975"/>
    <w:rsid w:val="00947FCF"/>
    <w:rsid w:val="009667D9"/>
    <w:rsid w:val="0097467C"/>
    <w:rsid w:val="009B56E2"/>
    <w:rsid w:val="009F2468"/>
    <w:rsid w:val="009F60E0"/>
    <w:rsid w:val="00A27CA0"/>
    <w:rsid w:val="00A43E6C"/>
    <w:rsid w:val="00B05075"/>
    <w:rsid w:val="00B07C39"/>
    <w:rsid w:val="00B42F65"/>
    <w:rsid w:val="00BC5E74"/>
    <w:rsid w:val="00C7315D"/>
    <w:rsid w:val="00C80101"/>
    <w:rsid w:val="00CC27EE"/>
    <w:rsid w:val="00CD00F7"/>
    <w:rsid w:val="00D20F09"/>
    <w:rsid w:val="00D341BA"/>
    <w:rsid w:val="00D37DB1"/>
    <w:rsid w:val="00E04AFA"/>
    <w:rsid w:val="00E50A9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58345.4297E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CCA85-D217-4251-88EB-02D85B8C2A07}">
  <ds:schemaRefs>
    <ds:schemaRef ds:uri="http://purl.org/dc/elements/1.1/"/>
    <ds:schemaRef ds:uri="http://schemas.microsoft.com/office/2006/documentManagement/types"/>
    <ds:schemaRef ds:uri="3987df56-921e-4c3c-9a3c-a708768ec2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4CE4C4-8247-43F5-995B-5064D43A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A728C-5C19-4651-909B-205F3BE7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2</cp:revision>
  <cp:lastPrinted>2024-05-09T10:54:00Z</cp:lastPrinted>
  <dcterms:created xsi:type="dcterms:W3CDTF">2025-04-28T12:43:00Z</dcterms:created>
  <dcterms:modified xsi:type="dcterms:W3CDTF">2025-04-28T12:43:00Z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