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84" w:rsidRPr="00462B84" w:rsidRDefault="00462B84" w:rsidP="00462B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62B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potvrzení objednávky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462B84" w:rsidRPr="00462B84" w:rsidTr="00462B84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divId w:val="162970143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462B84" w:rsidRPr="00462B84" w:rsidRDefault="00462B84" w:rsidP="0046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2895" cy="302895"/>
            <wp:effectExtent l="0" t="0" r="1905" b="1905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6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549"/>
        <w:gridCol w:w="30"/>
        <w:gridCol w:w="465"/>
      </w:tblGrid>
      <w:tr w:rsidR="00462B84" w:rsidRPr="00462B84" w:rsidTr="00462B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7"/>
            </w:tblGrid>
            <w:tr w:rsidR="00462B84" w:rsidRPr="00462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462B8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Radek Vaníček &lt;info@ucebnicevanicek.cz&gt; </w:t>
                  </w:r>
                </w:p>
              </w:tc>
            </w:tr>
          </w:tbl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2. 8.</w:t>
            </w:r>
          </w:p>
        </w:tc>
      </w:tr>
      <w:tr w:rsidR="00462B84" w:rsidRPr="00462B84" w:rsidTr="00462B8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2B84" w:rsidRPr="00462B84" w:rsidTr="00462B8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62B84" w:rsidRPr="00462B84" w:rsidRDefault="00462B84" w:rsidP="00462B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36"/>
        <w:gridCol w:w="2681"/>
      </w:tblGrid>
      <w:tr w:rsidR="00462B84" w:rsidRPr="00462B84" w:rsidTr="00462B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462B84" w:rsidRPr="00462B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2B84" w:rsidRPr="00462B84" w:rsidRDefault="00462B84" w:rsidP="00462B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2B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462B84" w:rsidRPr="00462B84" w:rsidRDefault="00462B84" w:rsidP="00462B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5AF56CB6" wp14:editId="14587B5B">
                              <wp:extent cx="5715" cy="5715"/>
                              <wp:effectExtent l="0" t="0" r="0" b="0"/>
                              <wp:docPr id="4" name="Obrázek 4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1cc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potvrzujeme příjem Vaší objednávky. Postaráme se o její doručení.</w:t>
            </w: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Rádi Vám vyhovíme s termínem dodání do 29.8.</w:t>
            </w: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Děkujeme za objednávku</w:t>
            </w: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</w:p>
          <w:p w:rsidR="00462B84" w:rsidRPr="00462B84" w:rsidRDefault="00462B84" w:rsidP="00462B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Ilona Kašpárková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181017E" wp14:editId="6D22F16C">
                  <wp:extent cx="5715" cy="5715"/>
                  <wp:effectExtent l="0" t="0" r="0" b="0"/>
                  <wp:docPr id="3" name="Obrázek 3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 xml:space="preserve">-- </w:t>
            </w:r>
          </w:p>
          <w:p w:rsidR="00462B84" w:rsidRPr="00462B84" w:rsidRDefault="00462B84" w:rsidP="00462B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hyperlink r:id="rId8" w:tgtFrame="_blank" w:history="1">
              <w:r>
                <w:rPr>
                  <w:rFonts w:ascii="Arial" w:eastAsia="Times New Roman" w:hAnsi="Arial" w:cs="Arial"/>
                  <w:noProof/>
                  <w:color w:val="000000"/>
                  <w:sz w:val="24"/>
                  <w:szCs w:val="24"/>
                  <w:lang w:eastAsia="cs-CZ"/>
                </w:rPr>
                <w:drawing>
                  <wp:anchor distT="0" distB="0" distL="0" distR="0" simplePos="0" relativeHeight="251658240" behindDoc="0" locked="0" layoutInCell="1" allowOverlap="0" wp14:anchorId="7094B457" wp14:editId="13D77468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14400" cy="428625"/>
                    <wp:effectExtent l="0" t="0" r="0" b="9525"/>
                    <wp:wrapSquare wrapText="bothSides"/>
                    <wp:docPr id="6" name="Obrázek 6" descr="https://ci6.googleusercontent.com/proxy/Bdm6_GegPrjlrbWGI32ibTbY_pbwkHHxT1QJS_3AtN8Q-t1-fh8BGTUaCs8Ac3gjML3z3vqZFAdUyEDdoHpAA-E_nsB223o=s0-d-e1-ft#http://spotrebak.ucebnicevanicek.cz/user/logo.gif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ci6.googleusercontent.com/proxy/Bdm6_GegPrjlrbWGI32ibTbY_pbwkHHxT1QJS_3AtN8Q-t1-fh8BGTUaCs8Ac3gjML3z3vqZFAdUyEDdoHpAA-E_nsB223o=s0-d-e1-ft#http://spotrebak.ucebnicevanicek.cz/user/logo.gif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4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   </w:t>
            </w:r>
            <w:r w:rsidRPr="00462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SLEDUJTE NÁS TAKÉ NA FACEBOOKU:    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4B996491" wp14:editId="56B3DDA6">
                  <wp:extent cx="407670" cy="407670"/>
                  <wp:effectExtent l="0" t="0" r="0" b="0"/>
                  <wp:docPr id="2" name="Obrázek 2" descr="https://ci5.googleusercontent.com/proxy/kTPyokJN8Njx4KkMkHq_s8UwZby28MCi18kPGmbpFANAqaVH2nVS_9v-51l_dHzi-jAHL7v_k-IweFJJSLqkWHVeWadtzuwkv3LAfpS5=s0-d-e1-ft#http://www.petrskokan.cz/wp-content/uploads/facebook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i5.googleusercontent.com/proxy/kTPyokJN8Njx4KkMkHq_s8UwZby28MCi18kPGmbpFANAqaVH2nVS_9v-51l_dHzi-jAHL7v_k-IweFJJSLqkWHVeWadtzuwkv3LAfpS5=s0-d-e1-ft#http://www.petrskokan.cz/wp-content/uploads/facebook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           </w:t>
            </w:r>
            <w:r w:rsidRPr="004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462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     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462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Mgr. Radek Vaníček </w:t>
            </w:r>
            <w:r w:rsidRPr="004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Bohunická 52, 619 00  Brno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462B84">
              <w:rPr>
                <w:rFonts w:ascii="Arial" w:eastAsia="Times New Roman" w:hAnsi="Arial" w:cs="Arial"/>
                <w:color w:val="888888"/>
                <w:sz w:val="24"/>
                <w:szCs w:val="24"/>
                <w:lang w:eastAsia="cs-CZ"/>
              </w:rPr>
              <w:t>tel.: 547 232 504, 608 878 681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462B84">
              <w:rPr>
                <w:rFonts w:ascii="Arial" w:eastAsia="Times New Roman" w:hAnsi="Arial" w:cs="Arial"/>
                <w:color w:val="888888"/>
                <w:sz w:val="24"/>
                <w:szCs w:val="24"/>
                <w:lang w:eastAsia="cs-CZ"/>
              </w:rPr>
              <w:t>fax: 547 229 464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462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Email: </w:t>
            </w:r>
            <w:hyperlink r:id="rId12" w:tgtFrame="_blank" w:history="1">
              <w:r w:rsidRPr="00462B8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info@ucebnicevanicek.cz</w:t>
              </w:r>
            </w:hyperlink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hyperlink r:id="rId13" w:tgtFrame="_blank" w:history="1">
              <w:r w:rsidRPr="00462B8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/www.ucebnicevanicek.cz/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815"/>
            </w:tblGrid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D4B1460" wp14:editId="5459965E">
                        <wp:extent cx="302895" cy="302895"/>
                        <wp:effectExtent l="0" t="0" r="1905" b="1905"/>
                        <wp:docPr id="1" name="Obrázek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0_62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895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2B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Kliknutím sem proveďte požadovanou akci: Odpovědět nebo Přeposlat</w:t>
                  </w:r>
                </w:p>
              </w:tc>
            </w:tr>
          </w:tbl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Využíváte 3 GB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tgtFrame="_blank" w:history="1">
              <w:r w:rsidRPr="00462B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Spravovat</w:t>
              </w:r>
            </w:hyperlink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tgtFrame="_blank" w:history="1">
              <w:r w:rsidRPr="00462B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Programové zásady</w:t>
              </w:r>
            </w:hyperlink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Používá technologii </w:t>
            </w: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begin"/>
            </w: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nstrText xml:space="preserve"> HYPERLINK "https://www.google.com/" \t "_blank" </w:instrText>
            </w: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separate"/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Google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55"/>
            </w:tblGrid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2B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Radek Vaníček</w:t>
                  </w:r>
                </w:p>
              </w:tc>
            </w:tr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62B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info@ucebnicevanicek.cz</w:t>
                  </w:r>
                </w:p>
              </w:tc>
            </w:tr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Zobrazit podrobnosti</w:t>
            </w:r>
          </w:p>
        </w:tc>
      </w:tr>
    </w:tbl>
    <w:p w:rsidR="00462B84" w:rsidRPr="00462B84" w:rsidRDefault="00462B84" w:rsidP="00462B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62B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Rozhodnutí o výběru dodavatele</w:t>
      </w:r>
    </w:p>
    <w:p w:rsidR="00462B84" w:rsidRPr="00462B84" w:rsidRDefault="00462B84" w:rsidP="0046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2895" cy="302895"/>
            <wp:effectExtent l="0" t="0" r="1905" b="1905"/>
            <wp:docPr id="9" name="Obrázek 9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63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55"/>
        <w:gridCol w:w="30"/>
        <w:gridCol w:w="474"/>
      </w:tblGrid>
      <w:tr w:rsidR="00462B84" w:rsidRPr="00462B84" w:rsidTr="00462B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9"/>
            </w:tblGrid>
            <w:tr w:rsidR="00462B84" w:rsidRPr="00462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2B84" w:rsidRPr="00462B84" w:rsidRDefault="00462B84" w:rsidP="00462B84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462B8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ZŠ Hanspaulka &lt;zshanspaulka@zshanspaulka.cz&gt; </w:t>
                  </w:r>
                </w:p>
              </w:tc>
            </w:tr>
          </w:tbl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5715" cy="5715"/>
                  <wp:effectExtent l="0" t="0" r="0" b="0"/>
                  <wp:docPr id="8" name="Obrázek 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2. 8.</w:t>
            </w:r>
          </w:p>
        </w:tc>
      </w:tr>
      <w:tr w:rsidR="00462B84" w:rsidRPr="00462B84" w:rsidTr="00462B8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2B84" w:rsidRPr="00462B84" w:rsidTr="00462B8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62B84" w:rsidRPr="00462B84" w:rsidRDefault="00462B84" w:rsidP="00462B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462B84" w:rsidRPr="00462B84" w:rsidTr="00462B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462B84" w:rsidRPr="00462B84" w:rsidTr="00462B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7"/>
                  </w:tblGrid>
                  <w:tr w:rsidR="00462B84" w:rsidRPr="00462B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2B84" w:rsidRPr="00462B84" w:rsidRDefault="00462B84" w:rsidP="00462B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62B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Radek </w:t>
                        </w:r>
                      </w:p>
                      <w:p w:rsidR="00462B84" w:rsidRPr="00462B84" w:rsidRDefault="00462B84" w:rsidP="00462B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715" cy="5715"/>
                              <wp:effectExtent l="0" t="0" r="0" b="0"/>
                              <wp:docPr id="7" name="Obrázek 7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1fl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62B84" w:rsidRPr="00462B84" w:rsidRDefault="00462B84" w:rsidP="00462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62B84" w:rsidRPr="00462B84" w:rsidRDefault="00462B84" w:rsidP="00462B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</w:p>
          <w:p w:rsidR="00462B84" w:rsidRPr="00462B84" w:rsidRDefault="00462B84" w:rsidP="00462B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sděluji Vám, že Vaše firma byla ve výběrovém řízení na dodávku učebnic a pracovních sešitů úspěšná. </w:t>
            </w:r>
          </w:p>
          <w:p w:rsidR="00462B84" w:rsidRPr="00462B84" w:rsidRDefault="00462B84" w:rsidP="00462B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schválení výběru zřizovatelem objednáváme tímto realizaci zakázky u Vaší firmy. V příloze zasíláme objednávku.</w:t>
            </w:r>
          </w:p>
          <w:p w:rsidR="00462B84" w:rsidRPr="00462B84" w:rsidRDefault="00462B84" w:rsidP="00462B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Děkuji Vám za vyřízení a přeji pěkný den.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 Váňová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Hanspaulka a Mateřská škola Kohoutek,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6, Sušická 29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tel.: 224 310 365</w:t>
            </w:r>
          </w:p>
          <w:p w:rsidR="00462B84" w:rsidRPr="00462B84" w:rsidRDefault="00462B84" w:rsidP="0046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2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přílohy</w:t>
            </w:r>
          </w:p>
        </w:tc>
      </w:tr>
    </w:tbl>
    <w:p w:rsidR="004B2830" w:rsidRDefault="004B2830">
      <w:bookmarkStart w:id="0" w:name="_GoBack"/>
      <w:bookmarkEnd w:id="0"/>
    </w:p>
    <w:sectPr w:rsidR="004B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4"/>
    <w:rsid w:val="00462B84"/>
    <w:rsid w:val="004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2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2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2B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2B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462B84"/>
  </w:style>
  <w:style w:type="character" w:customStyle="1" w:styleId="gd">
    <w:name w:val="gd"/>
    <w:basedOn w:val="Standardnpsmoodstavce"/>
    <w:rsid w:val="00462B84"/>
  </w:style>
  <w:style w:type="character" w:customStyle="1" w:styleId="go">
    <w:name w:val="go"/>
    <w:basedOn w:val="Standardnpsmoodstavce"/>
    <w:rsid w:val="00462B84"/>
  </w:style>
  <w:style w:type="character" w:customStyle="1" w:styleId="g3">
    <w:name w:val="g3"/>
    <w:basedOn w:val="Standardnpsmoodstavce"/>
    <w:rsid w:val="00462B84"/>
  </w:style>
  <w:style w:type="character" w:customStyle="1" w:styleId="hb">
    <w:name w:val="hb"/>
    <w:basedOn w:val="Standardnpsmoodstavce"/>
    <w:rsid w:val="00462B84"/>
  </w:style>
  <w:style w:type="character" w:customStyle="1" w:styleId="g2">
    <w:name w:val="g2"/>
    <w:basedOn w:val="Standardnpsmoodstavce"/>
    <w:rsid w:val="00462B84"/>
  </w:style>
  <w:style w:type="paragraph" w:styleId="Normlnweb">
    <w:name w:val="Normal (Web)"/>
    <w:basedOn w:val="Normln"/>
    <w:uiPriority w:val="99"/>
    <w:semiHidden/>
    <w:unhideWhenUsed/>
    <w:rsid w:val="0046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oenzb">
    <w:name w:val="hoenzb"/>
    <w:basedOn w:val="Standardnpsmoodstavce"/>
    <w:rsid w:val="00462B84"/>
  </w:style>
  <w:style w:type="character" w:styleId="Hypertextovodkaz">
    <w:name w:val="Hyperlink"/>
    <w:basedOn w:val="Standardnpsmoodstavce"/>
    <w:uiPriority w:val="99"/>
    <w:semiHidden/>
    <w:unhideWhenUsed/>
    <w:rsid w:val="00462B84"/>
    <w:rPr>
      <w:color w:val="0000FF"/>
      <w:u w:val="single"/>
    </w:rPr>
  </w:style>
  <w:style w:type="character" w:customStyle="1" w:styleId="il">
    <w:name w:val="il"/>
    <w:basedOn w:val="Standardnpsmoodstavce"/>
    <w:rsid w:val="00462B84"/>
  </w:style>
  <w:style w:type="character" w:customStyle="1" w:styleId="ams">
    <w:name w:val="ams"/>
    <w:basedOn w:val="Standardnpsmoodstavce"/>
    <w:rsid w:val="00462B84"/>
  </w:style>
  <w:style w:type="character" w:customStyle="1" w:styleId="l8">
    <w:name w:val="l8"/>
    <w:basedOn w:val="Standardnpsmoodstavce"/>
    <w:rsid w:val="00462B84"/>
  </w:style>
  <w:style w:type="character" w:customStyle="1" w:styleId="e">
    <w:name w:val="e"/>
    <w:basedOn w:val="Standardnpsmoodstavce"/>
    <w:rsid w:val="00462B84"/>
  </w:style>
  <w:style w:type="paragraph" w:styleId="Textbubliny">
    <w:name w:val="Balloon Text"/>
    <w:basedOn w:val="Normln"/>
    <w:link w:val="TextbublinyChar"/>
    <w:uiPriority w:val="99"/>
    <w:semiHidden/>
    <w:unhideWhenUsed/>
    <w:rsid w:val="0046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B84"/>
    <w:rPr>
      <w:rFonts w:ascii="Tahoma" w:hAnsi="Tahoma" w:cs="Tahoma"/>
      <w:sz w:val="16"/>
      <w:szCs w:val="16"/>
    </w:rPr>
  </w:style>
  <w:style w:type="character" w:customStyle="1" w:styleId="avw">
    <w:name w:val="avw"/>
    <w:basedOn w:val="Standardnpsmoodstavce"/>
    <w:rsid w:val="00462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2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2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2B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2B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462B84"/>
  </w:style>
  <w:style w:type="character" w:customStyle="1" w:styleId="gd">
    <w:name w:val="gd"/>
    <w:basedOn w:val="Standardnpsmoodstavce"/>
    <w:rsid w:val="00462B84"/>
  </w:style>
  <w:style w:type="character" w:customStyle="1" w:styleId="go">
    <w:name w:val="go"/>
    <w:basedOn w:val="Standardnpsmoodstavce"/>
    <w:rsid w:val="00462B84"/>
  </w:style>
  <w:style w:type="character" w:customStyle="1" w:styleId="g3">
    <w:name w:val="g3"/>
    <w:basedOn w:val="Standardnpsmoodstavce"/>
    <w:rsid w:val="00462B84"/>
  </w:style>
  <w:style w:type="character" w:customStyle="1" w:styleId="hb">
    <w:name w:val="hb"/>
    <w:basedOn w:val="Standardnpsmoodstavce"/>
    <w:rsid w:val="00462B84"/>
  </w:style>
  <w:style w:type="character" w:customStyle="1" w:styleId="g2">
    <w:name w:val="g2"/>
    <w:basedOn w:val="Standardnpsmoodstavce"/>
    <w:rsid w:val="00462B84"/>
  </w:style>
  <w:style w:type="paragraph" w:styleId="Normlnweb">
    <w:name w:val="Normal (Web)"/>
    <w:basedOn w:val="Normln"/>
    <w:uiPriority w:val="99"/>
    <w:semiHidden/>
    <w:unhideWhenUsed/>
    <w:rsid w:val="0046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oenzb">
    <w:name w:val="hoenzb"/>
    <w:basedOn w:val="Standardnpsmoodstavce"/>
    <w:rsid w:val="00462B84"/>
  </w:style>
  <w:style w:type="character" w:styleId="Hypertextovodkaz">
    <w:name w:val="Hyperlink"/>
    <w:basedOn w:val="Standardnpsmoodstavce"/>
    <w:uiPriority w:val="99"/>
    <w:semiHidden/>
    <w:unhideWhenUsed/>
    <w:rsid w:val="00462B84"/>
    <w:rPr>
      <w:color w:val="0000FF"/>
      <w:u w:val="single"/>
    </w:rPr>
  </w:style>
  <w:style w:type="character" w:customStyle="1" w:styleId="il">
    <w:name w:val="il"/>
    <w:basedOn w:val="Standardnpsmoodstavce"/>
    <w:rsid w:val="00462B84"/>
  </w:style>
  <w:style w:type="character" w:customStyle="1" w:styleId="ams">
    <w:name w:val="ams"/>
    <w:basedOn w:val="Standardnpsmoodstavce"/>
    <w:rsid w:val="00462B84"/>
  </w:style>
  <w:style w:type="character" w:customStyle="1" w:styleId="l8">
    <w:name w:val="l8"/>
    <w:basedOn w:val="Standardnpsmoodstavce"/>
    <w:rsid w:val="00462B84"/>
  </w:style>
  <w:style w:type="character" w:customStyle="1" w:styleId="e">
    <w:name w:val="e"/>
    <w:basedOn w:val="Standardnpsmoodstavce"/>
    <w:rsid w:val="00462B84"/>
  </w:style>
  <w:style w:type="paragraph" w:styleId="Textbubliny">
    <w:name w:val="Balloon Text"/>
    <w:basedOn w:val="Normln"/>
    <w:link w:val="TextbublinyChar"/>
    <w:uiPriority w:val="99"/>
    <w:semiHidden/>
    <w:unhideWhenUsed/>
    <w:rsid w:val="0046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B84"/>
    <w:rPr>
      <w:rFonts w:ascii="Tahoma" w:hAnsi="Tahoma" w:cs="Tahoma"/>
      <w:sz w:val="16"/>
      <w:szCs w:val="16"/>
    </w:rPr>
  </w:style>
  <w:style w:type="character" w:customStyle="1" w:styleId="avw">
    <w:name w:val="avw"/>
    <w:basedOn w:val="Standardnpsmoodstavce"/>
    <w:rsid w:val="0046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9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5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3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6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1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9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7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9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8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5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84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73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9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28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66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80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2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38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4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8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20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52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70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8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7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35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9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5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52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ebnicevanicek.cz/" TargetMode="External"/><Relationship Id="rId13" Type="http://schemas.openxmlformats.org/officeDocument/2006/relationships/hyperlink" Target="http://www.ucebnicevanicek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info@ucebnicevanicek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gmail.com/intl/cs/mail/help/program_policie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www.google.com/settings/u/0/storage?hl=cs" TargetMode="External"/><Relationship Id="rId10" Type="http://schemas.openxmlformats.org/officeDocument/2006/relationships/hyperlink" Target="https://www.facebook.com/ucebnicevanice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zak@zshanspaulka.cz</dc:creator>
  <cp:lastModifiedBy>zak@zshanspaulka.cz</cp:lastModifiedBy>
  <cp:revision>1</cp:revision>
  <dcterms:created xsi:type="dcterms:W3CDTF">2016-09-26T09:22:00Z</dcterms:created>
  <dcterms:modified xsi:type="dcterms:W3CDTF">2016-09-26T09:26:00Z</dcterms:modified>
</cp:coreProperties>
</file>