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2296" w14:textId="4A38036E" w:rsidR="00521139" w:rsidRDefault="00977E9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4D4D898" wp14:editId="1550722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C37C6C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2D0DA6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15706F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2B32D5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EE0176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5EDF945" w14:textId="3E4B2C1A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31035">
        <w:rPr>
          <w:b w:val="0"/>
          <w:bCs w:val="0"/>
          <w:color w:val="auto"/>
          <w:sz w:val="16"/>
          <w:szCs w:val="16"/>
        </w:rPr>
        <w:t xml:space="preserve"> </w:t>
      </w:r>
    </w:p>
    <w:p w14:paraId="2580B0C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50A543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84D122E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DO2500115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FBF268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36159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27173038</w:t>
      </w:r>
    </w:p>
    <w:p w14:paraId="3CE7D23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78924D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LE PATIO LIFESTYLE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091534A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Jungmannova 748/30, 110 00 Praha - Nové Město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235040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E7E7E4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07.04.2025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9B7F8E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D3D4E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9AD9B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9B282E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B282E" w:rsidRPr="009B282E">
        <w:rPr>
          <w:rFonts w:ascii="Times New Roman" w:hAnsi="Times New Roman"/>
          <w:color w:val="auto"/>
          <w:szCs w:val="24"/>
          <w:u w:val="single"/>
        </w:rPr>
        <w:t>Městský mobiliář – 800 let</w:t>
      </w:r>
    </w:p>
    <w:p w14:paraId="3D9E0AE1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1440B0" w14:textId="77777777" w:rsidR="009B282E" w:rsidRPr="0032280B" w:rsidRDefault="009B282E" w:rsidP="009B282E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s</w:t>
      </w:r>
      <w:r w:rsidRPr="0032280B">
        <w:rPr>
          <w:rFonts w:ascii="Times New Roman" w:hAnsi="Times New Roman"/>
          <w:color w:val="auto"/>
          <w:szCs w:val="24"/>
        </w:rPr>
        <w:t>tůl skládací Bistro 60x74 cm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9B282E">
        <w:rPr>
          <w:rFonts w:ascii="Times New Roman" w:hAnsi="Times New Roman"/>
          <w:b w:val="0"/>
          <w:bCs w:val="0"/>
          <w:color w:val="auto"/>
          <w:szCs w:val="24"/>
        </w:rPr>
        <w:t>(á 3 006,-)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 w:rsidRPr="009B282E">
        <w:rPr>
          <w:rFonts w:ascii="Times New Roman" w:hAnsi="Times New Roman"/>
          <w:b w:val="0"/>
          <w:bCs w:val="0"/>
          <w:color w:val="auto"/>
          <w:szCs w:val="24"/>
        </w:rPr>
        <w:t>36</w:t>
      </w:r>
      <w:r w:rsidR="003254A5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Pr="009B282E">
        <w:rPr>
          <w:rFonts w:ascii="Times New Roman" w:hAnsi="Times New Roman"/>
          <w:b w:val="0"/>
          <w:bCs w:val="0"/>
          <w:color w:val="auto"/>
          <w:szCs w:val="24"/>
        </w:rPr>
        <w:t>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108 216,-</w:t>
      </w:r>
    </w:p>
    <w:p w14:paraId="6B028FCE" w14:textId="77777777" w:rsidR="009B282E" w:rsidRDefault="009B282E" w:rsidP="009B282E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ocelová konstrukce </w:t>
      </w:r>
    </w:p>
    <w:p w14:paraId="5C53B304" w14:textId="77777777" w:rsidR="009B282E" w:rsidRDefault="009B282E" w:rsidP="009B282E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barva: </w:t>
      </w:r>
      <w:bookmarkStart w:id="0" w:name="_Hlk194924888"/>
      <w:r>
        <w:rPr>
          <w:rFonts w:ascii="Times New Roman" w:hAnsi="Times New Roman"/>
          <w:b w:val="0"/>
          <w:bCs w:val="0"/>
          <w:color w:val="auto"/>
          <w:szCs w:val="24"/>
        </w:rPr>
        <w:t>Gingerbread</w:t>
      </w:r>
      <w:bookmarkEnd w:id="0"/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20790EC" w14:textId="77777777" w:rsidR="009B282E" w:rsidRDefault="009B282E" w:rsidP="009B282E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4F79DD" w14:textId="77777777" w:rsidR="009B282E" w:rsidRDefault="009B282E" w:rsidP="009B282E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864A89">
        <w:rPr>
          <w:rFonts w:ascii="Times New Roman" w:hAnsi="Times New Roman"/>
          <w:color w:val="auto"/>
          <w:szCs w:val="24"/>
        </w:rPr>
        <w:t>židle skládací Bistro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(á 1 271,-)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108</w:t>
      </w:r>
      <w:r w:rsidR="003254A5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>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137 268,-</w:t>
      </w:r>
    </w:p>
    <w:p w14:paraId="4F02DBBD" w14:textId="77777777" w:rsidR="009B282E" w:rsidRPr="00864A89" w:rsidRDefault="009B282E" w:rsidP="009B282E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864A89">
        <w:rPr>
          <w:rFonts w:ascii="Times New Roman" w:hAnsi="Times New Roman"/>
          <w:b w:val="0"/>
          <w:bCs w:val="0"/>
          <w:color w:val="auto"/>
          <w:szCs w:val="24"/>
        </w:rPr>
        <w:t xml:space="preserve">ocelová konstrukce, sedák z ocelových plátů </w:t>
      </w:r>
    </w:p>
    <w:p w14:paraId="3BB4D44D" w14:textId="77777777" w:rsidR="009B282E" w:rsidRDefault="009B282E" w:rsidP="009B282E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864A89">
        <w:rPr>
          <w:rFonts w:ascii="Times New Roman" w:hAnsi="Times New Roman"/>
          <w:b w:val="0"/>
          <w:bCs w:val="0"/>
          <w:color w:val="auto"/>
          <w:szCs w:val="24"/>
        </w:rPr>
        <w:t>barva:</w:t>
      </w:r>
      <w:r w:rsidRPr="00864A89"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>Gingerbread</w:t>
      </w:r>
      <w:r w:rsidRPr="00864A89"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864A89"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341645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B42E30" w14:textId="77777777" w:rsidR="009B282E" w:rsidRDefault="009B282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----------------------------------------------------------------------------------------------------------------</w:t>
      </w:r>
    </w:p>
    <w:p w14:paraId="015C9838" w14:textId="77777777" w:rsidR="009B282E" w:rsidRDefault="00374C6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Celkem: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254A5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254A5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254A5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254A5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254A5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254A5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254A5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254A5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254A5">
        <w:rPr>
          <w:rFonts w:ascii="Times New Roman" w:hAnsi="Times New Roman"/>
          <w:b w:val="0"/>
          <w:bCs w:val="0"/>
          <w:color w:val="auto"/>
          <w:szCs w:val="24"/>
        </w:rPr>
        <w:tab/>
        <w:t>245 484,-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8485956" w14:textId="77777777" w:rsidR="00374C6F" w:rsidRDefault="00374C6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980C89" w14:textId="039F6D7D" w:rsidR="00793E9A" w:rsidRPr="00D27828" w:rsidRDefault="00977E9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4863DEC" wp14:editId="775B462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5D65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9C70A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4C6F" w:rsidRPr="00374C6F">
        <w:rPr>
          <w:rFonts w:ascii="Times New Roman" w:hAnsi="Times New Roman"/>
          <w:color w:val="auto"/>
          <w:szCs w:val="24"/>
          <w:u w:val="single"/>
        </w:rPr>
        <w:t>nejpozději do konce května 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09B184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FF329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254A5">
        <w:rPr>
          <w:rFonts w:ascii="Times New Roman" w:hAnsi="Times New Roman"/>
          <w:b w:val="0"/>
          <w:bCs w:val="0"/>
          <w:color w:val="auto"/>
          <w:szCs w:val="24"/>
        </w:rPr>
        <w:t>245 484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1437ED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654D8D" w14:textId="6ED6914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31035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A5CFF7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C0C7E6" w14:textId="77777777" w:rsidR="003254A5" w:rsidRDefault="003254A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C1BCB0" w14:textId="336F5196" w:rsidR="009406A9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374C6F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31035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57088C6" w14:textId="77777777" w:rsidR="00374C6F" w:rsidRDefault="00374C6F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</w:p>
    <w:p w14:paraId="393BEFCB" w14:textId="77777777" w:rsidR="003254A5" w:rsidRDefault="003254A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6B0CBF" w14:textId="77777777" w:rsidR="00374C6F" w:rsidRPr="00374C6F" w:rsidRDefault="00374C6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374C6F">
        <w:rPr>
          <w:rFonts w:ascii="Times New Roman" w:hAnsi="Times New Roman"/>
          <w:b w:val="0"/>
          <w:bCs w:val="0"/>
          <w:color w:val="auto"/>
          <w:szCs w:val="24"/>
        </w:rPr>
        <w:t xml:space="preserve">Schválila: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Ing. Eva HAMRLOVÁ</w:t>
      </w:r>
    </w:p>
    <w:sectPr w:rsidR="00374C6F" w:rsidRPr="00374C6F" w:rsidSect="00374C6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16099817">
    <w:abstractNumId w:val="0"/>
  </w:num>
  <w:num w:numId="2" w16cid:durableId="1631932494">
    <w:abstractNumId w:val="5"/>
  </w:num>
  <w:num w:numId="3" w16cid:durableId="214239606">
    <w:abstractNumId w:val="3"/>
  </w:num>
  <w:num w:numId="4" w16cid:durableId="653879255">
    <w:abstractNumId w:val="2"/>
  </w:num>
  <w:num w:numId="5" w16cid:durableId="1830554477">
    <w:abstractNumId w:val="1"/>
  </w:num>
  <w:num w:numId="6" w16cid:durableId="112019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2280B"/>
    <w:rsid w:val="003254A5"/>
    <w:rsid w:val="00330CCF"/>
    <w:rsid w:val="00362DA3"/>
    <w:rsid w:val="00365426"/>
    <w:rsid w:val="003730DC"/>
    <w:rsid w:val="00374C6F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C76E6"/>
    <w:rsid w:val="005F1A8F"/>
    <w:rsid w:val="00604C7D"/>
    <w:rsid w:val="006054D9"/>
    <w:rsid w:val="006227DA"/>
    <w:rsid w:val="006227FD"/>
    <w:rsid w:val="006244D6"/>
    <w:rsid w:val="0069376F"/>
    <w:rsid w:val="006C65A9"/>
    <w:rsid w:val="006C748C"/>
    <w:rsid w:val="006D185F"/>
    <w:rsid w:val="006E2029"/>
    <w:rsid w:val="00741BC5"/>
    <w:rsid w:val="0076515D"/>
    <w:rsid w:val="00784FBD"/>
    <w:rsid w:val="00790022"/>
    <w:rsid w:val="00793E9A"/>
    <w:rsid w:val="007E0650"/>
    <w:rsid w:val="007E357D"/>
    <w:rsid w:val="00805FE1"/>
    <w:rsid w:val="00817E4E"/>
    <w:rsid w:val="00864A89"/>
    <w:rsid w:val="008A2699"/>
    <w:rsid w:val="008B5B71"/>
    <w:rsid w:val="008D26A8"/>
    <w:rsid w:val="00903AE4"/>
    <w:rsid w:val="00916BA7"/>
    <w:rsid w:val="00931035"/>
    <w:rsid w:val="009403B1"/>
    <w:rsid w:val="009406A9"/>
    <w:rsid w:val="00973A1E"/>
    <w:rsid w:val="00977E99"/>
    <w:rsid w:val="00986292"/>
    <w:rsid w:val="009928B9"/>
    <w:rsid w:val="009B282E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6694A7"/>
  <w14:defaultImageDpi w14:val="96"/>
  <w15:docId w15:val="{717F9E6D-6E64-40B0-B362-3B058CA7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1261</Characters>
  <Application>Microsoft Office Word</Application>
  <DocSecurity>0</DocSecurity>
  <Lines>10</Lines>
  <Paragraphs>2</Paragraphs>
  <ScaleCrop>false</ScaleCrop>
  <Company>TS Pelhřimov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2025-04-08T04:52:00Z</dcterms:created>
  <dcterms:modified xsi:type="dcterms:W3CDTF">2025-04-08T04:54:00Z</dcterms:modified>
</cp:coreProperties>
</file>