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52993CBD" w:rsidR="00E52694" w:rsidRDefault="0057739B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MUDr. Roman Baláž</w:t>
      </w:r>
    </w:p>
    <w:p w14:paraId="1752B09B" w14:textId="4E99A3AE" w:rsidR="00A73DD8" w:rsidRDefault="0057739B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Hrubínova 1</w:t>
      </w:r>
    </w:p>
    <w:p w14:paraId="0216645A" w14:textId="77777777" w:rsidR="0057739B" w:rsidRDefault="0057739B" w:rsidP="00392C43">
      <w:pPr>
        <w:widowControl w:val="0"/>
        <w:rPr>
          <w:b/>
          <w:sz w:val="24"/>
          <w:szCs w:val="24"/>
        </w:rPr>
      </w:pPr>
    </w:p>
    <w:p w14:paraId="20138728" w14:textId="1F355508" w:rsidR="0057739B" w:rsidRDefault="0057739B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143 00 Praha 4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2468800F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57739B">
        <w:rPr>
          <w:b/>
          <w:sz w:val="24"/>
          <w:szCs w:val="24"/>
        </w:rPr>
        <w:t>913400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39842168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57739B">
        <w:rPr>
          <w:b/>
          <w:bCs/>
          <w:sz w:val="24"/>
          <w:szCs w:val="24"/>
        </w:rPr>
        <w:t>18. 12. 2024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56813DA8" w14:textId="11380C7E" w:rsidR="0001121B" w:rsidRDefault="0057739B" w:rsidP="00C26C2B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Sevoflurane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Baxter</w:t>
      </w:r>
      <w:proofErr w:type="spellEnd"/>
      <w:r>
        <w:rPr>
          <w:b/>
          <w:bCs/>
          <w:sz w:val="24"/>
        </w:rPr>
        <w:t xml:space="preserve"> 100%</w:t>
      </w:r>
    </w:p>
    <w:p w14:paraId="7FFDF0BF" w14:textId="6C0F9158" w:rsidR="0057739B" w:rsidRDefault="0057739B" w:rsidP="00C26C2B">
      <w:pPr>
        <w:rPr>
          <w:sz w:val="24"/>
          <w:szCs w:val="24"/>
        </w:rPr>
      </w:pPr>
      <w:proofErr w:type="spellStart"/>
      <w:r>
        <w:rPr>
          <w:b/>
          <w:bCs/>
          <w:sz w:val="24"/>
        </w:rPr>
        <w:t>Inh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liq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vap</w:t>
      </w:r>
      <w:proofErr w:type="spellEnd"/>
      <w:r>
        <w:rPr>
          <w:b/>
          <w:bCs/>
          <w:sz w:val="24"/>
        </w:rPr>
        <w:t xml:space="preserve"> 6x250ml                                                             4 ks</w:t>
      </w: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3E43" w14:textId="77777777" w:rsidR="00AC2588" w:rsidRDefault="00AC2588">
      <w:r>
        <w:separator/>
      </w:r>
    </w:p>
  </w:endnote>
  <w:endnote w:type="continuationSeparator" w:id="0">
    <w:p w14:paraId="2E16F61D" w14:textId="77777777" w:rsidR="00AC2588" w:rsidRDefault="00A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63FC" w14:textId="77777777" w:rsidR="00AC2588" w:rsidRDefault="00AC2588">
      <w:r>
        <w:separator/>
      </w:r>
    </w:p>
  </w:footnote>
  <w:footnote w:type="continuationSeparator" w:id="0">
    <w:p w14:paraId="2B5A31C6" w14:textId="77777777" w:rsidR="00AC2588" w:rsidRDefault="00AC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C58C3"/>
    <w:rsid w:val="000D30BA"/>
    <w:rsid w:val="000F2A15"/>
    <w:rsid w:val="00133EEB"/>
    <w:rsid w:val="00160A37"/>
    <w:rsid w:val="001629B0"/>
    <w:rsid w:val="00177903"/>
    <w:rsid w:val="00193175"/>
    <w:rsid w:val="001A6515"/>
    <w:rsid w:val="001B3964"/>
    <w:rsid w:val="001C5DE3"/>
    <w:rsid w:val="001F2EC3"/>
    <w:rsid w:val="001F34B9"/>
    <w:rsid w:val="001F7DC7"/>
    <w:rsid w:val="0021114B"/>
    <w:rsid w:val="0022104F"/>
    <w:rsid w:val="00225B28"/>
    <w:rsid w:val="0024605A"/>
    <w:rsid w:val="00262E18"/>
    <w:rsid w:val="00267C7E"/>
    <w:rsid w:val="00267D8D"/>
    <w:rsid w:val="002C7C46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7739B"/>
    <w:rsid w:val="005D2B8D"/>
    <w:rsid w:val="005F7A92"/>
    <w:rsid w:val="00656571"/>
    <w:rsid w:val="006742AB"/>
    <w:rsid w:val="00687794"/>
    <w:rsid w:val="006A7426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771A3"/>
    <w:rsid w:val="0089632E"/>
    <w:rsid w:val="008D3D24"/>
    <w:rsid w:val="009000BD"/>
    <w:rsid w:val="00921492"/>
    <w:rsid w:val="00932591"/>
    <w:rsid w:val="00996F65"/>
    <w:rsid w:val="009E64ED"/>
    <w:rsid w:val="00A52607"/>
    <w:rsid w:val="00A73DD8"/>
    <w:rsid w:val="00A814C3"/>
    <w:rsid w:val="00AC2338"/>
    <w:rsid w:val="00AC258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37413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629A8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331</Characters>
  <Application>Microsoft Office Word</Application>
  <DocSecurity>4</DocSecurity>
  <Lines>2</Lines>
  <Paragraphs>1</Paragraphs>
  <ScaleCrop>false</ScaleCrop>
  <Company>FTN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2025-02-25T09:21:00Z</dcterms:created>
  <dcterms:modified xsi:type="dcterms:W3CDTF">2025-02-25T09:21:00Z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