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7862" w14:textId="77777777" w:rsidR="00447E7F" w:rsidRDefault="00D73217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B1E1F7F" w14:textId="77777777" w:rsidR="00447E7F" w:rsidRDefault="00D73217">
      <w:pPr>
        <w:spacing w:after="128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14.02.2025 07:35:02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DAB0115" w14:textId="77777777" w:rsidR="00447E7F" w:rsidRDefault="00D73217">
      <w:pPr>
        <w:spacing w:after="116"/>
        <w:ind w:left="5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54557A70" w14:textId="77777777" w:rsidR="00447E7F" w:rsidRDefault="00D73217">
      <w:pPr>
        <w:tabs>
          <w:tab w:val="center" w:pos="1985"/>
          <w:tab w:val="center" w:pos="828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565610 Snědovice</w:t>
      </w:r>
    </w:p>
    <w:p w14:paraId="6E47059C" w14:textId="77777777" w:rsidR="00447E7F" w:rsidRDefault="00D73217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759368 Mošnice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5AF133B" w14:textId="77777777" w:rsidR="00447E7F" w:rsidRDefault="00D73217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</w:t>
      </w:r>
      <w:r>
        <w:rPr>
          <w:rFonts w:ascii="Courier New" w:eastAsia="Courier New" w:hAnsi="Courier New" w:cs="Courier New"/>
          <w:b/>
          <w:sz w:val="20"/>
        </w:rPr>
        <w:t>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447E7F" w14:paraId="0D0DB110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8818518" w14:textId="77777777" w:rsidR="00447E7F" w:rsidRDefault="00D73217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BDBA836" w14:textId="77777777" w:rsidR="00447E7F" w:rsidRDefault="00D73217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4D0E5D2" w14:textId="77777777" w:rsidR="00447E7F" w:rsidRDefault="00D73217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447E7F" w14:paraId="3C7A017A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14E6B62" w14:textId="77777777" w:rsidR="00447E7F" w:rsidRDefault="00D73217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187A6DC3" w14:textId="77777777" w:rsidR="00447E7F" w:rsidRDefault="00D73217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2BD19F8B" w14:textId="77777777" w:rsidR="00447E7F" w:rsidRDefault="00D73217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23E258D6" w14:textId="77777777" w:rsidR="00447E7F" w:rsidRDefault="00D73217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D76CC34" w14:textId="77777777" w:rsidR="00447E7F" w:rsidRDefault="00D73217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1184C527" w14:textId="77777777" w:rsidR="00447E7F" w:rsidRDefault="00D73217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D8C2FFA" w14:textId="77777777" w:rsidR="00447E7F" w:rsidRDefault="00D73217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619563F" w14:textId="77777777" w:rsidR="00447E7F" w:rsidRDefault="00D73217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50E9337" w14:textId="77777777" w:rsidR="00447E7F" w:rsidRDefault="00D73217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B328736" w14:textId="77777777" w:rsidR="00447E7F" w:rsidRDefault="00447E7F"/>
        </w:tc>
      </w:tr>
      <w:tr w:rsidR="00447E7F" w14:paraId="4C130A05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F977D83" w14:textId="77777777" w:rsidR="00447E7F" w:rsidRDefault="00D73217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61B6DC69" w14:textId="77777777" w:rsidR="00447E7F" w:rsidRDefault="00D73217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3F328F79" w14:textId="77777777" w:rsidR="00447E7F" w:rsidRDefault="00D73217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1B6DAF1" w14:textId="77777777" w:rsidR="00447E7F" w:rsidRDefault="00D73217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EFA1C0E" w14:textId="77777777" w:rsidR="00447E7F" w:rsidRDefault="00447E7F"/>
        </w:tc>
      </w:tr>
    </w:tbl>
    <w:p w14:paraId="11743FDB" w14:textId="77777777" w:rsidR="00447E7F" w:rsidRDefault="00D73217">
      <w:pPr>
        <w:tabs>
          <w:tab w:val="center" w:pos="929"/>
          <w:tab w:val="center" w:pos="4554"/>
          <w:tab w:val="center" w:pos="971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302/2</w:t>
      </w:r>
      <w:r>
        <w:rPr>
          <w:rFonts w:ascii="Courier New" w:eastAsia="Courier New" w:hAnsi="Courier New" w:cs="Courier New"/>
          <w:b/>
          <w:sz w:val="20"/>
        </w:rPr>
        <w:tab/>
        <w:t xml:space="preserve">629 </w:t>
      </w:r>
      <w:r>
        <w:rPr>
          <w:rFonts w:ascii="Courier New" w:eastAsia="Courier New" w:hAnsi="Courier New" w:cs="Courier New"/>
          <w:b/>
          <w:sz w:val="20"/>
        </w:rPr>
        <w:t>trvalý travní porost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33C26676" w14:textId="77777777" w:rsidR="00447E7F" w:rsidRDefault="00D73217">
      <w:pPr>
        <w:spacing w:after="31" w:line="269" w:lineRule="auto"/>
        <w:ind w:left="8685" w:hanging="10"/>
      </w:pPr>
      <w:r>
        <w:rPr>
          <w:rFonts w:ascii="Courier New" w:eastAsia="Courier New" w:hAnsi="Courier New" w:cs="Courier New"/>
          <w:b/>
          <w:sz w:val="20"/>
        </w:rPr>
        <w:t>oblast, zemědělský půdní fond</w:t>
      </w:r>
    </w:p>
    <w:p w14:paraId="43E195A8" w14:textId="77777777" w:rsidR="00447E7F" w:rsidRDefault="00D73217">
      <w:pPr>
        <w:tabs>
          <w:tab w:val="center" w:pos="809"/>
          <w:tab w:val="center" w:pos="4494"/>
          <w:tab w:val="center" w:pos="971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310</w:t>
      </w:r>
      <w:r>
        <w:rPr>
          <w:rFonts w:ascii="Courier New" w:eastAsia="Courier New" w:hAnsi="Courier New" w:cs="Courier New"/>
          <w:b/>
          <w:sz w:val="20"/>
        </w:rPr>
        <w:tab/>
        <w:t>1335 trvalý travní porost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4037313D" w14:textId="77777777" w:rsidR="00447E7F" w:rsidRDefault="00D73217">
      <w:pPr>
        <w:spacing w:after="31" w:line="269" w:lineRule="auto"/>
        <w:ind w:left="8685" w:hanging="10"/>
      </w:pPr>
      <w:r>
        <w:rPr>
          <w:rFonts w:ascii="Courier New" w:eastAsia="Courier New" w:hAnsi="Courier New" w:cs="Courier New"/>
          <w:b/>
          <w:sz w:val="20"/>
        </w:rPr>
        <w:t>oblast, zemědělský půdní fond</w:t>
      </w:r>
    </w:p>
    <w:p w14:paraId="2068B785" w14:textId="77777777" w:rsidR="00447E7F" w:rsidRDefault="00D73217">
      <w:pPr>
        <w:tabs>
          <w:tab w:val="center" w:pos="809"/>
          <w:tab w:val="center" w:pos="4494"/>
          <w:tab w:val="center" w:pos="971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340</w:t>
      </w:r>
      <w:r>
        <w:rPr>
          <w:rFonts w:ascii="Courier New" w:eastAsia="Courier New" w:hAnsi="Courier New" w:cs="Courier New"/>
          <w:b/>
          <w:sz w:val="20"/>
        </w:rPr>
        <w:tab/>
        <w:t>2187 trvalý travní porost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6C55324B" w14:textId="77777777" w:rsidR="00447E7F" w:rsidRDefault="00D73217">
      <w:pPr>
        <w:spacing w:after="7" w:line="269" w:lineRule="auto"/>
        <w:ind w:left="8685" w:hanging="10"/>
      </w:pPr>
      <w:r>
        <w:rPr>
          <w:rFonts w:ascii="Courier New" w:eastAsia="Courier New" w:hAnsi="Courier New" w:cs="Courier New"/>
          <w:b/>
          <w:sz w:val="20"/>
        </w:rPr>
        <w:t>oblast, zemědělský půdní 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447E7F" w14:paraId="64372DA1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B77644E" w14:textId="77777777" w:rsidR="00447E7F" w:rsidRDefault="00D73217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E4FBDF5" w14:textId="77777777" w:rsidR="00447E7F" w:rsidRDefault="00447E7F"/>
        </w:tc>
      </w:tr>
      <w:tr w:rsidR="00447E7F" w14:paraId="23E30BC5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3DE5A39" w14:textId="77777777" w:rsidR="00447E7F" w:rsidRDefault="00D73217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4380349" w14:textId="77777777" w:rsidR="00447E7F" w:rsidRDefault="00D73217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58474EF8" w14:textId="77777777" w:rsidR="00447E7F" w:rsidRDefault="00D73217">
      <w:pPr>
        <w:spacing w:after="0"/>
        <w:ind w:left="50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42AD6818" w14:textId="77777777" w:rsidR="00447E7F" w:rsidRDefault="00D73217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72F2E010" wp14:editId="6A8ABE4B">
                <wp:extent cx="7020052" cy="38100"/>
                <wp:effectExtent l="0" t="0" r="0" b="0"/>
                <wp:docPr id="2338" name="Group 2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15" name="Shape 11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8" style="width:552.76pt;height:3pt;mso-position-horizontal-relative:char;mso-position-vertical-relative:line" coordsize="70200,381">
                <v:shape id="Shape 11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17F3F0E" w14:textId="77777777" w:rsidR="00447E7F" w:rsidRDefault="00D73217">
      <w:pPr>
        <w:pStyle w:val="Nadpis1"/>
        <w:ind w:left="40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59A2C9DC" w14:textId="77777777" w:rsidR="00447E7F" w:rsidRDefault="00D73217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67B34672" wp14:editId="63A25F46">
                <wp:extent cx="7020052" cy="38100"/>
                <wp:effectExtent l="0" t="0" r="0" b="0"/>
                <wp:docPr id="2335" name="Group 2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5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526EB97" w14:textId="77777777" w:rsidR="00447E7F" w:rsidRDefault="00D73217">
      <w:pPr>
        <w:pStyle w:val="Nadpis1"/>
        <w:tabs>
          <w:tab w:val="center" w:pos="2893"/>
        </w:tabs>
        <w:spacing w:after="304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5128E48F" w14:textId="77777777" w:rsidR="00447E7F" w:rsidRDefault="00D73217">
      <w:pPr>
        <w:spacing w:after="31" w:line="269" w:lineRule="auto"/>
        <w:ind w:left="131" w:right="52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zápis dle § 17 ve znění zákona 93/92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Sb.ze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17.8.1999.</w:t>
      </w:r>
    </w:p>
    <w:p w14:paraId="28D52096" w14:textId="77777777" w:rsidR="00447E7F" w:rsidRDefault="00D73217">
      <w:pPr>
        <w:tabs>
          <w:tab w:val="center" w:pos="7013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POLVZ:11/1999</w:t>
      </w:r>
      <w:r>
        <w:rPr>
          <w:rFonts w:ascii="Courier New" w:eastAsia="Courier New" w:hAnsi="Courier New" w:cs="Courier New"/>
          <w:b/>
          <w:sz w:val="20"/>
        </w:rPr>
        <w:tab/>
        <w:t>Z-12900011/1999-506</w:t>
      </w:r>
    </w:p>
    <w:p w14:paraId="134FDDC8" w14:textId="77777777" w:rsidR="00447E7F" w:rsidRDefault="00D73217">
      <w:pPr>
        <w:tabs>
          <w:tab w:val="center" w:pos="1693"/>
          <w:tab w:val="right" w:pos="11079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79FBF97A" w14:textId="77777777" w:rsidR="00447E7F" w:rsidRDefault="00D73217">
      <w:pPr>
        <w:spacing w:after="0" w:line="269" w:lineRule="auto"/>
        <w:ind w:left="14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Ohlášení příslušnos</w:t>
      </w:r>
      <w:r>
        <w:rPr>
          <w:rFonts w:ascii="Courier New" w:eastAsia="Courier New" w:hAnsi="Courier New" w:cs="Courier New"/>
          <w:b/>
          <w:sz w:val="20"/>
        </w:rPr>
        <w:t xml:space="preserve">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529EA386" w14:textId="77777777" w:rsidR="00447E7F" w:rsidRDefault="00D73217">
      <w:pPr>
        <w:spacing w:after="31" w:line="269" w:lineRule="auto"/>
        <w:ind w:left="363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2AF41C3B" w14:textId="77777777" w:rsidR="00447E7F" w:rsidRDefault="00D73217">
      <w:pPr>
        <w:spacing w:after="44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71EBC106" w14:textId="77777777" w:rsidR="00447E7F" w:rsidRDefault="00D73217">
      <w:pPr>
        <w:spacing w:after="142" w:line="269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7C58E8DB" w14:textId="77777777" w:rsidR="00447E7F" w:rsidRDefault="00D73217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672DF4CB" wp14:editId="6914ECF4">
                <wp:extent cx="7020052" cy="28448"/>
                <wp:effectExtent l="0" t="0" r="0" b="0"/>
                <wp:docPr id="2336" name="Group 2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6" style="width:552.76pt;height:2.23999pt;mso-position-horizontal-relative:char;mso-position-vertical-relative:line" coordsize="70200,284">
                <v:shape id="Shape 5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8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44" w:tblpY="408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447E7F" w14:paraId="3DD2FF0E" w14:textId="77777777">
        <w:trPr>
          <w:trHeight w:val="779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79EA0620" w14:textId="77777777" w:rsidR="00447E7F" w:rsidRDefault="00D73217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21FA0179" w14:textId="77777777" w:rsidR="00447E7F" w:rsidRDefault="00D73217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302/2</w:t>
            </w:r>
          </w:p>
          <w:p w14:paraId="0F173E93" w14:textId="77777777" w:rsidR="00447E7F" w:rsidRDefault="00D73217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310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09C8490D" w14:textId="77777777" w:rsidR="00447E7F" w:rsidRDefault="00D73217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63A71B50" w14:textId="77777777" w:rsidR="00447E7F" w:rsidRDefault="00D73217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  <w:p w14:paraId="1CCFB09E" w14:textId="77777777" w:rsidR="00447E7F" w:rsidRDefault="00D73217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6B76E18" w14:textId="77777777" w:rsidR="00447E7F" w:rsidRDefault="00D73217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2607809D" w14:textId="77777777" w:rsidR="00447E7F" w:rsidRDefault="00D73217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629</w:t>
            </w:r>
          </w:p>
          <w:p w14:paraId="08DDBE1C" w14:textId="77777777" w:rsidR="00447E7F" w:rsidRDefault="00D73217">
            <w:pPr>
              <w:spacing w:after="0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1335</w:t>
            </w:r>
          </w:p>
        </w:tc>
      </w:tr>
    </w:tbl>
    <w:p w14:paraId="628F8F7B" w14:textId="77777777" w:rsidR="00447E7F" w:rsidRDefault="00D73217">
      <w:pPr>
        <w:pStyle w:val="Nadpis1"/>
        <w:tabs>
          <w:tab w:val="center" w:pos="4445"/>
        </w:tabs>
        <w:spacing w:after="176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D34B58" wp14:editId="5EFE4EBA">
                <wp:simplePos x="0" y="0"/>
                <wp:positionH relativeFrom="column">
                  <wp:posOffset>28829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2337" name="Group 2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37" style="width:552.76pt;height:7.87402e-05pt;position:absolute;mso-position-horizontal-relative:text;mso-position-horizontal:absolute;margin-left:2.27003pt;mso-position-vertical-relative:text;margin-top:32.6052pt;" coordsize="70200,0">
                <v:shape id="Shape 9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388041E4" w14:textId="77777777" w:rsidR="00447E7F" w:rsidRDefault="00D73217">
      <w:pPr>
        <w:spacing w:before="168"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1F14A7" wp14:editId="0C6837C4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34" name="Group 2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34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2B6CAA5C" w14:textId="77777777" w:rsidR="00447E7F" w:rsidRDefault="00D73217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2D05FCC" w14:textId="77777777" w:rsidR="00447E7F" w:rsidRDefault="00D73217">
      <w:pPr>
        <w:spacing w:after="165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lastRenderedPageBreak/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>14.02.2025 0</w:t>
      </w:r>
      <w:r>
        <w:rPr>
          <w:rFonts w:ascii="Courier New" w:eastAsia="Courier New" w:hAnsi="Courier New" w:cs="Courier New"/>
          <w:i/>
          <w:sz w:val="20"/>
        </w:rPr>
        <w:t xml:space="preserve">7:35:02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EF7B675" w14:textId="77777777" w:rsidR="00447E7F" w:rsidRDefault="00D73217">
      <w:pPr>
        <w:tabs>
          <w:tab w:val="center" w:pos="1985"/>
          <w:tab w:val="center" w:pos="828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565610 Snědovice</w:t>
      </w:r>
    </w:p>
    <w:p w14:paraId="501F5376" w14:textId="77777777" w:rsidR="00447E7F" w:rsidRDefault="00D73217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759368 Mošnice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CD1C61C" w14:textId="77777777" w:rsidR="00447E7F" w:rsidRDefault="00D73217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76A9FDC1" w14:textId="77777777" w:rsidR="00447E7F" w:rsidRDefault="00D73217">
      <w:pPr>
        <w:spacing w:after="44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15301FAA" wp14:editId="723B7ED8">
                <wp:extent cx="7020052" cy="1"/>
                <wp:effectExtent l="0" t="0" r="0" b="0"/>
                <wp:docPr id="1946" name="Group 1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6" name="Shape 15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6" style="width:552.76pt;height:7.87402e-05pt;mso-position-horizontal-relative:char;mso-position-vertical-relative:line" coordsize="70200,0">
                <v:shape id="Shape 15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278D04B" w14:textId="77777777" w:rsidR="00447E7F" w:rsidRDefault="00D73217">
      <w:pPr>
        <w:tabs>
          <w:tab w:val="center" w:pos="5776"/>
          <w:tab w:val="center" w:pos="8839"/>
        </w:tabs>
        <w:spacing w:after="0" w:line="269" w:lineRule="auto"/>
      </w:pPr>
      <w:r>
        <w:rPr>
          <w:rFonts w:ascii="Courier New" w:eastAsia="Courier New" w:hAnsi="Courier New" w:cs="Courier New"/>
          <w:b/>
          <w:sz w:val="20"/>
        </w:rPr>
        <w:t xml:space="preserve">     340</w:t>
      </w:r>
      <w:r>
        <w:rPr>
          <w:rFonts w:ascii="Courier New" w:eastAsia="Courier New" w:hAnsi="Courier New" w:cs="Courier New"/>
          <w:b/>
          <w:sz w:val="20"/>
        </w:rPr>
        <w:tab/>
        <w:t>51410</w:t>
      </w:r>
      <w:r>
        <w:rPr>
          <w:rFonts w:ascii="Courier New" w:eastAsia="Courier New" w:hAnsi="Courier New" w:cs="Courier New"/>
          <w:b/>
          <w:sz w:val="20"/>
        </w:rPr>
        <w:tab/>
        <w:t>2187</w:t>
      </w:r>
    </w:p>
    <w:p w14:paraId="1FDBBEC4" w14:textId="77777777" w:rsidR="00447E7F" w:rsidRDefault="00D73217">
      <w:pPr>
        <w:spacing w:after="253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6F7E063F" wp14:editId="50C2A0BD">
                <wp:extent cx="7020052" cy="33020"/>
                <wp:effectExtent l="0" t="0" r="0" b="0"/>
                <wp:docPr id="1947" name="Group 1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7" style="width:552.76pt;height:2.59998pt;mso-position-horizontal-relative:char;mso-position-vertical-relative:line" coordsize="70200,330">
                <v:shape id="Shape 16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5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C321FDF" w14:textId="77777777" w:rsidR="00447E7F" w:rsidRDefault="00D73217">
      <w:pPr>
        <w:spacing w:after="43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39FD9078" w14:textId="77777777" w:rsidR="00447E7F" w:rsidRDefault="00D73217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4F9C18FE" w14:textId="77777777" w:rsidR="00447E7F" w:rsidRDefault="00D73217">
      <w:pPr>
        <w:tabs>
          <w:tab w:val="center" w:pos="8134"/>
        </w:tabs>
        <w:spacing w:after="0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14.02.2025  07</w:t>
      </w:r>
      <w:proofErr w:type="gramEnd"/>
      <w:r>
        <w:rPr>
          <w:rFonts w:ascii="Courier New" w:eastAsia="Courier New" w:hAnsi="Courier New" w:cs="Courier New"/>
          <w:i/>
          <w:sz w:val="20"/>
        </w:rPr>
        <w:t>:41:21</w:t>
      </w:r>
    </w:p>
    <w:p w14:paraId="3277BA77" w14:textId="77777777" w:rsidR="00447E7F" w:rsidRDefault="00D73217">
      <w:pPr>
        <w:pStyle w:val="Nadpis1"/>
        <w:spacing w:after="91"/>
        <w:ind w:left="40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36393A2D" w14:textId="77777777" w:rsidR="00447E7F" w:rsidRDefault="00D73217">
      <w:pPr>
        <w:spacing w:after="10295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4C79AD1C" w14:textId="77777777" w:rsidR="00447E7F" w:rsidRDefault="00D73217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9D4442" wp14:editId="0D506A67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945" name="Group 1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45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1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</w:t>
      </w:r>
      <w:r>
        <w:rPr>
          <w:rFonts w:ascii="Courier New" w:eastAsia="Courier New" w:hAnsi="Courier New" w:cs="Courier New"/>
          <w:i/>
          <w:sz w:val="16"/>
        </w:rPr>
        <w:t xml:space="preserve">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447E7F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7F"/>
    <w:rsid w:val="00447E7F"/>
    <w:rsid w:val="00D7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43CD"/>
  <w15:docId w15:val="{2EABA046-D51D-459A-BEBF-B818C5DF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65" w:lineRule="auto"/>
      <w:ind w:left="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2555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261815252011.pdf</dc:title>
  <dc:subject/>
  <dc:creator>Oracle Reports</dc:creator>
  <cp:keywords/>
  <cp:lastModifiedBy>Bendová Pavlína</cp:lastModifiedBy>
  <cp:revision>2</cp:revision>
  <dcterms:created xsi:type="dcterms:W3CDTF">2025-02-14T08:57:00Z</dcterms:created>
  <dcterms:modified xsi:type="dcterms:W3CDTF">2025-02-14T08:57:00Z</dcterms:modified>
</cp:coreProperties>
</file>