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C2205" w14:textId="77777777" w:rsidR="000A179C" w:rsidRDefault="001E4FDB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8A1F719" w14:textId="77777777" w:rsidR="000A179C" w:rsidRDefault="001E4FDB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14.02.2025 07:15:02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8917FC0" w14:textId="77777777" w:rsidR="000A179C" w:rsidRDefault="001E4FDB">
      <w:pPr>
        <w:spacing w:after="117"/>
        <w:ind w:left="51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00DEEAC1" w14:textId="77777777" w:rsidR="000A179C" w:rsidRDefault="001E4FDB">
      <w:pPr>
        <w:tabs>
          <w:tab w:val="center" w:pos="1985"/>
          <w:tab w:val="center" w:pos="810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564877 Hoštka</w:t>
      </w:r>
    </w:p>
    <w:p w14:paraId="02E0A74A" w14:textId="77777777" w:rsidR="000A179C" w:rsidRDefault="001E4FDB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646288 Malešov u Hoštky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F7E65B2" w14:textId="77777777" w:rsidR="000A179C" w:rsidRDefault="001E4FDB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</w:t>
      </w:r>
      <w:r>
        <w:rPr>
          <w:rFonts w:ascii="Courier New" w:eastAsia="Courier New" w:hAnsi="Courier New" w:cs="Courier New"/>
          <w:b/>
          <w:sz w:val="20"/>
        </w:rPr>
        <w:t xml:space="preserve">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8"/>
        <w:gridCol w:w="396"/>
        <w:gridCol w:w="1644"/>
        <w:gridCol w:w="1313"/>
        <w:gridCol w:w="229"/>
        <w:gridCol w:w="322"/>
        <w:gridCol w:w="49"/>
      </w:tblGrid>
      <w:tr w:rsidR="000A179C" w14:paraId="5AEE9E52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F1062A0" w14:textId="77777777" w:rsidR="000A179C" w:rsidRDefault="001E4FDB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2A45025" w14:textId="77777777" w:rsidR="000A179C" w:rsidRDefault="001E4FDB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4A361E1" w14:textId="77777777" w:rsidR="000A179C" w:rsidRDefault="001E4FDB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0A179C" w14:paraId="6DF0DA7E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F3CA8BA" w14:textId="77777777" w:rsidR="000A179C" w:rsidRDefault="001E4FDB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2521A17E" w14:textId="77777777" w:rsidR="000A179C" w:rsidRDefault="001E4FDB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163D21E9" w14:textId="77777777" w:rsidR="000A179C" w:rsidRDefault="001E4FDB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424AB7E5" w14:textId="77777777" w:rsidR="000A179C" w:rsidRDefault="001E4FDB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477D9446" w14:textId="77777777" w:rsidR="000A179C" w:rsidRDefault="001E4FDB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37AE113B" w14:textId="77777777" w:rsidR="000A179C" w:rsidRDefault="001E4FDB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2BD7C912" w14:textId="77777777" w:rsidR="000A179C" w:rsidRDefault="001E4FDB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04979B4" w14:textId="77777777" w:rsidR="000A179C" w:rsidRDefault="001E4FDB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6DCEB0C6" w14:textId="77777777" w:rsidR="000A179C" w:rsidRDefault="001E4FDB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D609996" w14:textId="77777777" w:rsidR="000A179C" w:rsidRDefault="000A179C"/>
        </w:tc>
      </w:tr>
      <w:tr w:rsidR="000A179C" w14:paraId="459AF6B1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BFB0D28" w14:textId="77777777" w:rsidR="000A179C" w:rsidRDefault="001E4FDB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79349B42" w14:textId="77777777" w:rsidR="000A179C" w:rsidRDefault="001E4FDB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72352A1C" w14:textId="77777777" w:rsidR="000A179C" w:rsidRDefault="001E4FDB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C9D6D2D" w14:textId="77777777" w:rsidR="000A179C" w:rsidRDefault="001E4FDB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E72650A" w14:textId="77777777" w:rsidR="000A179C" w:rsidRDefault="000A179C"/>
        </w:tc>
      </w:tr>
      <w:tr w:rsidR="000A179C" w14:paraId="43764BD9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1" w:type="dxa"/>
          <w:trHeight w:val="1941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64F6B7C5" w14:textId="77777777" w:rsidR="000A179C" w:rsidRDefault="001E4FDB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631/2</w:t>
            </w:r>
          </w:p>
          <w:p w14:paraId="67F4E7BE" w14:textId="77777777" w:rsidR="000A179C" w:rsidRDefault="001E4FDB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646/2</w:t>
            </w:r>
          </w:p>
          <w:p w14:paraId="396B426F" w14:textId="77777777" w:rsidR="000A179C" w:rsidRDefault="001E4FDB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683/4</w:t>
            </w:r>
          </w:p>
          <w:p w14:paraId="62E07111" w14:textId="77777777" w:rsidR="000A179C" w:rsidRDefault="001E4FDB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712/54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575E83B9" w14:textId="77777777" w:rsidR="000A179C" w:rsidRDefault="001E4FDB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4036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orná půda</w:t>
            </w:r>
          </w:p>
          <w:p w14:paraId="5FF03549" w14:textId="77777777" w:rsidR="000A179C" w:rsidRDefault="001E4FDB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608 orná půda</w:t>
            </w:r>
          </w:p>
          <w:p w14:paraId="1D390CA3" w14:textId="77777777" w:rsidR="000A179C" w:rsidRDefault="001E4FDB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300 orná půda</w:t>
            </w:r>
          </w:p>
          <w:p w14:paraId="30A677E5" w14:textId="77777777" w:rsidR="000A179C" w:rsidRDefault="001E4FDB">
            <w:pPr>
              <w:spacing w:after="0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9129 orná půda</w:t>
            </w:r>
          </w:p>
        </w:tc>
        <w:tc>
          <w:tcPr>
            <w:tcW w:w="3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526C3F" w14:textId="77777777" w:rsidR="000A179C" w:rsidRDefault="001E4FDB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E0FA7D8" w14:textId="77777777" w:rsidR="000A179C" w:rsidRDefault="001E4FDB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9A6E628" w14:textId="77777777" w:rsidR="000A179C" w:rsidRDefault="001E4FDB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2D85A75" w14:textId="77777777" w:rsidR="000A179C" w:rsidRDefault="001E4FDB">
            <w:pPr>
              <w:spacing w:after="0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311310BF" w14:textId="77777777" w:rsidR="000A179C" w:rsidRDefault="001E4FDB">
            <w:pPr>
              <w:spacing w:after="0"/>
              <w:ind w:right="1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0A179C" w14:paraId="16EEF0D5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3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C48A338" w14:textId="77777777" w:rsidR="000A179C" w:rsidRDefault="001E4FD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9AA5795" w14:textId="77777777" w:rsidR="000A179C" w:rsidRDefault="000A179C"/>
        </w:tc>
      </w:tr>
      <w:tr w:rsidR="000A179C" w14:paraId="631DFE34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799DF09" w14:textId="77777777" w:rsidR="000A179C" w:rsidRDefault="001E4FD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50E5D4D" w14:textId="77777777" w:rsidR="000A179C" w:rsidRDefault="001E4FD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10AE09AE" w14:textId="77777777" w:rsidR="000A179C" w:rsidRDefault="001E4FDB">
      <w:pPr>
        <w:spacing w:after="0" w:line="363" w:lineRule="auto"/>
        <w:ind w:left="175" w:right="6711" w:hanging="14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7FB60431" w14:textId="77777777" w:rsidR="000A179C" w:rsidRDefault="001E4FDB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3D820965" wp14:editId="40AF33F8">
                <wp:extent cx="7020052" cy="1"/>
                <wp:effectExtent l="0" t="0" r="0" b="0"/>
                <wp:docPr id="2887" name="Group 2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87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4CBBD8C" w14:textId="77777777" w:rsidR="000A179C" w:rsidRDefault="001E4FDB">
      <w:pPr>
        <w:numPr>
          <w:ilvl w:val="0"/>
          <w:numId w:val="1"/>
        </w:numPr>
        <w:spacing w:after="0"/>
        <w:ind w:right="30" w:hanging="249"/>
      </w:pP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17334D26" w14:textId="77777777" w:rsidR="000A179C" w:rsidRDefault="001E4FDB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26236181" w14:textId="77777777" w:rsidR="000A179C" w:rsidRDefault="001E4FDB">
      <w:pPr>
        <w:ind w:left="1463" w:right="30" w:hanging="10"/>
      </w:pPr>
      <w:r>
        <w:rPr>
          <w:rFonts w:ascii="Courier New" w:eastAsia="Courier New" w:hAnsi="Courier New" w:cs="Courier New"/>
          <w:b/>
          <w:sz w:val="20"/>
        </w:rPr>
        <w:t>Parcela: 712/54</w:t>
      </w:r>
    </w:p>
    <w:p w14:paraId="36605C45" w14:textId="77777777" w:rsidR="000A179C" w:rsidRDefault="001E4FDB">
      <w:pPr>
        <w:numPr>
          <w:ilvl w:val="0"/>
          <w:numId w:val="1"/>
        </w:numPr>
        <w:spacing w:after="0"/>
        <w:ind w:right="30"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29C084B5" w14:textId="77777777" w:rsidR="000A179C" w:rsidRDefault="001E4FDB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59AFCBB9" w14:textId="77777777" w:rsidR="000A179C" w:rsidRDefault="001E4FDB">
      <w:pPr>
        <w:spacing w:after="0"/>
        <w:ind w:left="1463" w:right="30" w:hanging="10"/>
      </w:pPr>
      <w:r>
        <w:rPr>
          <w:rFonts w:ascii="Courier New" w:eastAsia="Courier New" w:hAnsi="Courier New" w:cs="Courier New"/>
          <w:b/>
          <w:sz w:val="20"/>
        </w:rPr>
        <w:t>Parcela: 712/54</w:t>
      </w:r>
    </w:p>
    <w:p w14:paraId="48276C59" w14:textId="77777777" w:rsidR="000A179C" w:rsidRDefault="001E4FDB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1C69877D" wp14:editId="177F8A73">
                <wp:extent cx="7020052" cy="38100"/>
                <wp:effectExtent l="0" t="0" r="0" b="0"/>
                <wp:docPr id="2888" name="Group 2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88" style="width:552.76pt;height:3pt;mso-position-horizontal-relative:char;mso-position-vertical-relative:line" coordsize="70200,381">
                <v:shape id="Shape 10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4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B745AA4" w14:textId="77777777" w:rsidR="000A179C" w:rsidRDefault="001E4FDB">
      <w:pPr>
        <w:spacing w:after="1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29C603EC" w14:textId="77777777" w:rsidR="000A179C" w:rsidRDefault="001E4FDB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12EF0E8F" wp14:editId="780E40F0">
                <wp:extent cx="7020052" cy="38100"/>
                <wp:effectExtent l="0" t="0" r="0" b="0"/>
                <wp:docPr id="2886" name="Group 2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86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C912D02" w14:textId="77777777" w:rsidR="000A179C" w:rsidRDefault="001E4FDB">
      <w:pPr>
        <w:tabs>
          <w:tab w:val="center" w:pos="2893"/>
        </w:tabs>
        <w:spacing w:after="308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58786903" w14:textId="77777777" w:rsidR="000A179C" w:rsidRDefault="001E4FDB">
      <w:pPr>
        <w:spacing w:after="0" w:line="368" w:lineRule="auto"/>
        <w:ind w:left="133" w:right="30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majetku dle § 17 ze dne 23.1.1998.</w:t>
      </w:r>
    </w:p>
    <w:p w14:paraId="1E617647" w14:textId="77777777" w:rsidR="000A179C" w:rsidRDefault="001E4FDB">
      <w:pPr>
        <w:tabs>
          <w:tab w:val="center" w:pos="7074"/>
          <w:tab w:val="right" w:pos="1107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POLVZ:220/1997</w:t>
      </w:r>
      <w:r>
        <w:rPr>
          <w:rFonts w:ascii="Courier New" w:eastAsia="Courier New" w:hAnsi="Courier New" w:cs="Courier New"/>
          <w:b/>
          <w:sz w:val="20"/>
        </w:rPr>
        <w:tab/>
        <w:t>Z-11600220/1997-506</w:t>
      </w:r>
    </w:p>
    <w:p w14:paraId="1C0341A2" w14:textId="77777777" w:rsidR="000A179C" w:rsidRDefault="001E4FDB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3F9B466" w14:textId="77777777" w:rsidR="000A179C" w:rsidRDefault="001E4FDB">
      <w:pPr>
        <w:spacing w:after="0"/>
        <w:ind w:left="141" w:right="30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Státní pozemko</w:t>
      </w:r>
      <w:r>
        <w:rPr>
          <w:rFonts w:ascii="Courier New" w:eastAsia="Courier New" w:hAnsi="Courier New" w:cs="Courier New"/>
          <w:b/>
          <w:sz w:val="20"/>
        </w:rPr>
        <w:t xml:space="preserve">vý </w:t>
      </w:r>
    </w:p>
    <w:p w14:paraId="5D8A9102" w14:textId="77777777" w:rsidR="000A179C" w:rsidRDefault="001E4FDB">
      <w:pPr>
        <w:spacing w:after="45"/>
        <w:ind w:left="364" w:right="30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27E9DF68" w14:textId="77777777" w:rsidR="000A179C" w:rsidRDefault="001E4FDB">
      <w:pPr>
        <w:spacing w:after="44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522C5EEA" w14:textId="77777777" w:rsidR="000A179C" w:rsidRDefault="001E4FDB">
      <w:pPr>
        <w:spacing w:after="0"/>
        <w:ind w:left="453" w:right="30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0B421173" w14:textId="77777777" w:rsidR="000A179C" w:rsidRDefault="001E4FDB">
      <w:pPr>
        <w:spacing w:after="33"/>
        <w:ind w:left="1034" w:right="30" w:hanging="10"/>
      </w:pPr>
      <w:r>
        <w:rPr>
          <w:rFonts w:ascii="Courier New" w:eastAsia="Courier New" w:hAnsi="Courier New" w:cs="Courier New"/>
          <w:b/>
          <w:sz w:val="20"/>
        </w:rPr>
        <w:t>3</w:t>
      </w:r>
    </w:p>
    <w:p w14:paraId="00A42579" w14:textId="77777777" w:rsidR="000A179C" w:rsidRDefault="001E4FDB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5DE31D8" wp14:editId="482B12A5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885" name="Group 2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85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343E4B61" w14:textId="77777777" w:rsidR="000A179C" w:rsidRDefault="001E4FDB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54DE9976" w14:textId="77777777" w:rsidR="000A179C" w:rsidRDefault="001E4FDB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>14.02.2025 0</w:t>
      </w:r>
      <w:r>
        <w:rPr>
          <w:rFonts w:ascii="Courier New" w:eastAsia="Courier New" w:hAnsi="Courier New" w:cs="Courier New"/>
          <w:i/>
          <w:sz w:val="20"/>
        </w:rPr>
        <w:t xml:space="preserve">7:15:02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AB2254F" w14:textId="77777777" w:rsidR="000A179C" w:rsidRDefault="001E4FDB">
      <w:pPr>
        <w:tabs>
          <w:tab w:val="center" w:pos="1985"/>
          <w:tab w:val="center" w:pos="810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564877 Hoštka</w:t>
      </w:r>
    </w:p>
    <w:p w14:paraId="1F4E3D57" w14:textId="77777777" w:rsidR="000A179C" w:rsidRDefault="001E4FDB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646288 Malešov u Hoštky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793ECFA" w14:textId="77777777" w:rsidR="000A179C" w:rsidRDefault="001E4FDB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20F6F968" w14:textId="77777777" w:rsidR="000A179C" w:rsidRDefault="001E4FDB">
      <w:pPr>
        <w:spacing w:after="0"/>
        <w:ind w:left="40" w:right="-22"/>
      </w:pPr>
      <w:r>
        <w:rPr>
          <w:noProof/>
        </w:rPr>
        <mc:AlternateContent>
          <mc:Choice Requires="wpg">
            <w:drawing>
              <wp:inline distT="0" distB="0" distL="0" distR="0" wp14:anchorId="3777225A" wp14:editId="706DAB70">
                <wp:extent cx="7023609" cy="119888"/>
                <wp:effectExtent l="0" t="0" r="0" b="0"/>
                <wp:docPr id="2560" name="Group 2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609" cy="119888"/>
                          <a:chOff x="0" y="0"/>
                          <a:chExt cx="7023609" cy="119888"/>
                        </a:xfrm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3556" y="9093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556" y="11988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60" style="width:553.04pt;height:9.44pt;mso-position-horizontal-relative:char;mso-position-vertical-relative:line" coordsize="70236,1198">
                <v:shape id="Shape 158" style="position:absolute;width:70200;height:0;left:35;top:909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9" style="position:absolute;width:70200;height:0;left:35;top:1198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DCAC24E" w14:textId="77777777" w:rsidR="000A179C" w:rsidRDefault="001E4FDB">
      <w:pPr>
        <w:tabs>
          <w:tab w:val="center" w:pos="4445"/>
        </w:tabs>
        <w:spacing w:after="164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</w:t>
      </w:r>
      <w:r>
        <w:rPr>
          <w:rFonts w:ascii="Courier New" w:eastAsia="Courier New" w:hAnsi="Courier New" w:cs="Courier New"/>
          <w:i/>
          <w:sz w:val="20"/>
        </w:rPr>
        <w:t>) k parcelám</w:t>
      </w:r>
    </w:p>
    <w:p w14:paraId="268CF4AB" w14:textId="77777777" w:rsidR="000A179C" w:rsidRDefault="001E4FDB">
      <w:pPr>
        <w:tabs>
          <w:tab w:val="center" w:pos="1310"/>
          <w:tab w:val="center" w:pos="5732"/>
          <w:tab w:val="center" w:pos="8491"/>
        </w:tabs>
        <w:spacing w:after="1"/>
      </w:pPr>
      <w:r>
        <w:tab/>
      </w:r>
      <w:r>
        <w:rPr>
          <w:rFonts w:ascii="Courier New" w:eastAsia="Courier New" w:hAnsi="Courier New" w:cs="Courier New"/>
          <w:i/>
          <w:sz w:val="20"/>
        </w:rPr>
        <w:t>Parcela</w:t>
      </w:r>
      <w:r>
        <w:rPr>
          <w:rFonts w:ascii="Courier New" w:eastAsia="Courier New" w:hAnsi="Courier New" w:cs="Courier New"/>
          <w:i/>
          <w:sz w:val="20"/>
        </w:rPr>
        <w:tab/>
        <w:t>BPEJ</w:t>
      </w:r>
      <w:r>
        <w:rPr>
          <w:rFonts w:ascii="Courier New" w:eastAsia="Courier New" w:hAnsi="Courier New" w:cs="Courier New"/>
          <w:i/>
          <w:sz w:val="20"/>
        </w:rPr>
        <w:tab/>
        <w:t>Výměra[m2]</w:t>
      </w:r>
    </w:p>
    <w:tbl>
      <w:tblPr>
        <w:tblStyle w:val="TableGrid"/>
        <w:tblW w:w="11055" w:type="dxa"/>
        <w:tblInd w:w="46" w:type="dxa"/>
        <w:tblCellMar>
          <w:top w:w="2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0A179C" w14:paraId="3FA61506" w14:textId="77777777">
        <w:trPr>
          <w:trHeight w:val="2196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892FECB" w14:textId="77777777" w:rsidR="000A179C" w:rsidRDefault="001E4FDB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631/2</w:t>
            </w:r>
          </w:p>
          <w:p w14:paraId="0A456DD8" w14:textId="77777777" w:rsidR="000A179C" w:rsidRDefault="001E4FDB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646/2</w:t>
            </w:r>
          </w:p>
          <w:p w14:paraId="24939E82" w14:textId="77777777" w:rsidR="000A179C" w:rsidRDefault="001E4FDB">
            <w:pPr>
              <w:spacing w:after="605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683/4</w:t>
            </w:r>
          </w:p>
          <w:p w14:paraId="4E34AD0E" w14:textId="77777777" w:rsidR="000A179C" w:rsidRDefault="001E4FDB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712/54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5DFC508" w14:textId="77777777" w:rsidR="000A179C" w:rsidRDefault="001E4FD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20810</w:t>
            </w:r>
          </w:p>
          <w:p w14:paraId="0496A0AC" w14:textId="77777777" w:rsidR="000A179C" w:rsidRDefault="001E4FDB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20100</w:t>
            </w:r>
          </w:p>
          <w:p w14:paraId="219E9504" w14:textId="77777777" w:rsidR="000A179C" w:rsidRDefault="001E4FD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5BC78C93" w14:textId="77777777" w:rsidR="000A179C" w:rsidRDefault="001E4FD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20100</w:t>
            </w:r>
          </w:p>
          <w:p w14:paraId="1168C03E" w14:textId="77777777" w:rsidR="000A179C" w:rsidRDefault="001E4FDB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7AA3C005" w14:textId="77777777" w:rsidR="000A179C" w:rsidRDefault="001E4FD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21313</w:t>
            </w:r>
          </w:p>
          <w:p w14:paraId="770A742D" w14:textId="77777777" w:rsidR="000A179C" w:rsidRDefault="001E4FDB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20100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717E5FF" w14:textId="77777777" w:rsidR="000A179C" w:rsidRDefault="001E4FDB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4036</w:t>
            </w:r>
          </w:p>
          <w:p w14:paraId="1ADF4706" w14:textId="77777777" w:rsidR="000A179C" w:rsidRDefault="001E4FDB">
            <w:pPr>
              <w:spacing w:after="39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45</w:t>
            </w:r>
          </w:p>
          <w:p w14:paraId="02B46D6D" w14:textId="77777777" w:rsidR="000A179C" w:rsidRDefault="001E4FDB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563</w:t>
            </w:r>
          </w:p>
          <w:p w14:paraId="5ED6A392" w14:textId="77777777" w:rsidR="000A179C" w:rsidRDefault="001E4FDB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291</w:t>
            </w:r>
          </w:p>
          <w:p w14:paraId="6B4E01FD" w14:textId="77777777" w:rsidR="000A179C" w:rsidRDefault="001E4FDB">
            <w:pPr>
              <w:spacing w:after="39"/>
              <w:ind w:left="106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</w:t>
            </w:r>
          </w:p>
          <w:p w14:paraId="2AAF319C" w14:textId="77777777" w:rsidR="000A179C" w:rsidRDefault="001E4FDB">
            <w:pPr>
              <w:spacing w:after="38"/>
              <w:ind w:left="106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</w:t>
            </w:r>
          </w:p>
          <w:p w14:paraId="1E0EFA53" w14:textId="77777777" w:rsidR="000A179C" w:rsidRDefault="001E4FDB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9129</w:t>
            </w:r>
          </w:p>
        </w:tc>
      </w:tr>
    </w:tbl>
    <w:p w14:paraId="61815CF9" w14:textId="77777777" w:rsidR="000A179C" w:rsidRDefault="001E4FDB">
      <w:pPr>
        <w:spacing w:after="48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3AD89579" w14:textId="77777777" w:rsidR="000A179C" w:rsidRDefault="001E4FDB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21EB14B5" w14:textId="77777777" w:rsidR="000A179C" w:rsidRDefault="001E4FDB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14.02.2025  07</w:t>
      </w:r>
      <w:proofErr w:type="gramEnd"/>
      <w:r>
        <w:rPr>
          <w:rFonts w:ascii="Courier New" w:eastAsia="Courier New" w:hAnsi="Courier New" w:cs="Courier New"/>
          <w:i/>
          <w:sz w:val="20"/>
        </w:rPr>
        <w:t>:29:30</w:t>
      </w:r>
    </w:p>
    <w:p w14:paraId="52861DBF" w14:textId="77777777" w:rsidR="000A179C" w:rsidRDefault="001E4FDB">
      <w:pPr>
        <w:spacing w:after="96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7E3018DA" w14:textId="77777777" w:rsidR="000A179C" w:rsidRDefault="001E4FDB">
      <w:pPr>
        <w:spacing w:after="7799" w:line="233" w:lineRule="auto"/>
        <w:ind w:left="33" w:right="-15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163655B0" w14:textId="77777777" w:rsidR="000A179C" w:rsidRDefault="001E4FDB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56D23C" wp14:editId="2FCC2D07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559" name="Group 2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59" style="width:552.76pt;height:7.87402e-05pt;position:absolute;z-index:3;mso-position-horizontal-relative:text;mso-position-horizontal:absolute;margin-left:-0.6pt;mso-position-vertical-relative:text;margin-top:0.10022pt;" coordsize="70200,0">
                <v:shape id="Shape 1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</w:t>
      </w:r>
      <w:r>
        <w:rPr>
          <w:rFonts w:ascii="Courier New" w:eastAsia="Courier New" w:hAnsi="Courier New" w:cs="Courier New"/>
          <w:i/>
          <w:sz w:val="16"/>
        </w:rPr>
        <w:t xml:space="preserve">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0A179C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23AA9"/>
    <w:multiLevelType w:val="hybridMultilevel"/>
    <w:tmpl w:val="3ACAC248"/>
    <w:lvl w:ilvl="0" w:tplc="DFD0ABC6">
      <w:start w:val="1"/>
      <w:numFmt w:val="bullet"/>
      <w:lvlText w:val="o"/>
      <w:lvlJc w:val="left"/>
      <w:pPr>
        <w:ind w:left="40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6892F6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CCC9AA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B20002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F0AB424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40B9EC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3A229F2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BCD756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CCCB8A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151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79C"/>
    <w:rsid w:val="000A179C"/>
    <w:rsid w:val="001E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2C3C"/>
  <w15:docId w15:val="{2EABA046-D51D-459A-BEBF-B818C5DF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2629</Characters>
  <Application>Microsoft Office Word</Application>
  <DocSecurity>0</DocSecurity>
  <Lines>21</Lines>
  <Paragraphs>6</Paragraphs>
  <ScaleCrop>false</ScaleCrop>
  <Company>Státní pozemkový úřad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261814431011.pdf</dc:title>
  <dc:subject/>
  <dc:creator>Oracle Reports</dc:creator>
  <cp:keywords/>
  <cp:lastModifiedBy>Bendová Pavlína</cp:lastModifiedBy>
  <cp:revision>2</cp:revision>
  <dcterms:created xsi:type="dcterms:W3CDTF">2025-02-14T08:56:00Z</dcterms:created>
  <dcterms:modified xsi:type="dcterms:W3CDTF">2025-02-14T08:56:00Z</dcterms:modified>
</cp:coreProperties>
</file>