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2532" w14:textId="77777777" w:rsidR="00AC1D21" w:rsidRDefault="004C5DA8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B6DD0F1" w14:textId="77777777" w:rsidR="00AC1D21" w:rsidRDefault="004C5DA8">
      <w:pPr>
        <w:tabs>
          <w:tab w:val="center" w:pos="1985"/>
          <w:tab w:val="center" w:pos="8048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EF5AF54" w14:textId="77777777" w:rsidR="00AC1D21" w:rsidRDefault="004C5DA8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253F411" w14:textId="77777777" w:rsidR="00AC1D21" w:rsidRDefault="004C5DA8">
      <w:pPr>
        <w:spacing w:after="0"/>
        <w:ind w:left="127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C1D21" w14:paraId="7985DD7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C7261E" w14:textId="77777777" w:rsidR="00AC1D21" w:rsidRDefault="004C5DA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0DFCC8" w14:textId="77777777" w:rsidR="00AC1D21" w:rsidRDefault="004C5DA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A73AC2" w14:textId="77777777" w:rsidR="00AC1D21" w:rsidRDefault="004C5DA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C1D21" w14:paraId="5FAD475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8F33BF" w14:textId="77777777" w:rsidR="00AC1D21" w:rsidRDefault="004C5DA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3C0DB5C" w14:textId="77777777" w:rsidR="00AC1D21" w:rsidRDefault="004C5DA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8AC425F" w14:textId="77777777" w:rsidR="00AC1D21" w:rsidRDefault="004C5DA8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37B0A34" w14:textId="77777777" w:rsidR="00AC1D21" w:rsidRDefault="004C5DA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24368F9" w14:textId="77777777" w:rsidR="00AC1D21" w:rsidRDefault="004C5DA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F1EEA80" w14:textId="77777777" w:rsidR="00AC1D21" w:rsidRDefault="004C5DA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0172CBB" w14:textId="77777777" w:rsidR="00AC1D21" w:rsidRDefault="004C5DA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1BE210" w14:textId="77777777" w:rsidR="00AC1D21" w:rsidRDefault="004C5DA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CBC81BC" w14:textId="77777777" w:rsidR="00AC1D21" w:rsidRDefault="004C5DA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6CA084E" w14:textId="77777777" w:rsidR="00AC1D21" w:rsidRDefault="00AC1D21"/>
        </w:tc>
      </w:tr>
      <w:tr w:rsidR="00AC1D21" w14:paraId="1B8B664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95C3FF" w14:textId="77777777" w:rsidR="00AC1D21" w:rsidRDefault="004C5DA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D8CD1BF" w14:textId="77777777" w:rsidR="00AC1D21" w:rsidRDefault="004C5DA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E576A80" w14:textId="77777777" w:rsidR="00AC1D21" w:rsidRDefault="004C5DA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A9D695F" w14:textId="77777777" w:rsidR="00AC1D21" w:rsidRDefault="004C5DA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E0362F" w14:textId="77777777" w:rsidR="00AC1D21" w:rsidRDefault="00AC1D21"/>
        </w:tc>
      </w:tr>
    </w:tbl>
    <w:p w14:paraId="4DE00E15" w14:textId="77777777" w:rsidR="00AC1D21" w:rsidRDefault="004C5DA8">
      <w:pPr>
        <w:tabs>
          <w:tab w:val="center" w:pos="929"/>
          <w:tab w:val="center" w:pos="3893"/>
          <w:tab w:val="center" w:pos="970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422/5</w:t>
      </w:r>
      <w:r>
        <w:rPr>
          <w:rFonts w:ascii="Courier New" w:eastAsia="Courier New" w:hAnsi="Courier New" w:cs="Courier New"/>
          <w:b/>
          <w:sz w:val="20"/>
        </w:rPr>
        <w:tab/>
        <w:t>3562 ovocný sad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2789165E" w14:textId="77777777" w:rsidR="00AC1D21" w:rsidRDefault="004C5DA8">
      <w:pPr>
        <w:spacing w:after="10" w:line="248" w:lineRule="auto"/>
        <w:ind w:left="8699" w:right="1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512BECB7" w14:textId="77777777" w:rsidR="00AC1D21" w:rsidRDefault="004C5DA8">
      <w:pPr>
        <w:spacing w:after="49" w:line="248" w:lineRule="auto"/>
        <w:ind w:left="8699" w:right="1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1D24F6C8" w14:textId="77777777" w:rsidR="00AC1D21" w:rsidRDefault="004C5DA8">
      <w:pPr>
        <w:tabs>
          <w:tab w:val="center" w:pos="929"/>
          <w:tab w:val="center" w:pos="3833"/>
          <w:tab w:val="center" w:pos="970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422/6</w:t>
      </w:r>
      <w:r>
        <w:rPr>
          <w:rFonts w:ascii="Courier New" w:eastAsia="Courier New" w:hAnsi="Courier New" w:cs="Courier New"/>
          <w:b/>
          <w:sz w:val="20"/>
        </w:rPr>
        <w:tab/>
        <w:t>2619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2E1C2961" w14:textId="77777777" w:rsidR="00AC1D21" w:rsidRDefault="004C5DA8">
      <w:pPr>
        <w:spacing w:after="10" w:line="248" w:lineRule="auto"/>
        <w:ind w:left="8699" w:right="1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096C3619" w14:textId="77777777" w:rsidR="00AC1D21" w:rsidRDefault="004C5DA8">
      <w:pPr>
        <w:spacing w:after="49" w:line="248" w:lineRule="auto"/>
        <w:ind w:left="8699" w:right="1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176417FA" w14:textId="77777777" w:rsidR="00AC1D21" w:rsidRDefault="004C5DA8">
      <w:pPr>
        <w:tabs>
          <w:tab w:val="center" w:pos="929"/>
          <w:tab w:val="center" w:pos="3833"/>
          <w:tab w:val="center" w:pos="970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422/7</w:t>
      </w:r>
      <w:r>
        <w:rPr>
          <w:rFonts w:ascii="Courier New" w:eastAsia="Courier New" w:hAnsi="Courier New" w:cs="Courier New"/>
          <w:b/>
          <w:sz w:val="20"/>
        </w:rPr>
        <w:tab/>
        <w:t>2353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75F8A2D1" w14:textId="77777777" w:rsidR="00AC1D21" w:rsidRDefault="004C5DA8">
      <w:pPr>
        <w:spacing w:after="10" w:line="248" w:lineRule="auto"/>
        <w:ind w:left="8699" w:right="1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5E8B1353" w14:textId="77777777" w:rsidR="00AC1D21" w:rsidRDefault="004C5DA8">
      <w:pPr>
        <w:spacing w:after="49" w:line="248" w:lineRule="auto"/>
        <w:ind w:left="8699" w:right="1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18714A78" w14:textId="77777777" w:rsidR="00AC1D21" w:rsidRDefault="004C5DA8">
      <w:pPr>
        <w:tabs>
          <w:tab w:val="center" w:pos="929"/>
          <w:tab w:val="center" w:pos="3893"/>
          <w:tab w:val="center" w:pos="970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422/8</w:t>
      </w:r>
      <w:r>
        <w:rPr>
          <w:rFonts w:ascii="Courier New" w:eastAsia="Courier New" w:hAnsi="Courier New" w:cs="Courier New"/>
          <w:b/>
          <w:sz w:val="20"/>
        </w:rPr>
        <w:tab/>
        <w:t>2149 ovocný sad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D42A5F9" w14:textId="77777777" w:rsidR="00AC1D21" w:rsidRDefault="004C5DA8">
      <w:pPr>
        <w:spacing w:after="10" w:line="248" w:lineRule="auto"/>
        <w:ind w:left="8699" w:right="1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10E62D22" w14:textId="77777777" w:rsidR="00AC1D21" w:rsidRDefault="004C5DA8">
      <w:pPr>
        <w:spacing w:after="49" w:line="248" w:lineRule="auto"/>
        <w:ind w:left="8699" w:right="1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695E2580" w14:textId="77777777" w:rsidR="00AC1D21" w:rsidRDefault="004C5DA8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3151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BD18986" w14:textId="77777777" w:rsidR="00AC1D21" w:rsidRDefault="004C5DA8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3852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095B459" w14:textId="77777777" w:rsidR="00AC1D21" w:rsidRDefault="004C5DA8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3751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A346590" w14:textId="77777777" w:rsidR="00AC1D21" w:rsidRDefault="004C5DA8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5492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7293E19" w14:textId="77777777" w:rsidR="00AC1D21" w:rsidRDefault="004C5DA8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1417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440176D" w14:textId="77777777" w:rsidR="00AC1D21" w:rsidRDefault="004C5DA8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1475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9CFA256" w14:textId="77777777" w:rsidR="00AC1D21" w:rsidRDefault="004C5DA8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2863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D93B342" w14:textId="77777777" w:rsidR="00AC1D21" w:rsidRDefault="004C5DA8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42</w:t>
      </w:r>
      <w:r>
        <w:rPr>
          <w:rFonts w:ascii="Courier New" w:eastAsia="Courier New" w:hAnsi="Courier New" w:cs="Courier New"/>
          <w:b/>
          <w:sz w:val="20"/>
        </w:rPr>
        <w:t>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650A1AC" w14:textId="77777777" w:rsidR="00AC1D21" w:rsidRDefault="004C5DA8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3438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E573441" w14:textId="77777777" w:rsidR="00AC1D21" w:rsidRDefault="004C5DA8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27C6353" w14:textId="77777777" w:rsidR="00AC1D21" w:rsidRDefault="004C5DA8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334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FB4C75" w14:textId="77777777" w:rsidR="00AC1D21" w:rsidRDefault="004C5DA8">
      <w:pPr>
        <w:tabs>
          <w:tab w:val="center" w:pos="929"/>
          <w:tab w:val="center" w:pos="3833"/>
          <w:tab w:val="center" w:pos="9649"/>
        </w:tabs>
        <w:spacing w:after="49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545/1</w:t>
      </w:r>
      <w:r>
        <w:rPr>
          <w:rFonts w:ascii="Courier New" w:eastAsia="Courier New" w:hAnsi="Courier New" w:cs="Courier New"/>
          <w:b/>
          <w:sz w:val="20"/>
        </w:rPr>
        <w:tab/>
        <w:t>2286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BB0EE29" w14:textId="77777777" w:rsidR="00AC1D21" w:rsidRDefault="004C5DA8">
      <w:pPr>
        <w:spacing w:after="51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E0B5883" wp14:editId="344F5BD4">
                <wp:extent cx="7020052" cy="1"/>
                <wp:effectExtent l="0" t="0" r="0" b="0"/>
                <wp:docPr id="5957" name="Group 5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7" style="width:552.76pt;height:7.87402e-05pt;mso-position-horizontal-relative:char;mso-position-vertical-relative:line" coordsize="70200,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AD6393" w14:textId="77777777" w:rsidR="00AC1D21" w:rsidRDefault="004C5DA8">
      <w:pPr>
        <w:spacing w:after="49" w:line="248" w:lineRule="auto"/>
        <w:ind w:left="8699" w:right="13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2FD1DF96" w14:textId="77777777" w:rsidR="00AC1D21" w:rsidRDefault="004C5DA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547/1</w:t>
      </w:r>
      <w:r>
        <w:rPr>
          <w:rFonts w:ascii="Courier New" w:eastAsia="Courier New" w:hAnsi="Courier New" w:cs="Courier New"/>
          <w:b/>
          <w:sz w:val="20"/>
        </w:rPr>
        <w:tab/>
        <w:t xml:space="preserve">2043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17B4799" w14:textId="77777777" w:rsidR="00AC1D21" w:rsidRDefault="004C5DA8">
      <w:pPr>
        <w:tabs>
          <w:tab w:val="center" w:pos="809"/>
          <w:tab w:val="center" w:pos="3833"/>
          <w:tab w:val="center" w:pos="964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548</w:t>
      </w:r>
      <w:r>
        <w:rPr>
          <w:rFonts w:ascii="Courier New" w:eastAsia="Courier New" w:hAnsi="Courier New" w:cs="Courier New"/>
          <w:b/>
          <w:sz w:val="20"/>
        </w:rPr>
        <w:tab/>
        <w:t>1306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17684B6" w14:textId="77777777" w:rsidR="00AC1D21" w:rsidRDefault="004C5DA8">
      <w:pPr>
        <w:spacing w:after="49" w:line="248" w:lineRule="auto"/>
        <w:ind w:left="8699" w:right="13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0ACE0294" w14:textId="77777777" w:rsidR="00AC1D21" w:rsidRDefault="004C5DA8">
      <w:pPr>
        <w:tabs>
          <w:tab w:val="center" w:pos="929"/>
          <w:tab w:val="center" w:pos="3893"/>
          <w:tab w:val="center" w:pos="970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652/5</w:t>
      </w:r>
      <w:r>
        <w:rPr>
          <w:rFonts w:ascii="Courier New" w:eastAsia="Courier New" w:hAnsi="Courier New" w:cs="Courier New"/>
          <w:b/>
          <w:sz w:val="20"/>
        </w:rPr>
        <w:tab/>
        <w:t>505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C458DAF" w14:textId="77777777" w:rsidR="00AC1D21" w:rsidRDefault="004C5DA8">
      <w:pPr>
        <w:spacing w:after="10" w:line="248" w:lineRule="auto"/>
        <w:ind w:left="8699" w:right="1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3359229B" w14:textId="77777777" w:rsidR="00AC1D21" w:rsidRDefault="004C5DA8">
      <w:pPr>
        <w:spacing w:after="49" w:line="248" w:lineRule="auto"/>
        <w:ind w:left="8699" w:right="1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lastRenderedPageBreak/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7D915857" w14:textId="77777777" w:rsidR="00AC1D21" w:rsidRDefault="004C5DA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729</w:t>
      </w:r>
      <w:r>
        <w:rPr>
          <w:rFonts w:ascii="Courier New" w:eastAsia="Courier New" w:hAnsi="Courier New" w:cs="Courier New"/>
          <w:b/>
          <w:sz w:val="20"/>
        </w:rPr>
        <w:tab/>
        <w:t>3154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BF6FF1C" w14:textId="77777777" w:rsidR="00AC1D21" w:rsidRDefault="004C5DA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734</w:t>
      </w:r>
      <w:r>
        <w:rPr>
          <w:rFonts w:ascii="Courier New" w:eastAsia="Courier New" w:hAnsi="Courier New" w:cs="Courier New"/>
          <w:b/>
          <w:sz w:val="20"/>
        </w:rPr>
        <w:tab/>
        <w:t>3341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</w:t>
      </w:r>
      <w:r>
        <w:rPr>
          <w:rFonts w:ascii="Courier New" w:eastAsia="Courier New" w:hAnsi="Courier New" w:cs="Courier New"/>
          <w:b/>
          <w:sz w:val="20"/>
        </w:rPr>
        <w:t xml:space="preserve"> fond</w:t>
      </w:r>
    </w:p>
    <w:p w14:paraId="5DA5B89A" w14:textId="77777777" w:rsidR="00AC1D21" w:rsidRDefault="004C5DA8">
      <w:pPr>
        <w:numPr>
          <w:ilvl w:val="0"/>
          <w:numId w:val="4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442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9A7C735" w14:textId="77777777" w:rsidR="00AC1D21" w:rsidRDefault="004C5DA8">
      <w:pPr>
        <w:numPr>
          <w:ilvl w:val="0"/>
          <w:numId w:val="4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4949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4921F3B" w14:textId="77777777" w:rsidR="00AC1D21" w:rsidRDefault="004C5DA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758/1</w:t>
      </w:r>
      <w:r>
        <w:rPr>
          <w:rFonts w:ascii="Courier New" w:eastAsia="Courier New" w:hAnsi="Courier New" w:cs="Courier New"/>
          <w:b/>
          <w:sz w:val="20"/>
        </w:rPr>
        <w:tab/>
        <w:t>4827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4C5189D" w14:textId="77777777" w:rsidR="00AC1D21" w:rsidRDefault="004C5DA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760</w:t>
      </w:r>
      <w:r>
        <w:rPr>
          <w:rFonts w:ascii="Courier New" w:eastAsia="Courier New" w:hAnsi="Courier New" w:cs="Courier New"/>
          <w:b/>
          <w:sz w:val="20"/>
        </w:rPr>
        <w:tab/>
        <w:t>3974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4E1461" w14:textId="77777777" w:rsidR="00AC1D21" w:rsidRDefault="004C5DA8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776/1</w:t>
      </w:r>
      <w:r>
        <w:rPr>
          <w:rFonts w:ascii="Courier New" w:eastAsia="Courier New" w:hAnsi="Courier New" w:cs="Courier New"/>
          <w:b/>
          <w:sz w:val="20"/>
        </w:rPr>
        <w:tab/>
        <w:t>18853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670A2CF" w14:textId="77777777" w:rsidR="00AC1D21" w:rsidRDefault="004C5DA8">
      <w:pPr>
        <w:tabs>
          <w:tab w:val="center" w:pos="809"/>
          <w:tab w:val="center" w:pos="3893"/>
          <w:tab w:val="center" w:pos="9649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777</w:t>
      </w:r>
      <w:r>
        <w:rPr>
          <w:rFonts w:ascii="Courier New" w:eastAsia="Courier New" w:hAnsi="Courier New" w:cs="Courier New"/>
          <w:b/>
          <w:sz w:val="20"/>
        </w:rPr>
        <w:tab/>
        <w:t>352 orná půda</w:t>
      </w:r>
      <w:r>
        <w:rPr>
          <w:rFonts w:ascii="Courier New" w:eastAsia="Courier New" w:hAnsi="Courier New" w:cs="Courier New"/>
          <w:b/>
          <w:sz w:val="20"/>
        </w:rPr>
        <w:tab/>
        <w:t>zemědělský</w:t>
      </w:r>
      <w:r>
        <w:rPr>
          <w:rFonts w:ascii="Courier New" w:eastAsia="Courier New" w:hAnsi="Courier New" w:cs="Courier New"/>
          <w:b/>
          <w:sz w:val="20"/>
        </w:rPr>
        <w:t xml:space="preserve"> půdní </w:t>
      </w:r>
    </w:p>
    <w:p w14:paraId="4A22A34F" w14:textId="77777777" w:rsidR="00AC1D21" w:rsidRDefault="004C5DA8">
      <w:pPr>
        <w:spacing w:after="25" w:line="248" w:lineRule="auto"/>
        <w:ind w:left="8699" w:right="13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C1D21" w14:paraId="2835CDF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DFEBD0" w14:textId="77777777" w:rsidR="00AC1D21" w:rsidRDefault="004C5DA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2664370" w14:textId="77777777" w:rsidR="00AC1D21" w:rsidRDefault="00AC1D21"/>
        </w:tc>
      </w:tr>
      <w:tr w:rsidR="00AC1D21" w14:paraId="4FB205B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2C6CDB" w14:textId="77777777" w:rsidR="00AC1D21" w:rsidRDefault="004C5DA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A58E766" w14:textId="77777777" w:rsidR="00AC1D21" w:rsidRDefault="004C5DA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B9289F5" w14:textId="77777777" w:rsidR="00AC1D21" w:rsidRDefault="004C5DA8">
      <w:pPr>
        <w:numPr>
          <w:ilvl w:val="0"/>
          <w:numId w:val="5"/>
        </w:numPr>
        <w:spacing w:after="3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FC37098" w14:textId="77777777" w:rsidR="00AC1D21" w:rsidRDefault="004C5DA8">
      <w:pPr>
        <w:spacing w:after="1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3829D5E" wp14:editId="24DC18AF">
                <wp:extent cx="7020052" cy="37592"/>
                <wp:effectExtent l="0" t="0" r="0" b="0"/>
                <wp:docPr id="5958" name="Group 5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8" style="width:552.76pt;height:2.96002pt;mso-position-horizontal-relative:char;mso-position-vertical-relative:line" coordsize="70200,375">
                <v:shape id="Shape 2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C342F9" w14:textId="77777777" w:rsidR="00AC1D21" w:rsidRDefault="004C5DA8">
      <w:pPr>
        <w:spacing w:after="0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8ED1670" w14:textId="77777777" w:rsidR="00AC1D21" w:rsidRDefault="004C5DA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AABBCE1" wp14:editId="1979CC46">
                <wp:extent cx="7020052" cy="38100"/>
                <wp:effectExtent l="0" t="0" r="0" b="0"/>
                <wp:docPr id="5956" name="Group 5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6" style="width:552.76pt;height:3pt;mso-position-horizontal-relative:char;mso-position-vertical-relative:line" coordsize="70200,381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828135" w14:textId="77777777" w:rsidR="00AC1D21" w:rsidRDefault="004C5DA8">
      <w:pPr>
        <w:numPr>
          <w:ilvl w:val="0"/>
          <w:numId w:val="5"/>
        </w:numPr>
        <w:spacing w:after="309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BA3A2C5" w14:textId="77777777" w:rsidR="00AC1D21" w:rsidRDefault="004C5DA8">
      <w:pPr>
        <w:spacing w:after="0" w:line="368" w:lineRule="auto"/>
        <w:ind w:left="131" w:right="59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425/1990.</w:t>
      </w:r>
    </w:p>
    <w:p w14:paraId="7FA85B92" w14:textId="77777777" w:rsidR="00AC1D21" w:rsidRDefault="004C5DA8">
      <w:pPr>
        <w:tabs>
          <w:tab w:val="center" w:pos="7014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POLVZ:11/1991</w:t>
      </w:r>
      <w:r>
        <w:rPr>
          <w:rFonts w:ascii="Courier New" w:eastAsia="Courier New" w:hAnsi="Courier New" w:cs="Courier New"/>
          <w:b/>
          <w:sz w:val="20"/>
        </w:rPr>
        <w:tab/>
        <w:t>Z-11500011/1991-506</w:t>
      </w:r>
    </w:p>
    <w:p w14:paraId="78CDE18D" w14:textId="77777777" w:rsidR="00AC1D21" w:rsidRDefault="004C5DA8">
      <w:pPr>
        <w:tabs>
          <w:tab w:val="center" w:pos="1693"/>
          <w:tab w:val="right" w:pos="11079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D52E59F" w14:textId="77777777" w:rsidR="00AC1D21" w:rsidRDefault="004C5DA8">
      <w:pPr>
        <w:spacing w:after="49" w:line="248" w:lineRule="auto"/>
        <w:ind w:left="351" w:right="13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hosp.s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(§15 odst.3 z.č.219/2000Sb.)  ze dne 17.03.2014. Právní účinky zápisu k okamžiku 25.03.2014 10:47:18. Zápis proveden dne 25.04.2014.</w:t>
      </w:r>
    </w:p>
    <w:p w14:paraId="403FC0EE" w14:textId="77777777" w:rsidR="00AC1D21" w:rsidRDefault="004C5DA8">
      <w:pPr>
        <w:spacing w:after="49" w:line="248" w:lineRule="auto"/>
        <w:ind w:left="8659" w:right="13" w:hanging="10"/>
      </w:pPr>
      <w:r>
        <w:rPr>
          <w:rFonts w:ascii="Courier New" w:eastAsia="Courier New" w:hAnsi="Courier New" w:cs="Courier New"/>
          <w:b/>
          <w:sz w:val="20"/>
        </w:rPr>
        <w:t>V-2568/2014-506</w:t>
      </w:r>
    </w:p>
    <w:p w14:paraId="68D93ED4" w14:textId="77777777" w:rsidR="00AC1D21" w:rsidRDefault="004C5DA8">
      <w:pPr>
        <w:spacing w:after="5" w:line="302" w:lineRule="auto"/>
        <w:ind w:left="129" w:right="1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</w:t>
      </w:r>
      <w:r>
        <w:rPr>
          <w:rFonts w:ascii="Courier New" w:eastAsia="Courier New" w:hAnsi="Courier New" w:cs="Courier New"/>
          <w:b/>
          <w:sz w:val="20"/>
        </w:rPr>
        <w:t>ku státu (§ 19 odst. 1 zák.č.219/2000 Sb.)  ze dne 21.07.2014. Právní účinky zápisu k okamžiku 01.08.2014 06:53:24. Zápis proveden dne 07.08.2014.</w:t>
      </w:r>
    </w:p>
    <w:p w14:paraId="714C3915" w14:textId="77777777" w:rsidR="00AC1D21" w:rsidRDefault="004C5DA8">
      <w:pPr>
        <w:spacing w:after="49" w:line="248" w:lineRule="auto"/>
        <w:ind w:left="8659" w:right="13" w:hanging="10"/>
      </w:pPr>
      <w:r>
        <w:rPr>
          <w:rFonts w:ascii="Courier New" w:eastAsia="Courier New" w:hAnsi="Courier New" w:cs="Courier New"/>
          <w:b/>
          <w:sz w:val="20"/>
        </w:rPr>
        <w:t>Z-7685/2014-506</w:t>
      </w:r>
    </w:p>
    <w:p w14:paraId="1436D451" w14:textId="77777777" w:rsidR="00AC1D21" w:rsidRDefault="004C5DA8">
      <w:pPr>
        <w:spacing w:after="49" w:line="24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67BDA4E" w14:textId="77777777" w:rsidR="00AC1D21" w:rsidRDefault="004C5DA8">
      <w:pPr>
        <w:spacing w:after="27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09E464F" wp14:editId="02FC3D56">
                <wp:extent cx="7020052" cy="1"/>
                <wp:effectExtent l="0" t="0" r="0" b="0"/>
                <wp:docPr id="5499" name="Group 5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9" style="width:552.76pt;height:7.87402e-05pt;mso-position-horizontal-relative:char;mso-position-vertical-relative:line" coordsize="70200,0">
                <v:shape id="Shape 3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72A2A0" w14:textId="77777777" w:rsidR="00AC1D21" w:rsidRDefault="004C5DA8">
      <w:pPr>
        <w:spacing w:after="0" w:line="368" w:lineRule="auto"/>
        <w:ind w:left="131" w:right="76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č.-2777/2014 ze dne </w:t>
      </w:r>
    </w:p>
    <w:p w14:paraId="50D5A81E" w14:textId="77777777" w:rsidR="00AC1D21" w:rsidRDefault="004C5DA8">
      <w:pPr>
        <w:spacing w:after="22" w:line="233" w:lineRule="auto"/>
        <w:ind w:left="10" w:right="766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17.09.2014. Právní účinky zápisu k okamžiku 24.09.2014 16:22:49. Zápis proveden dne </w:t>
      </w:r>
    </w:p>
    <w:p w14:paraId="2F9F787E" w14:textId="77777777" w:rsidR="00AC1D21" w:rsidRDefault="004C5DA8">
      <w:pPr>
        <w:spacing w:after="49" w:line="248" w:lineRule="auto"/>
        <w:ind w:left="363" w:right="13" w:hanging="10"/>
      </w:pPr>
      <w:r>
        <w:rPr>
          <w:rFonts w:ascii="Courier New" w:eastAsia="Courier New" w:hAnsi="Courier New" w:cs="Courier New"/>
          <w:b/>
          <w:sz w:val="20"/>
        </w:rPr>
        <w:t>02.10.2014.</w:t>
      </w:r>
    </w:p>
    <w:p w14:paraId="13DE3B57" w14:textId="77777777" w:rsidR="00AC1D21" w:rsidRDefault="004C5DA8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Z-9235/2014-506</w:t>
      </w:r>
    </w:p>
    <w:p w14:paraId="4F97299C" w14:textId="77777777" w:rsidR="00AC1D21" w:rsidRDefault="004C5DA8">
      <w:pPr>
        <w:spacing w:after="159" w:line="24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</w:t>
      </w:r>
      <w:r>
        <w:rPr>
          <w:rFonts w:ascii="Courier New" w:eastAsia="Courier New" w:hAnsi="Courier New" w:cs="Courier New"/>
          <w:b/>
          <w:sz w:val="20"/>
        </w:rPr>
        <w:t xml:space="preserve">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5241791" w14:textId="77777777" w:rsidR="00AC1D21" w:rsidRDefault="004C5DA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1C9D0CE" wp14:editId="565C2A08">
                <wp:extent cx="7020052" cy="28449"/>
                <wp:effectExtent l="0" t="0" r="0" b="0"/>
                <wp:docPr id="5497" name="Group 5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7" style="width:552.76pt;height:2.24005pt;mso-position-horizontal-relative:char;mso-position-vertical-relative:line" coordsize="70200,284">
                <v:shape id="Shape 3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A903F9" w14:textId="77777777" w:rsidR="00AC1D21" w:rsidRDefault="004C5DA8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30A2951" w14:textId="77777777" w:rsidR="00AC1D21" w:rsidRDefault="004C5DA8">
      <w:pPr>
        <w:tabs>
          <w:tab w:val="center" w:pos="1309"/>
          <w:tab w:val="center" w:pos="5732"/>
          <w:tab w:val="center" w:pos="8491"/>
        </w:tabs>
        <w:spacing w:after="0"/>
      </w:pPr>
      <w:r>
        <w:lastRenderedPageBreak/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17DFFBAB" w14:textId="77777777" w:rsidR="00AC1D21" w:rsidRDefault="004C5DA8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8C5526B" wp14:editId="34F7A0B9">
                <wp:extent cx="7020052" cy="1"/>
                <wp:effectExtent l="0" t="0" r="0" b="0"/>
                <wp:docPr id="5500" name="Group 5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0" style="width:552.76pt;height:7.87402e-05pt;mso-position-horizontal-relative:char;mso-position-vertical-relative:line" coordsize="70200,0">
                <v:shape id="Shape 41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C6908A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422/5</w:t>
      </w:r>
      <w:r>
        <w:rPr>
          <w:rFonts w:ascii="Courier New" w:eastAsia="Courier New" w:hAnsi="Courier New" w:cs="Courier New"/>
          <w:b/>
          <w:sz w:val="20"/>
        </w:rPr>
        <w:tab/>
        <w:t>25311</w:t>
      </w:r>
      <w:r>
        <w:rPr>
          <w:rFonts w:ascii="Courier New" w:eastAsia="Courier New" w:hAnsi="Courier New" w:cs="Courier New"/>
          <w:b/>
          <w:sz w:val="20"/>
        </w:rPr>
        <w:tab/>
        <w:t>3562</w:t>
      </w:r>
    </w:p>
    <w:p w14:paraId="0AA3A134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422/6</w:t>
      </w:r>
      <w:r>
        <w:rPr>
          <w:rFonts w:ascii="Courier New" w:eastAsia="Courier New" w:hAnsi="Courier New" w:cs="Courier New"/>
          <w:b/>
          <w:sz w:val="20"/>
        </w:rPr>
        <w:tab/>
        <w:t>25311</w:t>
      </w:r>
      <w:r>
        <w:rPr>
          <w:rFonts w:ascii="Courier New" w:eastAsia="Courier New" w:hAnsi="Courier New" w:cs="Courier New"/>
          <w:b/>
          <w:sz w:val="20"/>
        </w:rPr>
        <w:tab/>
        <w:t>2619</w:t>
      </w:r>
    </w:p>
    <w:p w14:paraId="426BFBAB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422/7</w:t>
      </w:r>
      <w:r>
        <w:rPr>
          <w:rFonts w:ascii="Courier New" w:eastAsia="Courier New" w:hAnsi="Courier New" w:cs="Courier New"/>
          <w:b/>
          <w:sz w:val="20"/>
        </w:rPr>
        <w:tab/>
        <w:t>25311</w:t>
      </w:r>
      <w:r>
        <w:rPr>
          <w:rFonts w:ascii="Courier New" w:eastAsia="Courier New" w:hAnsi="Courier New" w:cs="Courier New"/>
          <w:b/>
          <w:sz w:val="20"/>
        </w:rPr>
        <w:tab/>
        <w:t>2353</w:t>
      </w:r>
    </w:p>
    <w:p w14:paraId="43A2964E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422/8</w:t>
      </w:r>
      <w:r>
        <w:rPr>
          <w:rFonts w:ascii="Courier New" w:eastAsia="Courier New" w:hAnsi="Courier New" w:cs="Courier New"/>
          <w:b/>
          <w:sz w:val="20"/>
        </w:rPr>
        <w:tab/>
        <w:t>25311</w:t>
      </w:r>
      <w:r>
        <w:rPr>
          <w:rFonts w:ascii="Courier New" w:eastAsia="Courier New" w:hAnsi="Courier New" w:cs="Courier New"/>
          <w:b/>
          <w:sz w:val="20"/>
        </w:rPr>
        <w:tab/>
        <w:t>2149</w:t>
      </w:r>
    </w:p>
    <w:p w14:paraId="4F6CF73E" w14:textId="77777777" w:rsidR="00AC1D21" w:rsidRDefault="004C5DA8">
      <w:pPr>
        <w:numPr>
          <w:ilvl w:val="0"/>
          <w:numId w:val="8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3151</w:t>
      </w:r>
    </w:p>
    <w:p w14:paraId="2255D540" w14:textId="77777777" w:rsidR="00AC1D21" w:rsidRDefault="004C5DA8">
      <w:pPr>
        <w:numPr>
          <w:ilvl w:val="0"/>
          <w:numId w:val="8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3852</w:t>
      </w:r>
    </w:p>
    <w:p w14:paraId="51E2B5EA" w14:textId="77777777" w:rsidR="00AC1D21" w:rsidRDefault="004C5DA8">
      <w:pPr>
        <w:numPr>
          <w:ilvl w:val="0"/>
          <w:numId w:val="8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3751</w:t>
      </w:r>
    </w:p>
    <w:p w14:paraId="0169BEA8" w14:textId="77777777" w:rsidR="00AC1D21" w:rsidRDefault="004C5DA8">
      <w:pPr>
        <w:numPr>
          <w:ilvl w:val="0"/>
          <w:numId w:val="8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4924</w:t>
      </w:r>
    </w:p>
    <w:p w14:paraId="50C3F50B" w14:textId="77777777" w:rsidR="00AC1D21" w:rsidRDefault="004C5DA8">
      <w:pPr>
        <w:numPr>
          <w:ilvl w:val="1"/>
          <w:numId w:val="6"/>
        </w:numPr>
        <w:spacing w:after="49" w:line="248" w:lineRule="auto"/>
        <w:ind w:right="13" w:firstLine="5332"/>
      </w:pPr>
      <w:r>
        <w:rPr>
          <w:rFonts w:ascii="Courier New" w:eastAsia="Courier New" w:hAnsi="Courier New" w:cs="Courier New"/>
          <w:b/>
          <w:sz w:val="20"/>
        </w:rPr>
        <w:t>568</w:t>
      </w:r>
    </w:p>
    <w:p w14:paraId="089C81D0" w14:textId="77777777" w:rsidR="00AC1D21" w:rsidRDefault="004C5DA8">
      <w:pPr>
        <w:tabs>
          <w:tab w:val="center" w:pos="5776"/>
          <w:tab w:val="center" w:pos="889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536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689</w:t>
      </w:r>
    </w:p>
    <w:p w14:paraId="772CCD32" w14:textId="77777777" w:rsidR="00AC1D21" w:rsidRDefault="004C5DA8">
      <w:pPr>
        <w:tabs>
          <w:tab w:val="center" w:pos="5776"/>
          <w:tab w:val="center" w:pos="8899"/>
        </w:tabs>
        <w:spacing w:after="49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25311</w:t>
      </w:r>
      <w:r>
        <w:rPr>
          <w:rFonts w:ascii="Courier New" w:eastAsia="Courier New" w:hAnsi="Courier New" w:cs="Courier New"/>
          <w:b/>
          <w:sz w:val="20"/>
        </w:rPr>
        <w:tab/>
        <w:t>728</w:t>
      </w:r>
    </w:p>
    <w:p w14:paraId="0CC8DFB1" w14:textId="77777777" w:rsidR="00AC1D21" w:rsidRDefault="004C5DA8">
      <w:pPr>
        <w:tabs>
          <w:tab w:val="center" w:pos="5776"/>
          <w:tab w:val="center" w:pos="889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537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381</w:t>
      </w:r>
    </w:p>
    <w:p w14:paraId="113A4BC4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25311</w:t>
      </w:r>
      <w:r>
        <w:rPr>
          <w:rFonts w:ascii="Courier New" w:eastAsia="Courier New" w:hAnsi="Courier New" w:cs="Courier New"/>
          <w:b/>
          <w:sz w:val="20"/>
        </w:rPr>
        <w:tab/>
        <w:t>1094</w:t>
      </w:r>
    </w:p>
    <w:p w14:paraId="0479561B" w14:textId="77777777" w:rsidR="00AC1D21" w:rsidRDefault="004C5DA8">
      <w:pPr>
        <w:numPr>
          <w:ilvl w:val="0"/>
          <w:numId w:val="6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71</w:t>
      </w:r>
    </w:p>
    <w:p w14:paraId="3DE8EA41" w14:textId="77777777" w:rsidR="00AC1D21" w:rsidRDefault="004C5DA8">
      <w:pPr>
        <w:numPr>
          <w:ilvl w:val="1"/>
          <w:numId w:val="6"/>
        </w:numPr>
        <w:spacing w:after="49" w:line="248" w:lineRule="auto"/>
        <w:ind w:right="13" w:firstLine="5332"/>
      </w:pPr>
      <w:r>
        <w:rPr>
          <w:rFonts w:ascii="Courier New" w:eastAsia="Courier New" w:hAnsi="Courier New" w:cs="Courier New"/>
          <w:b/>
          <w:sz w:val="20"/>
        </w:rPr>
        <w:t>2792</w:t>
      </w:r>
    </w:p>
    <w:p w14:paraId="2B6F8C0B" w14:textId="77777777" w:rsidR="00AC1D21" w:rsidRDefault="004C5DA8">
      <w:pPr>
        <w:numPr>
          <w:ilvl w:val="0"/>
          <w:numId w:val="6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25311</w:t>
      </w:r>
      <w:r>
        <w:rPr>
          <w:rFonts w:ascii="Courier New" w:eastAsia="Courier New" w:hAnsi="Courier New" w:cs="Courier New"/>
          <w:b/>
          <w:sz w:val="20"/>
        </w:rPr>
        <w:tab/>
        <w:t>424</w:t>
      </w:r>
    </w:p>
    <w:p w14:paraId="715C3FF6" w14:textId="77777777" w:rsidR="00AC1D21" w:rsidRDefault="004C5DA8">
      <w:pPr>
        <w:numPr>
          <w:ilvl w:val="0"/>
          <w:numId w:val="6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3262</w:t>
      </w:r>
    </w:p>
    <w:p w14:paraId="7B0EA285" w14:textId="77777777" w:rsidR="00AC1D21" w:rsidRDefault="004C5DA8">
      <w:pPr>
        <w:numPr>
          <w:ilvl w:val="1"/>
          <w:numId w:val="6"/>
        </w:numPr>
        <w:spacing w:after="49" w:line="248" w:lineRule="auto"/>
        <w:ind w:right="13" w:firstLine="5332"/>
      </w:pPr>
      <w:r>
        <w:rPr>
          <w:rFonts w:ascii="Courier New" w:eastAsia="Courier New" w:hAnsi="Courier New" w:cs="Courier New"/>
          <w:b/>
          <w:sz w:val="20"/>
        </w:rPr>
        <w:t>176</w:t>
      </w:r>
    </w:p>
    <w:p w14:paraId="7B7DC6B8" w14:textId="77777777" w:rsidR="00AC1D21" w:rsidRDefault="004C5DA8">
      <w:pPr>
        <w:numPr>
          <w:ilvl w:val="0"/>
          <w:numId w:val="6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21110</w:t>
      </w:r>
      <w:r>
        <w:rPr>
          <w:rFonts w:ascii="Courier New" w:eastAsia="Courier New" w:hAnsi="Courier New" w:cs="Courier New"/>
          <w:b/>
          <w:sz w:val="20"/>
        </w:rPr>
        <w:tab/>
        <w:t>154</w:t>
      </w:r>
    </w:p>
    <w:p w14:paraId="233D6B2B" w14:textId="77777777" w:rsidR="00AC1D21" w:rsidRDefault="004C5DA8">
      <w:pPr>
        <w:numPr>
          <w:ilvl w:val="1"/>
          <w:numId w:val="6"/>
        </w:numPr>
        <w:spacing w:after="0" w:line="300" w:lineRule="auto"/>
        <w:ind w:right="13" w:firstLine="5332"/>
      </w:pPr>
      <w:r>
        <w:rPr>
          <w:rFonts w:ascii="Courier New" w:eastAsia="Courier New" w:hAnsi="Courier New" w:cs="Courier New"/>
          <w:b/>
          <w:sz w:val="20"/>
        </w:rPr>
        <w:t>4      544</w:t>
      </w:r>
      <w:r>
        <w:rPr>
          <w:rFonts w:ascii="Courier New" w:eastAsia="Courier New" w:hAnsi="Courier New" w:cs="Courier New"/>
          <w:b/>
          <w:sz w:val="20"/>
        </w:rPr>
        <w:tab/>
        <w:t>25311</w:t>
      </w:r>
      <w:r>
        <w:rPr>
          <w:rFonts w:ascii="Courier New" w:eastAsia="Courier New" w:hAnsi="Courier New" w:cs="Courier New"/>
          <w:b/>
          <w:sz w:val="20"/>
        </w:rPr>
        <w:tab/>
        <w:t>334</w:t>
      </w:r>
    </w:p>
    <w:p w14:paraId="064520E0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545/1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2121</w:t>
      </w:r>
    </w:p>
    <w:p w14:paraId="250AD318" w14:textId="77777777" w:rsidR="00AC1D21" w:rsidRDefault="004C5DA8">
      <w:pPr>
        <w:spacing w:after="0" w:line="300" w:lineRule="auto"/>
        <w:ind w:left="129" w:right="1400" w:firstLine="5332"/>
      </w:pPr>
      <w:r>
        <w:rPr>
          <w:rFonts w:ascii="Courier New" w:eastAsia="Courier New" w:hAnsi="Courier New" w:cs="Courier New"/>
          <w:b/>
          <w:sz w:val="20"/>
        </w:rPr>
        <w:t>25311</w:t>
      </w:r>
      <w:r>
        <w:rPr>
          <w:rFonts w:ascii="Courier New" w:eastAsia="Courier New" w:hAnsi="Courier New" w:cs="Courier New"/>
          <w:b/>
          <w:sz w:val="20"/>
        </w:rPr>
        <w:tab/>
        <w:t>165      547/1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2043</w:t>
      </w:r>
    </w:p>
    <w:p w14:paraId="2B510F85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548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1306</w:t>
      </w:r>
    </w:p>
    <w:p w14:paraId="5FCD25F3" w14:textId="77777777" w:rsidR="00AC1D21" w:rsidRDefault="004C5DA8">
      <w:pPr>
        <w:tabs>
          <w:tab w:val="center" w:pos="5776"/>
          <w:tab w:val="center" w:pos="889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652/5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b/>
          <w:sz w:val="20"/>
        </w:rPr>
        <w:t>25311</w:t>
      </w:r>
      <w:r>
        <w:rPr>
          <w:rFonts w:ascii="Courier New" w:eastAsia="Courier New" w:hAnsi="Courier New" w:cs="Courier New"/>
          <w:b/>
          <w:sz w:val="20"/>
        </w:rPr>
        <w:tab/>
        <w:t>505</w:t>
      </w:r>
    </w:p>
    <w:p w14:paraId="5C35C3CD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729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3154</w:t>
      </w:r>
    </w:p>
    <w:p w14:paraId="15A5783A" w14:textId="77777777" w:rsidR="00AC1D21" w:rsidRDefault="004C5DA8">
      <w:pPr>
        <w:tabs>
          <w:tab w:val="center" w:pos="5776"/>
          <w:tab w:val="center" w:pos="8899"/>
        </w:tabs>
        <w:spacing w:after="49" w:line="248" w:lineRule="auto"/>
      </w:pPr>
      <w:r>
        <w:rPr>
          <w:rFonts w:ascii="Courier New" w:eastAsia="Courier New" w:hAnsi="Courier New" w:cs="Courier New"/>
          <w:b/>
          <w:sz w:val="20"/>
        </w:rPr>
        <w:t xml:space="preserve">     734</w:t>
      </w:r>
      <w:r>
        <w:rPr>
          <w:rFonts w:ascii="Courier New" w:eastAsia="Courier New" w:hAnsi="Courier New" w:cs="Courier New"/>
          <w:b/>
          <w:sz w:val="20"/>
        </w:rPr>
        <w:tab/>
        <w:t>21110</w:t>
      </w:r>
      <w:r>
        <w:rPr>
          <w:rFonts w:ascii="Courier New" w:eastAsia="Courier New" w:hAnsi="Courier New" w:cs="Courier New"/>
          <w:b/>
          <w:sz w:val="20"/>
        </w:rPr>
        <w:tab/>
        <w:t>111</w:t>
      </w:r>
    </w:p>
    <w:p w14:paraId="0801FA01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22011</w:t>
      </w:r>
      <w:r>
        <w:rPr>
          <w:rFonts w:ascii="Courier New" w:eastAsia="Courier New" w:hAnsi="Courier New" w:cs="Courier New"/>
          <w:b/>
          <w:sz w:val="20"/>
        </w:rPr>
        <w:tab/>
        <w:t>2100</w:t>
      </w:r>
    </w:p>
    <w:p w14:paraId="4EE09CED" w14:textId="77777777" w:rsidR="00AC1D21" w:rsidRDefault="004C5DA8">
      <w:pPr>
        <w:tabs>
          <w:tab w:val="center" w:pos="5776"/>
          <w:tab w:val="center" w:pos="8839"/>
        </w:tabs>
        <w:spacing w:after="49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22051</w:t>
      </w:r>
      <w:r>
        <w:rPr>
          <w:rFonts w:ascii="Courier New" w:eastAsia="Courier New" w:hAnsi="Courier New" w:cs="Courier New"/>
          <w:b/>
          <w:sz w:val="20"/>
        </w:rPr>
        <w:tab/>
        <w:t>1130</w:t>
      </w:r>
    </w:p>
    <w:p w14:paraId="19F12284" w14:textId="77777777" w:rsidR="00AC1D21" w:rsidRDefault="004C5DA8">
      <w:pPr>
        <w:numPr>
          <w:ilvl w:val="0"/>
          <w:numId w:val="7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22011</w:t>
      </w:r>
      <w:r>
        <w:rPr>
          <w:rFonts w:ascii="Courier New" w:eastAsia="Courier New" w:hAnsi="Courier New" w:cs="Courier New"/>
          <w:b/>
          <w:sz w:val="20"/>
        </w:rPr>
        <w:tab/>
        <w:t>442</w:t>
      </w:r>
    </w:p>
    <w:p w14:paraId="52C5E371" w14:textId="77777777" w:rsidR="00AC1D21" w:rsidRDefault="004C5DA8">
      <w:pPr>
        <w:numPr>
          <w:ilvl w:val="0"/>
          <w:numId w:val="7"/>
        </w:numPr>
        <w:spacing w:after="49" w:line="248" w:lineRule="auto"/>
        <w:ind w:right="13" w:hanging="4732"/>
      </w:pPr>
      <w:r>
        <w:rPr>
          <w:rFonts w:ascii="Courier New" w:eastAsia="Courier New" w:hAnsi="Courier New" w:cs="Courier New"/>
          <w:b/>
          <w:sz w:val="20"/>
        </w:rPr>
        <w:t>22011</w:t>
      </w:r>
      <w:r>
        <w:rPr>
          <w:rFonts w:ascii="Courier New" w:eastAsia="Courier New" w:hAnsi="Courier New" w:cs="Courier New"/>
          <w:b/>
          <w:sz w:val="20"/>
        </w:rPr>
        <w:tab/>
        <w:t>4628</w:t>
      </w:r>
    </w:p>
    <w:p w14:paraId="0CB33674" w14:textId="77777777" w:rsidR="00AC1D21" w:rsidRDefault="004C5DA8">
      <w:pPr>
        <w:tabs>
          <w:tab w:val="center" w:pos="5776"/>
          <w:tab w:val="center" w:pos="8899"/>
        </w:tabs>
        <w:spacing w:after="49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22051</w:t>
      </w:r>
      <w:r>
        <w:rPr>
          <w:rFonts w:ascii="Courier New" w:eastAsia="Courier New" w:hAnsi="Courier New" w:cs="Courier New"/>
          <w:b/>
          <w:sz w:val="20"/>
        </w:rPr>
        <w:tab/>
        <w:t>321</w:t>
      </w:r>
    </w:p>
    <w:p w14:paraId="523CAFCB" w14:textId="77777777" w:rsidR="00AC1D21" w:rsidRDefault="004C5DA8">
      <w:pPr>
        <w:spacing w:after="49" w:line="300" w:lineRule="auto"/>
        <w:ind w:left="5461" w:right="1400" w:hanging="5332"/>
      </w:pPr>
      <w:r>
        <w:rPr>
          <w:rFonts w:ascii="Courier New" w:eastAsia="Courier New" w:hAnsi="Courier New" w:cs="Courier New"/>
          <w:b/>
          <w:sz w:val="20"/>
        </w:rPr>
        <w:t xml:space="preserve">     758/1</w:t>
      </w:r>
      <w:r>
        <w:rPr>
          <w:rFonts w:ascii="Courier New" w:eastAsia="Courier New" w:hAnsi="Courier New" w:cs="Courier New"/>
          <w:b/>
          <w:sz w:val="20"/>
        </w:rPr>
        <w:tab/>
        <w:t>22011</w:t>
      </w:r>
      <w:r>
        <w:rPr>
          <w:rFonts w:ascii="Courier New" w:eastAsia="Courier New" w:hAnsi="Courier New" w:cs="Courier New"/>
          <w:b/>
          <w:sz w:val="20"/>
        </w:rPr>
        <w:tab/>
        <w:t>3953 22051</w:t>
      </w:r>
      <w:r>
        <w:rPr>
          <w:rFonts w:ascii="Courier New" w:eastAsia="Courier New" w:hAnsi="Courier New" w:cs="Courier New"/>
          <w:b/>
          <w:sz w:val="20"/>
        </w:rPr>
        <w:tab/>
        <w:t>874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AC1D21" w14:paraId="71DA2F29" w14:textId="77777777">
        <w:trPr>
          <w:trHeight w:val="164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30ECAA" w14:textId="77777777" w:rsidR="00AC1D21" w:rsidRDefault="004C5DA8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760</w:t>
            </w:r>
          </w:p>
          <w:p w14:paraId="58F42181" w14:textId="77777777" w:rsidR="00AC1D21" w:rsidRDefault="004C5DA8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776/1</w:t>
            </w:r>
          </w:p>
          <w:p w14:paraId="28B6337F" w14:textId="77777777" w:rsidR="00AC1D21" w:rsidRDefault="004C5DA8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777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E25C9C" w14:textId="77777777" w:rsidR="00AC1D21" w:rsidRDefault="004C5DA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3707C5D5" w14:textId="77777777" w:rsidR="00AC1D21" w:rsidRDefault="004C5DA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403D4B47" w14:textId="77777777" w:rsidR="00AC1D21" w:rsidRDefault="004C5DA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0A7DC6E7" w14:textId="77777777" w:rsidR="00AC1D21" w:rsidRDefault="004C5DA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164432CF" w14:textId="77777777" w:rsidR="00AC1D21" w:rsidRDefault="004C5DA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5DED17" w14:textId="77777777" w:rsidR="00AC1D21" w:rsidRDefault="004C5DA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2930</w:t>
            </w:r>
          </w:p>
          <w:p w14:paraId="1B5D668C" w14:textId="77777777" w:rsidR="00AC1D21" w:rsidRDefault="004C5DA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1044</w:t>
            </w:r>
          </w:p>
          <w:p w14:paraId="6933BE81" w14:textId="77777777" w:rsidR="00AC1D21" w:rsidRDefault="004C5DA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11921</w:t>
            </w:r>
          </w:p>
          <w:p w14:paraId="01205D2B" w14:textId="77777777" w:rsidR="00AC1D21" w:rsidRDefault="004C5DA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6932</w:t>
            </w:r>
          </w:p>
          <w:p w14:paraId="51A2E93A" w14:textId="77777777" w:rsidR="00AC1D21" w:rsidRDefault="004C5DA8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352</w:t>
            </w:r>
          </w:p>
        </w:tc>
      </w:tr>
    </w:tbl>
    <w:p w14:paraId="5A501C13" w14:textId="77777777" w:rsidR="00AC1D21" w:rsidRDefault="004C5DA8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E51D932" w14:textId="77777777" w:rsidR="00AC1D21" w:rsidRDefault="004C5DA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lastRenderedPageBreak/>
        <w:t>Katastrální úřad pro Ústecký kraj, Katastrální pracoviště Litoměřice, kód: 506.</w:t>
      </w:r>
    </w:p>
    <w:p w14:paraId="35063A44" w14:textId="77777777" w:rsidR="00AC1D21" w:rsidRDefault="004C5DA8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:36:48</w:t>
      </w:r>
    </w:p>
    <w:p w14:paraId="4AF61A25" w14:textId="77777777" w:rsidR="00AC1D21" w:rsidRDefault="004C5DA8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5E55D64E" w14:textId="77777777" w:rsidR="00AC1D21" w:rsidRDefault="004C5DA8">
      <w:pPr>
        <w:spacing w:after="3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sectPr w:rsidR="00AC1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854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B078" w14:textId="77777777" w:rsidR="004C5DA8" w:rsidRDefault="004C5DA8">
      <w:pPr>
        <w:spacing w:after="0" w:line="240" w:lineRule="auto"/>
      </w:pPr>
      <w:r>
        <w:separator/>
      </w:r>
    </w:p>
  </w:endnote>
  <w:endnote w:type="continuationSeparator" w:id="0">
    <w:p w14:paraId="37C16EA4" w14:textId="77777777" w:rsidR="004C5DA8" w:rsidRDefault="004C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7C5F" w14:textId="77777777" w:rsidR="00AC1D21" w:rsidRDefault="004C5DA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F927F3" wp14:editId="727E793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09" name="Group 7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10" name="Shape 731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09" style="width:552.76pt;height:7.87402e-05pt;position:absolute;z-index:3;mso-position-horizontal-relative:page;mso-position-horizontal:absolute;margin-left:4.2pt;mso-position-vertical-relative:page;margin-top:755.28pt;" coordsize="70200,0">
              <v:shape id="Shape 731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0FF2" w14:textId="77777777" w:rsidR="00AC1D21" w:rsidRDefault="004C5DA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FDB242" wp14:editId="37AC887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60" name="Group 7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61" name="Shape 726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60" style="width:552.76pt;height:7.87402e-05pt;position:absolute;z-index:3;mso-position-horizontal-relative:page;mso-position-horizontal:absolute;margin-left:4.2pt;mso-position-vertical-relative:page;margin-top:755.28pt;" coordsize="70200,0">
              <v:shape id="Shape 726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EC74" w14:textId="77777777" w:rsidR="00AC1D21" w:rsidRDefault="004C5DA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FCD649" wp14:editId="2EB5952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11" name="Group 7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12" name="Shape 721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1" style="width:552.76pt;height:7.87402e-05pt;position:absolute;z-index:3;mso-position-horizontal-relative:page;mso-position-horizontal:absolute;margin-left:4.2pt;mso-position-vertical-relative:page;margin-top:755.28pt;" coordsize="70200,0">
              <v:shape id="Shape 721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A87C" w14:textId="77777777" w:rsidR="004C5DA8" w:rsidRDefault="004C5DA8">
      <w:pPr>
        <w:spacing w:after="0" w:line="240" w:lineRule="auto"/>
      </w:pPr>
      <w:r>
        <w:separator/>
      </w:r>
    </w:p>
  </w:footnote>
  <w:footnote w:type="continuationSeparator" w:id="0">
    <w:p w14:paraId="3041AAB7" w14:textId="77777777" w:rsidR="004C5DA8" w:rsidRDefault="004C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ED7B" w14:textId="77777777" w:rsidR="00AC1D21" w:rsidRDefault="004C5DA8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5224280" w14:textId="77777777" w:rsidR="00AC1D21" w:rsidRDefault="004C5DA8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29.01.2025 10:15:02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1E5E18E5" w14:textId="77777777" w:rsidR="00AC1D21" w:rsidRDefault="004C5DA8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1AEDCE5A" w14:textId="77777777" w:rsidR="00AC1D21" w:rsidRDefault="004C5DA8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775509 Lukov u Úštěku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30121F46" w14:textId="77777777" w:rsidR="00AC1D21" w:rsidRDefault="004C5DA8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72CB" w14:textId="77777777" w:rsidR="00AC1D21" w:rsidRDefault="004C5DA8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27AAE63" w14:textId="77777777" w:rsidR="00AC1D21" w:rsidRDefault="004C5DA8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29.01.2025 10:15:02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4780E13C" w14:textId="77777777" w:rsidR="00AC1D21" w:rsidRDefault="004C5DA8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364D8966" w14:textId="77777777" w:rsidR="00AC1D21" w:rsidRDefault="004C5DA8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775509 Lukov u Úštěku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</w:t>
    </w:r>
    <w:r>
      <w:rPr>
        <w:rFonts w:ascii="Courier New" w:eastAsia="Courier New" w:hAnsi="Courier New" w:cs="Courier New"/>
        <w:sz w:val="20"/>
      </w:rPr>
      <w:t xml:space="preserve">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579CD649" w14:textId="77777777" w:rsidR="00AC1D21" w:rsidRDefault="004C5DA8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5950" w14:textId="77777777" w:rsidR="00AC1D21" w:rsidRDefault="004C5DA8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29.01.2025 10:15:02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BC6"/>
    <w:multiLevelType w:val="hybridMultilevel"/>
    <w:tmpl w:val="9FECA834"/>
    <w:lvl w:ilvl="0" w:tplc="7AB6F970">
      <w:start w:val="531"/>
      <w:numFmt w:val="decimal"/>
      <w:lvlText w:val="%1"/>
      <w:lvlJc w:val="left"/>
      <w:pPr>
        <w:ind w:left="486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505EDC">
      <w:start w:val="1"/>
      <w:numFmt w:val="lowerLetter"/>
      <w:lvlText w:val="%2"/>
      <w:lvlJc w:val="left"/>
      <w:pPr>
        <w:ind w:left="1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8FCDE">
      <w:start w:val="1"/>
      <w:numFmt w:val="lowerRoman"/>
      <w:lvlText w:val="%3"/>
      <w:lvlJc w:val="left"/>
      <w:pPr>
        <w:ind w:left="2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ADBC8">
      <w:start w:val="1"/>
      <w:numFmt w:val="decimal"/>
      <w:lvlText w:val="%4"/>
      <w:lvlJc w:val="left"/>
      <w:pPr>
        <w:ind w:left="3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BAF746">
      <w:start w:val="1"/>
      <w:numFmt w:val="lowerLetter"/>
      <w:lvlText w:val="%5"/>
      <w:lvlJc w:val="left"/>
      <w:pPr>
        <w:ind w:left="3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0818AC">
      <w:start w:val="1"/>
      <w:numFmt w:val="lowerRoman"/>
      <w:lvlText w:val="%6"/>
      <w:lvlJc w:val="left"/>
      <w:pPr>
        <w:ind w:left="4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C861C8">
      <w:start w:val="1"/>
      <w:numFmt w:val="decimal"/>
      <w:lvlText w:val="%7"/>
      <w:lvlJc w:val="left"/>
      <w:pPr>
        <w:ind w:left="5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88935A">
      <w:start w:val="1"/>
      <w:numFmt w:val="lowerLetter"/>
      <w:lvlText w:val="%8"/>
      <w:lvlJc w:val="left"/>
      <w:pPr>
        <w:ind w:left="61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0CE0C">
      <w:start w:val="1"/>
      <w:numFmt w:val="lowerRoman"/>
      <w:lvlText w:val="%9"/>
      <w:lvlJc w:val="left"/>
      <w:pPr>
        <w:ind w:left="68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E23AD"/>
    <w:multiLevelType w:val="hybridMultilevel"/>
    <w:tmpl w:val="A242528C"/>
    <w:lvl w:ilvl="0" w:tplc="22AA4BC8">
      <w:start w:val="75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72B1D8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4F9AC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A7DD0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A2C96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04EAC4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089674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D82080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8FFEE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03EC7"/>
    <w:multiLevelType w:val="hybridMultilevel"/>
    <w:tmpl w:val="394C9E5E"/>
    <w:lvl w:ilvl="0" w:tplc="26F84086">
      <w:start w:val="4"/>
      <w:numFmt w:val="upperLetter"/>
      <w:lvlText w:val="%1"/>
      <w:lvlJc w:val="left"/>
      <w:pPr>
        <w:ind w:left="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4884C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676BE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369DE4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3A4C94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78F862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885EE0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74BC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84E04C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476F2"/>
    <w:multiLevelType w:val="hybridMultilevel"/>
    <w:tmpl w:val="C6AC6784"/>
    <w:lvl w:ilvl="0" w:tplc="BD7E397C">
      <w:start w:val="756"/>
      <w:numFmt w:val="decimal"/>
      <w:lvlText w:val="%1"/>
      <w:lvlJc w:val="left"/>
      <w:pPr>
        <w:ind w:left="486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60E44">
      <w:start w:val="1"/>
      <w:numFmt w:val="lowerLetter"/>
      <w:lvlText w:val="%2"/>
      <w:lvlJc w:val="left"/>
      <w:pPr>
        <w:ind w:left="1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72B3CA">
      <w:start w:val="1"/>
      <w:numFmt w:val="lowerRoman"/>
      <w:lvlText w:val="%3"/>
      <w:lvlJc w:val="left"/>
      <w:pPr>
        <w:ind w:left="2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02ECFE">
      <w:start w:val="1"/>
      <w:numFmt w:val="decimal"/>
      <w:lvlText w:val="%4"/>
      <w:lvlJc w:val="left"/>
      <w:pPr>
        <w:ind w:left="3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042BC">
      <w:start w:val="1"/>
      <w:numFmt w:val="lowerLetter"/>
      <w:lvlText w:val="%5"/>
      <w:lvlJc w:val="left"/>
      <w:pPr>
        <w:ind w:left="3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E06BE">
      <w:start w:val="1"/>
      <w:numFmt w:val="lowerRoman"/>
      <w:lvlText w:val="%6"/>
      <w:lvlJc w:val="left"/>
      <w:pPr>
        <w:ind w:left="4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E84762">
      <w:start w:val="1"/>
      <w:numFmt w:val="decimal"/>
      <w:lvlText w:val="%7"/>
      <w:lvlJc w:val="left"/>
      <w:pPr>
        <w:ind w:left="5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C43ABA">
      <w:start w:val="1"/>
      <w:numFmt w:val="lowerLetter"/>
      <w:lvlText w:val="%8"/>
      <w:lvlJc w:val="left"/>
      <w:pPr>
        <w:ind w:left="61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668AA">
      <w:start w:val="1"/>
      <w:numFmt w:val="lowerRoman"/>
      <w:lvlText w:val="%9"/>
      <w:lvlJc w:val="left"/>
      <w:pPr>
        <w:ind w:left="68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090667"/>
    <w:multiLevelType w:val="hybridMultilevel"/>
    <w:tmpl w:val="C1124E76"/>
    <w:lvl w:ilvl="0" w:tplc="6FF47CFA">
      <w:start w:val="540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1AA56E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28F1C8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C07A6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DC8044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5C919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6DEA0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02B22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808E0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764856"/>
    <w:multiLevelType w:val="hybridMultilevel"/>
    <w:tmpl w:val="8B50F4CC"/>
    <w:lvl w:ilvl="0" w:tplc="B6D0C648">
      <w:start w:val="53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8940E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44B36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582A84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8140E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8083DC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68BEA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A254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829068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F12ADA"/>
    <w:multiLevelType w:val="hybridMultilevel"/>
    <w:tmpl w:val="42BCAA16"/>
    <w:lvl w:ilvl="0" w:tplc="A32A090C">
      <w:start w:val="531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CAE60E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F2C52E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AE4FE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0DFB8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4116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34191A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746366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43D6A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6633C2"/>
    <w:multiLevelType w:val="hybridMultilevel"/>
    <w:tmpl w:val="9982B350"/>
    <w:lvl w:ilvl="0" w:tplc="76A280C4">
      <w:start w:val="540"/>
      <w:numFmt w:val="decimal"/>
      <w:lvlText w:val="%1"/>
      <w:lvlJc w:val="left"/>
      <w:pPr>
        <w:ind w:left="486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264AF0">
      <w:start w:val="25311"/>
      <w:numFmt w:val="decimal"/>
      <w:lvlText w:val="%2"/>
      <w:lvlJc w:val="left"/>
      <w:pPr>
        <w:ind w:left="54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9CFB16">
      <w:start w:val="1"/>
      <w:numFmt w:val="lowerRoman"/>
      <w:lvlText w:val="%3"/>
      <w:lvlJc w:val="left"/>
      <w:pPr>
        <w:ind w:left="6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81D52">
      <w:start w:val="1"/>
      <w:numFmt w:val="decimal"/>
      <w:lvlText w:val="%4"/>
      <w:lvlJc w:val="left"/>
      <w:pPr>
        <w:ind w:left="7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4B924">
      <w:start w:val="1"/>
      <w:numFmt w:val="lowerLetter"/>
      <w:lvlText w:val="%5"/>
      <w:lvlJc w:val="left"/>
      <w:pPr>
        <w:ind w:left="79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E2E2E">
      <w:start w:val="1"/>
      <w:numFmt w:val="lowerRoman"/>
      <w:lvlText w:val="%6"/>
      <w:lvlJc w:val="left"/>
      <w:pPr>
        <w:ind w:left="86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6CDA2">
      <w:start w:val="1"/>
      <w:numFmt w:val="decimal"/>
      <w:lvlText w:val="%7"/>
      <w:lvlJc w:val="left"/>
      <w:pPr>
        <w:ind w:left="93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64316">
      <w:start w:val="1"/>
      <w:numFmt w:val="lowerLetter"/>
      <w:lvlText w:val="%8"/>
      <w:lvlJc w:val="left"/>
      <w:pPr>
        <w:ind w:left="101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1C358C">
      <w:start w:val="1"/>
      <w:numFmt w:val="lowerRoman"/>
      <w:lvlText w:val="%9"/>
      <w:lvlJc w:val="left"/>
      <w:pPr>
        <w:ind w:left="108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7528845">
    <w:abstractNumId w:val="6"/>
  </w:num>
  <w:num w:numId="2" w16cid:durableId="59257413">
    <w:abstractNumId w:val="5"/>
  </w:num>
  <w:num w:numId="3" w16cid:durableId="400253940">
    <w:abstractNumId w:val="4"/>
  </w:num>
  <w:num w:numId="4" w16cid:durableId="912468455">
    <w:abstractNumId w:val="1"/>
  </w:num>
  <w:num w:numId="5" w16cid:durableId="1989898396">
    <w:abstractNumId w:val="2"/>
  </w:num>
  <w:num w:numId="6" w16cid:durableId="42029066">
    <w:abstractNumId w:val="7"/>
  </w:num>
  <w:num w:numId="7" w16cid:durableId="951934949">
    <w:abstractNumId w:val="3"/>
  </w:num>
  <w:num w:numId="8" w16cid:durableId="87820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21"/>
    <w:rsid w:val="004C5DA8"/>
    <w:rsid w:val="00A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0427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3749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260057242011.pdf</dc:title>
  <dc:subject/>
  <dc:creator>Oracle Reports</dc:creator>
  <cp:keywords/>
  <cp:lastModifiedBy>Bendová Pavlína</cp:lastModifiedBy>
  <cp:revision>2</cp:revision>
  <dcterms:created xsi:type="dcterms:W3CDTF">2025-01-29T11:39:00Z</dcterms:created>
  <dcterms:modified xsi:type="dcterms:W3CDTF">2025-01-29T11:39:00Z</dcterms:modified>
</cp:coreProperties>
</file>