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243F" w14:textId="77777777" w:rsidR="00660217" w:rsidRDefault="00000000">
      <w:pPr>
        <w:pStyle w:val="Row2"/>
      </w:pPr>
      <w:r>
        <w:rPr>
          <w:noProof/>
          <w:lang w:val="cs-CZ" w:eastAsia="cs-CZ"/>
        </w:rPr>
        <w:pict w14:anchorId="22DC246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DC2466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DC2467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DC2468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1D5D25">
        <w:tab/>
      </w:r>
      <w:r w:rsidR="001D5D25">
        <w:rPr>
          <w:rStyle w:val="Text1"/>
        </w:rPr>
        <w:t>OBJEDNÁVKA</w:t>
      </w:r>
    </w:p>
    <w:p w14:paraId="22DC2440" w14:textId="77777777" w:rsidR="00660217" w:rsidRDefault="00000000">
      <w:pPr>
        <w:pStyle w:val="Row3"/>
      </w:pPr>
      <w:r>
        <w:rPr>
          <w:noProof/>
          <w:lang w:val="cs-CZ" w:eastAsia="cs-CZ"/>
        </w:rPr>
        <w:pict w14:anchorId="22DC2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 w:rsidR="001D5D25">
        <w:tab/>
      </w:r>
      <w:r w:rsidR="001D5D25">
        <w:rPr>
          <w:rStyle w:val="Text2"/>
        </w:rPr>
        <w:t>Doklad</w:t>
      </w:r>
      <w:r w:rsidR="001D5D25">
        <w:tab/>
      </w:r>
      <w:r w:rsidR="001D5D25">
        <w:rPr>
          <w:rStyle w:val="Text3"/>
        </w:rPr>
        <w:t>OJE - 610</w:t>
      </w:r>
      <w:r w:rsidR="001D5D25">
        <w:tab/>
      </w:r>
      <w:r w:rsidR="001D5D25">
        <w:rPr>
          <w:rStyle w:val="Text4"/>
          <w:position w:val="-11"/>
        </w:rPr>
        <w:t>Číslo objednávky</w:t>
      </w:r>
      <w:r w:rsidR="001D5D25">
        <w:tab/>
      </w:r>
      <w:r w:rsidR="001D5D25">
        <w:rPr>
          <w:rStyle w:val="Text1"/>
          <w:position w:val="-2"/>
        </w:rPr>
        <w:t>610/2025</w:t>
      </w:r>
    </w:p>
    <w:p w14:paraId="22DC2441" w14:textId="77777777" w:rsidR="00660217" w:rsidRDefault="00000000">
      <w:pPr>
        <w:pStyle w:val="Row4"/>
      </w:pPr>
      <w:r>
        <w:rPr>
          <w:noProof/>
          <w:lang w:val="cs-CZ" w:eastAsia="cs-CZ"/>
        </w:rPr>
        <w:pict w14:anchorId="22DC246A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1D5D25">
        <w:tab/>
      </w:r>
      <w:proofErr w:type="gramStart"/>
      <w:r w:rsidR="001D5D25">
        <w:rPr>
          <w:rStyle w:val="Text1"/>
        </w:rPr>
        <w:t>ODBĚRATEL</w:t>
      </w:r>
      <w:r w:rsidR="001D5D25">
        <w:tab/>
      </w:r>
      <w:r w:rsidR="001D5D25">
        <w:rPr>
          <w:rStyle w:val="Text4"/>
        </w:rPr>
        <w:t>- fakturační</w:t>
      </w:r>
      <w:proofErr w:type="gramEnd"/>
      <w:r w:rsidR="001D5D25">
        <w:rPr>
          <w:rStyle w:val="Text4"/>
        </w:rPr>
        <w:t xml:space="preserve"> adresa</w:t>
      </w:r>
      <w:r w:rsidR="001D5D25">
        <w:tab/>
      </w:r>
      <w:r w:rsidR="001D5D25">
        <w:rPr>
          <w:rStyle w:val="Text1"/>
        </w:rPr>
        <w:t>DODAVATEL</w:t>
      </w:r>
    </w:p>
    <w:p w14:paraId="22DC2442" w14:textId="77777777" w:rsidR="00660217" w:rsidRDefault="00000000">
      <w:pPr>
        <w:pStyle w:val="Row5"/>
      </w:pPr>
      <w:r>
        <w:rPr>
          <w:noProof/>
          <w:lang w:val="cs-CZ" w:eastAsia="cs-CZ"/>
        </w:rPr>
        <w:pict w14:anchorId="22DC246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2DC2492" w14:textId="77777777" w:rsidR="00660217" w:rsidRDefault="001D5D2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1D5D25">
        <w:tab/>
      </w:r>
      <w:r w:rsidR="001D5D25">
        <w:rPr>
          <w:rStyle w:val="Text3"/>
        </w:rPr>
        <w:t>Národní galerie v Praze</w:t>
      </w:r>
      <w:r w:rsidR="001D5D25">
        <w:tab/>
      </w:r>
      <w:r w:rsidR="001D5D25">
        <w:rPr>
          <w:rStyle w:val="Text5"/>
        </w:rPr>
        <w:t>TECTRA a.s.</w:t>
      </w:r>
    </w:p>
    <w:p w14:paraId="22DC2443" w14:textId="77777777" w:rsidR="00660217" w:rsidRDefault="00000000">
      <w:pPr>
        <w:pStyle w:val="Row6"/>
      </w:pPr>
      <w:r>
        <w:rPr>
          <w:noProof/>
          <w:lang w:val="cs-CZ" w:eastAsia="cs-CZ"/>
        </w:rPr>
        <w:pict w14:anchorId="22DC246D">
          <v:shape id="_x0000_s18" type="#_x0000_t202" style="position:absolute;margin-left:271pt;margin-top:11pt;width:89pt;height:11pt;z-index:251644928;mso-wrap-style:tight;mso-position-vertical-relative:line" stroked="f">
            <v:fill opacity="0" o:opacity2="100"/>
            <v:textbox inset="0,0,0,0">
              <w:txbxContent>
                <w:p w14:paraId="22DC2493" w14:textId="77777777" w:rsidR="00660217" w:rsidRDefault="001D5D25">
                  <w:pPr>
                    <w:spacing w:after="0" w:line="240" w:lineRule="auto"/>
                  </w:pPr>
                  <w:proofErr w:type="gramStart"/>
                  <w:r>
                    <w:rPr>
                      <w:rStyle w:val="Text5"/>
                    </w:rPr>
                    <w:t>Domkovská  2342</w:t>
                  </w:r>
                  <w:proofErr w:type="gramEnd"/>
                  <w:r>
                    <w:rPr>
                      <w:rStyle w:val="Text5"/>
                    </w:rPr>
                    <w:t>/43</w:t>
                  </w:r>
                </w:p>
              </w:txbxContent>
            </v:textbox>
            <w10:wrap anchorx="margin" anchory="page"/>
          </v:shape>
        </w:pict>
      </w:r>
      <w:r w:rsidR="001D5D25">
        <w:tab/>
      </w:r>
      <w:r w:rsidR="001D5D25">
        <w:rPr>
          <w:rStyle w:val="Text3"/>
        </w:rPr>
        <w:t xml:space="preserve">110 </w:t>
      </w:r>
      <w:proofErr w:type="gramStart"/>
      <w:r w:rsidR="001D5D25">
        <w:rPr>
          <w:rStyle w:val="Text3"/>
        </w:rPr>
        <w:t>15  Praha</w:t>
      </w:r>
      <w:proofErr w:type="gramEnd"/>
      <w:r w:rsidR="001D5D25">
        <w:rPr>
          <w:rStyle w:val="Text3"/>
        </w:rPr>
        <w:t xml:space="preserve"> 1</w:t>
      </w:r>
      <w:r w:rsidR="001D5D25">
        <w:tab/>
      </w:r>
    </w:p>
    <w:p w14:paraId="22DC2444" w14:textId="77777777" w:rsidR="00660217" w:rsidRDefault="00000000">
      <w:pPr>
        <w:pStyle w:val="Row7"/>
      </w:pPr>
      <w:r>
        <w:rPr>
          <w:noProof/>
          <w:lang w:val="cs-CZ" w:eastAsia="cs-CZ"/>
        </w:rPr>
        <w:pict w14:anchorId="22DC246E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2DC2494" w14:textId="77777777" w:rsidR="00660217" w:rsidRDefault="001D5D2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1D5D25">
        <w:tab/>
      </w:r>
      <w:r w:rsidR="001D5D25">
        <w:tab/>
      </w:r>
      <w:r w:rsidR="001D5D25">
        <w:rPr>
          <w:rStyle w:val="Text5"/>
          <w:position w:val="-7"/>
        </w:rPr>
        <w:t xml:space="preserve">193 </w:t>
      </w:r>
      <w:proofErr w:type="gramStart"/>
      <w:r w:rsidR="001D5D25">
        <w:rPr>
          <w:rStyle w:val="Text5"/>
          <w:position w:val="-7"/>
        </w:rPr>
        <w:t>00  Praha</w:t>
      </w:r>
      <w:proofErr w:type="gramEnd"/>
      <w:r w:rsidR="001D5D25">
        <w:rPr>
          <w:rStyle w:val="Text5"/>
          <w:position w:val="-7"/>
        </w:rPr>
        <w:t xml:space="preserve"> 20</w:t>
      </w:r>
    </w:p>
    <w:p w14:paraId="22DC2445" w14:textId="77777777" w:rsidR="00660217" w:rsidRDefault="001D5D25" w:rsidP="00C9112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2DC2446" w14:textId="77777777" w:rsidR="00660217" w:rsidRDefault="00660217">
      <w:pPr>
        <w:pStyle w:val="Row9"/>
      </w:pPr>
    </w:p>
    <w:p w14:paraId="22DC2447" w14:textId="77777777" w:rsidR="00660217" w:rsidRDefault="00660217">
      <w:pPr>
        <w:pStyle w:val="Row9"/>
      </w:pPr>
    </w:p>
    <w:p w14:paraId="22DC2448" w14:textId="77777777" w:rsidR="00660217" w:rsidRDefault="00000000">
      <w:pPr>
        <w:pStyle w:val="Row10"/>
      </w:pPr>
      <w:r>
        <w:rPr>
          <w:noProof/>
          <w:lang w:val="cs-CZ" w:eastAsia="cs-CZ"/>
        </w:rPr>
        <w:pict w14:anchorId="22DC246F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DC2470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DC2471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D5D25">
        <w:tab/>
      </w:r>
      <w:r w:rsidR="001D5D25">
        <w:rPr>
          <w:rStyle w:val="Text2"/>
        </w:rPr>
        <w:t>IČ</w:t>
      </w:r>
      <w:r w:rsidR="001D5D25">
        <w:tab/>
      </w:r>
      <w:r w:rsidR="001D5D25">
        <w:rPr>
          <w:rStyle w:val="Text3"/>
        </w:rPr>
        <w:t>00023281</w:t>
      </w:r>
      <w:r w:rsidR="001D5D25">
        <w:tab/>
      </w:r>
      <w:r w:rsidR="001D5D25">
        <w:rPr>
          <w:rStyle w:val="Text2"/>
        </w:rPr>
        <w:t>DIČ</w:t>
      </w:r>
      <w:r w:rsidR="001D5D25">
        <w:tab/>
      </w:r>
      <w:r w:rsidR="001D5D25">
        <w:rPr>
          <w:rStyle w:val="Text3"/>
        </w:rPr>
        <w:t>CZ00023281</w:t>
      </w:r>
      <w:r w:rsidR="001D5D25">
        <w:tab/>
      </w:r>
      <w:r w:rsidR="001D5D25">
        <w:rPr>
          <w:rStyle w:val="Text2"/>
        </w:rPr>
        <w:t>IČ</w:t>
      </w:r>
      <w:r w:rsidR="001D5D25">
        <w:tab/>
      </w:r>
      <w:r w:rsidR="001D5D25">
        <w:rPr>
          <w:rStyle w:val="Text3"/>
        </w:rPr>
        <w:t>14892316</w:t>
      </w:r>
      <w:r w:rsidR="001D5D25">
        <w:tab/>
      </w:r>
      <w:r w:rsidR="001D5D25">
        <w:rPr>
          <w:rStyle w:val="Text2"/>
        </w:rPr>
        <w:t>DIČ</w:t>
      </w:r>
      <w:r w:rsidR="001D5D25">
        <w:tab/>
      </w:r>
      <w:r w:rsidR="001D5D25">
        <w:rPr>
          <w:rStyle w:val="Text3"/>
        </w:rPr>
        <w:t>CZ14892316</w:t>
      </w:r>
    </w:p>
    <w:p w14:paraId="22DC2449" w14:textId="77777777" w:rsidR="00660217" w:rsidRDefault="00000000">
      <w:pPr>
        <w:pStyle w:val="Row11"/>
      </w:pPr>
      <w:r>
        <w:rPr>
          <w:noProof/>
          <w:lang w:val="cs-CZ" w:eastAsia="cs-CZ"/>
        </w:rPr>
        <w:pict w14:anchorId="22DC2472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DC2473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D5D25">
        <w:tab/>
      </w:r>
      <w:r w:rsidR="001D5D25">
        <w:rPr>
          <w:rStyle w:val="Text2"/>
          <w:position w:val="2"/>
        </w:rPr>
        <w:t>Typ</w:t>
      </w:r>
      <w:r w:rsidR="001D5D25">
        <w:tab/>
      </w:r>
      <w:r w:rsidR="001D5D25">
        <w:rPr>
          <w:rStyle w:val="Text3"/>
          <w:position w:val="3"/>
        </w:rPr>
        <w:t>Příspěvková organizace</w:t>
      </w:r>
      <w:r w:rsidR="001D5D25">
        <w:tab/>
      </w:r>
      <w:r w:rsidR="001D5D25">
        <w:rPr>
          <w:rStyle w:val="Text2"/>
        </w:rPr>
        <w:t>Datum vystavení</w:t>
      </w:r>
      <w:r w:rsidR="001D5D25">
        <w:tab/>
      </w:r>
      <w:r w:rsidR="001D5D25">
        <w:rPr>
          <w:rStyle w:val="Text3"/>
        </w:rPr>
        <w:t>04.02.2025</w:t>
      </w:r>
      <w:r w:rsidR="001D5D25">
        <w:tab/>
      </w:r>
      <w:r w:rsidR="001D5D25">
        <w:rPr>
          <w:rStyle w:val="Text2"/>
        </w:rPr>
        <w:t>Číslo jednací</w:t>
      </w:r>
    </w:p>
    <w:p w14:paraId="22DC244A" w14:textId="77777777" w:rsidR="00660217" w:rsidRDefault="00000000">
      <w:pPr>
        <w:pStyle w:val="Row12"/>
      </w:pPr>
      <w:r>
        <w:rPr>
          <w:noProof/>
          <w:lang w:val="cs-CZ" w:eastAsia="cs-CZ"/>
        </w:rPr>
        <w:pict w14:anchorId="22DC2474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2DC2475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D5D25">
        <w:tab/>
      </w:r>
      <w:r w:rsidR="001D5D25">
        <w:rPr>
          <w:rStyle w:val="Text2"/>
        </w:rPr>
        <w:t>Smlouva</w:t>
      </w:r>
      <w:r w:rsidR="001D5D25">
        <w:tab/>
      </w:r>
      <w:r w:rsidR="001D5D25">
        <w:rPr>
          <w:rStyle w:val="Text3"/>
        </w:rPr>
        <w:t>OBJEDNAV.</w:t>
      </w:r>
    </w:p>
    <w:p w14:paraId="22DC244B" w14:textId="77777777" w:rsidR="00660217" w:rsidRDefault="00000000">
      <w:pPr>
        <w:pStyle w:val="Row13"/>
      </w:pPr>
      <w:r>
        <w:rPr>
          <w:noProof/>
          <w:lang w:val="cs-CZ" w:eastAsia="cs-CZ"/>
        </w:rPr>
        <w:pict w14:anchorId="22DC2476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D5D25">
        <w:tab/>
      </w:r>
      <w:proofErr w:type="gramStart"/>
      <w:r w:rsidR="001D5D25">
        <w:rPr>
          <w:rStyle w:val="Text2"/>
        </w:rPr>
        <w:t>Požadujeme :</w:t>
      </w:r>
      <w:proofErr w:type="gramEnd"/>
    </w:p>
    <w:p w14:paraId="22DC244C" w14:textId="77777777" w:rsidR="00660217" w:rsidRDefault="00000000">
      <w:pPr>
        <w:pStyle w:val="Row14"/>
      </w:pPr>
      <w:r>
        <w:rPr>
          <w:noProof/>
          <w:lang w:val="cs-CZ" w:eastAsia="cs-CZ"/>
        </w:rPr>
        <w:pict w14:anchorId="22DC2477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DC2478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D5D25">
        <w:tab/>
      </w:r>
      <w:r w:rsidR="001D5D25">
        <w:rPr>
          <w:rStyle w:val="Text2"/>
        </w:rPr>
        <w:t>Termín dodání</w:t>
      </w:r>
      <w:r w:rsidR="001D5D25">
        <w:tab/>
      </w:r>
      <w:r w:rsidR="001D5D25">
        <w:rPr>
          <w:rStyle w:val="Text3"/>
        </w:rPr>
        <w:t>01.01.2025</w:t>
      </w:r>
      <w:r w:rsidR="001D5D25">
        <w:tab/>
      </w:r>
      <w:r w:rsidR="001D5D25">
        <w:tab/>
      </w:r>
      <w:r w:rsidR="001D5D25">
        <w:rPr>
          <w:rStyle w:val="Text3"/>
        </w:rPr>
        <w:t>16.05.2025</w:t>
      </w:r>
    </w:p>
    <w:p w14:paraId="22DC244D" w14:textId="77777777" w:rsidR="00660217" w:rsidRDefault="00000000">
      <w:pPr>
        <w:pStyle w:val="Row15"/>
      </w:pPr>
      <w:r>
        <w:rPr>
          <w:noProof/>
          <w:lang w:val="cs-CZ" w:eastAsia="cs-CZ"/>
        </w:rPr>
        <w:pict w14:anchorId="22DC2479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D5D25">
        <w:tab/>
      </w:r>
      <w:r w:rsidR="001D5D25">
        <w:rPr>
          <w:rStyle w:val="Text2"/>
        </w:rPr>
        <w:t>Způsob dopravy</w:t>
      </w:r>
    </w:p>
    <w:p w14:paraId="22DC244E" w14:textId="77777777" w:rsidR="00660217" w:rsidRDefault="00000000">
      <w:pPr>
        <w:pStyle w:val="Row16"/>
      </w:pPr>
      <w:r>
        <w:rPr>
          <w:noProof/>
          <w:lang w:val="cs-CZ" w:eastAsia="cs-CZ"/>
        </w:rPr>
        <w:pict w14:anchorId="22DC247A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D5D25">
        <w:tab/>
      </w:r>
      <w:r w:rsidR="001D5D25">
        <w:rPr>
          <w:rStyle w:val="Text2"/>
        </w:rPr>
        <w:t>Způsob platby</w:t>
      </w:r>
      <w:r w:rsidR="001D5D25">
        <w:tab/>
      </w:r>
      <w:r w:rsidR="001D5D25">
        <w:rPr>
          <w:rStyle w:val="Text3"/>
          <w:position w:val="2"/>
        </w:rPr>
        <w:t>Platebním příkazem</w:t>
      </w:r>
    </w:p>
    <w:p w14:paraId="22DC244F" w14:textId="77777777" w:rsidR="00660217" w:rsidRDefault="00000000">
      <w:pPr>
        <w:pStyle w:val="Row17"/>
      </w:pPr>
      <w:r>
        <w:rPr>
          <w:noProof/>
          <w:lang w:val="cs-CZ" w:eastAsia="cs-CZ"/>
        </w:rPr>
        <w:pict w14:anchorId="22DC247B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DC247C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DC247D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1D5D25">
        <w:tab/>
      </w:r>
      <w:r w:rsidR="001D5D25">
        <w:rPr>
          <w:rStyle w:val="Text2"/>
        </w:rPr>
        <w:t>Splatnost faktury</w:t>
      </w:r>
      <w:r w:rsidR="001D5D25">
        <w:tab/>
      </w:r>
      <w:r w:rsidR="001D5D25">
        <w:rPr>
          <w:rStyle w:val="Text3"/>
        </w:rPr>
        <w:t>30</w:t>
      </w:r>
      <w:r w:rsidR="001D5D25">
        <w:tab/>
      </w:r>
      <w:r w:rsidR="001D5D25">
        <w:rPr>
          <w:rStyle w:val="Text3"/>
        </w:rPr>
        <w:t>dnů</w:t>
      </w:r>
      <w:r w:rsidR="001D5D25">
        <w:tab/>
      </w:r>
      <w:r w:rsidR="001D5D25">
        <w:rPr>
          <w:rStyle w:val="Text3"/>
        </w:rPr>
        <w:t>od data doručení</w:t>
      </w:r>
    </w:p>
    <w:p w14:paraId="22DC2450" w14:textId="77777777" w:rsidR="00660217" w:rsidRDefault="001D5D25">
      <w:pPr>
        <w:pStyle w:val="Row18"/>
      </w:pPr>
      <w:r>
        <w:tab/>
      </w:r>
      <w:r>
        <w:rPr>
          <w:rStyle w:val="Text3"/>
        </w:rPr>
        <w:t>Objednáváme u Vás</w:t>
      </w:r>
    </w:p>
    <w:p w14:paraId="22DC2451" w14:textId="77777777" w:rsidR="00660217" w:rsidRDefault="00000000">
      <w:pPr>
        <w:pStyle w:val="Row19"/>
      </w:pPr>
      <w:r>
        <w:rPr>
          <w:noProof/>
          <w:lang w:val="cs-CZ" w:eastAsia="cs-CZ"/>
        </w:rPr>
        <w:pict w14:anchorId="22DC247E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2DC247F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DC2480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DC2481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1D5D25">
        <w:tab/>
      </w:r>
      <w:r w:rsidR="001D5D25">
        <w:rPr>
          <w:rStyle w:val="Text3"/>
        </w:rPr>
        <w:t>Položka</w:t>
      </w:r>
      <w:r w:rsidR="001D5D25">
        <w:tab/>
      </w:r>
      <w:r w:rsidR="001D5D25">
        <w:rPr>
          <w:rStyle w:val="Text3"/>
        </w:rPr>
        <w:t>Množství</w:t>
      </w:r>
      <w:r w:rsidR="001D5D25">
        <w:tab/>
      </w:r>
      <w:r w:rsidR="001D5D25">
        <w:rPr>
          <w:rStyle w:val="Text3"/>
        </w:rPr>
        <w:t>MJ</w:t>
      </w:r>
      <w:r w:rsidR="001D5D25">
        <w:tab/>
      </w:r>
      <w:r w:rsidR="001D5D25">
        <w:rPr>
          <w:rStyle w:val="Text3"/>
        </w:rPr>
        <w:t>%DPH</w:t>
      </w:r>
      <w:r w:rsidR="001D5D25">
        <w:tab/>
      </w:r>
      <w:r w:rsidR="001D5D25">
        <w:rPr>
          <w:rStyle w:val="Text3"/>
        </w:rPr>
        <w:t>Cena bez DPH/MJ</w:t>
      </w:r>
      <w:r w:rsidR="001D5D25">
        <w:tab/>
      </w:r>
      <w:r w:rsidR="001D5D25">
        <w:rPr>
          <w:rStyle w:val="Text3"/>
        </w:rPr>
        <w:t>DPH/MJ</w:t>
      </w:r>
      <w:r w:rsidR="001D5D25">
        <w:tab/>
      </w:r>
      <w:r w:rsidR="001D5D25">
        <w:rPr>
          <w:rStyle w:val="Text3"/>
        </w:rPr>
        <w:t>Celkem s DPH</w:t>
      </w:r>
    </w:p>
    <w:p w14:paraId="22DC2452" w14:textId="77777777" w:rsidR="00660217" w:rsidRDefault="00000000">
      <w:pPr>
        <w:pStyle w:val="Row20"/>
      </w:pPr>
      <w:r>
        <w:rPr>
          <w:noProof/>
          <w:lang w:val="cs-CZ" w:eastAsia="cs-CZ"/>
        </w:rPr>
        <w:pict w14:anchorId="22DC2482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DC2483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DC2484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DC2485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DC2486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1D5D25">
        <w:tab/>
      </w:r>
      <w:proofErr w:type="gramStart"/>
      <w:r w:rsidR="001D5D25">
        <w:rPr>
          <w:rStyle w:val="Text3"/>
        </w:rPr>
        <w:t>NGP - údržba</w:t>
      </w:r>
      <w:proofErr w:type="gramEnd"/>
      <w:r w:rsidR="001D5D25">
        <w:rPr>
          <w:rStyle w:val="Text3"/>
        </w:rPr>
        <w:t xml:space="preserve"> systému DARCA</w:t>
      </w:r>
      <w:r w:rsidR="001D5D25">
        <w:tab/>
      </w:r>
      <w:r w:rsidR="001D5D25">
        <w:rPr>
          <w:rStyle w:val="Text3"/>
        </w:rPr>
        <w:t>1.00</w:t>
      </w:r>
      <w:r w:rsidR="001D5D25">
        <w:tab/>
      </w:r>
      <w:r w:rsidR="001D5D25">
        <w:rPr>
          <w:rStyle w:val="Text3"/>
        </w:rPr>
        <w:t>21</w:t>
      </w:r>
      <w:r w:rsidR="001D5D25">
        <w:tab/>
      </w:r>
      <w:r w:rsidR="001D5D25">
        <w:rPr>
          <w:rStyle w:val="Text3"/>
        </w:rPr>
        <w:t>48 400.00</w:t>
      </w:r>
      <w:r w:rsidR="001D5D25">
        <w:tab/>
      </w:r>
      <w:r w:rsidR="001D5D25">
        <w:rPr>
          <w:rStyle w:val="Text3"/>
        </w:rPr>
        <w:t>10 164.00</w:t>
      </w:r>
      <w:r w:rsidR="001D5D25">
        <w:tab/>
      </w:r>
      <w:r w:rsidR="001D5D25">
        <w:rPr>
          <w:rStyle w:val="Text3"/>
        </w:rPr>
        <w:t>58 564.00</w:t>
      </w:r>
    </w:p>
    <w:p w14:paraId="22DC2453" w14:textId="77777777" w:rsidR="00660217" w:rsidRDefault="00000000">
      <w:pPr>
        <w:pStyle w:val="Row21"/>
      </w:pPr>
      <w:r>
        <w:rPr>
          <w:noProof/>
          <w:lang w:val="cs-CZ" w:eastAsia="cs-CZ"/>
        </w:rPr>
        <w:pict w14:anchorId="22DC2487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1D5D25">
        <w:tab/>
      </w:r>
      <w:r w:rsidR="001D5D25">
        <w:rPr>
          <w:rStyle w:val="Text2"/>
          <w:position w:val="2"/>
        </w:rPr>
        <w:t>Vystavil(a)</w:t>
      </w:r>
      <w:r w:rsidR="001D5D25">
        <w:tab/>
      </w:r>
      <w:r w:rsidR="001D5D25">
        <w:rPr>
          <w:rStyle w:val="Text2"/>
        </w:rPr>
        <w:t>Přibližná celková cena</w:t>
      </w:r>
      <w:r w:rsidR="001D5D25">
        <w:tab/>
      </w:r>
      <w:r w:rsidR="001D5D25">
        <w:rPr>
          <w:rStyle w:val="Text2"/>
        </w:rPr>
        <w:t>58 564.00</w:t>
      </w:r>
      <w:r w:rsidR="001D5D25">
        <w:tab/>
      </w:r>
      <w:r w:rsidR="001D5D25">
        <w:rPr>
          <w:rStyle w:val="Text2"/>
        </w:rPr>
        <w:t>Kč</w:t>
      </w:r>
    </w:p>
    <w:p w14:paraId="22DC2454" w14:textId="7DA5FDED" w:rsidR="00660217" w:rsidRDefault="00000000">
      <w:pPr>
        <w:pStyle w:val="Row22"/>
      </w:pPr>
      <w:r>
        <w:rPr>
          <w:noProof/>
          <w:lang w:val="cs-CZ" w:eastAsia="cs-CZ"/>
        </w:rPr>
        <w:pict w14:anchorId="22DC2488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C91127">
        <w:t xml:space="preserve">  XXXXXXXXXXXXXX</w:t>
      </w:r>
    </w:p>
    <w:p w14:paraId="22DC2455" w14:textId="77777777" w:rsidR="00660217" w:rsidRDefault="00660217">
      <w:pPr>
        <w:pStyle w:val="Row9"/>
      </w:pPr>
    </w:p>
    <w:p w14:paraId="22DC2456" w14:textId="54ECBFAA" w:rsidR="00660217" w:rsidRDefault="001D5D25">
      <w:pPr>
        <w:pStyle w:val="Row23"/>
      </w:pPr>
      <w:r>
        <w:tab/>
      </w:r>
      <w:r>
        <w:rPr>
          <w:rStyle w:val="Text3"/>
        </w:rPr>
        <w:t xml:space="preserve">E-mail: </w:t>
      </w:r>
      <w:r w:rsidR="00C91127">
        <w:rPr>
          <w:rStyle w:val="Text3"/>
        </w:rPr>
        <w:t>XXXXXXXXXXXXXXXXXXX</w:t>
      </w:r>
    </w:p>
    <w:p w14:paraId="22DC2457" w14:textId="77777777" w:rsidR="00660217" w:rsidRDefault="00660217">
      <w:pPr>
        <w:pStyle w:val="Row9"/>
      </w:pPr>
    </w:p>
    <w:p w14:paraId="22DC2458" w14:textId="77777777" w:rsidR="00660217" w:rsidRDefault="00660217">
      <w:pPr>
        <w:pStyle w:val="Row9"/>
      </w:pPr>
    </w:p>
    <w:p w14:paraId="22DC2459" w14:textId="77777777" w:rsidR="00660217" w:rsidRDefault="00000000">
      <w:pPr>
        <w:pStyle w:val="Row24"/>
      </w:pPr>
      <w:r>
        <w:rPr>
          <w:noProof/>
          <w:lang w:val="cs-CZ" w:eastAsia="cs-CZ"/>
        </w:rPr>
        <w:pict w14:anchorId="22DC2489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DC248A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DC248B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DC248C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1D5D25">
        <w:tab/>
      </w:r>
      <w:r w:rsidR="001D5D25">
        <w:rPr>
          <w:rStyle w:val="Text2"/>
        </w:rPr>
        <w:t>Razítko a podpis</w:t>
      </w:r>
    </w:p>
    <w:p w14:paraId="22DC245A" w14:textId="77777777" w:rsidR="00660217" w:rsidRDefault="001D5D25">
      <w:pPr>
        <w:pStyle w:val="Row25"/>
      </w:pPr>
      <w:r>
        <w:tab/>
      </w:r>
      <w:r>
        <w:rPr>
          <w:rStyle w:val="Text3"/>
        </w:rPr>
        <w:t xml:space="preserve">Dle § 6 odst.1 zákona c. 340/2015 Sb. o registru smluv nabývá objednávka s předmětem plnění vyšší než hodnota </w:t>
      </w:r>
      <w:proofErr w:type="gramStart"/>
      <w:r>
        <w:rPr>
          <w:rStyle w:val="Text3"/>
        </w:rPr>
        <w:t>50.000,-</w:t>
      </w:r>
      <w:proofErr w:type="gramEnd"/>
      <w:r>
        <w:rPr>
          <w:rStyle w:val="Text3"/>
        </w:rPr>
        <w:t xml:space="preserve"> Kč bez DPH účinnosti až</w:t>
      </w:r>
    </w:p>
    <w:p w14:paraId="22DC245B" w14:textId="77777777" w:rsidR="00660217" w:rsidRDefault="001D5D25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2DC245C" w14:textId="77777777" w:rsidR="00660217" w:rsidRDefault="001D5D25">
      <w:pPr>
        <w:pStyle w:val="Row26"/>
      </w:pPr>
      <w:r>
        <w:tab/>
      </w:r>
    </w:p>
    <w:p w14:paraId="22DC245D" w14:textId="77777777" w:rsidR="00660217" w:rsidRDefault="001D5D25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2DC245E" w14:textId="77777777" w:rsidR="00660217" w:rsidRDefault="001D5D25">
      <w:pPr>
        <w:pStyle w:val="Row26"/>
      </w:pPr>
      <w:r>
        <w:tab/>
      </w:r>
    </w:p>
    <w:p w14:paraId="22DC245F" w14:textId="5233BA2D" w:rsidR="00660217" w:rsidRDefault="001D5D25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</w:t>
      </w:r>
      <w:r w:rsidR="00C91127">
        <w:rPr>
          <w:rStyle w:val="Text3"/>
        </w:rPr>
        <w:t xml:space="preserve"> XXXXXXXXXXXXXXXXX</w:t>
      </w:r>
    </w:p>
    <w:p w14:paraId="22DC2460" w14:textId="77777777" w:rsidR="00660217" w:rsidRDefault="001D5D25">
      <w:pPr>
        <w:pStyle w:val="Row26"/>
      </w:pPr>
      <w:r>
        <w:tab/>
      </w:r>
    </w:p>
    <w:p w14:paraId="22DC2461" w14:textId="0EE44045" w:rsidR="00660217" w:rsidRDefault="001D5D25">
      <w:pPr>
        <w:pStyle w:val="Row26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</w:t>
      </w:r>
      <w:r w:rsidR="00C91127">
        <w:rPr>
          <w:rStyle w:val="Text3"/>
        </w:rPr>
        <w:t>5.2.2025</w:t>
      </w:r>
      <w:r>
        <w:rPr>
          <w:rStyle w:val="Text3"/>
        </w:rPr>
        <w:t xml:space="preserve">                                        Podpis:</w:t>
      </w:r>
      <w:r w:rsidR="00C91127">
        <w:rPr>
          <w:rStyle w:val="Text3"/>
        </w:rPr>
        <w:t xml:space="preserve">                   XXXXXXX</w:t>
      </w:r>
      <w:r w:rsidR="00C91127">
        <w:rPr>
          <w:rStyle w:val="Text3"/>
        </w:rPr>
        <w:tab/>
        <w:t xml:space="preserve">  RAZÍTKO</w:t>
      </w:r>
    </w:p>
    <w:p w14:paraId="22DC2462" w14:textId="77777777" w:rsidR="00660217" w:rsidRDefault="00000000">
      <w:pPr>
        <w:pStyle w:val="Row27"/>
      </w:pPr>
      <w:r>
        <w:rPr>
          <w:noProof/>
          <w:lang w:val="cs-CZ" w:eastAsia="cs-CZ"/>
        </w:rPr>
        <w:pict w14:anchorId="22DC248D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1D5D25">
        <w:tab/>
      </w:r>
      <w:r w:rsidR="001D5D25">
        <w:rPr>
          <w:rStyle w:val="Text2"/>
        </w:rPr>
        <w:t>Platné elektronické podpisy:</w:t>
      </w:r>
    </w:p>
    <w:p w14:paraId="22DC2463" w14:textId="4F08758C" w:rsidR="00660217" w:rsidRDefault="001D5D25">
      <w:pPr>
        <w:pStyle w:val="Row22"/>
      </w:pPr>
      <w:r>
        <w:tab/>
      </w:r>
      <w:r>
        <w:rPr>
          <w:rStyle w:val="Text3"/>
        </w:rPr>
        <w:t xml:space="preserve">05.02.2025 11:53:25 - </w:t>
      </w:r>
      <w:proofErr w:type="gramStart"/>
      <w:r w:rsidR="00C91127">
        <w:rPr>
          <w:rStyle w:val="Text3"/>
        </w:rPr>
        <w:t>XXXXXXXXXXXXXXX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22DC2464" w14:textId="7905DBD4" w:rsidR="00660217" w:rsidRDefault="001D5D25">
      <w:pPr>
        <w:pStyle w:val="Row26"/>
      </w:pPr>
      <w:r>
        <w:tab/>
      </w:r>
      <w:r>
        <w:rPr>
          <w:rStyle w:val="Text3"/>
        </w:rPr>
        <w:t xml:space="preserve">05.02.2025 13:34:55 - </w:t>
      </w:r>
      <w:proofErr w:type="gramStart"/>
      <w:r w:rsidR="00C91127">
        <w:rPr>
          <w:rStyle w:val="Text3"/>
        </w:rPr>
        <w:t>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66021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91E5" w14:textId="77777777" w:rsidR="00C91000" w:rsidRDefault="00C91000">
      <w:pPr>
        <w:spacing w:after="0" w:line="240" w:lineRule="auto"/>
      </w:pPr>
      <w:r>
        <w:separator/>
      </w:r>
    </w:p>
  </w:endnote>
  <w:endnote w:type="continuationSeparator" w:id="0">
    <w:p w14:paraId="12E4E32D" w14:textId="77777777" w:rsidR="00C91000" w:rsidRDefault="00C9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248F" w14:textId="77777777" w:rsidR="00660217" w:rsidRDefault="00000000">
    <w:pPr>
      <w:pStyle w:val="Row28"/>
    </w:pPr>
    <w:r>
      <w:rPr>
        <w:noProof/>
        <w:lang w:val="cs-CZ" w:eastAsia="cs-CZ"/>
      </w:rPr>
      <w:pict w14:anchorId="22DC249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1D5D25">
      <w:tab/>
    </w:r>
    <w:r w:rsidR="001D5D25">
      <w:rPr>
        <w:rStyle w:val="Text2"/>
      </w:rPr>
      <w:t>Číslo objednávky</w:t>
    </w:r>
    <w:r w:rsidR="001D5D25">
      <w:tab/>
    </w:r>
    <w:r w:rsidR="001D5D25">
      <w:rPr>
        <w:rStyle w:val="Text3"/>
      </w:rPr>
      <w:t>610/2025</w:t>
    </w:r>
    <w:r w:rsidR="001D5D25">
      <w:tab/>
    </w:r>
    <w:r w:rsidR="001D5D25">
      <w:rPr>
        <w:rStyle w:val="Text3"/>
        <w:shd w:val="clear" w:color="auto" w:fill="FFFFFF"/>
      </w:rPr>
      <w:t>© MÚZO Praha s.r.o. - www.muzo.cz</w:t>
    </w:r>
    <w:r w:rsidR="001D5D25">
      <w:tab/>
    </w:r>
    <w:r w:rsidR="001D5D25">
      <w:rPr>
        <w:rStyle w:val="Text2"/>
      </w:rPr>
      <w:t>Strana</w:t>
    </w:r>
    <w:r w:rsidR="001D5D25">
      <w:tab/>
    </w:r>
    <w:r w:rsidR="001D5D25">
      <w:rPr>
        <w:rStyle w:val="Text3"/>
      </w:rPr>
      <w:t>1</w:t>
    </w:r>
  </w:p>
  <w:p w14:paraId="22DC2490" w14:textId="77777777" w:rsidR="00660217" w:rsidRDefault="0066021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8CD1" w14:textId="77777777" w:rsidR="00C91000" w:rsidRDefault="00C91000">
      <w:pPr>
        <w:spacing w:after="0" w:line="240" w:lineRule="auto"/>
      </w:pPr>
      <w:r>
        <w:separator/>
      </w:r>
    </w:p>
  </w:footnote>
  <w:footnote w:type="continuationSeparator" w:id="0">
    <w:p w14:paraId="17E87366" w14:textId="77777777" w:rsidR="00C91000" w:rsidRDefault="00C91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248E" w14:textId="77777777" w:rsidR="00660217" w:rsidRDefault="0066021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D5D25"/>
    <w:rsid w:val="00660217"/>
    <w:rsid w:val="009107EA"/>
    <w:rsid w:val="00C91000"/>
    <w:rsid w:val="00C91127"/>
    <w:rsid w:val="00D51FE4"/>
    <w:rsid w:val="00DA6569"/>
    <w:rsid w:val="00F7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02"/>
        <o:r id="V:Rule2" type="connector" idref="#_x0000_s1"/>
        <o:r id="V:Rule3" type="connector" idref="#_x0000_s101"/>
        <o:r id="V:Rule4" type="connector" idref="#_x0000_s99"/>
        <o:r id="V:Rule5" type="connector" idref="#_x0000_s3"/>
        <o:r id="V:Rule6" type="connector" idref="#_x0000_s100"/>
        <o:r id="V:Rule7" type="connector" idref="#_x0000_s2"/>
        <o:r id="V:Rule8" type="connector" idref="#_x0000_s96"/>
        <o:r id="V:Rule9" type="connector" idref="#_x0000_s112"/>
        <o:r id="V:Rule10" type="connector" idref="#_x0000_s27"/>
        <o:r id="V:Rule11" type="connector" idref="#_x0000_s62"/>
        <o:r id="V:Rule12" type="connector" idref="#_x0000_s26"/>
        <o:r id="V:Rule13" type="connector" idref="#_x0000_s63"/>
        <o:r id="V:Rule14" type="connector" idref="#_x0000_s91"/>
        <o:r id="V:Rule15" type="connector" idref="#_x0000_s4"/>
        <o:r id="V:Rule16" type="connector" idref="#_x0000_s11"/>
        <o:r id="V:Rule17" type="connector" idref="#_x0000_s38"/>
        <o:r id="V:Rule18" type="connector" idref="#_x0000_s71"/>
        <o:r id="V:Rule19" type="connector" idref="#_x0000_s70"/>
        <o:r id="V:Rule20" type="connector" idref="#_x0000_s45"/>
        <o:r id="V:Rule21" type="connector" idref="#_x0000_s72"/>
        <o:r id="V:Rule22" type="connector" idref="#_x0000_s50"/>
        <o:r id="V:Rule23" type="connector" idref="#_x0000_s48"/>
        <o:r id="V:Rule24" type="connector" idref="#_x0000_s80"/>
        <o:r id="V:Rule25" type="connector" idref="#_x0000_s83"/>
        <o:r id="V:Rule26" type="connector" idref="#_x0000_s61"/>
        <o:r id="V:Rule27" type="connector" idref="#_x0000_s28"/>
        <o:r id="V:Rule28" type="connector" idref="#_x0000_s58"/>
        <o:r id="V:Rule29" type="connector" idref="#_x0000_s37"/>
        <o:r id="V:Rule30" type="connector" idref="#_x0000_s84"/>
        <o:r id="V:Rule31" type="connector" idref="#_x0000_s51"/>
        <o:r id="V:Rule32" type="connector" idref="#_x0000_s82"/>
        <o:r id="V:Rule33" type="connector" idref="#_x0000_s81"/>
        <o:r id="V:Rule34" type="connector" idref="#_x0000_s56"/>
      </o:rules>
    </o:shapelayout>
  </w:shapeDefaults>
  <w:decimalSymbol w:val=","/>
  <w:listSeparator w:val=";"/>
  <w14:docId w14:val="22DC243F"/>
  <w15:docId w15:val="{12E254C3-B8A3-4DD5-AB9E-A099B18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1286</Characters>
  <Application>Microsoft Office Word</Application>
  <DocSecurity>0</DocSecurity>
  <Lines>10</Lines>
  <Paragraphs>2</Paragraphs>
  <ScaleCrop>false</ScaleCrop>
  <Manager/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rfiedler</dc:creator>
  <cp:keywords/>
  <dc:description/>
  <cp:lastModifiedBy>Zdenka Šímová</cp:lastModifiedBy>
  <cp:revision>4</cp:revision>
  <dcterms:created xsi:type="dcterms:W3CDTF">2025-02-05T13:14:00Z</dcterms:created>
  <dcterms:modified xsi:type="dcterms:W3CDTF">2025-02-05T13:26:00Z</dcterms:modified>
  <cp:category/>
</cp:coreProperties>
</file>