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B4" w:rsidRDefault="00873D39" w:rsidP="00B241B4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Výsadby</w:t>
      </w:r>
      <w:r w:rsidR="00BE7AC8">
        <w:rPr>
          <w:b/>
          <w:sz w:val="32"/>
          <w:szCs w:val="32"/>
          <w:u w:val="single"/>
        </w:rPr>
        <w:t xml:space="preserve"> v</w:t>
      </w:r>
      <w:r>
        <w:rPr>
          <w:b/>
          <w:sz w:val="32"/>
          <w:szCs w:val="32"/>
          <w:u w:val="single"/>
        </w:rPr>
        <w:t xml:space="preserve"> </w:t>
      </w:r>
      <w:r w:rsidR="00B241B4">
        <w:rPr>
          <w:b/>
          <w:sz w:val="32"/>
          <w:szCs w:val="32"/>
          <w:u w:val="single"/>
        </w:rPr>
        <w:t>PR Černá louka – kalkulace nákladů</w:t>
      </w:r>
    </w:p>
    <w:p w:rsidR="007A167A" w:rsidRDefault="007A167A" w:rsidP="00B241B4">
      <w:pPr>
        <w:jc w:val="center"/>
        <w:rPr>
          <w:b/>
          <w:sz w:val="32"/>
          <w:szCs w:val="32"/>
          <w:u w:val="single"/>
        </w:rPr>
      </w:pPr>
    </w:p>
    <w:p w:rsidR="009466F4" w:rsidRDefault="009466F4" w:rsidP="009466F4">
      <w:pPr>
        <w:jc w:val="both"/>
      </w:pPr>
    </w:p>
    <w:p w:rsidR="00B241B4" w:rsidRDefault="00DE7C87" w:rsidP="00B241B4">
      <w:pPr>
        <w:jc w:val="both"/>
      </w:pPr>
      <w:r>
        <w:t>Nátěr prostředkem proti okusu zvěří (práce + materiál), 500 kusů x 1,20,- Kč             600,- Kč</w:t>
      </w:r>
    </w:p>
    <w:p w:rsidR="00966721" w:rsidRDefault="00966721" w:rsidP="00F510B1">
      <w:r>
        <w:t>Výměna starého pletiva za nové</w:t>
      </w:r>
      <w:r w:rsidR="00F510B1">
        <w:t xml:space="preserve"> do 150 cm výšky</w:t>
      </w:r>
      <w:r>
        <w:t xml:space="preserve"> (práce + materiál), </w:t>
      </w:r>
      <w:r w:rsidR="00F510B1">
        <w:t xml:space="preserve">                                  </w:t>
      </w:r>
      <w:r>
        <w:t xml:space="preserve">400 kusů x 165,- Kč                </w:t>
      </w:r>
      <w:r w:rsidR="00F510B1">
        <w:t xml:space="preserve">                                                                                   </w:t>
      </w:r>
      <w:r>
        <w:t>66 000,- Kč</w:t>
      </w:r>
    </w:p>
    <w:p w:rsidR="00966721" w:rsidRDefault="00966721" w:rsidP="00B241B4">
      <w:pPr>
        <w:jc w:val="both"/>
      </w:pPr>
      <w:r>
        <w:t>Likvidace starého pletiva 400 kusů x 40,- Kč                                                            16 000,- Kč</w:t>
      </w:r>
    </w:p>
    <w:p w:rsidR="00966721" w:rsidRDefault="00966721" w:rsidP="00B241B4">
      <w:pPr>
        <w:jc w:val="both"/>
      </w:pPr>
    </w:p>
    <w:p w:rsidR="00966721" w:rsidRDefault="00966721" w:rsidP="00B241B4">
      <w:pPr>
        <w:jc w:val="both"/>
      </w:pPr>
      <w:r>
        <w:t>Součet                                                                                                                         82 600,- Kč</w:t>
      </w:r>
    </w:p>
    <w:p w:rsidR="00966721" w:rsidRDefault="00966721" w:rsidP="00B241B4">
      <w:pPr>
        <w:jc w:val="both"/>
      </w:pPr>
    </w:p>
    <w:p w:rsidR="00966721" w:rsidRDefault="00966721" w:rsidP="00B241B4">
      <w:pPr>
        <w:jc w:val="both"/>
      </w:pPr>
      <w:r>
        <w:t>DPH 21%                                                                                                                   17 346,- Kč</w:t>
      </w:r>
    </w:p>
    <w:p w:rsidR="00966721" w:rsidRDefault="00966721" w:rsidP="00B241B4">
      <w:pPr>
        <w:jc w:val="both"/>
      </w:pPr>
    </w:p>
    <w:p w:rsidR="00966721" w:rsidRPr="00966721" w:rsidRDefault="00966721" w:rsidP="00B241B4">
      <w:pPr>
        <w:jc w:val="both"/>
        <w:rPr>
          <w:b/>
        </w:rPr>
      </w:pPr>
      <w:r w:rsidRPr="00966721">
        <w:rPr>
          <w:b/>
        </w:rPr>
        <w:t>Celkem                                                                                                                      99 946,- Kč</w:t>
      </w:r>
    </w:p>
    <w:p w:rsidR="00B241B4" w:rsidRPr="00B241B4" w:rsidRDefault="00B241B4" w:rsidP="00B241B4">
      <w:pPr>
        <w:jc w:val="both"/>
      </w:pPr>
    </w:p>
    <w:sectPr w:rsidR="00B241B4" w:rsidRPr="00B24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E0982"/>
    <w:multiLevelType w:val="hybridMultilevel"/>
    <w:tmpl w:val="B71680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72B23CD"/>
    <w:multiLevelType w:val="hybridMultilevel"/>
    <w:tmpl w:val="AA2CEE48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1B4"/>
    <w:rsid w:val="000A4465"/>
    <w:rsid w:val="00144187"/>
    <w:rsid w:val="001A72AA"/>
    <w:rsid w:val="00201DAA"/>
    <w:rsid w:val="002122A7"/>
    <w:rsid w:val="00373218"/>
    <w:rsid w:val="003E5CEA"/>
    <w:rsid w:val="0042375C"/>
    <w:rsid w:val="00466FE7"/>
    <w:rsid w:val="00577002"/>
    <w:rsid w:val="00671196"/>
    <w:rsid w:val="00694D2E"/>
    <w:rsid w:val="00711860"/>
    <w:rsid w:val="0074717D"/>
    <w:rsid w:val="007A167A"/>
    <w:rsid w:val="007C3BAD"/>
    <w:rsid w:val="007E3F1F"/>
    <w:rsid w:val="00845B2D"/>
    <w:rsid w:val="00873D39"/>
    <w:rsid w:val="008F18B9"/>
    <w:rsid w:val="008F7779"/>
    <w:rsid w:val="009466F4"/>
    <w:rsid w:val="00966721"/>
    <w:rsid w:val="009C5925"/>
    <w:rsid w:val="009E0F78"/>
    <w:rsid w:val="00A03356"/>
    <w:rsid w:val="00B06EB7"/>
    <w:rsid w:val="00B241B4"/>
    <w:rsid w:val="00BE7AC8"/>
    <w:rsid w:val="00C11B26"/>
    <w:rsid w:val="00C460D4"/>
    <w:rsid w:val="00D62FA2"/>
    <w:rsid w:val="00DB1EC3"/>
    <w:rsid w:val="00DE7C87"/>
    <w:rsid w:val="00E10B44"/>
    <w:rsid w:val="00E45D46"/>
    <w:rsid w:val="00E52EBF"/>
    <w:rsid w:val="00EA772F"/>
    <w:rsid w:val="00EF5275"/>
    <w:rsid w:val="00F31B71"/>
    <w:rsid w:val="00F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rsid w:val="005770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70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7700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70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7700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770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7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774</Characters>
  <Application>Microsoft Office Word</Application>
  <DocSecurity>0</DocSecurity>
  <Lines>6</Lines>
  <Paragraphs>1</Paragraphs>
  <ScaleCrop>false</ScaleCrop>
  <Company>AOPK ČR, stř. Ústí n.L.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Černá louka – kalkulace nákladů</dc:title>
  <dc:creator>Michal Kopřiva</dc:creator>
  <cp:lastModifiedBy>JanaV</cp:lastModifiedBy>
  <cp:revision>2</cp:revision>
  <dcterms:created xsi:type="dcterms:W3CDTF">2016-09-23T06:35:00Z</dcterms:created>
  <dcterms:modified xsi:type="dcterms:W3CDTF">2016-09-23T06:35:00Z</dcterms:modified>
</cp:coreProperties>
</file>