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D36E47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2580640</wp:posOffset>
            </wp:positionH>
            <wp:positionV relativeFrom="paragraph">
              <wp:posOffset>-487680</wp:posOffset>
            </wp:positionV>
            <wp:extent cx="571500" cy="800100"/>
            <wp:effectExtent l="0" t="0" r="0" b="0"/>
            <wp:wrapTopAndBottom/>
            <wp:docPr id="2" name="Obrázek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E4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SPECIÁLNÍ ZÁKLADNÍ ŠKOLA</w:t>
      </w:r>
    </w:p>
    <w:p w:rsidR="00D36E47" w:rsidRPr="00D36E47" w:rsidRDefault="00D36E47" w:rsidP="00D36E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cs-CZ"/>
        </w:rPr>
      </w:pPr>
      <w:r w:rsidRPr="00D36E4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A STŘEDNÍ ŠKOLA SVITAVY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noProof/>
          <w:sz w:val="36"/>
          <w:szCs w:val="36"/>
          <w:lang w:eastAsia="cs-CZ"/>
        </w:rPr>
        <w:drawing>
          <wp:inline distT="0" distB="0" distL="0" distR="0">
            <wp:extent cx="5734050" cy="114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>ul. Milady Horákové č.488/44,568 02 Svitavy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Tel: 461 532 645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6" w:tooltip="Napište nám" w:history="1">
        <w:r w:rsidRPr="00D36E4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specialni.skola@svitavy.cz</w:t>
        </w:r>
      </w:hyperlink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www.zsspecialni.svitavy.cz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B3ECD">
        <w:rPr>
          <w:rFonts w:ascii="Times New Roman" w:eastAsia="Times New Roman" w:hAnsi="Times New Roman" w:cs="Times New Roman"/>
          <w:sz w:val="24"/>
          <w:szCs w:val="20"/>
          <w:lang w:eastAsia="cs-CZ"/>
        </w:rPr>
        <w:t>Mambo</w:t>
      </w:r>
      <w:r w:rsidR="008D1D81">
        <w:rPr>
          <w:rFonts w:ascii="Times New Roman" w:eastAsia="Times New Roman" w:hAnsi="Times New Roman" w:cs="Times New Roman"/>
          <w:sz w:val="24"/>
          <w:szCs w:val="20"/>
          <w:lang w:eastAsia="cs-CZ"/>
        </w:rPr>
        <w:t>-CZ s.r.o.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Moravská </w:t>
      </w:r>
      <w:proofErr w:type="spellStart"/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>Chrastová</w:t>
      </w:r>
      <w:proofErr w:type="spellEnd"/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138</w:t>
      </w:r>
    </w:p>
    <w:p w:rsid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>Brněnec  569 04</w:t>
      </w:r>
    </w:p>
    <w:p w:rsidR="008D1D81" w:rsidRPr="00D36E47" w:rsidRDefault="008D1D81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IČ: 28767209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Váš dopis/ze dne</w:t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naše čj.</w:t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vyřizuje</w:t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Svitavy, dne</w:t>
      </w:r>
    </w:p>
    <w:p w:rsidR="00D36E47" w:rsidRPr="00D36E47" w:rsidRDefault="00D36E47" w:rsidP="00D36E47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B4D6A">
        <w:rPr>
          <w:rFonts w:ascii="Times New Roman" w:eastAsia="Times New Roman" w:hAnsi="Times New Roman" w:cs="Times New Roman"/>
          <w:sz w:val="24"/>
          <w:szCs w:val="20"/>
          <w:lang w:eastAsia="cs-CZ"/>
        </w:rPr>
        <w:t>1238</w:t>
      </w:r>
      <w:bookmarkStart w:id="0" w:name="_GoBack"/>
      <w:bookmarkEnd w:id="0"/>
      <w:r w:rsidR="009402F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>/2</w:t>
      </w:r>
      <w:r w:rsidR="00DB4D6A">
        <w:rPr>
          <w:rFonts w:ascii="Times New Roman" w:eastAsia="Times New Roman" w:hAnsi="Times New Roman" w:cs="Times New Roman"/>
          <w:sz w:val="24"/>
          <w:szCs w:val="20"/>
          <w:lang w:eastAsia="cs-CZ"/>
        </w:rPr>
        <w:t>4</w:t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Filová</w:t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B4D6A">
        <w:rPr>
          <w:rFonts w:ascii="Times New Roman" w:eastAsia="Times New Roman" w:hAnsi="Times New Roman" w:cs="Times New Roman"/>
          <w:sz w:val="24"/>
          <w:szCs w:val="20"/>
          <w:lang w:eastAsia="cs-CZ"/>
        </w:rPr>
        <w:t>30.12.2024</w:t>
      </w:r>
    </w:p>
    <w:p w:rsidR="00D36E47" w:rsidRPr="00D36E47" w:rsidRDefault="00D36E47" w:rsidP="00D36E4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Objednávka</w:t>
      </w: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:rsidR="00500AEA" w:rsidRDefault="00701916" w:rsidP="00D178D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Objednáváme </w:t>
      </w:r>
      <w:r w:rsidR="00183A6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u </w:t>
      </w:r>
      <w:r w:rsidR="00183A6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Vás </w:t>
      </w:r>
      <w:r w:rsidR="00814B70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proofErr w:type="gramStart"/>
      <w:r w:rsidR="00DB4D6A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čistící prostředky</w:t>
      </w:r>
      <w:proofErr w:type="gramEnd"/>
      <w:r w:rsidR="00DB4D6A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dle přiloženého seznamu</w:t>
      </w:r>
      <w:r w:rsidR="001A6B89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.</w:t>
      </w:r>
    </w:p>
    <w:p w:rsidR="00500AEA" w:rsidRDefault="00500AEA" w:rsidP="00D178D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6A3D03" w:rsidRDefault="00D178DD" w:rsidP="00D178D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Maximální cena objednávky činí </w:t>
      </w:r>
      <w:r w:rsidR="00DB4D6A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65.000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,- Kč </w:t>
      </w:r>
    </w:p>
    <w:p w:rsidR="00D178DD" w:rsidRDefault="00D178DD" w:rsidP="00D178D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D178DD" w:rsidRDefault="00D178DD" w:rsidP="00D178D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>S</w:t>
      </w:r>
      <w:r w:rsidR="006A3D03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>pozdravem</w:t>
      </w:r>
    </w:p>
    <w:p w:rsidR="006A3D03" w:rsidRPr="00D36E47" w:rsidRDefault="006A3D03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Mgr. Magdalena Dvořáková</w:t>
      </w: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ředitelka školy</w:t>
      </w:r>
    </w:p>
    <w:sectPr w:rsidR="00D36E47" w:rsidRPr="00D36E4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47"/>
    <w:rsid w:val="00020E96"/>
    <w:rsid w:val="000D6423"/>
    <w:rsid w:val="00183A6B"/>
    <w:rsid w:val="00185681"/>
    <w:rsid w:val="001A6B89"/>
    <w:rsid w:val="001C6377"/>
    <w:rsid w:val="00204F08"/>
    <w:rsid w:val="002F2804"/>
    <w:rsid w:val="003937B4"/>
    <w:rsid w:val="00405BF0"/>
    <w:rsid w:val="00436F6B"/>
    <w:rsid w:val="00441B66"/>
    <w:rsid w:val="00500AEA"/>
    <w:rsid w:val="00511902"/>
    <w:rsid w:val="00553352"/>
    <w:rsid w:val="0064726B"/>
    <w:rsid w:val="006A3D03"/>
    <w:rsid w:val="00701916"/>
    <w:rsid w:val="007B3ECD"/>
    <w:rsid w:val="00814B70"/>
    <w:rsid w:val="00895519"/>
    <w:rsid w:val="008D1D81"/>
    <w:rsid w:val="008E4F4F"/>
    <w:rsid w:val="009402F4"/>
    <w:rsid w:val="00A92152"/>
    <w:rsid w:val="00C72EAE"/>
    <w:rsid w:val="00D178DD"/>
    <w:rsid w:val="00D36E47"/>
    <w:rsid w:val="00D47B4C"/>
    <w:rsid w:val="00DB4D6A"/>
    <w:rsid w:val="00ED0C28"/>
    <w:rsid w:val="00FA6352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CC03"/>
  <w15:chartTrackingRefBased/>
  <w15:docId w15:val="{3FD2355A-4734-407D-BE9B-E6BFFA92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2</cp:revision>
  <cp:lastPrinted>2024-04-09T13:06:00Z</cp:lastPrinted>
  <dcterms:created xsi:type="dcterms:W3CDTF">2025-01-23T14:51:00Z</dcterms:created>
  <dcterms:modified xsi:type="dcterms:W3CDTF">2025-01-23T14:51:00Z</dcterms:modified>
</cp:coreProperties>
</file>