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D5B65" w14:textId="77777777" w:rsidR="00421570" w:rsidRPr="00421570" w:rsidRDefault="00421570" w:rsidP="00421570">
      <w:pPr>
        <w:pStyle w:val="Bezmezer"/>
        <w:rPr>
          <w:b/>
          <w:bCs/>
        </w:rPr>
      </w:pPr>
      <w:r w:rsidRPr="00421570">
        <w:rPr>
          <w:b/>
          <w:bCs/>
        </w:rPr>
        <w:t>Zvoneček Bylany, poskytovatel sociálních služeb</w:t>
      </w:r>
    </w:p>
    <w:p w14:paraId="077822FD" w14:textId="77777777" w:rsidR="00421570" w:rsidRPr="00421570" w:rsidRDefault="00421570" w:rsidP="00421570">
      <w:pPr>
        <w:pStyle w:val="Bezmezer"/>
      </w:pPr>
      <w:r w:rsidRPr="00421570">
        <w:t>Zastoupený ředitelkou Ing. Ivetou Blažkovou</w:t>
      </w:r>
    </w:p>
    <w:p w14:paraId="26E2E99A" w14:textId="77777777" w:rsidR="00421570" w:rsidRPr="00421570" w:rsidRDefault="00421570" w:rsidP="00421570">
      <w:pPr>
        <w:pStyle w:val="Bezmezer"/>
      </w:pPr>
      <w:r w:rsidRPr="00421570">
        <w:t>Pod Malým vrchem č.p.  1378</w:t>
      </w:r>
    </w:p>
    <w:p w14:paraId="6A287A6E" w14:textId="77777777" w:rsidR="00421570" w:rsidRPr="00421570" w:rsidRDefault="00421570" w:rsidP="00421570">
      <w:pPr>
        <w:pStyle w:val="Bezmezer"/>
      </w:pPr>
      <w:r w:rsidRPr="00421570">
        <w:t>282 01 Český Brod</w:t>
      </w:r>
    </w:p>
    <w:p w14:paraId="2DEDC4B9" w14:textId="77777777" w:rsidR="00421570" w:rsidRPr="00421570" w:rsidRDefault="00421570" w:rsidP="00421570">
      <w:pPr>
        <w:pStyle w:val="Bezmezer"/>
      </w:pPr>
      <w:r w:rsidRPr="00421570">
        <w:t>IČO: 00873497</w:t>
      </w:r>
    </w:p>
    <w:p w14:paraId="15A0C33A" w14:textId="77777777" w:rsidR="00421570" w:rsidRPr="00421570" w:rsidRDefault="00421570" w:rsidP="00421570"/>
    <w:p w14:paraId="536E4FA0" w14:textId="77777777" w:rsidR="00421570" w:rsidRPr="00421570" w:rsidRDefault="00421570" w:rsidP="00421570"/>
    <w:p w14:paraId="49F198DF" w14:textId="6FF87793" w:rsidR="00421570" w:rsidRPr="00421570" w:rsidRDefault="00421570" w:rsidP="00421570">
      <w:pPr>
        <w:pStyle w:val="Bezmezer"/>
      </w:pPr>
      <w:r w:rsidRPr="00421570">
        <w:t xml:space="preserve">Dodavatelská firma: </w:t>
      </w:r>
      <w:r w:rsidRPr="00421570">
        <w:rPr>
          <w:b/>
          <w:bCs/>
        </w:rPr>
        <w:t>Rea</w:t>
      </w:r>
      <w:r w:rsidRPr="00421570">
        <w:rPr>
          <w:b/>
          <w:bCs/>
        </w:rPr>
        <w:t xml:space="preserve">l </w:t>
      </w:r>
      <w:proofErr w:type="spellStart"/>
      <w:r w:rsidRPr="00421570">
        <w:rPr>
          <w:b/>
          <w:bCs/>
        </w:rPr>
        <w:t>light</w:t>
      </w:r>
      <w:proofErr w:type="spellEnd"/>
      <w:r w:rsidRPr="00421570">
        <w:rPr>
          <w:b/>
          <w:bCs/>
        </w:rPr>
        <w:t xml:space="preserve"> a </w:t>
      </w:r>
      <w:proofErr w:type="spellStart"/>
      <w:r w:rsidRPr="00421570">
        <w:rPr>
          <w:b/>
          <w:bCs/>
        </w:rPr>
        <w:t>wood</w:t>
      </w:r>
      <w:proofErr w:type="spellEnd"/>
      <w:r w:rsidRPr="00421570">
        <w:rPr>
          <w:b/>
          <w:bCs/>
        </w:rPr>
        <w:t xml:space="preserve"> s.r.o.</w:t>
      </w:r>
    </w:p>
    <w:p w14:paraId="5482847E" w14:textId="66DAE84F" w:rsidR="00421570" w:rsidRPr="00421570" w:rsidRDefault="00421570" w:rsidP="00421570">
      <w:pPr>
        <w:pStyle w:val="Bezmezer"/>
      </w:pPr>
      <w:r w:rsidRPr="00421570">
        <w:t xml:space="preserve">                                     </w:t>
      </w:r>
      <w:r>
        <w:t>Zengrova 131</w:t>
      </w:r>
    </w:p>
    <w:p w14:paraId="2E21BBAD" w14:textId="750200E1" w:rsidR="00421570" w:rsidRPr="00421570" w:rsidRDefault="00421570" w:rsidP="00421570">
      <w:pPr>
        <w:pStyle w:val="Bezmezer"/>
      </w:pPr>
      <w:r w:rsidRPr="00421570">
        <w:t xml:space="preserve">                                     28</w:t>
      </w:r>
      <w:r>
        <w:t>0 02 Kolín</w:t>
      </w:r>
    </w:p>
    <w:p w14:paraId="5F29B6E2" w14:textId="005C3CC0" w:rsidR="00421570" w:rsidRPr="00421570" w:rsidRDefault="00421570" w:rsidP="00421570">
      <w:pPr>
        <w:pStyle w:val="Bezmezer"/>
      </w:pPr>
      <w:r w:rsidRPr="00421570">
        <w:t xml:space="preserve">                                     IČO: </w:t>
      </w:r>
      <w:r>
        <w:t>21394687</w:t>
      </w:r>
    </w:p>
    <w:p w14:paraId="5E59F08A" w14:textId="77777777" w:rsidR="00421570" w:rsidRPr="00421570" w:rsidRDefault="00421570" w:rsidP="00421570"/>
    <w:p w14:paraId="3B6DC250" w14:textId="77777777" w:rsidR="00421570" w:rsidRPr="00421570" w:rsidRDefault="00421570" w:rsidP="00421570"/>
    <w:p w14:paraId="7CC44B47" w14:textId="4567411A" w:rsidR="00421570" w:rsidRPr="00421570" w:rsidRDefault="00421570" w:rsidP="00421570">
      <w:r w:rsidRPr="00421570">
        <w:t xml:space="preserve">V Českém Brodě dne </w:t>
      </w:r>
      <w:r>
        <w:t>30.12.2024</w:t>
      </w:r>
    </w:p>
    <w:p w14:paraId="4C6A9785" w14:textId="77777777" w:rsidR="00421570" w:rsidRPr="00421570" w:rsidRDefault="00421570" w:rsidP="00421570"/>
    <w:p w14:paraId="3043A8C7" w14:textId="77777777" w:rsidR="00421570" w:rsidRPr="00421570" w:rsidRDefault="00421570" w:rsidP="00421570">
      <w:r w:rsidRPr="00421570">
        <w:rPr>
          <w:b/>
        </w:rPr>
        <w:t>Věc: Objednávka</w:t>
      </w:r>
    </w:p>
    <w:p w14:paraId="2EAE9D81" w14:textId="77777777" w:rsidR="00421570" w:rsidRPr="00421570" w:rsidRDefault="00421570" w:rsidP="00421570"/>
    <w:p w14:paraId="7AF3DAF6" w14:textId="64012FAC" w:rsidR="00421570" w:rsidRDefault="00421570" w:rsidP="00421570">
      <w:r w:rsidRPr="00421570">
        <w:t xml:space="preserve">Objednáváme u </w:t>
      </w:r>
      <w:r>
        <w:t>Vás výměnu a opravu světel v Chráněném bydlení v Bylanech č. 26 podle vaší cenové nabídky.</w:t>
      </w:r>
    </w:p>
    <w:p w14:paraId="4AEC9854" w14:textId="77777777" w:rsidR="00421570" w:rsidRPr="00421570" w:rsidRDefault="00421570" w:rsidP="00421570"/>
    <w:p w14:paraId="1A004B2A" w14:textId="719C9B77" w:rsidR="00421570" w:rsidRPr="00421570" w:rsidRDefault="00421570" w:rsidP="00421570">
      <w:r w:rsidRPr="00421570">
        <w:t xml:space="preserve">S pozdravem </w:t>
      </w:r>
    </w:p>
    <w:p w14:paraId="18505ACF" w14:textId="77777777" w:rsidR="00421570" w:rsidRPr="00421570" w:rsidRDefault="00421570" w:rsidP="00421570"/>
    <w:p w14:paraId="5DB874CA" w14:textId="77777777" w:rsidR="00421570" w:rsidRPr="00421570" w:rsidRDefault="00421570" w:rsidP="00421570">
      <w:pPr>
        <w:pStyle w:val="Bezmezer"/>
      </w:pPr>
      <w:r w:rsidRPr="00421570">
        <w:tab/>
      </w:r>
      <w:r w:rsidRPr="00421570">
        <w:tab/>
      </w:r>
      <w:r w:rsidRPr="00421570">
        <w:tab/>
      </w:r>
      <w:r w:rsidRPr="00421570">
        <w:tab/>
      </w:r>
      <w:r w:rsidRPr="00421570">
        <w:tab/>
      </w:r>
      <w:r w:rsidRPr="00421570">
        <w:tab/>
      </w:r>
      <w:r w:rsidRPr="00421570">
        <w:tab/>
        <w:t>Ing. Iveta Blažková</w:t>
      </w:r>
    </w:p>
    <w:p w14:paraId="08654F10" w14:textId="77777777" w:rsidR="00421570" w:rsidRPr="00421570" w:rsidRDefault="00421570" w:rsidP="00421570">
      <w:pPr>
        <w:pStyle w:val="Bezmezer"/>
        <w:rPr>
          <w:b/>
        </w:rPr>
      </w:pPr>
      <w:r w:rsidRPr="00421570">
        <w:tab/>
      </w:r>
      <w:r w:rsidRPr="00421570">
        <w:tab/>
      </w:r>
      <w:r w:rsidRPr="00421570">
        <w:tab/>
      </w:r>
      <w:r w:rsidRPr="00421570">
        <w:tab/>
      </w:r>
      <w:r w:rsidRPr="00421570">
        <w:tab/>
      </w:r>
      <w:r w:rsidRPr="00421570">
        <w:tab/>
      </w:r>
      <w:r w:rsidRPr="00421570">
        <w:tab/>
        <w:t>Ředitelka zařízení</w:t>
      </w:r>
    </w:p>
    <w:p w14:paraId="217677B4" w14:textId="77777777" w:rsidR="0035652C" w:rsidRDefault="0035652C"/>
    <w:sectPr w:rsidR="00356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70"/>
    <w:rsid w:val="000F6905"/>
    <w:rsid w:val="0035652C"/>
    <w:rsid w:val="00421570"/>
    <w:rsid w:val="00FA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4334A"/>
  <w15:chartTrackingRefBased/>
  <w15:docId w15:val="{32DFDC57-C815-4E54-9B58-8BD2D3DC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215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491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1</cp:revision>
  <dcterms:created xsi:type="dcterms:W3CDTF">2024-12-30T06:45:00Z</dcterms:created>
  <dcterms:modified xsi:type="dcterms:W3CDTF">2024-12-30T06:50:00Z</dcterms:modified>
</cp:coreProperties>
</file>