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695C" w14:textId="77777777" w:rsidR="00770D7E" w:rsidRDefault="00000000">
      <w:pPr>
        <w:pStyle w:val="Heading110"/>
        <w:keepNext/>
        <w:keepLines/>
        <w:ind w:right="420"/>
        <w:jc w:val="right"/>
      </w:pPr>
      <w:bookmarkStart w:id="0" w:name="bookmark0"/>
      <w:r>
        <w:rPr>
          <w:rStyle w:val="Heading11"/>
          <w:b/>
          <w:bCs/>
        </w:rPr>
        <w:t>OVHS-290/2024</w:t>
      </w:r>
      <w:bookmarkEnd w:id="0"/>
    </w:p>
    <w:p w14:paraId="0883EE2E" w14:textId="77777777" w:rsidR="00770D7E" w:rsidRDefault="00000000">
      <w:pPr>
        <w:spacing w:line="1" w:lineRule="exact"/>
        <w:sectPr w:rsidR="00770D7E">
          <w:footerReference w:type="default" r:id="rId6"/>
          <w:pgSz w:w="16840" w:h="11900" w:orient="landscape"/>
          <w:pgMar w:top="791" w:right="759" w:bottom="1009" w:left="1479" w:header="363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5400" distB="1129030" distL="0" distR="0" simplePos="0" relativeHeight="125829378" behindDoc="0" locked="0" layoutInCell="1" allowOverlap="1" wp14:anchorId="798D3D28" wp14:editId="3A7031B3">
                <wp:simplePos x="0" y="0"/>
                <wp:positionH relativeFrom="page">
                  <wp:posOffset>7806690</wp:posOffset>
                </wp:positionH>
                <wp:positionV relativeFrom="paragraph">
                  <wp:posOffset>25400</wp:posOffset>
                </wp:positionV>
                <wp:extent cx="777240" cy="1327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6623D7" w14:textId="77777777" w:rsidR="00770D7E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Datum vystaveni: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98D3D28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14.7pt;margin-top:2pt;width:61.2pt;height:10.45pt;z-index:125829378;visibility:visible;mso-wrap-style:none;mso-wrap-distance-left:0;mso-wrap-distance-top:2pt;mso-wrap-distance-right:0;mso-wrap-distance-bottom:88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bOdQEAAOUCAAAOAAAAZHJzL2Uyb0RvYy54bWysUstOwzAQvCPxD5bvNA8eQVGTSqgqQkKA&#10;VPgAx7GbSLHXsk2T/j3rNGkR3BCXzXrXmZ2d8XI1qI7shXUt6IImi5gSoTnUrd4V9ON9c3VPifNM&#10;16wDLQp6EI6uysuLZW9ykUIDXS0sQRDt8t4UtPHe5FHkeCMUcwswQmNTglXM49HuotqyHtFVF6Vx&#10;fBf1YGtjgQvnsLo+Nmk54kspuH+V0glPuoIiNz9GO8YqxKhcsnxnmWlaPtFgf2ChWKtx6AlqzTwj&#10;n7b9BaVabsGB9AsOKgIpWy7GHXCbJP6xzbZhRoy7oDjOnGRy/wfLX/Zb82aJHx5gQAODIL1xucNi&#10;2GeQVoUvMiXYRwkPJ9nE4AnHYpZl6Q12OLaS6zRLbgNKdP7ZWOcfBSgSkoJadGUUi+2fnT9ena+E&#10;WRo2bdeF+plJyPxQDRO9CuoDsu7RuIJqfFmUdE8adQkez4mdk2pKZkjUcuQ3+R7M+n4eB59fZ/kF&#10;AAD//wMAUEsDBBQABgAIAAAAIQDOEcpC3QAAAAoBAAAPAAAAZHJzL2Rvd25yZXYueG1sTI/BTsMw&#10;EETvSPyDtUjcqJ0QUBviVAjBkUotXLg58TZJG6+j2GnD37M90eNoR7PvFevZ9eKEY+g8aUgWCgRS&#10;7W1HjYbvr4+HJYgQDVnTe0INvxhgXd7eFCa3/kxbPO1iI3iEQm40tDEOuZShbtGZsPADEt/2fnQm&#10;chwbaUdz5nHXy1SpZ+lMR/yhNQO+tVgfd5PTsP/cHA/v01YdGrXEn2TEuUo2Wt/fza8vICLO8b8M&#10;F3xGh5KZKj+RDaLnnKarjLsaMna6FB6fEpapNKTZCmRZyGuF8g8AAP//AwBQSwECLQAUAAYACAAA&#10;ACEAtoM4kv4AAADhAQAAEwAAAAAAAAAAAAAAAAAAAAAAW0NvbnRlbnRfVHlwZXNdLnhtbFBLAQIt&#10;ABQABgAIAAAAIQA4/SH/1gAAAJQBAAALAAAAAAAAAAAAAAAAAC8BAABfcmVscy8ucmVsc1BLAQIt&#10;ABQABgAIAAAAIQD5ShbOdQEAAOUCAAAOAAAAAAAAAAAAAAAAAC4CAABkcnMvZTJvRG9jLnhtbFBL&#10;AQItABQABgAIAAAAIQDOEcpC3QAAAAoBAAAPAAAAAAAAAAAAAAAAAM8DAABkcnMvZG93bnJldi54&#10;bWxQSwUGAAAAAAQABADzAAAA2QQAAAAA&#10;" filled="f" stroked="f">
                <v:textbox inset="0,0,0,0">
                  <w:txbxContent>
                    <w:p w14:paraId="566623D7" w14:textId="77777777" w:rsidR="00770D7E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Datum vystaveni: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" distB="1138555" distL="0" distR="0" simplePos="0" relativeHeight="125829380" behindDoc="0" locked="0" layoutInCell="1" allowOverlap="1" wp14:anchorId="7D2F77C4" wp14:editId="21128EF2">
                <wp:simplePos x="0" y="0"/>
                <wp:positionH relativeFrom="page">
                  <wp:posOffset>8871585</wp:posOffset>
                </wp:positionH>
                <wp:positionV relativeFrom="paragraph">
                  <wp:posOffset>25400</wp:posOffset>
                </wp:positionV>
                <wp:extent cx="516890" cy="1231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E79D84" w14:textId="77777777" w:rsidR="00770D7E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30.12.2024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2F77C4" id="Shape 6" o:spid="_x0000_s1027" type="#_x0000_t202" style="position:absolute;margin-left:698.55pt;margin-top:2pt;width:40.7pt;height:9.7pt;z-index:125829380;visibility:visible;mso-wrap-style:none;mso-wrap-distance-left:0;mso-wrap-distance-top:2pt;mso-wrap-distance-right:0;mso-wrap-distance-bottom:89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dFdgEAAOwCAAAOAAAAZHJzL2Uyb0RvYy54bWysUlFLwzAQfhf8DyHvru3EMcvagYyJICqo&#10;PyBLkzWQ5EIS1+7fe+nWbeib+HL9cpd+9913WSx7o8lO+KDAVrSY5JQIy6FRdlvRz4/1zZySEJlt&#10;mAYrKroXgS7r66tF50oxhRZ0IzxBEhvKzlW0jdGVWRZ4KwwLE3DCYlGCNyzi0W+zxrMO2Y3Opnk+&#10;yzrwjfPARQiYXR2KtB74pRQ8vkoZRCS6oqgtDtEPcZNiVi9YufXMtYofZbA/qDBMWWx6olqxyMiX&#10;V7+ojOIeAsg44WAykFJxMcyA0xT5j2neW+bEMAuaE9zJpvB/tPxl9+7ePIn9A/S4wGRI50IZMJnm&#10;6aU36YtKCdbRwv3JNtFHwjF5V8zm91jhWCqmtwViZMnOPzsf4qMAQxKoqMetDGax3XOIh6vjldTL&#10;wlppnfJnJQnFftMT1Vyo3ECzR/Ed7q+iFh8YJfrJoj1p1SPwI9gcwciMlg4yj+tPO7s8D/3Pj7T+&#10;BgAA//8DAFBLAwQUAAYACAAAACEAxI2oZt4AAAAKAQAADwAAAGRycy9kb3ducmV2LnhtbEyPwU7D&#10;MBBE70j8g7VI3KidNtA0jVMhBEcqtXDh5sTbJG28jmynDX+Pe6LH0T7Nvik2k+nZGZ3vLElIZgIY&#10;Um11R42E76+PpwyYD4q06i2hhF/0sCnv7wqVa3uhHZ73oWGxhHyuJLQhDDnnvm7RKD+zA1K8Hawz&#10;KsToGq6dusRy0/O5EC/cqI7ih1YN+NZifdqPRsLhc3s6vo87cWxEhj+Jw6lKtlI+Pkyva2ABp/AP&#10;w1U/qkMZnSo7kvasj3mxWiaRlZDGTVcgXWbPwCoJ80UKvCz47YTyDwAA//8DAFBLAQItABQABgAI&#10;AAAAIQC2gziS/gAAAOEBAAATAAAAAAAAAAAAAAAAAAAAAABbQ29udGVudF9UeXBlc10ueG1sUEsB&#10;Ai0AFAAGAAgAAAAhADj9If/WAAAAlAEAAAsAAAAAAAAAAAAAAAAALwEAAF9yZWxzLy5yZWxzUEsB&#10;Ai0AFAAGAAgAAAAhAJCWl0V2AQAA7AIAAA4AAAAAAAAAAAAAAAAALgIAAGRycy9lMm9Eb2MueG1s&#10;UEsBAi0AFAAGAAgAAAAhAMSNqGbeAAAACgEAAA8AAAAAAAAAAAAAAAAA0AMAAGRycy9kb3ducmV2&#10;LnhtbFBLBQYAAAAABAAEAPMAAADbBAAAAAA=&#10;" filled="f" stroked="f">
                <v:textbox inset="0,0,0,0">
                  <w:txbxContent>
                    <w:p w14:paraId="08E79D84" w14:textId="77777777" w:rsidR="00770D7E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30.12.2024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9720" distB="214630" distL="0" distR="0" simplePos="0" relativeHeight="125829382" behindDoc="0" locked="0" layoutInCell="1" allowOverlap="1" wp14:anchorId="60028D63" wp14:editId="5CF70700">
                <wp:simplePos x="0" y="0"/>
                <wp:positionH relativeFrom="page">
                  <wp:posOffset>934720</wp:posOffset>
                </wp:positionH>
                <wp:positionV relativeFrom="paragraph">
                  <wp:posOffset>299720</wp:posOffset>
                </wp:positionV>
                <wp:extent cx="2084705" cy="77279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772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EEEA9C" w14:textId="77777777" w:rsidR="00770D7E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  <w:p w14:paraId="0DAB5DC8" w14:textId="77777777" w:rsidR="00770D7E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Nemocnice Havířov, příspěvková organizace</w:t>
                            </w:r>
                          </w:p>
                          <w:p w14:paraId="023985D8" w14:textId="77777777" w:rsidR="00770D7E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Dělnická 1132/24</w:t>
                            </w:r>
                          </w:p>
                          <w:p w14:paraId="73D06E2E" w14:textId="77777777" w:rsidR="00770D7E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736 01 Havířov</w:t>
                            </w:r>
                          </w:p>
                          <w:p w14:paraId="1E1FDC31" w14:textId="77777777" w:rsidR="00770D7E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028D63" id="Shape 8" o:spid="_x0000_s1028" type="#_x0000_t202" style="position:absolute;margin-left:73.6pt;margin-top:23.6pt;width:164.15pt;height:60.85pt;z-index:125829382;visibility:visible;mso-wrap-style:square;mso-wrap-distance-left:0;mso-wrap-distance-top:23.6pt;mso-wrap-distance-right:0;mso-wrap-distance-bottom:1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2jvcgEAAOECAAAOAAAAZHJzL2Uyb0RvYy54bWysUlFLwzAQfhf8DyHvrl1xbpa1AxkTQVSY&#10;/oA0TdZAkwtJXLt/76VbN9E38eX65S757rvvulz1uiV74bwCU9DpJKVEGA61MruCfrxvbhaU+MBM&#10;zVowoqAH4emqvL5adjYXGTTQ1sIRJDE+72xBmxBsniSeN0IzPwErDBYlOM0CHt0uqR3rkF23SZam&#10;d0kHrrYOuPAes+tjkZYDv5SCh1cpvQikLShqC0N0Q6xiTMoly3eO2Ubxkwz2BxWaKYNNz1RrFhj5&#10;dOoXlVbcgQcZJhx0AlIqLoYZcJpp+mOabcOsGGZBc7w92+T/j5a/7Lf2zZHQP0CPC4yGdNbnHpNx&#10;nl46Hb+olGAdLTycbRN9IByTWbq4naczSjjW5vNsfj+LNMnltXU+PArQJIKCOlzL4BbbP/twvDpe&#10;ic0MbFTbxvxFSkShr3qiauw4yqygPqD69smgJ3G/I3AjqE5gZEMfB2mnncdFfT8PPS9/ZvkFAAD/&#10;/wMAUEsDBBQABgAIAAAAIQABBwrQ3wAAAAoBAAAPAAAAZHJzL2Rvd25yZXYueG1sTI/BTsMwEETv&#10;SPyDtUjcqEPVpm2IU1UITkiINBw4OvE2sRqvQ+y24e9ZuMBpNZqn2Zl8O7lenHEM1pOC+1kCAqnx&#10;xlKr4L16vluDCFGT0b0nVPCFAbbF9VWuM+MvVOJ5H1vBIRQyraCLccikDE2HToeZH5DYO/jR6chy&#10;bKUZ9YXDXS/nSZJKpy3xh04P+Nhhc9yfnILdB5VP9vO1fisPpa2qTUIv6VGp25tp9wAi4hT/YPip&#10;z9Wh4E61P5EJome9WM0ZVfB7GVislksQNTvpegOyyOX/CcU3AAAA//8DAFBLAQItABQABgAIAAAA&#10;IQC2gziS/gAAAOEBAAATAAAAAAAAAAAAAAAAAAAAAABbQ29udGVudF9UeXBlc10ueG1sUEsBAi0A&#10;FAAGAAgAAAAhADj9If/WAAAAlAEAAAsAAAAAAAAAAAAAAAAALwEAAF9yZWxzLy5yZWxzUEsBAi0A&#10;FAAGAAgAAAAhAGCPaO9yAQAA4QIAAA4AAAAAAAAAAAAAAAAALgIAAGRycy9lMm9Eb2MueG1sUEsB&#10;Ai0AFAAGAAgAAAAhAAEHCtDfAAAACgEAAA8AAAAAAAAAAAAAAAAAzAMAAGRycy9kb3ducmV2Lnht&#10;bFBLBQYAAAAABAAEAPMAAADYBAAAAAA=&#10;" filled="f" stroked="f">
                <v:textbox inset="0,0,0,0">
                  <w:txbxContent>
                    <w:p w14:paraId="69EEEA9C" w14:textId="77777777" w:rsidR="00770D7E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  <w:p w14:paraId="0DAB5DC8" w14:textId="77777777" w:rsidR="00770D7E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Nemocnice Havířov, příspěvková organizace</w:t>
                      </w:r>
                    </w:p>
                    <w:p w14:paraId="023985D8" w14:textId="77777777" w:rsidR="00770D7E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Dělnická 1132/24</w:t>
                      </w:r>
                    </w:p>
                    <w:p w14:paraId="73D06E2E" w14:textId="77777777" w:rsidR="00770D7E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736 01 Havířov</w:t>
                      </w:r>
                    </w:p>
                    <w:p w14:paraId="1E1FDC31" w14:textId="77777777" w:rsidR="00770D7E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9720" distB="452755" distL="0" distR="0" simplePos="0" relativeHeight="125829384" behindDoc="0" locked="0" layoutInCell="1" allowOverlap="1" wp14:anchorId="0BD46465" wp14:editId="6E1C1E8D">
                <wp:simplePos x="0" y="0"/>
                <wp:positionH relativeFrom="page">
                  <wp:posOffset>5250815</wp:posOffset>
                </wp:positionH>
                <wp:positionV relativeFrom="paragraph">
                  <wp:posOffset>299720</wp:posOffset>
                </wp:positionV>
                <wp:extent cx="1353185" cy="53467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2E90E9" w14:textId="77777777" w:rsidR="00770D7E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  <w:p w14:paraId="1B7A0BF2" w14:textId="77777777" w:rsidR="00770D7E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I</w:t>
                            </w:r>
                          </w:p>
                          <w:p w14:paraId="3428F977" w14:textId="77777777" w:rsidR="00770D7E" w:rsidRDefault="00000000">
                            <w:pPr>
                              <w:pStyle w:val="Bodytext10"/>
                              <w:spacing w:after="60"/>
                              <w:ind w:firstLine="140"/>
                            </w:pPr>
                            <w:r>
                              <w:rPr>
                                <w:rStyle w:val="Bodytext1"/>
                              </w:rPr>
                              <w:t>POLYMED medical CZ,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D46465" id="Shape 10" o:spid="_x0000_s1029" type="#_x0000_t202" style="position:absolute;margin-left:413.45pt;margin-top:23.6pt;width:106.55pt;height:42.1pt;z-index:125829384;visibility:visible;mso-wrap-style:square;mso-wrap-distance-left:0;mso-wrap-distance-top:23.6pt;mso-wrap-distance-right:0;mso-wrap-distance-bottom:35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/vcwEAAOECAAAOAAAAZHJzL2Uyb0RvYy54bWysUlFLwzAQfhf8DyHvrtvq5ihrBzImgqgw&#10;/QFZmqyBJheSuHb/3ktcN9E38eX65S757rvvulz1uiUH4bwCU9LJaEyJMBxqZfYlfX/b3Cwo8YGZ&#10;mrVgREmPwtNVdX217GwhptBAWwtHkMT4orMlbUKwRZZ53gjN/AisMFiU4DQLeHT7rHasQ3bdZtPx&#10;eJ514GrrgAvvMbv+KtIq8UspeHiR0otA2pKitpCiS3EXY1YtWbF3zDaKn2SwP6jQTBlseqZas8DI&#10;h1O/qLTiDjzIMOKgM5BScZFmwGkm4x/TbBtmRZoFzfH2bJP/P1r+fNjaV0dCfw89LjAa0llfeEzG&#10;eXrpdPyiUoJ1tPB4tk30gfD4KJ/lk8WMEo61WX47v0u+ZpfX1vnwIECTCErqcC3JLXZ48gE74tXh&#10;SmxmYKPaNuYvUiIK/a4nqi5pPsjcQX1E9e2jQU/ifgfgBrA7gYENfUz9TjuPi/p+Tj0vf2b1CQAA&#10;//8DAFBLAwQUAAYACAAAACEA+g1CfOAAAAALAQAADwAAAGRycy9kb3ducmV2LnhtbEyPwU7DMAyG&#10;70i8Q2QkbixZqcpWmk4TghMSoisHjmmTtdEapzTZVt4e78Rutvzp9/cXm9kN7GSmYD1KWC4EMIOt&#10;1xY7CV/128MKWIgKtRo8Ggm/JsCmvL0pVK79GStz2sWOUQiGXEnoYxxzzkPbG6fCwo8G6bb3k1OR&#10;1qnjelJnCncDT4TIuFMW6UOvRvPSm/awOzoJ22+sXu3PR/NZ7Stb12uB79lByvu7efsMLJo5/sNw&#10;0Sd1KMmp8UfUgQ0SVkm2JlRC+pQAuwAiFdSuoelxmQIvC37dofwDAAD//wMAUEsBAi0AFAAGAAgA&#10;AAAhALaDOJL+AAAA4QEAABMAAAAAAAAAAAAAAAAAAAAAAFtDb250ZW50X1R5cGVzXS54bWxQSwEC&#10;LQAUAAYACAAAACEAOP0h/9YAAACUAQAACwAAAAAAAAAAAAAAAAAvAQAAX3JlbHMvLnJlbHNQSwEC&#10;LQAUAAYACAAAACEAXDnv73MBAADhAgAADgAAAAAAAAAAAAAAAAAuAgAAZHJzL2Uyb0RvYy54bWxQ&#10;SwECLQAUAAYACAAAACEA+g1CfOAAAAALAQAADwAAAAAAAAAAAAAAAADNAwAAZHJzL2Rvd25yZXYu&#10;eG1sUEsFBgAAAAAEAAQA8wAAANoEAAAAAA==&#10;" filled="f" stroked="f">
                <v:textbox inset="0,0,0,0">
                  <w:txbxContent>
                    <w:p w14:paraId="3E2E90E9" w14:textId="77777777" w:rsidR="00770D7E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  <w:p w14:paraId="1B7A0BF2" w14:textId="77777777" w:rsidR="00770D7E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</w:rPr>
                        <w:t>I</w:t>
                      </w:r>
                    </w:p>
                    <w:p w14:paraId="3428F977" w14:textId="77777777" w:rsidR="00770D7E" w:rsidRDefault="00000000">
                      <w:pPr>
                        <w:pStyle w:val="Bodytext10"/>
                        <w:spacing w:after="60"/>
                        <w:ind w:firstLine="140"/>
                      </w:pPr>
                      <w:r>
                        <w:rPr>
                          <w:rStyle w:val="Bodytext1"/>
                        </w:rPr>
                        <w:t>POLYMED medical CZ,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31240" distB="0" distL="0" distR="0" simplePos="0" relativeHeight="125829386" behindDoc="0" locked="0" layoutInCell="1" allowOverlap="1" wp14:anchorId="47CCF957" wp14:editId="1D864AA9">
                <wp:simplePos x="0" y="0"/>
                <wp:positionH relativeFrom="page">
                  <wp:posOffset>5337810</wp:posOffset>
                </wp:positionH>
                <wp:positionV relativeFrom="paragraph">
                  <wp:posOffset>1031240</wp:posOffset>
                </wp:positionV>
                <wp:extent cx="1106170" cy="25590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C8CAE7" w14:textId="77777777" w:rsidR="00770D7E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Petra Jilemnického 14/51</w:t>
                            </w:r>
                          </w:p>
                          <w:p w14:paraId="271D03DE" w14:textId="77777777" w:rsidR="00770D7E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503 01 Hradec Králové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CCF957" id="Shape 12" o:spid="_x0000_s1030" type="#_x0000_t202" style="position:absolute;margin-left:420.3pt;margin-top:81.2pt;width:87.1pt;height:20.15pt;z-index:125829386;visibility:visible;mso-wrap-style:square;mso-wrap-distance-left:0;mso-wrap-distance-top:81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NdgcQEAAOECAAAOAAAAZHJzL2Uyb0RvYy54bWysUlFLwzAQfhf8DyHvLu1wU8u6gYyJICqo&#10;PyBNkzXQ5EIS1+7fe+nWTfRNfLl+uUu+++67Lla9aclO+qDBljSfZJRIK6DWdlvSj/fN1S0lIXJb&#10;8xasLOleBrpaXl4sOlfIKTTQ1tITJLGh6FxJmxhdwVgQjTQ8TMBJi0UF3vCIR79ltecdspuWTbNs&#10;zjrwtfMgZAiYXR+KdDnwKyVFfFEqyEjakqK2OEQ/xCpFtlzwYuu5a7Q4yuB/UGG4ttj0RLXmkZNP&#10;r39RGS08BFBxIsAwUEoLOcyA0+TZj2neGu7kMAuaE9zJpvB/tOJ59+ZePYn9PfS4wGRI50IRMJnm&#10;6ZU36YtKCdbRwv3JNtlHItKjPJvnN1gSWJvOZnfZLNGw82vnQ3yQYEgCJfW4lsEtvnsK8XB1vJKa&#10;Wdjotk35s5SEYl/1RNclvR5lVlDvUX37aNGTtN8R+BFURzCyoY+DtOPO06K+n4ee5z9z+QUAAP//&#10;AwBQSwMEFAAGAAgAAAAhABbO7n3gAAAADAEAAA8AAABkcnMvZG93bnJldi54bWxMj8FOwzAQRO9I&#10;/IO1SNyo3SgKJcSpKgQnJNQ0HDg68TaxGq9D7Lbh7+ue6HE1T7NvivVsB3bCyRtHEpYLAQypddpQ&#10;J+G7/nhaAfNBkVaDI5Twhx7W5f1doXLtzlThaRc6FkvI50pCH8KYc+7bHq3yCzcixWzvJqtCPKeO&#10;60mdY7kdeCJExq0yFD/0asS3HtvD7mglbH6oeje/X8222lemrl8EfWYHKR8f5s0rsIBz+Ifhqh/V&#10;oYxOjTuS9myQsEpFFtEYZEkK7EqIZRrXNBISkTwDLwt+O6K8AAAA//8DAFBLAQItABQABgAIAAAA&#10;IQC2gziS/gAAAOEBAAATAAAAAAAAAAAAAAAAAAAAAABbQ29udGVudF9UeXBlc10ueG1sUEsBAi0A&#10;FAAGAAgAAAAhADj9If/WAAAAlAEAAAsAAAAAAAAAAAAAAAAALwEAAF9yZWxzLy5yZWxzUEsBAi0A&#10;FAAGAAgAAAAhAL5Y12BxAQAA4QIAAA4AAAAAAAAAAAAAAAAALgIAAGRycy9lMm9Eb2MueG1sUEsB&#10;Ai0AFAAGAAgAAAAhABbO7n3gAAAADAEAAA8AAAAAAAAAAAAAAAAAywMAAGRycy9kb3ducmV2Lnht&#10;bFBLBQYAAAAABAAEAPMAAADYBAAAAAA=&#10;" filled="f" stroked="f">
                <v:textbox inset="0,0,0,0">
                  <w:txbxContent>
                    <w:p w14:paraId="79C8CAE7" w14:textId="77777777" w:rsidR="00770D7E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Petra Jilemnického 14/51</w:t>
                      </w:r>
                    </w:p>
                    <w:p w14:paraId="271D03DE" w14:textId="77777777" w:rsidR="00770D7E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503 01 Hradec Králové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8380" distB="0" distL="0" distR="0" simplePos="0" relativeHeight="125829388" behindDoc="0" locked="0" layoutInCell="1" allowOverlap="1" wp14:anchorId="43EAF6E2" wp14:editId="280E0C80">
                <wp:simplePos x="0" y="0"/>
                <wp:positionH relativeFrom="page">
                  <wp:posOffset>7582535</wp:posOffset>
                </wp:positionH>
                <wp:positionV relativeFrom="paragraph">
                  <wp:posOffset>1008380</wp:posOffset>
                </wp:positionV>
                <wp:extent cx="845820" cy="27876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95169E" w14:textId="77777777" w:rsidR="00770D7E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IČO: 27529053</w:t>
                            </w:r>
                          </w:p>
                          <w:p w14:paraId="6291883C" w14:textId="77777777" w:rsidR="00770D7E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DIČ: CZ27529053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EAF6E2" id="Shape 14" o:spid="_x0000_s1031" type="#_x0000_t202" style="position:absolute;margin-left:597.05pt;margin-top:79.4pt;width:66.6pt;height:21.95pt;z-index:125829388;visibility:visible;mso-wrap-style:square;mso-wrap-distance-left:0;mso-wrap-distance-top:79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KMcgEAAOACAAAOAAAAZHJzL2Uyb0RvYy54bWysUstqwzAQvBf6D0L3xolpHpg4gRJSCqUt&#10;pP0AWZZigaUVkho7f9+VEielvZVe1qNdaXZ21st1r1tyEM4rMCWdjMaUCMOhVmZf0o/37d2CEh+Y&#10;qVkLRpT0KDxdr25vlp0tRA4NtLVwBEmMLzpb0iYEW2SZ543QzI/ACoNFCU6zgEe3z2rHOmTXbZaP&#10;x7OsA1dbB1x4j9nNqUhXiV9KwcOrlF4E0pYUtYUUXYpVjNlqyYq9Y7ZR/CyD/UGFZspg0wvVhgVG&#10;Pp36RaUVd+BBhhEHnYGUios0A04zGf+YZtcwK9IsaI63F5v8/9Hyl8POvjkS+gfocYHRkM76wmMy&#10;ztNLp+MXlRKso4XHi22iD4RjcnE/XeRY4VjK54v5bBpZsutj63x4FKBJBCV1uJVkFjs8+3C6OlyJ&#10;vQxsVdvG/FVJRKGveqLqkib+mKmgPqL49smgJXG9A3ADqM5gYEMbk7TzyuOevp9Tz+uPufoCAAD/&#10;/wMAUEsDBBQABgAIAAAAIQDkbhCb4QAAAA0BAAAPAAAAZHJzL2Rvd25yZXYueG1sTI/LTsMwEEX3&#10;SPyDNUjsqJ0U+ghxqgrBCgmRhgVLJ3YTq/E4xG4b/p7pquzmao7uI99MrmcnMwbrUUIyE8AMNl5b&#10;bCV8VW8PK2AhKtSq92gk/JoAm+L2JleZ9mcszWkXW0YmGDIloYtxyDgPTWecCjM/GKTf3o9ORZJj&#10;y/WozmTuep4KseBOWaSETg3mpTPNYXd0ErbfWL7an4/6s9yXtqrWAt8XBynv76btM7BopniF4VKf&#10;qkNBnWp/RB1YTzpZPybE0vW0ohEXZJ4u58BqCalIl8CLnP9fUfwBAAD//wMAUEsBAi0AFAAGAAgA&#10;AAAhALaDOJL+AAAA4QEAABMAAAAAAAAAAAAAAAAAAAAAAFtDb250ZW50X1R5cGVzXS54bWxQSwEC&#10;LQAUAAYACAAAACEAOP0h/9YAAACUAQAACwAAAAAAAAAAAAAAAAAvAQAAX3JlbHMvLnJlbHNQSwEC&#10;LQAUAAYACAAAACEASxgCjHIBAADgAgAADgAAAAAAAAAAAAAAAAAuAgAAZHJzL2Uyb0RvYy54bWxQ&#10;SwECLQAUAAYACAAAACEA5G4Qm+EAAAANAQAADwAAAAAAAAAAAAAAAADMAwAAZHJzL2Rvd25yZXYu&#10;eG1sUEsFBgAAAAAEAAQA8wAAANoEAAAAAA==&#10;" filled="f" stroked="f">
                <v:textbox inset="0,0,0,0">
                  <w:txbxContent>
                    <w:p w14:paraId="3095169E" w14:textId="77777777" w:rsidR="00770D7E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IČO: 27529053</w:t>
                      </w:r>
                    </w:p>
                    <w:p w14:paraId="6291883C" w14:textId="77777777" w:rsidR="00770D7E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DIČ: CZ27529053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5502A6" w14:textId="77777777" w:rsidR="00770D7E" w:rsidRDefault="00770D7E">
      <w:pPr>
        <w:spacing w:line="240" w:lineRule="exact"/>
        <w:rPr>
          <w:sz w:val="19"/>
          <w:szCs w:val="19"/>
        </w:rPr>
      </w:pPr>
    </w:p>
    <w:p w14:paraId="00536D08" w14:textId="77777777" w:rsidR="00770D7E" w:rsidRDefault="00770D7E">
      <w:pPr>
        <w:spacing w:before="19" w:after="19" w:line="240" w:lineRule="exact"/>
        <w:rPr>
          <w:sz w:val="19"/>
          <w:szCs w:val="19"/>
        </w:rPr>
      </w:pPr>
    </w:p>
    <w:p w14:paraId="1B8A6D67" w14:textId="77777777" w:rsidR="00770D7E" w:rsidRDefault="00770D7E">
      <w:pPr>
        <w:spacing w:line="1" w:lineRule="exact"/>
        <w:sectPr w:rsidR="00770D7E">
          <w:type w:val="continuous"/>
          <w:pgSz w:w="16840" w:h="11900" w:orient="landscape"/>
          <w:pgMar w:top="791" w:right="0" w:bottom="899" w:left="0" w:header="0" w:footer="3" w:gutter="0"/>
          <w:cols w:space="720"/>
          <w:noEndnote/>
          <w:docGrid w:linePitch="360"/>
        </w:sectPr>
      </w:pPr>
    </w:p>
    <w:p w14:paraId="2893C351" w14:textId="77777777" w:rsidR="00770D7E" w:rsidRDefault="00000000">
      <w:pPr>
        <w:pStyle w:val="Tablecaption10"/>
        <w:spacing w:after="40"/>
        <w:ind w:left="94"/>
      </w:pPr>
      <w:r>
        <w:rPr>
          <w:rStyle w:val="Tablecaption1"/>
        </w:rPr>
        <w:t>pro odběratele zajišťuje dodávku:</w:t>
      </w:r>
    </w:p>
    <w:p w14:paraId="47B8B372" w14:textId="77777777" w:rsidR="00770D7E" w:rsidRDefault="00000000">
      <w:pPr>
        <w:pStyle w:val="Tablecaption10"/>
        <w:spacing w:after="0"/>
        <w:ind w:left="94"/>
      </w:pPr>
      <w:r>
        <w:rPr>
          <w:rStyle w:val="Tablecaption1"/>
        </w:rPr>
        <w:t xml:space="preserve">Logistická společnost </w:t>
      </w:r>
      <w:proofErr w:type="spellStart"/>
      <w:r>
        <w:rPr>
          <w:rStyle w:val="Tablecaption1"/>
        </w:rPr>
        <w:t>NemLog</w:t>
      </w:r>
      <w:proofErr w:type="spellEnd"/>
      <w:r>
        <w:rPr>
          <w:rStyle w:val="Tablecaption1"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"/>
        <w:gridCol w:w="1361"/>
        <w:gridCol w:w="6840"/>
        <w:gridCol w:w="3845"/>
        <w:gridCol w:w="1512"/>
      </w:tblGrid>
      <w:tr w:rsidR="00770D7E" w14:paraId="3B2A3F3C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C8FF06" w14:textId="77777777" w:rsidR="00770D7E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EC3E28" w14:textId="77777777" w:rsidR="00770D7E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19481E" w14:textId="77777777" w:rsidR="00770D7E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F07A98" w14:textId="77777777" w:rsidR="00770D7E" w:rsidRDefault="00000000">
            <w:pPr>
              <w:pStyle w:val="Other10"/>
              <w:ind w:left="2860"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9BEEF0" w14:textId="77777777" w:rsidR="00770D7E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770D7E" w14:paraId="46DE97D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5EC8B6AA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07935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551477BD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N000867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D4281A7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Tyčinka čistící s houbičkou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4B749E09" w14:textId="77777777" w:rsidR="00770D7E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3DFAC37" w14:textId="77777777" w:rsidR="00770D7E" w:rsidRDefault="00000000">
            <w:pPr>
              <w:pStyle w:val="Other10"/>
            </w:pPr>
            <w:r>
              <w:rPr>
                <w:rStyle w:val="Other1"/>
              </w:rPr>
              <w:t>O VH-6540/2024</w:t>
            </w:r>
          </w:p>
        </w:tc>
      </w:tr>
      <w:tr w:rsidR="00770D7E" w14:paraId="66B453B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6474E9FA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06859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7440FCD9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N046869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C3119A6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Dýchací okruh </w:t>
            </w:r>
            <w:proofErr w:type="spellStart"/>
            <w:proofErr w:type="gramStart"/>
            <w:r>
              <w:rPr>
                <w:rStyle w:val="Other1"/>
              </w:rPr>
              <w:t>vč.komory</w:t>
            </w:r>
            <w:proofErr w:type="spellEnd"/>
            <w:proofErr w:type="gramEnd"/>
            <w:r>
              <w:rPr>
                <w:rStyle w:val="Other1"/>
              </w:rPr>
              <w:t xml:space="preserve"> AIRVO2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02B1E939" w14:textId="77777777" w:rsidR="00770D7E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E4CE32E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OVH-6586/2024</w:t>
            </w:r>
          </w:p>
        </w:tc>
      </w:tr>
      <w:tr w:rsidR="00770D7E" w14:paraId="29E2D07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2EFDB6DB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07079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565CBBAF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N046870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3E991765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Okruh dýchací vč. komory pro připojení neb. AIRVO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122349F9" w14:textId="77777777" w:rsidR="00770D7E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ED9857C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OVH-6599/2024</w:t>
            </w:r>
          </w:p>
        </w:tc>
      </w:tr>
      <w:tr w:rsidR="00770D7E" w14:paraId="499B01C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7D637C8D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P06105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6CAE36F0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N046871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27E8FFE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M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7C66F862" w14:textId="77777777" w:rsidR="00770D7E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553C436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OVH-6599/2024</w:t>
            </w:r>
          </w:p>
        </w:tc>
      </w:tr>
      <w:tr w:rsidR="00770D7E" w14:paraId="419C772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5AA088BC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P06106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5BAA72C8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N046872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35023E5F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L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321F8294" w14:textId="77777777" w:rsidR="00770D7E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7,000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DE126DA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OVH-6599/2024</w:t>
            </w:r>
          </w:p>
        </w:tc>
      </w:tr>
      <w:tr w:rsidR="00770D7E" w14:paraId="6CB3817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2A93D3AF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07070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042CA31D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N046906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3F7A4E66" w14:textId="77777777" w:rsidR="00770D7E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Mikronebulizátor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Aerogen</w:t>
            </w:r>
            <w:proofErr w:type="spellEnd"/>
            <w:r>
              <w:rPr>
                <w:rStyle w:val="Other1"/>
              </w:rPr>
              <w:t xml:space="preserve"> Solo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521E881A" w14:textId="77777777" w:rsidR="00770D7E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25,000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858409B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OVH-6599/2024</w:t>
            </w:r>
          </w:p>
        </w:tc>
      </w:tr>
      <w:tr w:rsidR="00770D7E" w14:paraId="6420F4A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3D7B193C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01152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3683ECA3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N001685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E19FAE2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Pinzeta anatomická 16,0 cm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45BAAFDB" w14:textId="77777777" w:rsidR="00770D7E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5F932DC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OVH-6608/2024</w:t>
            </w:r>
          </w:p>
        </w:tc>
      </w:tr>
      <w:tr w:rsidR="00770D7E" w14:paraId="4335BF9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5F5625CC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06F4E45F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BE9BB25" w14:textId="77777777" w:rsidR="00770D7E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  <w:vAlign w:val="bottom"/>
          </w:tcPr>
          <w:p w14:paraId="50BD61D7" w14:textId="77777777" w:rsidR="00770D7E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C5F686C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OVH-6612/2024</w:t>
            </w:r>
          </w:p>
        </w:tc>
      </w:tr>
      <w:tr w:rsidR="00770D7E" w14:paraId="63D284E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0004D5B6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00273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54875B44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N046620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7C529BA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Silikonová hadice 8x12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11DEAD19" w14:textId="77777777" w:rsidR="00770D7E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150,000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6A35A78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OVH-6621/2024</w:t>
            </w:r>
          </w:p>
        </w:tc>
      </w:tr>
      <w:tr w:rsidR="00770D7E" w14:paraId="7155EC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1E40C365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02479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3594C5BF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N046622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2772F1E0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Silikonová hadice odsávací 7x10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7FB5EEC5" w14:textId="77777777" w:rsidR="00770D7E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195F7F4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OVH-6621/2024</w:t>
            </w:r>
          </w:p>
        </w:tc>
      </w:tr>
      <w:tr w:rsidR="00770D7E" w14:paraId="3C11BB5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086B9321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21F81FA6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46E2E1CB" w14:textId="77777777" w:rsidR="00770D7E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  <w:vAlign w:val="bottom"/>
          </w:tcPr>
          <w:p w14:paraId="08FD1552" w14:textId="77777777" w:rsidR="00770D7E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027A5D4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OVH-6652/2024</w:t>
            </w:r>
          </w:p>
        </w:tc>
      </w:tr>
      <w:tr w:rsidR="00770D7E" w14:paraId="329CA12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0F4BCB4D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06207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69C2F747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N003347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795425F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Držák pro láhev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(ARDO)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34201FB6" w14:textId="77777777" w:rsidR="00770D7E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F6D63DB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OVH-6673/2024</w:t>
            </w:r>
          </w:p>
        </w:tc>
      </w:tr>
      <w:tr w:rsidR="00770D7E" w14:paraId="5BAF019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" w:type="dxa"/>
            <w:shd w:val="clear" w:color="auto" w:fill="auto"/>
          </w:tcPr>
          <w:p w14:paraId="3DDE16ED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00894</w:t>
            </w:r>
          </w:p>
        </w:tc>
        <w:tc>
          <w:tcPr>
            <w:tcW w:w="1361" w:type="dxa"/>
            <w:shd w:val="clear" w:color="auto" w:fill="auto"/>
          </w:tcPr>
          <w:p w14:paraId="0C2254D2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N043660</w:t>
            </w:r>
          </w:p>
        </w:tc>
        <w:tc>
          <w:tcPr>
            <w:tcW w:w="6840" w:type="dxa"/>
            <w:shd w:val="clear" w:color="auto" w:fill="auto"/>
          </w:tcPr>
          <w:p w14:paraId="1C1CC426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Pinzeta anatomická rovná 14 cm</w:t>
            </w:r>
          </w:p>
        </w:tc>
        <w:tc>
          <w:tcPr>
            <w:tcW w:w="3845" w:type="dxa"/>
            <w:shd w:val="clear" w:color="auto" w:fill="auto"/>
          </w:tcPr>
          <w:p w14:paraId="169DA0B4" w14:textId="77777777" w:rsidR="00770D7E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12" w:type="dxa"/>
            <w:shd w:val="clear" w:color="auto" w:fill="auto"/>
          </w:tcPr>
          <w:p w14:paraId="382AC407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OVH-6716/2024</w:t>
            </w:r>
          </w:p>
        </w:tc>
      </w:tr>
      <w:tr w:rsidR="00770D7E" w14:paraId="0E71D71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63DC7E14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02086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1CDDB403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N043117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04F9C67" w14:textId="77777777" w:rsidR="00770D7E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Přetlak.manžeta</w:t>
            </w:r>
            <w:proofErr w:type="spellEnd"/>
            <w:r>
              <w:rPr>
                <w:rStyle w:val="Other1"/>
              </w:rPr>
              <w:t xml:space="preserve"> 1 </w:t>
            </w:r>
            <w:proofErr w:type="gramStart"/>
            <w:r>
              <w:rPr>
                <w:rStyle w:val="Other1"/>
              </w:rPr>
              <w:t>I - komplet</w:t>
            </w:r>
            <w:proofErr w:type="gramEnd"/>
          </w:p>
        </w:tc>
        <w:tc>
          <w:tcPr>
            <w:tcW w:w="3845" w:type="dxa"/>
            <w:shd w:val="clear" w:color="auto" w:fill="auto"/>
            <w:vAlign w:val="bottom"/>
          </w:tcPr>
          <w:p w14:paraId="092FCF92" w14:textId="77777777" w:rsidR="00770D7E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A3AD7B4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OVH-6838/2024</w:t>
            </w:r>
          </w:p>
        </w:tc>
      </w:tr>
      <w:tr w:rsidR="00770D7E" w14:paraId="7092AF0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40548B15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06688AC3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39FFE0E" w14:textId="77777777" w:rsidR="00770D7E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  <w:vAlign w:val="bottom"/>
          </w:tcPr>
          <w:p w14:paraId="5BE24729" w14:textId="77777777" w:rsidR="00770D7E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2D0D547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OVH-6838/2024</w:t>
            </w:r>
          </w:p>
        </w:tc>
      </w:tr>
      <w:tr w:rsidR="00770D7E" w14:paraId="7B609B5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465270A5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06622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63B84B92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N046964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303813E1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Hadice odsávací sterilní s koncovkami CH30, </w:t>
            </w:r>
            <w:proofErr w:type="gramStart"/>
            <w:r>
              <w:rPr>
                <w:rStyle w:val="Other1"/>
              </w:rPr>
              <w:t>2m</w:t>
            </w:r>
            <w:proofErr w:type="gramEnd"/>
          </w:p>
        </w:tc>
        <w:tc>
          <w:tcPr>
            <w:tcW w:w="3845" w:type="dxa"/>
            <w:shd w:val="clear" w:color="auto" w:fill="auto"/>
            <w:vAlign w:val="bottom"/>
          </w:tcPr>
          <w:p w14:paraId="725F7188" w14:textId="77777777" w:rsidR="00770D7E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2936398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OVH-6916/2024</w:t>
            </w:r>
          </w:p>
        </w:tc>
      </w:tr>
      <w:tr w:rsidR="00770D7E" w14:paraId="5C6BC73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4434C36E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04642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373A36FE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N003320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4F5C748E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Láhev pro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.21 (ARDO)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28F053F6" w14:textId="77777777" w:rsidR="00770D7E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6D1DF2F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OVH-6916/2024</w:t>
            </w:r>
          </w:p>
        </w:tc>
      </w:tr>
      <w:tr w:rsidR="00770D7E" w14:paraId="34086AA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2DC78611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05961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5A6F0D45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N003346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15CFAC3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Spojka černá ADV (ARDO)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170CFDDC" w14:textId="77777777" w:rsidR="00770D7E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8738D81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OVH-6916/2024</w:t>
            </w:r>
          </w:p>
        </w:tc>
      </w:tr>
      <w:tr w:rsidR="00770D7E" w14:paraId="2594AED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41EF5105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P06119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1503FEF1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55581A06" w14:textId="77777777" w:rsidR="00770D7E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21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  <w:vAlign w:val="bottom"/>
          </w:tcPr>
          <w:p w14:paraId="2FEB340B" w14:textId="77777777" w:rsidR="00770D7E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D3857FE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OVH-6916/2024</w:t>
            </w:r>
          </w:p>
        </w:tc>
      </w:tr>
      <w:tr w:rsidR="00770D7E" w14:paraId="13B2AE1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5404932C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06215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4E8EDEBE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N003952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5A03FE1B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Jednorázový vak bez portu ADV 1L (ARDO)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66383EE7" w14:textId="77777777" w:rsidR="00770D7E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25,000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6D20FBE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OVH-6927/2024</w:t>
            </w:r>
          </w:p>
        </w:tc>
      </w:tr>
      <w:tr w:rsidR="00770D7E" w14:paraId="582AF9D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48CE49F4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2CF7F10E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3EE770A4" w14:textId="77777777" w:rsidR="00770D7E" w:rsidRDefault="00000000">
            <w:pPr>
              <w:pStyle w:val="Other10"/>
              <w:ind w:firstLine="320"/>
              <w:jc w:val="both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  <w:vAlign w:val="bottom"/>
          </w:tcPr>
          <w:p w14:paraId="4FD91327" w14:textId="77777777" w:rsidR="00770D7E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5C09542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OVH-6953/2024</w:t>
            </w:r>
          </w:p>
        </w:tc>
      </w:tr>
      <w:tr w:rsidR="00770D7E" w14:paraId="7BE4926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03C07AEA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0A381E81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25F6F6E2" w14:textId="77777777" w:rsidR="00770D7E" w:rsidRDefault="00000000">
            <w:pPr>
              <w:pStyle w:val="Other10"/>
              <w:ind w:firstLine="320"/>
              <w:jc w:val="both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  <w:vAlign w:val="bottom"/>
          </w:tcPr>
          <w:p w14:paraId="0E6A028A" w14:textId="77777777" w:rsidR="00770D7E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3F011B9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OVH-6967/2024</w:t>
            </w:r>
          </w:p>
        </w:tc>
      </w:tr>
      <w:tr w:rsidR="00770D7E" w14:paraId="31B6229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0AD1CCCB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06622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2DAA4AF5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N046964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90A7038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Hadice odsávací sterilní s koncovkami CH30, </w:t>
            </w:r>
            <w:proofErr w:type="gramStart"/>
            <w:r>
              <w:rPr>
                <w:rStyle w:val="Other1"/>
              </w:rPr>
              <w:t>2m</w:t>
            </w:r>
            <w:proofErr w:type="gramEnd"/>
          </w:p>
        </w:tc>
        <w:tc>
          <w:tcPr>
            <w:tcW w:w="3845" w:type="dxa"/>
            <w:shd w:val="clear" w:color="auto" w:fill="auto"/>
            <w:vAlign w:val="bottom"/>
          </w:tcPr>
          <w:p w14:paraId="207FFEAB" w14:textId="77777777" w:rsidR="00770D7E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959B65E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OVH-6967/2024</w:t>
            </w:r>
          </w:p>
        </w:tc>
      </w:tr>
      <w:tr w:rsidR="00770D7E" w14:paraId="09B9202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3359F105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00770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1C801174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N046208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82A514D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Nůžky rovné hrotnaté 15 cm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0A7DDFBA" w14:textId="77777777" w:rsidR="00770D7E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9FC93A7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OVH-6986/2024</w:t>
            </w:r>
          </w:p>
        </w:tc>
      </w:tr>
      <w:tr w:rsidR="00770D7E" w14:paraId="6C46FCB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4" w:type="dxa"/>
            <w:shd w:val="clear" w:color="auto" w:fill="auto"/>
            <w:vAlign w:val="bottom"/>
          </w:tcPr>
          <w:p w14:paraId="1E13FBCC" w14:textId="77777777" w:rsidR="00770D7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00950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7FAF8358" w14:textId="77777777" w:rsidR="00770D7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N003002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B4EB6B1" w14:textId="77777777" w:rsidR="00770D7E" w:rsidRDefault="00000000">
            <w:pPr>
              <w:pStyle w:val="Other10"/>
              <w:ind w:firstLine="320"/>
            </w:pPr>
            <w:r>
              <w:rPr>
                <w:rStyle w:val="Other1"/>
              </w:rPr>
              <w:t>Sací filtr k odsávačce ASPED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65C3512E" w14:textId="77777777" w:rsidR="00770D7E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10E4A59" w14:textId="77777777" w:rsidR="00770D7E" w:rsidRDefault="00000000">
            <w:pPr>
              <w:pStyle w:val="Other10"/>
            </w:pPr>
            <w:r>
              <w:rPr>
                <w:rStyle w:val="Other1"/>
              </w:rPr>
              <w:t>OVH-7009/2024</w:t>
            </w:r>
          </w:p>
        </w:tc>
      </w:tr>
    </w:tbl>
    <w:p w14:paraId="7A5AD8A4" w14:textId="77777777" w:rsidR="00770D7E" w:rsidRDefault="00770D7E">
      <w:pPr>
        <w:sectPr w:rsidR="00770D7E">
          <w:type w:val="continuous"/>
          <w:pgSz w:w="16840" w:h="11900" w:orient="landscape"/>
          <w:pgMar w:top="791" w:right="759" w:bottom="899" w:left="1479" w:header="0" w:footer="3" w:gutter="0"/>
          <w:cols w:space="720"/>
          <w:noEndnote/>
          <w:docGrid w:linePitch="360"/>
        </w:sectPr>
      </w:pPr>
    </w:p>
    <w:p w14:paraId="0A3600B2" w14:textId="77777777" w:rsidR="00770D7E" w:rsidRDefault="00000000">
      <w:pPr>
        <w:pStyle w:val="Heading210"/>
        <w:keepNext/>
        <w:keepLines/>
        <w:framePr w:w="5234" w:h="259" w:wrap="none" w:hAnchor="page" w:x="1669" w:y="44"/>
      </w:pPr>
      <w:bookmarkStart w:id="1" w:name="bookmark2"/>
      <w:r>
        <w:rPr>
          <w:rStyle w:val="Heading21"/>
        </w:rPr>
        <w:lastRenderedPageBreak/>
        <w:t>Odběratel: Nemocnice Havířov, příspěvková organizace</w:t>
      </w:r>
      <w:bookmarkEnd w:id="1"/>
    </w:p>
    <w:p w14:paraId="54C55C8B" w14:textId="77777777" w:rsidR="00770D7E" w:rsidRDefault="00000000">
      <w:pPr>
        <w:pStyle w:val="Heading110"/>
        <w:keepNext/>
        <w:keepLines/>
        <w:framePr w:w="2858" w:h="461" w:wrap="none" w:hAnchor="page" w:x="12857" w:y="1"/>
        <w:ind w:right="0"/>
      </w:pPr>
      <w:bookmarkStart w:id="2" w:name="bookmark4"/>
      <w:r>
        <w:rPr>
          <w:rStyle w:val="Heading11"/>
          <w:b/>
          <w:bCs/>
        </w:rPr>
        <w:t>OVHS-290/2024</w:t>
      </w:r>
      <w:bookmarkEnd w:id="2"/>
    </w:p>
    <w:p w14:paraId="327C1CF5" w14:textId="77777777" w:rsidR="00770D7E" w:rsidRDefault="00000000">
      <w:pPr>
        <w:pStyle w:val="Heading210"/>
        <w:keepNext/>
        <w:keepLines/>
        <w:framePr w:w="3614" w:h="252" w:wrap="none" w:hAnchor="page" w:x="1676" w:y="469"/>
      </w:pPr>
      <w:bookmarkStart w:id="3" w:name="bookmark6"/>
      <w:r>
        <w:rPr>
          <w:rStyle w:val="Heading21"/>
        </w:rPr>
        <w:t>Dodavatel: POLYMED medical CZ, a.s.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8"/>
        <w:gridCol w:w="1310"/>
        <w:gridCol w:w="6833"/>
        <w:gridCol w:w="3830"/>
        <w:gridCol w:w="1411"/>
      </w:tblGrid>
      <w:tr w:rsidR="00770D7E" w14:paraId="7B966C2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FC263" w14:textId="77777777" w:rsidR="00770D7E" w:rsidRDefault="00000000">
            <w:pPr>
              <w:pStyle w:val="Other10"/>
              <w:framePr w:w="14443" w:h="1044" w:wrap="none" w:hAnchor="page" w:x="1568" w:y="944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813293" w14:textId="77777777" w:rsidR="00770D7E" w:rsidRDefault="00000000">
            <w:pPr>
              <w:pStyle w:val="Other10"/>
              <w:framePr w:w="14443" w:h="1044" w:wrap="none" w:hAnchor="page" w:x="1568" w:y="944"/>
              <w:ind w:firstLine="30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Inerni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kód</w:t>
            </w:r>
          </w:p>
        </w:tc>
        <w:tc>
          <w:tcPr>
            <w:tcW w:w="6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7DE660" w14:textId="77777777" w:rsidR="00770D7E" w:rsidRDefault="00000000">
            <w:pPr>
              <w:pStyle w:val="Other10"/>
              <w:framePr w:w="14443" w:h="1044" w:wrap="none" w:hAnchor="page" w:x="1568" w:y="944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FBDAD3" w14:textId="77777777" w:rsidR="00770D7E" w:rsidRDefault="00000000">
            <w:pPr>
              <w:pStyle w:val="Other10"/>
              <w:framePr w:w="14443" w:h="1044" w:wrap="none" w:hAnchor="page" w:x="1568" w:y="944"/>
              <w:ind w:right="180"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06AFE2" w14:textId="77777777" w:rsidR="00770D7E" w:rsidRDefault="00000000">
            <w:pPr>
              <w:pStyle w:val="Other10"/>
              <w:framePr w:w="14443" w:h="1044" w:wrap="none" w:hAnchor="page" w:x="1568" w:y="944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770D7E" w14:paraId="5925657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58" w:type="dxa"/>
            <w:shd w:val="clear" w:color="auto" w:fill="auto"/>
            <w:vAlign w:val="bottom"/>
          </w:tcPr>
          <w:p w14:paraId="54BF37EE" w14:textId="77777777" w:rsidR="00770D7E" w:rsidRDefault="00000000">
            <w:pPr>
              <w:pStyle w:val="Other10"/>
              <w:framePr w:w="14443" w:h="1044" w:wrap="none" w:hAnchor="page" w:x="1568" w:y="944"/>
              <w:ind w:firstLine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02940a</w:t>
            </w:r>
            <w:proofErr w:type="gramEnd"/>
          </w:p>
        </w:tc>
        <w:tc>
          <w:tcPr>
            <w:tcW w:w="1310" w:type="dxa"/>
            <w:shd w:val="clear" w:color="auto" w:fill="auto"/>
            <w:vAlign w:val="bottom"/>
          </w:tcPr>
          <w:p w14:paraId="46D18EBC" w14:textId="77777777" w:rsidR="00770D7E" w:rsidRDefault="00000000">
            <w:pPr>
              <w:pStyle w:val="Other10"/>
              <w:framePr w:w="14443" w:h="1044" w:wrap="none" w:hAnchor="page" w:x="1568" w:y="944"/>
              <w:ind w:firstLine="300"/>
            </w:pPr>
            <w:r>
              <w:rPr>
                <w:rStyle w:val="Other1"/>
              </w:rPr>
              <w:t>N001242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705DA400" w14:textId="77777777" w:rsidR="00770D7E" w:rsidRDefault="00000000">
            <w:pPr>
              <w:pStyle w:val="Other10"/>
              <w:framePr w:w="14443" w:h="1044" w:wrap="none" w:hAnchor="page" w:x="1568" w:y="944"/>
              <w:ind w:firstLine="340"/>
            </w:pPr>
            <w:r>
              <w:rPr>
                <w:rStyle w:val="Other1"/>
              </w:rPr>
              <w:t xml:space="preserve">Močový sáček na </w:t>
            </w:r>
            <w:proofErr w:type="spellStart"/>
            <w:proofErr w:type="gramStart"/>
            <w:r>
              <w:rPr>
                <w:rStyle w:val="Other1"/>
              </w:rPr>
              <w:t>hod.diurezu</w:t>
            </w:r>
            <w:proofErr w:type="spellEnd"/>
            <w:proofErr w:type="gramEnd"/>
          </w:p>
        </w:tc>
        <w:tc>
          <w:tcPr>
            <w:tcW w:w="3830" w:type="dxa"/>
            <w:shd w:val="clear" w:color="auto" w:fill="auto"/>
            <w:vAlign w:val="bottom"/>
          </w:tcPr>
          <w:p w14:paraId="53698ECE" w14:textId="77777777" w:rsidR="00770D7E" w:rsidRDefault="00000000">
            <w:pPr>
              <w:pStyle w:val="Other10"/>
              <w:framePr w:w="14443" w:h="1044" w:wrap="none" w:hAnchor="page" w:x="1568" w:y="944"/>
              <w:ind w:left="290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39869F4" w14:textId="77777777" w:rsidR="00770D7E" w:rsidRDefault="00000000">
            <w:pPr>
              <w:pStyle w:val="Other10"/>
              <w:framePr w:w="14443" w:h="1044" w:wrap="none" w:hAnchor="page" w:x="1568" w:y="944"/>
            </w:pPr>
            <w:r>
              <w:rPr>
                <w:rStyle w:val="Other1"/>
              </w:rPr>
              <w:t>OVH-7062/2024</w:t>
            </w:r>
          </w:p>
        </w:tc>
      </w:tr>
      <w:tr w:rsidR="00770D7E" w14:paraId="3B7FE49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0AB19BE9" w14:textId="77777777" w:rsidR="00770D7E" w:rsidRDefault="00000000">
            <w:pPr>
              <w:pStyle w:val="Other10"/>
              <w:framePr w:w="14443" w:h="1044" w:wrap="none" w:hAnchor="page" w:x="1568" w:y="944"/>
              <w:ind w:firstLine="0"/>
            </w:pPr>
            <w:r>
              <w:rPr>
                <w:rStyle w:val="Other1"/>
              </w:rPr>
              <w:t>P 06119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5AB6F6C9" w14:textId="77777777" w:rsidR="00770D7E" w:rsidRDefault="00000000">
            <w:pPr>
              <w:pStyle w:val="Other10"/>
              <w:framePr w:w="14443" w:h="1044" w:wrap="none" w:hAnchor="page" w:x="1568" w:y="944"/>
              <w:ind w:firstLine="300"/>
            </w:pPr>
            <w:r>
              <w:rPr>
                <w:rStyle w:val="Other1"/>
              </w:rPr>
              <w:t>N003345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38265F40" w14:textId="77777777" w:rsidR="00770D7E" w:rsidRDefault="00000000">
            <w:pPr>
              <w:pStyle w:val="Other10"/>
              <w:framePr w:w="14443" w:h="1044" w:wrap="none" w:hAnchor="page" w:x="1568" w:y="944"/>
              <w:ind w:firstLine="34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30" w:type="dxa"/>
            <w:shd w:val="clear" w:color="auto" w:fill="auto"/>
            <w:vAlign w:val="bottom"/>
          </w:tcPr>
          <w:p w14:paraId="3320F91C" w14:textId="77777777" w:rsidR="00770D7E" w:rsidRDefault="00000000">
            <w:pPr>
              <w:pStyle w:val="Other10"/>
              <w:framePr w:w="14443" w:h="1044" w:wrap="none" w:hAnchor="page" w:x="1568" w:y="944"/>
              <w:ind w:left="2900" w:firstLine="0"/>
            </w:pPr>
            <w:r>
              <w:rPr>
                <w:rStyle w:val="Other1"/>
              </w:rPr>
              <w:t>30,000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3017F5E" w14:textId="77777777" w:rsidR="00770D7E" w:rsidRDefault="00000000">
            <w:pPr>
              <w:pStyle w:val="Other10"/>
              <w:framePr w:w="14443" w:h="1044" w:wrap="none" w:hAnchor="page" w:x="1568" w:y="944"/>
            </w:pPr>
            <w:r>
              <w:rPr>
                <w:rStyle w:val="Other1"/>
              </w:rPr>
              <w:t>OVH-7062/2024</w:t>
            </w:r>
          </w:p>
        </w:tc>
      </w:tr>
      <w:tr w:rsidR="00770D7E" w14:paraId="6906D35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058" w:type="dxa"/>
            <w:shd w:val="clear" w:color="auto" w:fill="auto"/>
          </w:tcPr>
          <w:p w14:paraId="3471F5A3" w14:textId="77777777" w:rsidR="00770D7E" w:rsidRDefault="00000000">
            <w:pPr>
              <w:pStyle w:val="Other10"/>
              <w:framePr w:w="14443" w:h="1044" w:wrap="none" w:hAnchor="page" w:x="1568" w:y="944"/>
              <w:ind w:firstLine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02940a</w:t>
            </w:r>
            <w:proofErr w:type="gramEnd"/>
          </w:p>
        </w:tc>
        <w:tc>
          <w:tcPr>
            <w:tcW w:w="1310" w:type="dxa"/>
            <w:shd w:val="clear" w:color="auto" w:fill="auto"/>
          </w:tcPr>
          <w:p w14:paraId="12E93433" w14:textId="77777777" w:rsidR="00770D7E" w:rsidRDefault="00000000">
            <w:pPr>
              <w:pStyle w:val="Other10"/>
              <w:framePr w:w="14443" w:h="1044" w:wrap="none" w:hAnchor="page" w:x="1568" w:y="944"/>
              <w:ind w:firstLine="300"/>
            </w:pPr>
            <w:r>
              <w:rPr>
                <w:rStyle w:val="Other1"/>
              </w:rPr>
              <w:t>N001242</w:t>
            </w:r>
          </w:p>
        </w:tc>
        <w:tc>
          <w:tcPr>
            <w:tcW w:w="6833" w:type="dxa"/>
            <w:shd w:val="clear" w:color="auto" w:fill="auto"/>
          </w:tcPr>
          <w:p w14:paraId="17845508" w14:textId="77777777" w:rsidR="00770D7E" w:rsidRDefault="00000000">
            <w:pPr>
              <w:pStyle w:val="Other10"/>
              <w:framePr w:w="14443" w:h="1044" w:wrap="none" w:hAnchor="page" w:x="1568" w:y="944"/>
              <w:ind w:firstLine="340"/>
              <w:jc w:val="both"/>
            </w:pPr>
            <w:r>
              <w:rPr>
                <w:rStyle w:val="Other1"/>
              </w:rPr>
              <w:t xml:space="preserve">Močový sáček na </w:t>
            </w:r>
            <w:proofErr w:type="spellStart"/>
            <w:proofErr w:type="gramStart"/>
            <w:r>
              <w:rPr>
                <w:rStyle w:val="Other1"/>
              </w:rPr>
              <w:t>hod.diurezu</w:t>
            </w:r>
            <w:proofErr w:type="spellEnd"/>
            <w:proofErr w:type="gramEnd"/>
          </w:p>
        </w:tc>
        <w:tc>
          <w:tcPr>
            <w:tcW w:w="3830" w:type="dxa"/>
            <w:shd w:val="clear" w:color="auto" w:fill="auto"/>
          </w:tcPr>
          <w:p w14:paraId="4ABED8D7" w14:textId="77777777" w:rsidR="00770D7E" w:rsidRDefault="00000000">
            <w:pPr>
              <w:pStyle w:val="Other10"/>
              <w:framePr w:w="14443" w:h="1044" w:wrap="none" w:hAnchor="page" w:x="1568" w:y="944"/>
              <w:ind w:left="2900" w:firstLine="0"/>
            </w:pPr>
            <w:r>
              <w:rPr>
                <w:rStyle w:val="Other1"/>
              </w:rPr>
              <w:t>10,000 ks</w:t>
            </w:r>
          </w:p>
        </w:tc>
        <w:tc>
          <w:tcPr>
            <w:tcW w:w="1411" w:type="dxa"/>
            <w:shd w:val="clear" w:color="auto" w:fill="auto"/>
          </w:tcPr>
          <w:p w14:paraId="16918E25" w14:textId="77777777" w:rsidR="00770D7E" w:rsidRDefault="00000000">
            <w:pPr>
              <w:pStyle w:val="Other10"/>
              <w:framePr w:w="14443" w:h="1044" w:wrap="none" w:hAnchor="page" w:x="1568" w:y="944"/>
            </w:pPr>
            <w:r>
              <w:rPr>
                <w:rStyle w:val="Other1"/>
              </w:rPr>
              <w:t>OVH-7133/2024</w:t>
            </w:r>
          </w:p>
        </w:tc>
      </w:tr>
    </w:tbl>
    <w:p w14:paraId="45E6AFC2" w14:textId="77777777" w:rsidR="00770D7E" w:rsidRDefault="00770D7E">
      <w:pPr>
        <w:framePr w:w="14443" w:h="1044" w:wrap="none" w:hAnchor="page" w:x="1568" w:y="944"/>
        <w:spacing w:line="1" w:lineRule="exact"/>
      </w:pPr>
    </w:p>
    <w:p w14:paraId="3DF188AF" w14:textId="77777777" w:rsidR="00770D7E" w:rsidRDefault="00000000">
      <w:pPr>
        <w:pStyle w:val="Bodytext10"/>
        <w:framePr w:w="4306" w:h="547" w:wrap="none" w:hAnchor="page" w:x="1719" w:y="8159"/>
        <w:spacing w:line="230" w:lineRule="auto"/>
      </w:pPr>
      <w:r>
        <w:rPr>
          <w:rStyle w:val="Bodytext1"/>
        </w:rPr>
        <w:t xml:space="preserve">Děkujeme za </w:t>
      </w:r>
      <w:proofErr w:type="gramStart"/>
      <w:r>
        <w:rPr>
          <w:rStyle w:val="Bodytext1"/>
        </w:rPr>
        <w:t>vaší</w:t>
      </w:r>
      <w:proofErr w:type="gramEnd"/>
      <w:r>
        <w:rPr>
          <w:rStyle w:val="Bodytext1"/>
        </w:rPr>
        <w:t xml:space="preserve"> objednávku.</w:t>
      </w:r>
    </w:p>
    <w:p w14:paraId="761567EE" w14:textId="77777777" w:rsidR="00770D7E" w:rsidRDefault="00000000">
      <w:pPr>
        <w:pStyle w:val="Bodytext10"/>
        <w:framePr w:w="4306" w:h="547" w:wrap="none" w:hAnchor="page" w:x="1719" w:y="8159"/>
        <w:spacing w:line="230" w:lineRule="auto"/>
      </w:pPr>
      <w:r>
        <w:rPr>
          <w:rStyle w:val="Bodytext1"/>
        </w:rPr>
        <w:t>V rámci systému konsignační skladů a zmocněni dodavatelem, potvrzujeme přijetí této objednávky.</w:t>
      </w:r>
    </w:p>
    <w:p w14:paraId="2E4104CE" w14:textId="77777777" w:rsidR="00770D7E" w:rsidRDefault="00000000">
      <w:pPr>
        <w:pStyle w:val="Bodytext30"/>
        <w:framePr w:w="2419" w:h="1246" w:wrap="none" w:hAnchor="page" w:x="6925" w:y="8367"/>
      </w:pPr>
      <w:proofErr w:type="spellStart"/>
      <w:r>
        <w:rPr>
          <w:rStyle w:val="Bodytext3"/>
        </w:rPr>
        <w:t>NemLog</w:t>
      </w:r>
      <w:proofErr w:type="spellEnd"/>
      <w:r>
        <w:rPr>
          <w:rStyle w:val="Bodytext3"/>
        </w:rPr>
        <w:t xml:space="preserve"> a.s.</w:t>
      </w:r>
    </w:p>
    <w:p w14:paraId="0F6229AE" w14:textId="77777777" w:rsidR="00770D7E" w:rsidRDefault="00000000">
      <w:pPr>
        <w:pStyle w:val="Bodytext10"/>
        <w:framePr w:w="2419" w:h="1246" w:wrap="none" w:hAnchor="page" w:x="6925" w:y="8367"/>
        <w:spacing w:line="262" w:lineRule="auto"/>
        <w:jc w:val="center"/>
      </w:pPr>
      <w:r>
        <w:rPr>
          <w:rStyle w:val="Bodytext1"/>
        </w:rPr>
        <w:t>Jakubská 647/2.110 00 Praha 1</w:t>
      </w:r>
    </w:p>
    <w:p w14:paraId="43E5BFB1" w14:textId="77777777" w:rsidR="00770D7E" w:rsidRDefault="00000000">
      <w:pPr>
        <w:pStyle w:val="Bodytext10"/>
        <w:framePr w:w="2419" w:h="1246" w:wrap="none" w:hAnchor="page" w:x="6925" w:y="8367"/>
        <w:spacing w:line="262" w:lineRule="auto"/>
        <w:jc w:val="center"/>
      </w:pPr>
      <w:r>
        <w:rPr>
          <w:rStyle w:val="Bodytext1"/>
        </w:rPr>
        <w:t>DIČ: CZ27642241</w:t>
      </w:r>
    </w:p>
    <w:p w14:paraId="5FF7CE14" w14:textId="77777777" w:rsidR="00770D7E" w:rsidRDefault="00000000">
      <w:pPr>
        <w:pStyle w:val="Bodytext10"/>
        <w:framePr w:w="2419" w:h="1246" w:wrap="none" w:hAnchor="page" w:x="6925" w:y="8367"/>
        <w:spacing w:line="262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9, vložka 11437</w:t>
      </w:r>
    </w:p>
    <w:p w14:paraId="40A9BADE" w14:textId="77777777" w:rsidR="00770D7E" w:rsidRDefault="00000000">
      <w:pPr>
        <w:pStyle w:val="Bodytext10"/>
        <w:framePr w:w="2419" w:h="1246" w:wrap="none" w:hAnchor="page" w:x="6925" w:y="8367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6"/>
        <w:gridCol w:w="1562"/>
      </w:tblGrid>
      <w:tr w:rsidR="00770D7E" w14:paraId="4758EEF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72BC2D" w14:textId="77777777" w:rsidR="00770D7E" w:rsidRDefault="00000000">
            <w:pPr>
              <w:pStyle w:val="Other10"/>
              <w:framePr w:w="4248" w:h="742" w:wrap="none" w:hAnchor="page" w:x="11525" w:y="8101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E8E9" w14:textId="77777777" w:rsidR="00770D7E" w:rsidRDefault="00000000">
            <w:pPr>
              <w:pStyle w:val="Other10"/>
              <w:framePr w:w="4248" w:h="742" w:wrap="none" w:hAnchor="page" w:x="11525" w:y="8101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100 219,70</w:t>
            </w:r>
          </w:p>
        </w:tc>
      </w:tr>
      <w:tr w:rsidR="00770D7E" w14:paraId="536BEA22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D435AC" w14:textId="77777777" w:rsidR="00770D7E" w:rsidRDefault="00000000">
            <w:pPr>
              <w:pStyle w:val="Other10"/>
              <w:framePr w:w="4248" w:h="742" w:wrap="none" w:hAnchor="page" w:x="11525" w:y="8101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ED50" w14:textId="77777777" w:rsidR="00770D7E" w:rsidRDefault="00000000">
            <w:pPr>
              <w:pStyle w:val="Other10"/>
              <w:framePr w:w="4248" w:h="742" w:wrap="none" w:hAnchor="page" w:x="11525" w:y="8101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113 816,99</w:t>
            </w:r>
          </w:p>
        </w:tc>
      </w:tr>
    </w:tbl>
    <w:p w14:paraId="6E01EC8C" w14:textId="77777777" w:rsidR="00770D7E" w:rsidRDefault="00770D7E">
      <w:pPr>
        <w:framePr w:w="4248" w:h="742" w:wrap="none" w:hAnchor="page" w:x="11525" w:y="8101"/>
        <w:spacing w:line="1" w:lineRule="exact"/>
      </w:pPr>
    </w:p>
    <w:p w14:paraId="5ADC9AAA" w14:textId="77777777" w:rsidR="00770D7E" w:rsidRDefault="00000000">
      <w:pPr>
        <w:pStyle w:val="Bodytext20"/>
        <w:framePr w:w="1490" w:h="173" w:wrap="none" w:hAnchor="page" w:x="1633" w:y="10247"/>
      </w:pPr>
      <w:r>
        <w:rPr>
          <w:rStyle w:val="Bodytext2"/>
        </w:rPr>
        <w:t>Vystaveno v systému ABRA</w:t>
      </w:r>
    </w:p>
    <w:p w14:paraId="5C26437F" w14:textId="77777777" w:rsidR="00770D7E" w:rsidRDefault="00000000">
      <w:pPr>
        <w:pStyle w:val="Bodytext10"/>
        <w:framePr w:w="382" w:h="194" w:wrap="none" w:hAnchor="page" w:x="10949" w:y="10189"/>
      </w:pPr>
      <w:r>
        <w:rPr>
          <w:rStyle w:val="Bodytext1"/>
        </w:rPr>
        <w:t>2z2</w:t>
      </w:r>
    </w:p>
    <w:p w14:paraId="42F853E0" w14:textId="77777777" w:rsidR="00770D7E" w:rsidRDefault="00770D7E">
      <w:pPr>
        <w:spacing w:line="360" w:lineRule="exact"/>
      </w:pPr>
    </w:p>
    <w:p w14:paraId="4BB69210" w14:textId="77777777" w:rsidR="00770D7E" w:rsidRDefault="00770D7E">
      <w:pPr>
        <w:spacing w:line="360" w:lineRule="exact"/>
      </w:pPr>
    </w:p>
    <w:p w14:paraId="360E59E9" w14:textId="77777777" w:rsidR="00770D7E" w:rsidRDefault="00770D7E">
      <w:pPr>
        <w:spacing w:line="360" w:lineRule="exact"/>
      </w:pPr>
    </w:p>
    <w:p w14:paraId="5F9C2146" w14:textId="77777777" w:rsidR="00770D7E" w:rsidRDefault="00770D7E">
      <w:pPr>
        <w:spacing w:line="360" w:lineRule="exact"/>
      </w:pPr>
    </w:p>
    <w:p w14:paraId="03B56E46" w14:textId="77777777" w:rsidR="00770D7E" w:rsidRDefault="00770D7E">
      <w:pPr>
        <w:spacing w:line="360" w:lineRule="exact"/>
      </w:pPr>
    </w:p>
    <w:p w14:paraId="62541FDC" w14:textId="77777777" w:rsidR="00770D7E" w:rsidRDefault="00770D7E">
      <w:pPr>
        <w:spacing w:line="360" w:lineRule="exact"/>
      </w:pPr>
    </w:p>
    <w:p w14:paraId="5057301C" w14:textId="77777777" w:rsidR="00770D7E" w:rsidRDefault="00770D7E">
      <w:pPr>
        <w:spacing w:line="360" w:lineRule="exact"/>
      </w:pPr>
    </w:p>
    <w:p w14:paraId="3BDD7F4F" w14:textId="77777777" w:rsidR="00770D7E" w:rsidRDefault="00770D7E">
      <w:pPr>
        <w:spacing w:line="360" w:lineRule="exact"/>
      </w:pPr>
    </w:p>
    <w:p w14:paraId="3B69CB12" w14:textId="77777777" w:rsidR="00770D7E" w:rsidRDefault="00770D7E">
      <w:pPr>
        <w:spacing w:line="360" w:lineRule="exact"/>
      </w:pPr>
    </w:p>
    <w:p w14:paraId="64A0556B" w14:textId="77777777" w:rsidR="00770D7E" w:rsidRDefault="00770D7E">
      <w:pPr>
        <w:spacing w:line="360" w:lineRule="exact"/>
      </w:pPr>
    </w:p>
    <w:p w14:paraId="75F9C894" w14:textId="77777777" w:rsidR="00770D7E" w:rsidRDefault="00770D7E">
      <w:pPr>
        <w:spacing w:line="360" w:lineRule="exact"/>
      </w:pPr>
    </w:p>
    <w:p w14:paraId="0A90C663" w14:textId="77777777" w:rsidR="00770D7E" w:rsidRDefault="00770D7E">
      <w:pPr>
        <w:spacing w:line="360" w:lineRule="exact"/>
      </w:pPr>
    </w:p>
    <w:p w14:paraId="6F1777BD" w14:textId="77777777" w:rsidR="00770D7E" w:rsidRDefault="00770D7E">
      <w:pPr>
        <w:spacing w:line="360" w:lineRule="exact"/>
      </w:pPr>
    </w:p>
    <w:p w14:paraId="72597B34" w14:textId="77777777" w:rsidR="00770D7E" w:rsidRDefault="00770D7E">
      <w:pPr>
        <w:spacing w:line="360" w:lineRule="exact"/>
      </w:pPr>
    </w:p>
    <w:p w14:paraId="6DD8694E" w14:textId="77777777" w:rsidR="00770D7E" w:rsidRDefault="00770D7E">
      <w:pPr>
        <w:spacing w:line="360" w:lineRule="exact"/>
      </w:pPr>
    </w:p>
    <w:p w14:paraId="224CD970" w14:textId="77777777" w:rsidR="00770D7E" w:rsidRDefault="00770D7E">
      <w:pPr>
        <w:spacing w:line="360" w:lineRule="exact"/>
      </w:pPr>
    </w:p>
    <w:p w14:paraId="793E5A27" w14:textId="77777777" w:rsidR="00770D7E" w:rsidRDefault="00770D7E">
      <w:pPr>
        <w:spacing w:line="360" w:lineRule="exact"/>
      </w:pPr>
    </w:p>
    <w:p w14:paraId="68157A69" w14:textId="77777777" w:rsidR="00770D7E" w:rsidRDefault="00770D7E">
      <w:pPr>
        <w:spacing w:line="360" w:lineRule="exact"/>
      </w:pPr>
    </w:p>
    <w:p w14:paraId="1B05EBE2" w14:textId="77777777" w:rsidR="00770D7E" w:rsidRDefault="00770D7E">
      <w:pPr>
        <w:spacing w:line="360" w:lineRule="exact"/>
      </w:pPr>
    </w:p>
    <w:p w14:paraId="4D36F97E" w14:textId="77777777" w:rsidR="00770D7E" w:rsidRDefault="00770D7E">
      <w:pPr>
        <w:spacing w:line="360" w:lineRule="exact"/>
      </w:pPr>
    </w:p>
    <w:p w14:paraId="510E400C" w14:textId="77777777" w:rsidR="00770D7E" w:rsidRDefault="00770D7E">
      <w:pPr>
        <w:spacing w:line="360" w:lineRule="exact"/>
      </w:pPr>
    </w:p>
    <w:p w14:paraId="2ABBEE11" w14:textId="77777777" w:rsidR="00770D7E" w:rsidRDefault="00770D7E">
      <w:pPr>
        <w:spacing w:line="360" w:lineRule="exact"/>
      </w:pPr>
    </w:p>
    <w:p w14:paraId="06A8D6A0" w14:textId="77777777" w:rsidR="00770D7E" w:rsidRDefault="00770D7E">
      <w:pPr>
        <w:spacing w:line="360" w:lineRule="exact"/>
      </w:pPr>
    </w:p>
    <w:p w14:paraId="163E6070" w14:textId="77777777" w:rsidR="00770D7E" w:rsidRDefault="00770D7E">
      <w:pPr>
        <w:spacing w:line="360" w:lineRule="exact"/>
      </w:pPr>
    </w:p>
    <w:p w14:paraId="720677E2" w14:textId="77777777" w:rsidR="00770D7E" w:rsidRDefault="00770D7E">
      <w:pPr>
        <w:spacing w:line="360" w:lineRule="exact"/>
      </w:pPr>
    </w:p>
    <w:p w14:paraId="7D321913" w14:textId="77777777" w:rsidR="00770D7E" w:rsidRDefault="00770D7E">
      <w:pPr>
        <w:spacing w:line="360" w:lineRule="exact"/>
      </w:pPr>
    </w:p>
    <w:p w14:paraId="05F8F766" w14:textId="77777777" w:rsidR="00770D7E" w:rsidRDefault="00770D7E">
      <w:pPr>
        <w:spacing w:line="360" w:lineRule="exact"/>
      </w:pPr>
    </w:p>
    <w:p w14:paraId="3B37C385" w14:textId="77777777" w:rsidR="00770D7E" w:rsidRDefault="00770D7E">
      <w:pPr>
        <w:spacing w:after="697" w:line="1" w:lineRule="exact"/>
      </w:pPr>
    </w:p>
    <w:p w14:paraId="65549962" w14:textId="77777777" w:rsidR="00770D7E" w:rsidRDefault="00770D7E">
      <w:pPr>
        <w:spacing w:line="1" w:lineRule="exact"/>
      </w:pPr>
    </w:p>
    <w:sectPr w:rsidR="00770D7E">
      <w:footerReference w:type="default" r:id="rId7"/>
      <w:pgSz w:w="16840" w:h="11900" w:orient="landscape"/>
      <w:pgMar w:top="844" w:right="830" w:bottom="438" w:left="1567" w:header="416" w:footer="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2142" w14:textId="77777777" w:rsidR="00775742" w:rsidRDefault="00775742">
      <w:r>
        <w:separator/>
      </w:r>
    </w:p>
  </w:endnote>
  <w:endnote w:type="continuationSeparator" w:id="0">
    <w:p w14:paraId="54E72A9F" w14:textId="77777777" w:rsidR="00775742" w:rsidRDefault="0077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BF39" w14:textId="77777777" w:rsidR="00770D7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6A17E0E" wp14:editId="1C6DAE70">
              <wp:simplePos x="0" y="0"/>
              <wp:positionH relativeFrom="page">
                <wp:posOffset>1012190</wp:posOffset>
              </wp:positionH>
              <wp:positionV relativeFrom="page">
                <wp:posOffset>6985635</wp:posOffset>
              </wp:positionV>
              <wp:extent cx="612648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5005E7" w14:textId="77777777" w:rsidR="00770D7E" w:rsidRDefault="00000000">
                          <w:pPr>
                            <w:pStyle w:val="Headerorfooter20"/>
                            <w:tabs>
                              <w:tab w:val="right" w:pos="5983"/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17E0E"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79.7pt;margin-top:550.05pt;width:482.4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qCegEAAPQCAAAOAAAAZHJzL2Uyb0RvYy54bWysUsFOwzAMvSPxD1HurOsEY6rWTSA0hIQA&#10;CfiALE3WSk0cxdna/T1O1m0IboiL49jO8/Nz5svetGynPDZgS56PxpwpK6Fq7Kbknx+rqxlnGISt&#10;RAtWlXyvkC8XlxfzzhVqAjW0lfKMQCwWnSt5HYIrsgxlrYzAEThlKanBGxHo6jdZ5UVH6KbNJuPx&#10;NOvAV86DVIgUfTgk+SLha61keNUaVWBtyYlbSNYnu442W8xFsfHC1Y0caIg/sDCisdT0BPUggmBb&#10;3/yCMo30gKDDSILJQOtGqjQDTZOPf0zzXgun0iwkDrqTTPh/sPJl9+7ePAv9PfS0wChI57BACsZ5&#10;eu1NPIkpozxJuD/JpvrAJAWn+WR6PaOUpFyez26vbyJMdn7tPIZHBYZFp+Se1pLUErtnDIfSY0ls&#10;ZmHVtG2Mn6lEL/TrfuC3hmpPtNsnS2LExR4df3TWgxMB0d1tA4GmXhHp8HxoQNImtsM3iLv7fk9V&#10;58+6+AIAAP//AwBQSwMEFAAGAAgAAAAhAN0+nILfAAAADgEAAA8AAABkcnMvZG93bnJldi54bWxM&#10;j8FOwzAQRO9I/IO1SFwQtR2VKk3jVAjBhRstF25uvCRR7XUUu0no1+Oc4DajfZqdKfezs2zEIXSe&#10;FMiVAIZUe9NRo+Dz+PaYAwtRk9HWEyr4wQD76vam1IXxE33geIgNSyEUCq2gjbEvOA91i06Hle+R&#10;0u3bD07HZIeGm0FPKdxZngmx4U53lD60useXFuvz4eIUbObX/uF9i9l0re1IX1cpI0ql7u/m5x2w&#10;iHP8g2Gpn6pDlTqd/IVMYDb5p+06oUlIISSwBZHZOgN2WpTMc+BVyf/PqH4BAAD//wMAUEsBAi0A&#10;FAAGAAgAAAAhALaDOJL+AAAA4QEAABMAAAAAAAAAAAAAAAAAAAAAAFtDb250ZW50X1R5cGVzXS54&#10;bWxQSwECLQAUAAYACAAAACEAOP0h/9YAAACUAQAACwAAAAAAAAAAAAAAAAAvAQAAX3JlbHMvLnJl&#10;bHNQSwECLQAUAAYACAAAACEAiFjKgnoBAAD0AgAADgAAAAAAAAAAAAAAAAAuAgAAZHJzL2Uyb0Rv&#10;Yy54bWxQSwECLQAUAAYACAAAACEA3T6cgt8AAAAOAQAADwAAAAAAAAAAAAAAAADUAwAAZHJzL2Rv&#10;d25yZXYueG1sUEsFBgAAAAAEAAQA8wAAAOAEAAAAAA==&#10;" filled="f" stroked="f">
              <v:textbox style="mso-fit-shape-to-text:t" inset="0,0,0,0">
                <w:txbxContent>
                  <w:p w14:paraId="245005E7" w14:textId="77777777" w:rsidR="00770D7E" w:rsidRDefault="00000000">
                    <w:pPr>
                      <w:pStyle w:val="Headerorfooter20"/>
                      <w:tabs>
                        <w:tab w:val="right" w:pos="5983"/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6C9BFE0" wp14:editId="74D2CF43">
              <wp:simplePos x="0" y="0"/>
              <wp:positionH relativeFrom="page">
                <wp:posOffset>980440</wp:posOffset>
              </wp:positionH>
              <wp:positionV relativeFrom="page">
                <wp:posOffset>6953250</wp:posOffset>
              </wp:positionV>
              <wp:extent cx="92309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09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7.200000000000003pt;margin-top:547.5pt;width:726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3158" w14:textId="77777777" w:rsidR="00770D7E" w:rsidRDefault="00770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B9731" w14:textId="77777777" w:rsidR="00775742" w:rsidRDefault="00775742"/>
  </w:footnote>
  <w:footnote w:type="continuationSeparator" w:id="0">
    <w:p w14:paraId="385B918C" w14:textId="77777777" w:rsidR="00775742" w:rsidRDefault="007757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7E"/>
    <w:rsid w:val="000B275C"/>
    <w:rsid w:val="00770D7E"/>
    <w:rsid w:val="00775742"/>
    <w:rsid w:val="00B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F355"/>
  <w15:docId w15:val="{B60A3EF4-3DD7-4529-89A5-C3C4707E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Bodytext40">
    <w:name w:val="Body text|4"/>
    <w:basedOn w:val="Normln"/>
    <w:link w:val="Bodytext4"/>
    <w:pPr>
      <w:spacing w:after="60" w:line="187" w:lineRule="auto"/>
    </w:pPr>
    <w:rPr>
      <w:rFonts w:ascii="Arial" w:eastAsia="Arial" w:hAnsi="Arial" w:cs="Arial"/>
      <w:sz w:val="46"/>
      <w:szCs w:val="46"/>
    </w:rPr>
  </w:style>
  <w:style w:type="paragraph" w:customStyle="1" w:styleId="Heading110">
    <w:name w:val="Heading #1|1"/>
    <w:basedOn w:val="Normln"/>
    <w:link w:val="Heading11"/>
    <w:pPr>
      <w:ind w:right="210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pPr>
      <w:spacing w:after="20"/>
    </w:pPr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pPr>
      <w:ind w:firstLine="200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line="218" w:lineRule="auto"/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2025-01-02T10:24:00Z</dcterms:created>
  <dcterms:modified xsi:type="dcterms:W3CDTF">2025-01-02T10:24:00Z</dcterms:modified>
</cp:coreProperties>
</file>