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10218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S-0600-109-0010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Školní 742, POŠTA a ZUŠ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109 POŠTA a ZUŠ, Školní 742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Školní 742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779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QC,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