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242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0017130147/1000</w:t>
                  </w:r>
                </w:p>
              </w:tc>
              <w:tc>
                <w:tcPr>
                  <w:tcW w:w="20" w:type="dxa"/>
                </w:tcPr>
                <w:p w:rsidR="00F242D7" w:rsidRDefault="00F242D7">
                  <w:pPr>
                    <w:pStyle w:val="EMPTYCELLSTYLE"/>
                  </w:pPr>
                </w:p>
              </w:tc>
            </w:tr>
          </w:tbl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4D07B1">
            <w:r>
              <w:rPr>
                <w:b/>
              </w:rPr>
              <w:t>Ústav živočišné fyziologie a genetiky AV ČR, v.v.i.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F242D7">
            <w:pPr>
              <w:ind w:right="40"/>
              <w:jc w:val="right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4D07B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637171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171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F242D7">
            <w:pPr>
              <w:ind w:right="40"/>
              <w:jc w:val="right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bookmarkStart w:id="0" w:name="JR_PAGE_ANCHOR_0_1"/>
            <w:bookmarkEnd w:id="0"/>
          </w:p>
          <w:p w:rsidR="00F242D7" w:rsidRDefault="004D07B1">
            <w:r>
              <w:br w:type="page"/>
            </w:r>
          </w:p>
          <w:p w:rsidR="00F242D7" w:rsidRDefault="00F242D7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4D07B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r>
              <w:rPr>
                <w:b/>
              </w:rPr>
              <w:t>67232795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r>
              <w:rPr>
                <w:b/>
              </w:rPr>
              <w:t>CZ6055171210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F242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242D7" w:rsidRDefault="00F242D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242D7" w:rsidRDefault="00F242D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42D7" w:rsidRDefault="00F242D7">
                  <w:pPr>
                    <w:pStyle w:val="EMPTYCELLSTYLE"/>
                  </w:pPr>
                </w:p>
              </w:tc>
            </w:tr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242D7" w:rsidRDefault="00F242D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42D7" w:rsidRDefault="004D07B1">
                  <w:pPr>
                    <w:ind w:left="40"/>
                  </w:pPr>
                  <w:r>
                    <w:rPr>
                      <w:b/>
                      <w:sz w:val="24"/>
                    </w:rPr>
                    <w:t>Jana Červenková</w:t>
                  </w:r>
                  <w:r>
                    <w:rPr>
                      <w:b/>
                      <w:sz w:val="24"/>
                    </w:rPr>
                    <w:br/>
                    <w:t>112</w:t>
                  </w:r>
                  <w:r>
                    <w:rPr>
                      <w:b/>
                      <w:sz w:val="24"/>
                    </w:rPr>
                    <w:br/>
                    <w:t>410 02 EVAŇ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242D7" w:rsidRDefault="00F242D7">
                  <w:pPr>
                    <w:pStyle w:val="EMPTYCELLSTYLE"/>
                  </w:pPr>
                </w:p>
              </w:tc>
            </w:tr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42D7" w:rsidRDefault="00F242D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242D7" w:rsidRDefault="00F242D7">
                  <w:pPr>
                    <w:pStyle w:val="EMPTYCELLSTYLE"/>
                  </w:pPr>
                </w:p>
              </w:tc>
            </w:tr>
          </w:tbl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F242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42D7" w:rsidRDefault="00F242D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242D7" w:rsidRDefault="00F242D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242D7" w:rsidRDefault="00F242D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242D7" w:rsidRDefault="00F242D7">
                  <w:pPr>
                    <w:pStyle w:val="EMPTYCELLSTYLE"/>
                  </w:pPr>
                </w:p>
              </w:tc>
            </w:tr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242D7" w:rsidRDefault="00F242D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42D7" w:rsidRDefault="004D07B1">
                  <w:pPr>
                    <w:ind w:left="60" w:right="60"/>
                  </w:pPr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42D7" w:rsidRDefault="00F242D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242D7" w:rsidRDefault="00F242D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42D7" w:rsidRDefault="00F242D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242D7" w:rsidRDefault="00F242D7">
                  <w:pPr>
                    <w:pStyle w:val="EMPTYCELLSTYLE"/>
                  </w:pPr>
                </w:p>
              </w:tc>
            </w:tr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42D7" w:rsidRDefault="004D07B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Křováková Edita</w:t>
                  </w:r>
                </w:p>
              </w:tc>
            </w:tr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42D7" w:rsidRDefault="004D07B1">
                  <w:pPr>
                    <w:ind w:left="60" w:right="60"/>
                  </w:pPr>
                  <w:r>
                    <w:rPr>
                      <w:b/>
                    </w:rPr>
                    <w:t>E-mail: krovakova@iapg.cas.cz</w:t>
                  </w:r>
                </w:p>
              </w:tc>
            </w:tr>
          </w:tbl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/>
              <w:jc w:val="center"/>
            </w:pPr>
            <w:r>
              <w:rPr>
                <w:b/>
              </w:rPr>
              <w:t>31.12.2017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/>
              <w:jc w:val="center"/>
            </w:pPr>
            <w:r>
              <w:rPr>
                <w:b/>
              </w:rPr>
              <w:t>31.07.2017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4D07B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F242D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</w:tbl>
          <w:p w:rsidR="00F242D7" w:rsidRDefault="00F242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F242D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F242D7">
            <w:pPr>
              <w:ind w:left="40"/>
              <w:jc w:val="center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F242D7"/>
              </w:tc>
            </w:tr>
          </w:tbl>
          <w:p w:rsidR="00F242D7" w:rsidRDefault="00F242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F242D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F242D7"/>
              </w:tc>
            </w:tr>
          </w:tbl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242D7" w:rsidRDefault="00F242D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242D7" w:rsidRDefault="00F242D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42D7" w:rsidRDefault="00F242D7">
                  <w:pPr>
                    <w:pStyle w:val="EMPTYCELLSTYLE"/>
                  </w:pPr>
                </w:p>
              </w:tc>
            </w:tr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42D7" w:rsidRDefault="00F242D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242D7" w:rsidRDefault="00F242D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242D7" w:rsidRDefault="00F242D7">
                  <w:pPr>
                    <w:pStyle w:val="EMPTYCELLSTYLE"/>
                  </w:pPr>
                </w:p>
              </w:tc>
            </w:tr>
          </w:tbl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4D07B1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/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4D07B1">
            <w:pPr>
              <w:spacing w:after="280"/>
              <w:ind w:left="40" w:right="40"/>
            </w:pPr>
            <w:r>
              <w:rPr>
                <w:sz w:val="18"/>
              </w:rPr>
              <w:t>Cellusan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25.30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12 650.00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4D07B1">
            <w:pPr>
              <w:spacing w:after="280"/>
              <w:ind w:left="40" w:right="40"/>
            </w:pPr>
            <w:r>
              <w:rPr>
                <w:sz w:val="18"/>
              </w:rPr>
              <w:t>San energy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40.10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20 050.00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4D07B1">
            <w:pPr>
              <w:spacing w:after="280"/>
              <w:ind w:left="40" w:right="40"/>
            </w:pPr>
            <w:r>
              <w:rPr>
                <w:sz w:val="18"/>
              </w:rPr>
              <w:t>Bonni M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29 360.00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4D07B1">
            <w:pPr>
              <w:spacing w:after="280"/>
              <w:ind w:left="40" w:right="40"/>
            </w:pPr>
            <w:r>
              <w:rPr>
                <w:sz w:val="18"/>
              </w:rPr>
              <w:t>Stabilosan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111.10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22 220.00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4D07B1">
            <w:pPr>
              <w:spacing w:after="280"/>
              <w:ind w:left="40" w:right="40"/>
            </w:pPr>
            <w:r>
              <w:rPr>
                <w:sz w:val="18"/>
              </w:rPr>
              <w:t>Mycosan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4D07B1">
            <w:pPr>
              <w:spacing w:after="280"/>
              <w:ind w:left="40" w:right="40"/>
            </w:pPr>
            <w:r>
              <w:rPr>
                <w:sz w:val="18"/>
              </w:rPr>
              <w:t>Susan mast grower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32 760.00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4D07B1">
            <w:pPr>
              <w:spacing w:after="280"/>
              <w:ind w:left="40" w:right="40"/>
            </w:pPr>
            <w:r>
              <w:rPr>
                <w:sz w:val="18"/>
              </w:rPr>
              <w:t>Susan trag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  <w:bookmarkStart w:id="1" w:name="_GoBack"/>
        <w:bookmarkEnd w:id="1"/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4D07B1">
            <w:pPr>
              <w:spacing w:after="280"/>
              <w:ind w:left="40" w:right="40"/>
            </w:pPr>
            <w:r>
              <w:rPr>
                <w:sz w:val="18"/>
              </w:rPr>
              <w:t>+ 15 % DPH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F242D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F242D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F242D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19 617.00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 w:right="40"/>
              <w:jc w:val="right"/>
            </w:pPr>
            <w:r>
              <w:rPr>
                <w:b/>
                <w:sz w:val="24"/>
              </w:rPr>
              <w:t>150 397.00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F242D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242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150 397.00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42D7" w:rsidRDefault="004D07B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242D7" w:rsidRDefault="00F242D7">
                  <w:pPr>
                    <w:pStyle w:val="EMPTYCELLSTYLE"/>
                  </w:pPr>
                </w:p>
              </w:tc>
            </w:tr>
          </w:tbl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/>
            </w:pPr>
            <w:r>
              <w:rPr>
                <w:sz w:val="24"/>
              </w:rPr>
              <w:t>27.07.2017</w:t>
            </w: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spacing w:before="20" w:after="20"/>
              <w:ind w:right="40"/>
            </w:pPr>
            <w:r>
              <w:t>Vaňková Eva</w:t>
            </w: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4D07B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627968">
            <w:pPr>
              <w:pStyle w:val="EMPTYCELLSTYLE"/>
            </w:pPr>
            <w:r>
              <w:rPr>
                <w:noProof/>
              </w:rPr>
              <mc:AlternateContent>
                <mc:Choice Requires="wps">
                  <w:drawing>
                    <wp:anchor distT="365760" distB="365760" distL="0" distR="0" simplePos="0" relativeHeight="251660288" behindDoc="0" locked="0" layoutInCell="1" allowOverlap="1">
                      <wp:simplePos x="0" y="0"/>
                      <wp:positionH relativeFrom="margin">
                        <wp:posOffset>19050</wp:posOffset>
                      </wp:positionH>
                      <wp:positionV relativeFrom="margin">
                        <wp:posOffset>82550</wp:posOffset>
                      </wp:positionV>
                      <wp:extent cx="5210175" cy="395605"/>
                      <wp:effectExtent l="0" t="0" r="3175" b="0"/>
                      <wp:wrapNone/>
                      <wp:docPr id="3" name="Obdélník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0175" cy="395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7968" w:rsidRDefault="00627968">
                                  <w:pPr>
                                    <w:pBdr>
                                      <w:top w:val="single" w:sz="6" w:space="6" w:color="5B9BD5" w:themeColor="accent1"/>
                                      <w:bottom w:val="single" w:sz="6" w:space="6" w:color="5B9BD5" w:themeColor="accent1"/>
                                    </w:pBdr>
                                    <w:spacing w:after="240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t>dodavatel potvrdil přijetí objednávky dne 28.7.2017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48" o:spid="_x0000_s1026" style="position:absolute;margin-left:1.5pt;margin-top:6.5pt;width:410.25pt;height:31.15pt;z-index:251660288;visibility:visible;mso-wrap-style:square;mso-width-percent: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" filled="f" stroked="f" strokeweight="1pt">
                      <v:textbox inset="0,0,0,0">
                        <w:txbxContent>
                          <w:p w:rsidR="00627968" w:rsidRDefault="00627968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24"/>
                                <w:szCs w:val="24"/>
                              </w:rPr>
                              <w:t>dodavatel potvrdil přijetí objednávky dne 28.7.2017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2D7" w:rsidRDefault="00F242D7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3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4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7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9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58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6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  <w:tr w:rsidR="00F242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F242D7" w:rsidRDefault="00F242D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242D7" w:rsidRDefault="004D07B1">
            <w:r>
              <w:rPr>
                <w:b/>
                <w:sz w:val="14"/>
              </w:rPr>
              <w:t>Interní údaje objednatele : 811000 \ 120 \ 000028 zak. ŽV \ 0700   Deník: 13 \ NEINVESTICE - ZAKÁZKY, Dary</w:t>
            </w:r>
          </w:p>
        </w:tc>
        <w:tc>
          <w:tcPr>
            <w:tcW w:w="1140" w:type="dxa"/>
          </w:tcPr>
          <w:p w:rsidR="00F242D7" w:rsidRDefault="00F242D7">
            <w:pPr>
              <w:pStyle w:val="EMPTYCELLSTYLE"/>
            </w:pPr>
          </w:p>
        </w:tc>
      </w:tr>
    </w:tbl>
    <w:p w:rsidR="004D07B1" w:rsidRDefault="004D07B1"/>
    <w:sectPr w:rsidR="004D07B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D7"/>
    <w:rsid w:val="004D07B1"/>
    <w:rsid w:val="00627968"/>
    <w:rsid w:val="00F2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77F0A-752A-4C66-950A-34ECB434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Bezmezer">
    <w:name w:val="No Spacing"/>
    <w:link w:val="BezmezerChar"/>
    <w:uiPriority w:val="1"/>
    <w:qFormat/>
    <w:rsid w:val="0062796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62796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Hladka</dc:creator>
  <cp:lastModifiedBy>Jana Hladka</cp:lastModifiedBy>
  <cp:revision>3</cp:revision>
  <dcterms:created xsi:type="dcterms:W3CDTF">2017-07-28T12:42:00Z</dcterms:created>
  <dcterms:modified xsi:type="dcterms:W3CDTF">2017-07-28T12:42:00Z</dcterms:modified>
</cp:coreProperties>
</file>