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A3405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HDTS POWER s.r.o.</w:t>
      </w:r>
    </w:p>
    <w:p w:rsidR="00D16C76" w:rsidRPr="0021195C" w:rsidRDefault="00A3405F" w:rsidP="00000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Lannova 2061/8</w:t>
      </w:r>
      <w:r w:rsidR="00D16C7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Praha 1, 110 00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A3405F">
        <w:rPr>
          <w:rFonts w:ascii="Arial" w:hAnsi="Arial" w:cs="Arial"/>
          <w:sz w:val="22"/>
          <w:szCs w:val="22"/>
        </w:rPr>
        <w:t>25966944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 xml:space="preserve">CZ </w:t>
      </w:r>
      <w:r w:rsidR="00A3405F">
        <w:rPr>
          <w:rFonts w:ascii="Arial" w:hAnsi="Arial" w:cs="Arial"/>
          <w:sz w:val="22"/>
          <w:szCs w:val="22"/>
        </w:rPr>
        <w:t>25966944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>J</w:t>
      </w:r>
      <w:r w:rsidR="00A3405F">
        <w:rPr>
          <w:rFonts w:ascii="Arial" w:hAnsi="Arial" w:cs="Arial"/>
          <w:sz w:val="22"/>
          <w:szCs w:val="22"/>
        </w:rPr>
        <w:t>anem Balážem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Bankovní spojení:</w:t>
      </w:r>
      <w:r w:rsidRPr="0021195C">
        <w:rPr>
          <w:rFonts w:ascii="Arial" w:hAnsi="Arial" w:cs="Arial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poskytovatel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disponuje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em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A3405F">
        <w:rPr>
          <w:rFonts w:ascii="Arial" w:hAnsi="Arial" w:cs="Arial"/>
          <w:color w:val="000000"/>
          <w:sz w:val="22"/>
          <w:szCs w:val="22"/>
        </w:rPr>
        <w:t>Volvo BL71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>se sněho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vou radlicí.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A3405F">
        <w:rPr>
          <w:rFonts w:ascii="Arial" w:hAnsi="Arial" w:cs="Arial"/>
          <w:color w:val="000000"/>
          <w:sz w:val="22"/>
          <w:szCs w:val="22"/>
        </w:rPr>
        <w:t>Marcel Baláž</w:t>
      </w:r>
      <w:bookmarkStart w:id="0" w:name="_GoBack"/>
      <w:bookmarkEnd w:id="0"/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</w:t>
      </w:r>
      <w:r w:rsidR="00791AA5" w:rsidRPr="00D16C76">
        <w:rPr>
          <w:rFonts w:ascii="Arial" w:hAnsi="Arial" w:cs="Arial"/>
          <w:b/>
          <w:color w:val="000000"/>
          <w:sz w:val="22"/>
          <w:szCs w:val="22"/>
        </w:rPr>
        <w:t>O</w:t>
      </w:r>
      <w:r w:rsidR="00D16C76" w:rsidRPr="00D16C76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  <w:r w:rsidR="00A3405F">
        <w:rPr>
          <w:rFonts w:ascii="Arial" w:hAnsi="Arial" w:cs="Arial"/>
          <w:b/>
          <w:color w:val="000000"/>
          <w:sz w:val="22"/>
          <w:szCs w:val="22"/>
          <w:lang w:val="cs-CZ"/>
        </w:rPr>
        <w:t>9/I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5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A3405F">
        <w:rPr>
          <w:rFonts w:ascii="Arial" w:hAnsi="Arial" w:cs="Arial"/>
          <w:color w:val="000000"/>
          <w:sz w:val="22"/>
          <w:szCs w:val="22"/>
        </w:rPr>
        <w:t>12</w:t>
      </w:r>
      <w:r w:rsidR="00D16C76">
        <w:rPr>
          <w:rFonts w:ascii="Arial" w:hAnsi="Arial" w:cs="Arial"/>
          <w:color w:val="000000"/>
          <w:sz w:val="22"/>
          <w:szCs w:val="22"/>
        </w:rPr>
        <w:t xml:space="preserve">50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6D9C">
        <w:rPr>
          <w:rFonts w:ascii="Arial" w:hAnsi="Arial" w:cs="Arial"/>
          <w:b/>
          <w:color w:val="000000"/>
          <w:sz w:val="22"/>
          <w:szCs w:val="22"/>
        </w:rPr>
        <w:t>600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076D9C">
        <w:rPr>
          <w:rFonts w:ascii="Arial" w:hAnsi="Arial" w:cs="Arial"/>
          <w:b/>
          <w:color w:val="000000"/>
          <w:sz w:val="22"/>
          <w:szCs w:val="22"/>
        </w:rPr>
        <w:t>4 do 31. 3. 2025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Pr="0021195C">
        <w:rPr>
          <w:rFonts w:ascii="Arial" w:hAnsi="Arial" w:cs="Arial"/>
          <w:color w:val="000000"/>
          <w:sz w:val="22"/>
          <w:szCs w:val="22"/>
        </w:rPr>
        <w:t>službu konající dispečer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 kterým je 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5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D16C76" w:rsidRDefault="00131EA8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proofErr w:type="gramStart"/>
      <w:r w:rsidR="00D16C76" w:rsidRPr="00D16C76">
        <w:rPr>
          <w:rFonts w:ascii="Arial" w:hAnsi="Arial" w:cs="Arial"/>
          <w:color w:val="000000"/>
          <w:sz w:val="22"/>
          <w:szCs w:val="22"/>
        </w:rPr>
        <w:t>5.12.2024</w:t>
      </w:r>
      <w:proofErr w:type="gramEnd"/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sectPr w:rsidR="00AB1E3F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76D9C"/>
    <w:rsid w:val="00086FE9"/>
    <w:rsid w:val="00112E0D"/>
    <w:rsid w:val="00121925"/>
    <w:rsid w:val="00131EA8"/>
    <w:rsid w:val="00134134"/>
    <w:rsid w:val="0014745C"/>
    <w:rsid w:val="00161DC2"/>
    <w:rsid w:val="0017250C"/>
    <w:rsid w:val="001F48DB"/>
    <w:rsid w:val="002031BA"/>
    <w:rsid w:val="0021195C"/>
    <w:rsid w:val="00251760"/>
    <w:rsid w:val="0025307F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7091E"/>
    <w:rsid w:val="004A2EF8"/>
    <w:rsid w:val="004C1493"/>
    <w:rsid w:val="004D68A7"/>
    <w:rsid w:val="004E3DC3"/>
    <w:rsid w:val="004E60EC"/>
    <w:rsid w:val="00513302"/>
    <w:rsid w:val="00572014"/>
    <w:rsid w:val="005E1331"/>
    <w:rsid w:val="006476D2"/>
    <w:rsid w:val="00693990"/>
    <w:rsid w:val="006952E6"/>
    <w:rsid w:val="006A0CA3"/>
    <w:rsid w:val="00791AA5"/>
    <w:rsid w:val="00800799"/>
    <w:rsid w:val="00830607"/>
    <w:rsid w:val="0094232B"/>
    <w:rsid w:val="00967AB9"/>
    <w:rsid w:val="0099610F"/>
    <w:rsid w:val="009A2828"/>
    <w:rsid w:val="009E7AAD"/>
    <w:rsid w:val="00A239D0"/>
    <w:rsid w:val="00A3405F"/>
    <w:rsid w:val="00AA0B58"/>
    <w:rsid w:val="00AB1E3F"/>
    <w:rsid w:val="00AE53A9"/>
    <w:rsid w:val="00B02736"/>
    <w:rsid w:val="00B05887"/>
    <w:rsid w:val="00B82B04"/>
    <w:rsid w:val="00B9463F"/>
    <w:rsid w:val="00BA5D95"/>
    <w:rsid w:val="00C04E86"/>
    <w:rsid w:val="00C472E3"/>
    <w:rsid w:val="00C87587"/>
    <w:rsid w:val="00D16C76"/>
    <w:rsid w:val="00D92E99"/>
    <w:rsid w:val="00DA6AC9"/>
    <w:rsid w:val="00DB45D9"/>
    <w:rsid w:val="00DC2EB5"/>
    <w:rsid w:val="00DF41D3"/>
    <w:rsid w:val="00E05B59"/>
    <w:rsid w:val="00E440DE"/>
    <w:rsid w:val="00E44E22"/>
    <w:rsid w:val="00EB1A21"/>
    <w:rsid w:val="00EE5BA8"/>
    <w:rsid w:val="00EE6D3C"/>
    <w:rsid w:val="00EE6E28"/>
    <w:rsid w:val="00EF3B2F"/>
    <w:rsid w:val="00F60F56"/>
    <w:rsid w:val="00F635F4"/>
    <w:rsid w:val="00F81392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34348-2A3A-4C43-907E-919DA15C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4</cp:revision>
  <cp:lastPrinted>2020-10-27T12:50:00Z</cp:lastPrinted>
  <dcterms:created xsi:type="dcterms:W3CDTF">2024-12-16T11:32:00Z</dcterms:created>
  <dcterms:modified xsi:type="dcterms:W3CDTF">2024-12-19T13:15:00Z</dcterms:modified>
</cp:coreProperties>
</file>