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705" w:rsidRDefault="00C81017">
      <w:r>
        <w:t>Smluvní strany:</w:t>
      </w:r>
    </w:p>
    <w:p w:rsidR="00C81017" w:rsidRDefault="00C81017"/>
    <w:p w:rsidR="00C81017" w:rsidRDefault="00C81017">
      <w:r>
        <w:t>Příspěvková organizace: Základní škola, Dětský domov a Školní jídelna Litovel</w:t>
      </w:r>
    </w:p>
    <w:p w:rsidR="00C81017" w:rsidRDefault="00C81017">
      <w:r>
        <w:t>IČO: 61989771</w:t>
      </w:r>
    </w:p>
    <w:p w:rsidR="00C81017" w:rsidRDefault="00C81017">
      <w:r>
        <w:t>zastoupená ředitelkou: Mgr. Lucií Kupkovou</w:t>
      </w:r>
    </w:p>
    <w:p w:rsidR="00C81017" w:rsidRDefault="00C81017">
      <w:r>
        <w:t>dále je Objednavatel</w:t>
      </w:r>
    </w:p>
    <w:p w:rsidR="00C81017" w:rsidRDefault="00C81017">
      <w:r>
        <w:t>a</w:t>
      </w:r>
    </w:p>
    <w:p w:rsidR="00C81017" w:rsidRDefault="00C81017">
      <w:r>
        <w:t>Firma: Jiřina Malíková</w:t>
      </w:r>
    </w:p>
    <w:p w:rsidR="00C81017" w:rsidRDefault="00C81017">
      <w:r>
        <w:t>Adresa: Foerstrova 961/17, Olomouc 779 00</w:t>
      </w:r>
    </w:p>
    <w:p w:rsidR="00C81017" w:rsidRDefault="00C81017">
      <w:r>
        <w:t>IČO: 45233241</w:t>
      </w:r>
    </w:p>
    <w:p w:rsidR="00C81017" w:rsidRDefault="00C81017">
      <w:r>
        <w:t xml:space="preserve">dále jen Poskytovatel </w:t>
      </w:r>
    </w:p>
    <w:p w:rsidR="00C81017" w:rsidRDefault="00C81017"/>
    <w:p w:rsidR="00C81017" w:rsidRDefault="00C81017">
      <w:r>
        <w:t xml:space="preserve">                                                                                                                          V Olomouci </w:t>
      </w:r>
      <w:proofErr w:type="gramStart"/>
      <w:r>
        <w:t>1.11.2024</w:t>
      </w:r>
      <w:proofErr w:type="gramEnd"/>
    </w:p>
    <w:p w:rsidR="00C81017" w:rsidRDefault="00C81017"/>
    <w:p w:rsidR="00C81017" w:rsidRDefault="00C81017">
      <w:r>
        <w:t>Dodatek ke Smlouvě o dílo – poskytování mzdových služeb</w:t>
      </w:r>
    </w:p>
    <w:p w:rsidR="00C81017" w:rsidRDefault="00C81017"/>
    <w:p w:rsidR="00C81017" w:rsidRDefault="00C81017">
      <w:r>
        <w:t>Článek III. se v bodě 2 mění takto:</w:t>
      </w:r>
    </w:p>
    <w:p w:rsidR="00C150EA" w:rsidRDefault="00C81017">
      <w:r>
        <w:t xml:space="preserve">Měsíčně za každého zaměstnance, u něhož proběhne výplata </w:t>
      </w:r>
      <w:r w:rsidR="00C150EA">
        <w:t>mzdy, náhrada mzdy, dávky v nemoci či srážky a podobně, činí poplatek 18</w:t>
      </w:r>
      <w:r w:rsidR="00CC5B5A">
        <w:t>0</w:t>
      </w:r>
      <w:r w:rsidR="00C150EA">
        <w:t>,- Kč a za zpracování měsíčníc</w:t>
      </w:r>
      <w:r w:rsidR="00CC5B5A">
        <w:t>h, čtvrtletních a ročních sestav p</w:t>
      </w:r>
      <w:r w:rsidR="00C150EA">
        <w:t>aušální poplatek 300,- Kč.</w:t>
      </w:r>
      <w:bookmarkStart w:id="0" w:name="_GoBack"/>
      <w:bookmarkEnd w:id="0"/>
    </w:p>
    <w:p w:rsidR="00C150EA" w:rsidRDefault="00C150EA"/>
    <w:p w:rsidR="00C150EA" w:rsidRDefault="00C150EA">
      <w:r>
        <w:t>Tento dodatek nabývá účinnosti dnem zpracování výplat za leden 2025.</w:t>
      </w:r>
    </w:p>
    <w:p w:rsidR="00C150EA" w:rsidRDefault="00C150EA"/>
    <w:p w:rsidR="00C150EA" w:rsidRDefault="00C150EA"/>
    <w:p w:rsidR="00C150EA" w:rsidRDefault="00C150EA">
      <w:r>
        <w:t>…………………………………………..                                                                                  …………………………………………</w:t>
      </w:r>
    </w:p>
    <w:p w:rsidR="00C150EA" w:rsidRDefault="00CC5B5A">
      <w:proofErr w:type="gramStart"/>
      <w:r>
        <w:t>poskytovatel                                                                                                                    objednavatel</w:t>
      </w:r>
      <w:proofErr w:type="gramEnd"/>
    </w:p>
    <w:p w:rsidR="00C150EA" w:rsidRDefault="00C150EA"/>
    <w:p w:rsidR="00C81017" w:rsidRDefault="00C81017"/>
    <w:sectPr w:rsidR="00C81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17"/>
    <w:rsid w:val="00B83705"/>
    <w:rsid w:val="00C150EA"/>
    <w:rsid w:val="00C81017"/>
    <w:rsid w:val="00CC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FCF55-7DAF-4B68-9B47-BFA09DC5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J&amp;M</dc:creator>
  <cp:keywords/>
  <dc:description/>
  <cp:lastModifiedBy>J&amp;M</cp:lastModifiedBy>
  <cp:revision>1</cp:revision>
  <dcterms:created xsi:type="dcterms:W3CDTF">2024-12-17T10:35:00Z</dcterms:created>
  <dcterms:modified xsi:type="dcterms:W3CDTF">2024-12-17T11:18:00Z</dcterms:modified>
</cp:coreProperties>
</file>