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802A" w14:textId="77777777" w:rsidR="00734661" w:rsidRDefault="00734661" w:rsidP="00D97EB9"/>
    <w:p w14:paraId="20F5A254" w14:textId="73AD2620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662E6E">
        <w:rPr>
          <w:sz w:val="40"/>
        </w:rPr>
        <w:t>218</w:t>
      </w:r>
      <w:r w:rsidR="00574063">
        <w:rPr>
          <w:sz w:val="40"/>
        </w:rPr>
        <w:t>/20</w:t>
      </w:r>
      <w:r w:rsidR="00C42F6E">
        <w:rPr>
          <w:sz w:val="40"/>
        </w:rPr>
        <w:t>2</w:t>
      </w:r>
      <w:r w:rsidR="00662E6E">
        <w:rPr>
          <w:sz w:val="40"/>
        </w:rPr>
        <w:t>4</w:t>
      </w:r>
    </w:p>
    <w:p w14:paraId="0A61268B" w14:textId="77777777" w:rsidR="00D97EB9" w:rsidRDefault="00D97EB9" w:rsidP="00D97EB9"/>
    <w:p w14:paraId="4C10548C" w14:textId="77777777" w:rsidR="00D97EB9" w:rsidRDefault="000220F0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AEA1C5" wp14:editId="6480DBE1">
                <wp:simplePos x="0" y="0"/>
                <wp:positionH relativeFrom="column">
                  <wp:posOffset>-7620</wp:posOffset>
                </wp:positionH>
                <wp:positionV relativeFrom="paragraph">
                  <wp:posOffset>3810</wp:posOffset>
                </wp:positionV>
                <wp:extent cx="3212465" cy="1847850"/>
                <wp:effectExtent l="0" t="0" r="260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8A7C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D0980D9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70A101CF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BCF6180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0DDC5CB8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59DDC400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2BB526F1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5FA3B774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26C1B70E" w14:textId="0125E6B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70986CB9" w14:textId="39976C63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228FF0D7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EA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.3pt;width:252.95pt;height:145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" strokeweight=".5pt">
                <v:textbox inset="7.45pt,3.85pt,7.45pt,3.85pt">
                  <w:txbxContent>
                    <w:p w14:paraId="366C8A7C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7D0980D9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70A101CF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6BCF6180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0DDC5CB8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59DDC400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2BB526F1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5FA3B774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26C1B70E" w14:textId="0125E6B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70986CB9" w14:textId="39976C63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228FF0D7" w14:textId="77777777" w:rsidR="00D97EB9" w:rsidRDefault="00D97EB9" w:rsidP="00D97EB9"/>
                  </w:txbxContent>
                </v:textbox>
              </v:shape>
            </w:pict>
          </mc:Fallback>
        </mc:AlternateContent>
      </w:r>
      <w:r w:rsidR="00824287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8042BF" wp14:editId="598D6477">
                <wp:simplePos x="0" y="0"/>
                <wp:positionH relativeFrom="column">
                  <wp:posOffset>3307080</wp:posOffset>
                </wp:positionH>
                <wp:positionV relativeFrom="paragraph">
                  <wp:posOffset>3810</wp:posOffset>
                </wp:positionV>
                <wp:extent cx="3441065" cy="1847850"/>
                <wp:effectExtent l="0" t="0" r="2603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45BA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FC610" w14:textId="77777777" w:rsidR="00D97EB9" w:rsidRDefault="00B46A52" w:rsidP="004A1014">
                            <w:pPr>
                              <w:spacing w:after="24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6F7E3751" w14:textId="1E784783" w:rsidR="00392472" w:rsidRPr="00392472" w:rsidRDefault="00392472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392472">
                              <w:rPr>
                                <w:bCs/>
                                <w:szCs w:val="28"/>
                              </w:rPr>
                              <w:t>IR</w:t>
                            </w:r>
                            <w:r w:rsidR="00662E6E">
                              <w:rPr>
                                <w:bCs/>
                                <w:szCs w:val="28"/>
                              </w:rPr>
                              <w:t>E</w:t>
                            </w:r>
                            <w:r w:rsidRPr="00392472">
                              <w:rPr>
                                <w:bCs/>
                                <w:szCs w:val="28"/>
                              </w:rPr>
                              <w:t>S</w:t>
                            </w:r>
                            <w:r w:rsidR="00662E6E">
                              <w:rPr>
                                <w:bCs/>
                                <w:szCs w:val="28"/>
                              </w:rPr>
                              <w:t>OFT</w:t>
                            </w:r>
                            <w:r w:rsidRPr="00392472">
                              <w:rPr>
                                <w:bCs/>
                                <w:szCs w:val="28"/>
                              </w:rPr>
                              <w:t xml:space="preserve">, s.r.o. </w:t>
                            </w:r>
                          </w:p>
                          <w:p w14:paraId="581D00A8" w14:textId="5AA59B07" w:rsidR="00392472" w:rsidRPr="00392472" w:rsidRDefault="00662E6E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Purkyňova 71/99</w:t>
                            </w:r>
                          </w:p>
                          <w:p w14:paraId="6BAF0BF7" w14:textId="77777777" w:rsidR="00392472" w:rsidRPr="00392472" w:rsidRDefault="00392472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392472">
                              <w:rPr>
                                <w:bCs/>
                                <w:szCs w:val="28"/>
                              </w:rPr>
                              <w:t>602 00 Brno</w:t>
                            </w:r>
                          </w:p>
                          <w:p w14:paraId="356AE1E4" w14:textId="77777777" w:rsidR="00392472" w:rsidRDefault="00392472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392472">
                              <w:rPr>
                                <w:bCs/>
                                <w:szCs w:val="28"/>
                              </w:rPr>
                              <w:t xml:space="preserve">IČO: 26297850 </w:t>
                            </w:r>
                          </w:p>
                          <w:p w14:paraId="1699018F" w14:textId="38B77C3E" w:rsidR="00662E6E" w:rsidRPr="00392472" w:rsidRDefault="00662E6E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DIČ: CZ26297850</w:t>
                            </w:r>
                          </w:p>
                          <w:p w14:paraId="6068B5AD" w14:textId="2DE4B242" w:rsidR="00392472" w:rsidRPr="00392472" w:rsidRDefault="00662E6E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Tel:</w:t>
                            </w:r>
                            <w:r w:rsidR="007A16A8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2C0EA37D" w14:textId="1F4B7C1A" w:rsidR="000220F0" w:rsidRPr="004A1014" w:rsidRDefault="00392472" w:rsidP="00392472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392472">
                              <w:rPr>
                                <w:bCs/>
                                <w:szCs w:val="28"/>
                              </w:rPr>
                              <w:t>E</w:t>
                            </w:r>
                            <w:r w:rsidR="00662E6E">
                              <w:rPr>
                                <w:bCs/>
                                <w:szCs w:val="28"/>
                              </w:rPr>
                              <w:t>-mail:</w:t>
                            </w:r>
                            <w:r w:rsidR="007A16A8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42BF" id="Text Box 5" o:spid="_x0000_s1027" type="#_x0000_t202" style="position:absolute;margin-left:260.4pt;margin-top:.3pt;width:270.95pt;height:145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" strokeweight=".5pt">
                <v:textbox inset="7.45pt,3.85pt,7.45pt,3.85pt">
                  <w:txbxContent>
                    <w:p w14:paraId="20A045BA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9FC610" w14:textId="77777777" w:rsidR="00D97EB9" w:rsidRDefault="00B46A52" w:rsidP="004A1014">
                      <w:pPr>
                        <w:spacing w:after="240"/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6F7E3751" w14:textId="1E784783" w:rsidR="00392472" w:rsidRPr="00392472" w:rsidRDefault="00392472" w:rsidP="00392472">
                      <w:pPr>
                        <w:rPr>
                          <w:bCs/>
                          <w:szCs w:val="28"/>
                        </w:rPr>
                      </w:pPr>
                      <w:r w:rsidRPr="00392472">
                        <w:rPr>
                          <w:bCs/>
                          <w:szCs w:val="28"/>
                        </w:rPr>
                        <w:t>IR</w:t>
                      </w:r>
                      <w:r w:rsidR="00662E6E">
                        <w:rPr>
                          <w:bCs/>
                          <w:szCs w:val="28"/>
                        </w:rPr>
                        <w:t>E</w:t>
                      </w:r>
                      <w:r w:rsidRPr="00392472">
                        <w:rPr>
                          <w:bCs/>
                          <w:szCs w:val="28"/>
                        </w:rPr>
                        <w:t>S</w:t>
                      </w:r>
                      <w:r w:rsidR="00662E6E">
                        <w:rPr>
                          <w:bCs/>
                          <w:szCs w:val="28"/>
                        </w:rPr>
                        <w:t>OFT</w:t>
                      </w:r>
                      <w:r w:rsidRPr="00392472">
                        <w:rPr>
                          <w:bCs/>
                          <w:szCs w:val="28"/>
                        </w:rPr>
                        <w:t xml:space="preserve">, s.r.o. </w:t>
                      </w:r>
                    </w:p>
                    <w:p w14:paraId="581D00A8" w14:textId="5AA59B07" w:rsidR="00392472" w:rsidRPr="00392472" w:rsidRDefault="00662E6E" w:rsidP="00392472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Purkyňova 71/99</w:t>
                      </w:r>
                    </w:p>
                    <w:p w14:paraId="6BAF0BF7" w14:textId="77777777" w:rsidR="00392472" w:rsidRPr="00392472" w:rsidRDefault="00392472" w:rsidP="00392472">
                      <w:pPr>
                        <w:rPr>
                          <w:bCs/>
                          <w:szCs w:val="28"/>
                        </w:rPr>
                      </w:pPr>
                      <w:r w:rsidRPr="00392472">
                        <w:rPr>
                          <w:bCs/>
                          <w:szCs w:val="28"/>
                        </w:rPr>
                        <w:t>602 00 Brno</w:t>
                      </w:r>
                    </w:p>
                    <w:p w14:paraId="356AE1E4" w14:textId="77777777" w:rsidR="00392472" w:rsidRDefault="00392472" w:rsidP="00392472">
                      <w:pPr>
                        <w:rPr>
                          <w:bCs/>
                          <w:szCs w:val="28"/>
                        </w:rPr>
                      </w:pPr>
                      <w:r w:rsidRPr="00392472">
                        <w:rPr>
                          <w:bCs/>
                          <w:szCs w:val="28"/>
                        </w:rPr>
                        <w:t xml:space="preserve">IČO: 26297850 </w:t>
                      </w:r>
                    </w:p>
                    <w:p w14:paraId="1699018F" w14:textId="38B77C3E" w:rsidR="00662E6E" w:rsidRPr="00392472" w:rsidRDefault="00662E6E" w:rsidP="00392472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DIČ: CZ26297850</w:t>
                      </w:r>
                    </w:p>
                    <w:p w14:paraId="6068B5AD" w14:textId="2DE4B242" w:rsidR="00392472" w:rsidRPr="00392472" w:rsidRDefault="00662E6E" w:rsidP="00392472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Tel:</w:t>
                      </w:r>
                      <w:r w:rsidR="007A16A8">
                        <w:rPr>
                          <w:bCs/>
                          <w:szCs w:val="28"/>
                        </w:rPr>
                        <w:t xml:space="preserve"> </w:t>
                      </w:r>
                    </w:p>
                    <w:p w14:paraId="2C0EA37D" w14:textId="1F4B7C1A" w:rsidR="000220F0" w:rsidRPr="004A1014" w:rsidRDefault="00392472" w:rsidP="00392472">
                      <w:pPr>
                        <w:rPr>
                          <w:bCs/>
                          <w:szCs w:val="28"/>
                        </w:rPr>
                      </w:pPr>
                      <w:r w:rsidRPr="00392472">
                        <w:rPr>
                          <w:bCs/>
                          <w:szCs w:val="28"/>
                        </w:rPr>
                        <w:t>E</w:t>
                      </w:r>
                      <w:r w:rsidR="00662E6E">
                        <w:rPr>
                          <w:bCs/>
                          <w:szCs w:val="28"/>
                        </w:rPr>
                        <w:t>-mail:</w:t>
                      </w:r>
                      <w:r w:rsidR="007A16A8">
                        <w:rPr>
                          <w:bCs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886596" w14:textId="77777777" w:rsidR="00D97EB9" w:rsidRDefault="00D97EB9" w:rsidP="00D97EB9"/>
    <w:p w14:paraId="70AE0674" w14:textId="77777777" w:rsidR="00D97EB9" w:rsidRDefault="00D97EB9" w:rsidP="00D97EB9"/>
    <w:p w14:paraId="5F3A7D9C" w14:textId="77777777" w:rsidR="00D97EB9" w:rsidRDefault="00D97EB9" w:rsidP="00D97EB9"/>
    <w:p w14:paraId="61F1B20C" w14:textId="77777777" w:rsidR="00D97EB9" w:rsidRDefault="00D97EB9" w:rsidP="00D97EB9"/>
    <w:p w14:paraId="1048512D" w14:textId="77777777" w:rsidR="00D97EB9" w:rsidRDefault="00D97EB9" w:rsidP="00D97EB9"/>
    <w:p w14:paraId="415EE485" w14:textId="77777777" w:rsidR="00D97EB9" w:rsidRDefault="00D97EB9" w:rsidP="00D97EB9"/>
    <w:p w14:paraId="70718C7E" w14:textId="77777777" w:rsidR="00D97EB9" w:rsidRDefault="00D97EB9" w:rsidP="00D97EB9"/>
    <w:p w14:paraId="4F27B73B" w14:textId="77777777" w:rsidR="00D97EB9" w:rsidRDefault="00D97EB9" w:rsidP="00D97EB9"/>
    <w:p w14:paraId="41AD3D35" w14:textId="77777777" w:rsidR="00D97EB9" w:rsidRDefault="00D97EB9" w:rsidP="00D97EB9"/>
    <w:p w14:paraId="2E11EDE0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0540339" wp14:editId="520C5AF4">
                <wp:simplePos x="0" y="0"/>
                <wp:positionH relativeFrom="column">
                  <wp:posOffset>-7620</wp:posOffset>
                </wp:positionH>
                <wp:positionV relativeFrom="paragraph">
                  <wp:posOffset>67309</wp:posOffset>
                </wp:positionV>
                <wp:extent cx="6755765" cy="227647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57B80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6A1F9D43" w14:textId="77777777" w:rsidR="004A1014" w:rsidRDefault="004A1014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5F4608" w14:textId="77777777" w:rsidR="00662E6E" w:rsidRDefault="00662E6E" w:rsidP="00F25E7F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On-line vzdělávací program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Cygnus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Expert – Nutriční péče</w:t>
                            </w:r>
                          </w:p>
                          <w:p w14:paraId="64FFC1BC" w14:textId="7DD247CF" w:rsidR="009E61F6" w:rsidRDefault="00662E6E" w:rsidP="00F25E7F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Cena bez DPH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59 990,- Kč</w:t>
                            </w:r>
                            <w:r w:rsidR="00F25E7F">
                              <w:rPr>
                                <w:bCs/>
                              </w:rPr>
                              <w:tab/>
                            </w:r>
                            <w:r w:rsidR="00F25E7F">
                              <w:rPr>
                                <w:bCs/>
                              </w:rPr>
                              <w:tab/>
                            </w:r>
                            <w:r w:rsidR="00A465F1">
                              <w:rPr>
                                <w:bCs/>
                              </w:rPr>
                              <w:tab/>
                            </w:r>
                          </w:p>
                          <w:p w14:paraId="42B83951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307BA11C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11E069FE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694EFF4D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16A5187F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56A98CB6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41881462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1C82CD85" w14:textId="77777777" w:rsidR="005164ED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61131997" w14:textId="77777777" w:rsidR="005164ED" w:rsidRPr="009E61F6" w:rsidRDefault="005164ED" w:rsidP="00D97EB9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0339" id="Text Box 4" o:spid="_x0000_s1028" type="#_x0000_t202" style="position:absolute;margin-left:-.6pt;margin-top:5.3pt;width:531.95pt;height:179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" strokeweight=".5pt">
                <v:textbox inset="7.45pt,3.85pt,7.45pt,3.85pt">
                  <w:txbxContent>
                    <w:p w14:paraId="23C57B80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6A1F9D43" w14:textId="77777777" w:rsidR="004A1014" w:rsidRDefault="004A1014" w:rsidP="00D97EB9">
                      <w:pPr>
                        <w:rPr>
                          <w:b/>
                          <w:bCs/>
                        </w:rPr>
                      </w:pPr>
                    </w:p>
                    <w:p w14:paraId="455F4608" w14:textId="77777777" w:rsidR="00662E6E" w:rsidRDefault="00662E6E" w:rsidP="00F25E7F">
                      <w:p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On-line vzdělávací program </w:t>
                      </w:r>
                      <w:proofErr w:type="spellStart"/>
                      <w:r>
                        <w:rPr>
                          <w:bCs/>
                        </w:rPr>
                        <w:t>Cygnus</w:t>
                      </w:r>
                      <w:proofErr w:type="spellEnd"/>
                      <w:r>
                        <w:rPr>
                          <w:bCs/>
                        </w:rPr>
                        <w:t xml:space="preserve"> Expert – Nutriční péče</w:t>
                      </w:r>
                    </w:p>
                    <w:p w14:paraId="64FFC1BC" w14:textId="7DD247CF" w:rsidR="009E61F6" w:rsidRDefault="00662E6E" w:rsidP="00F25E7F">
                      <w:pPr>
                        <w:spacing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Cena bez DPH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59 990,- Kč</w:t>
                      </w:r>
                      <w:r w:rsidR="00F25E7F">
                        <w:rPr>
                          <w:bCs/>
                        </w:rPr>
                        <w:tab/>
                      </w:r>
                      <w:r w:rsidR="00F25E7F">
                        <w:rPr>
                          <w:bCs/>
                        </w:rPr>
                        <w:tab/>
                      </w:r>
                      <w:r w:rsidR="00A465F1">
                        <w:rPr>
                          <w:bCs/>
                        </w:rPr>
                        <w:tab/>
                      </w:r>
                    </w:p>
                    <w:p w14:paraId="42B83951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307BA11C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11E069FE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694EFF4D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16A5187F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56A98CB6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41881462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1C82CD85" w14:textId="77777777" w:rsidR="005164ED" w:rsidRDefault="005164ED" w:rsidP="00D97EB9">
                      <w:pPr>
                        <w:rPr>
                          <w:bCs/>
                        </w:rPr>
                      </w:pPr>
                    </w:p>
                    <w:p w14:paraId="61131997" w14:textId="77777777" w:rsidR="005164ED" w:rsidRPr="009E61F6" w:rsidRDefault="005164ED" w:rsidP="00D97EB9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F7921" w14:textId="77777777" w:rsidR="00D97EB9" w:rsidRDefault="00D97EB9" w:rsidP="00D97EB9"/>
    <w:p w14:paraId="183696CC" w14:textId="77777777" w:rsidR="00D97EB9" w:rsidRDefault="00D97EB9" w:rsidP="00D97EB9"/>
    <w:p w14:paraId="0143BF3F" w14:textId="77777777" w:rsidR="00D97EB9" w:rsidRDefault="00D97EB9" w:rsidP="00D97EB9"/>
    <w:p w14:paraId="1F0C762B" w14:textId="77777777" w:rsidR="00D97EB9" w:rsidRDefault="00D97EB9" w:rsidP="00D97EB9"/>
    <w:p w14:paraId="3C1E1A24" w14:textId="77777777" w:rsidR="00D97EB9" w:rsidRDefault="00D97EB9" w:rsidP="00D97EB9"/>
    <w:p w14:paraId="69DD9B7C" w14:textId="77777777" w:rsidR="00D97EB9" w:rsidRDefault="00D97EB9" w:rsidP="00D97EB9"/>
    <w:p w14:paraId="75A2DE07" w14:textId="77777777" w:rsidR="00D97EB9" w:rsidRDefault="00D97EB9" w:rsidP="00D97EB9"/>
    <w:p w14:paraId="042CA7A9" w14:textId="77777777" w:rsidR="00D97EB9" w:rsidRDefault="00D97EB9" w:rsidP="00D97EB9"/>
    <w:p w14:paraId="4028AE46" w14:textId="77777777" w:rsidR="00D97EB9" w:rsidRDefault="00D97EB9" w:rsidP="00D97EB9"/>
    <w:p w14:paraId="73B28FE3" w14:textId="77777777" w:rsidR="00D97EB9" w:rsidRDefault="00D97EB9" w:rsidP="00D97EB9">
      <w:pPr>
        <w:rPr>
          <w:b/>
          <w:bCs/>
          <w:sz w:val="44"/>
        </w:rPr>
      </w:pPr>
    </w:p>
    <w:p w14:paraId="2446FD37" w14:textId="77777777" w:rsidR="00D97EB9" w:rsidRDefault="00D97EB9" w:rsidP="00D97EB9">
      <w:pPr>
        <w:rPr>
          <w:b/>
          <w:bCs/>
        </w:rPr>
      </w:pPr>
    </w:p>
    <w:p w14:paraId="526CE34C" w14:textId="77777777" w:rsidR="00D97EB9" w:rsidRDefault="005164ED" w:rsidP="00D97EB9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F0A13CA" wp14:editId="00A5FB5D">
                <wp:simplePos x="0" y="0"/>
                <wp:positionH relativeFrom="column">
                  <wp:posOffset>-7620</wp:posOffset>
                </wp:positionH>
                <wp:positionV relativeFrom="paragraph">
                  <wp:posOffset>158115</wp:posOffset>
                </wp:positionV>
                <wp:extent cx="6755765" cy="96202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D703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D075653" w14:textId="77777777" w:rsidR="005164ED" w:rsidRDefault="005164ED" w:rsidP="00DC61C5">
                            <w:pPr>
                              <w:pStyle w:val="Zkladntext"/>
                            </w:pPr>
                          </w:p>
                          <w:p w14:paraId="6D876586" w14:textId="38A07277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662E6E">
                              <w:t xml:space="preserve"> </w:t>
                            </w:r>
                            <w:r w:rsidR="00662E6E" w:rsidRPr="00662E6E">
                              <w:rPr>
                                <w:b w:val="0"/>
                                <w:bCs w:val="0"/>
                              </w:rPr>
                              <w:t>72 587,90</w:t>
                            </w:r>
                            <w:r w:rsidR="00704105">
                              <w:rPr>
                                <w:b w:val="0"/>
                              </w:rPr>
                              <w:t xml:space="preserve"> </w:t>
                            </w:r>
                            <w:r w:rsidR="00D2359A">
                              <w:rPr>
                                <w:b w:val="0"/>
                              </w:rPr>
                              <w:t>Kč vč. DPH</w:t>
                            </w:r>
                            <w:r w:rsidR="00700B58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7E4EA86F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2AA093C0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5B7152">
                              <w:rPr>
                                <w:bCs/>
                              </w:rPr>
                              <w:t>14 dní</w:t>
                            </w:r>
                          </w:p>
                          <w:p w14:paraId="6D50F61A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13CA" id="Text Box 3" o:spid="_x0000_s1029" type="#_x0000_t202" style="position:absolute;margin-left:-.6pt;margin-top:12.45pt;width:531.95pt;height:75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6iGwIAADI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" strokeweight=".5pt">
                <v:textbox inset="7.45pt,3.85pt,7.45pt,3.85pt">
                  <w:txbxContent>
                    <w:p w14:paraId="38AAD703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D075653" w14:textId="77777777" w:rsidR="005164ED" w:rsidRDefault="005164ED" w:rsidP="00DC61C5">
                      <w:pPr>
                        <w:pStyle w:val="Zkladntext"/>
                      </w:pPr>
                    </w:p>
                    <w:p w14:paraId="6D876586" w14:textId="38A07277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662E6E">
                        <w:t xml:space="preserve"> </w:t>
                      </w:r>
                      <w:r w:rsidR="00662E6E" w:rsidRPr="00662E6E">
                        <w:rPr>
                          <w:b w:val="0"/>
                          <w:bCs w:val="0"/>
                        </w:rPr>
                        <w:t>72 587,90</w:t>
                      </w:r>
                      <w:r w:rsidR="00704105">
                        <w:rPr>
                          <w:b w:val="0"/>
                        </w:rPr>
                        <w:t xml:space="preserve"> </w:t>
                      </w:r>
                      <w:r w:rsidR="00D2359A">
                        <w:rPr>
                          <w:b w:val="0"/>
                        </w:rPr>
                        <w:t>Kč vč. DPH</w:t>
                      </w:r>
                      <w:r w:rsidR="00700B58">
                        <w:rPr>
                          <w:b w:val="0"/>
                        </w:rPr>
                        <w:t xml:space="preserve"> </w:t>
                      </w:r>
                    </w:p>
                    <w:p w14:paraId="7E4EA86F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2AA093C0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5B7152">
                        <w:rPr>
                          <w:bCs/>
                        </w:rPr>
                        <w:t>14 dní</w:t>
                      </w:r>
                    </w:p>
                    <w:p w14:paraId="6D50F61A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8BCEB" w14:textId="77777777" w:rsidR="00D97EB9" w:rsidRDefault="00D97EB9" w:rsidP="00D97EB9">
      <w:pPr>
        <w:rPr>
          <w:b/>
          <w:bCs/>
        </w:rPr>
      </w:pPr>
    </w:p>
    <w:p w14:paraId="055442D7" w14:textId="77777777" w:rsidR="00D97EB9" w:rsidRDefault="00D97EB9" w:rsidP="00D97EB9">
      <w:pPr>
        <w:rPr>
          <w:b/>
          <w:bCs/>
        </w:rPr>
      </w:pPr>
    </w:p>
    <w:p w14:paraId="0C94DFD1" w14:textId="77777777" w:rsidR="003B0C7F" w:rsidRDefault="003B0C7F" w:rsidP="003B0C7F">
      <w:pPr>
        <w:spacing w:line="360" w:lineRule="auto"/>
        <w:jc w:val="both"/>
      </w:pPr>
    </w:p>
    <w:p w14:paraId="465B00C2" w14:textId="77777777" w:rsidR="005164ED" w:rsidRDefault="005164ED" w:rsidP="003B0C7F">
      <w:pPr>
        <w:spacing w:line="360" w:lineRule="auto"/>
        <w:jc w:val="both"/>
      </w:pPr>
    </w:p>
    <w:p w14:paraId="2C38F648" w14:textId="77777777" w:rsidR="005164ED" w:rsidRDefault="005164ED" w:rsidP="003B0C7F">
      <w:pPr>
        <w:spacing w:line="360" w:lineRule="auto"/>
        <w:jc w:val="both"/>
      </w:pPr>
    </w:p>
    <w:p w14:paraId="204CFFE6" w14:textId="1EA88457" w:rsidR="003B0C7F" w:rsidRDefault="003B0C7F" w:rsidP="003B0C7F">
      <w:pPr>
        <w:spacing w:line="360" w:lineRule="auto"/>
        <w:jc w:val="both"/>
      </w:pPr>
      <w:r>
        <w:t xml:space="preserve">Dodavatel bere na vědomí, že objednávky nad 50.000,- </w:t>
      </w:r>
      <w:r w:rsidR="00191B2F">
        <w:t xml:space="preserve">Kč </w:t>
      </w:r>
      <w:r>
        <w:t>bez DPH budou dle zákona 340/2015 Sb. zveřejněny</w:t>
      </w:r>
    </w:p>
    <w:p w14:paraId="4501E8EE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7551CC26" w14:textId="77777777" w:rsidR="00D97EB9" w:rsidRDefault="00D97EB9" w:rsidP="00D97EB9"/>
    <w:p w14:paraId="5E11B7E7" w14:textId="194EE995" w:rsidR="00734661" w:rsidRPr="00734661" w:rsidRDefault="00734661" w:rsidP="00D97EB9">
      <w:pPr>
        <w:rPr>
          <w:b/>
        </w:rPr>
      </w:pPr>
      <w:r w:rsidRPr="00734661">
        <w:rPr>
          <w:b/>
        </w:rPr>
        <w:t xml:space="preserve">Ve Vodňanech dne: </w:t>
      </w:r>
      <w:r w:rsidR="008D3D83" w:rsidRPr="008D3D83">
        <w:rPr>
          <w:bCs/>
        </w:rPr>
        <w:t>6</w:t>
      </w:r>
      <w:r w:rsidR="00662E6E" w:rsidRPr="008D3D83">
        <w:rPr>
          <w:bCs/>
        </w:rPr>
        <w:t>.</w:t>
      </w:r>
      <w:r w:rsidR="00662E6E">
        <w:t xml:space="preserve"> 12. 2024</w:t>
      </w:r>
    </w:p>
    <w:p w14:paraId="68C8FA8C" w14:textId="77777777" w:rsidR="00734661" w:rsidRDefault="00734661" w:rsidP="00D97EB9"/>
    <w:p w14:paraId="20A616F6" w14:textId="3C900B3C" w:rsidR="00D97EB9" w:rsidRDefault="00D97EB9" w:rsidP="00734661">
      <w:r>
        <w:tab/>
      </w:r>
    </w:p>
    <w:p w14:paraId="1ECB9510" w14:textId="77777777" w:rsidR="00D97EB9" w:rsidRDefault="00D97EB9" w:rsidP="00D97EB9">
      <w:pPr>
        <w:rPr>
          <w:b/>
          <w:bCs/>
        </w:rPr>
      </w:pPr>
    </w:p>
    <w:p w14:paraId="58198164" w14:textId="77777777" w:rsidR="00D97EB9" w:rsidRDefault="00D97EB9" w:rsidP="00D97EB9">
      <w:pPr>
        <w:rPr>
          <w:b/>
          <w:bCs/>
        </w:rPr>
      </w:pPr>
    </w:p>
    <w:p w14:paraId="6585C6A6" w14:textId="77777777" w:rsidR="00D97EB9" w:rsidRDefault="00D97EB9" w:rsidP="00D97EB9">
      <w:pPr>
        <w:rPr>
          <w:b/>
          <w:bCs/>
        </w:rPr>
      </w:pPr>
    </w:p>
    <w:p w14:paraId="5822BFAC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481FFC81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0050CBFF" w14:textId="15862C77" w:rsidR="00565062" w:rsidRPr="00662E6E" w:rsidRDefault="00662E6E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Potvrzení o přijetí objednávky:</w:t>
      </w:r>
    </w:p>
    <w:p w14:paraId="7C59B72E" w14:textId="60823258" w:rsidR="00662E6E" w:rsidRPr="00662E6E" w:rsidRDefault="00662E6E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(razítko a podpis dodavatele)</w:t>
      </w:r>
    </w:p>
    <w:sectPr w:rsidR="00662E6E" w:rsidRPr="00662E6E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40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220F0"/>
    <w:rsid w:val="0004615E"/>
    <w:rsid w:val="000566A5"/>
    <w:rsid w:val="00065751"/>
    <w:rsid w:val="000813C8"/>
    <w:rsid w:val="00110FBE"/>
    <w:rsid w:val="001221EB"/>
    <w:rsid w:val="001418B3"/>
    <w:rsid w:val="00191B2F"/>
    <w:rsid w:val="001973CB"/>
    <w:rsid w:val="001C3CF6"/>
    <w:rsid w:val="001F4525"/>
    <w:rsid w:val="001F7DE6"/>
    <w:rsid w:val="00242BC5"/>
    <w:rsid w:val="0024425D"/>
    <w:rsid w:val="00253249"/>
    <w:rsid w:val="002B581D"/>
    <w:rsid w:val="002F6B59"/>
    <w:rsid w:val="00326631"/>
    <w:rsid w:val="00343836"/>
    <w:rsid w:val="00392173"/>
    <w:rsid w:val="00392472"/>
    <w:rsid w:val="00393245"/>
    <w:rsid w:val="003A5F75"/>
    <w:rsid w:val="003B0C7F"/>
    <w:rsid w:val="003C7E65"/>
    <w:rsid w:val="00403AE1"/>
    <w:rsid w:val="0048202E"/>
    <w:rsid w:val="004A1014"/>
    <w:rsid w:val="004C1124"/>
    <w:rsid w:val="004D269D"/>
    <w:rsid w:val="004F695B"/>
    <w:rsid w:val="005135D4"/>
    <w:rsid w:val="005164ED"/>
    <w:rsid w:val="00534B6B"/>
    <w:rsid w:val="00565062"/>
    <w:rsid w:val="00574063"/>
    <w:rsid w:val="005918A2"/>
    <w:rsid w:val="00593C6C"/>
    <w:rsid w:val="005A602F"/>
    <w:rsid w:val="005B4852"/>
    <w:rsid w:val="005B7152"/>
    <w:rsid w:val="006372FA"/>
    <w:rsid w:val="00662E6E"/>
    <w:rsid w:val="006652A9"/>
    <w:rsid w:val="0068311F"/>
    <w:rsid w:val="00700B58"/>
    <w:rsid w:val="00704105"/>
    <w:rsid w:val="00710220"/>
    <w:rsid w:val="00710642"/>
    <w:rsid w:val="00734661"/>
    <w:rsid w:val="00734D58"/>
    <w:rsid w:val="00774477"/>
    <w:rsid w:val="00791C4B"/>
    <w:rsid w:val="007A16A8"/>
    <w:rsid w:val="007C13C9"/>
    <w:rsid w:val="007C2DD5"/>
    <w:rsid w:val="007C56EA"/>
    <w:rsid w:val="007D3D88"/>
    <w:rsid w:val="00824287"/>
    <w:rsid w:val="008260E4"/>
    <w:rsid w:val="00851E78"/>
    <w:rsid w:val="00872056"/>
    <w:rsid w:val="008922A6"/>
    <w:rsid w:val="008A389C"/>
    <w:rsid w:val="008D3D83"/>
    <w:rsid w:val="008F7BD0"/>
    <w:rsid w:val="00913BA8"/>
    <w:rsid w:val="00935342"/>
    <w:rsid w:val="00947B18"/>
    <w:rsid w:val="0095698A"/>
    <w:rsid w:val="009840E6"/>
    <w:rsid w:val="009C0870"/>
    <w:rsid w:val="009C707E"/>
    <w:rsid w:val="009E61F6"/>
    <w:rsid w:val="009F1A82"/>
    <w:rsid w:val="009F40EC"/>
    <w:rsid w:val="00A15E54"/>
    <w:rsid w:val="00A465F1"/>
    <w:rsid w:val="00A62780"/>
    <w:rsid w:val="00B46A52"/>
    <w:rsid w:val="00B54276"/>
    <w:rsid w:val="00BA5757"/>
    <w:rsid w:val="00BC0970"/>
    <w:rsid w:val="00BC5E86"/>
    <w:rsid w:val="00BE7A9B"/>
    <w:rsid w:val="00BF54D6"/>
    <w:rsid w:val="00C131C9"/>
    <w:rsid w:val="00C42F6E"/>
    <w:rsid w:val="00C45E76"/>
    <w:rsid w:val="00C61924"/>
    <w:rsid w:val="00C903CF"/>
    <w:rsid w:val="00C925FE"/>
    <w:rsid w:val="00CC5464"/>
    <w:rsid w:val="00D03FA1"/>
    <w:rsid w:val="00D2359A"/>
    <w:rsid w:val="00D61571"/>
    <w:rsid w:val="00D86765"/>
    <w:rsid w:val="00D97EB9"/>
    <w:rsid w:val="00DA50FB"/>
    <w:rsid w:val="00DC61C5"/>
    <w:rsid w:val="00DD66DC"/>
    <w:rsid w:val="00E1228C"/>
    <w:rsid w:val="00E96545"/>
    <w:rsid w:val="00EA02E7"/>
    <w:rsid w:val="00EB1A55"/>
    <w:rsid w:val="00ED1F84"/>
    <w:rsid w:val="00ED6ACB"/>
    <w:rsid w:val="00EE09D6"/>
    <w:rsid w:val="00F07CDC"/>
    <w:rsid w:val="00F23A92"/>
    <w:rsid w:val="00F25E7F"/>
    <w:rsid w:val="00F264F8"/>
    <w:rsid w:val="00F410D5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2F93"/>
  <w15:docId w15:val="{E1735283-2599-423E-955B-F132EC53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103/2022</vt:lpstr>
      <vt:lpstr>    </vt:lpstr>
    </vt:vector>
  </TitlesOfParts>
  <Company>Centrum soc. pomoci Vodňany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7</cp:revision>
  <cp:lastPrinted>2024-12-06T08:16:00Z</cp:lastPrinted>
  <dcterms:created xsi:type="dcterms:W3CDTF">2024-12-06T07:54:00Z</dcterms:created>
  <dcterms:modified xsi:type="dcterms:W3CDTF">2024-12-10T08:10:00Z</dcterms:modified>
</cp:coreProperties>
</file>