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80C3" w14:textId="77777777" w:rsidR="00AC396B" w:rsidRDefault="00000000">
      <w:pPr>
        <w:pStyle w:val="Picturecaption10"/>
        <w:framePr w:w="713" w:h="216" w:wrap="none" w:hAnchor="page" w:x="1714" w:y="-106"/>
      </w:pPr>
      <w:r>
        <w:rPr>
          <w:rStyle w:val="Picturecaption1"/>
          <w:b/>
          <w:bCs/>
        </w:rPr>
        <w:t>HAVÍŘOV</w:t>
      </w:r>
    </w:p>
    <w:p w14:paraId="3CF393CE" w14:textId="77777777" w:rsidR="00AC396B" w:rsidRDefault="00000000">
      <w:pPr>
        <w:pStyle w:val="Bodytext10"/>
        <w:framePr w:w="1678" w:h="655" w:wrap="none" w:hAnchor="page" w:x="6588" w:y="124"/>
        <w:spacing w:after="120"/>
      </w:pPr>
      <w:r>
        <w:rPr>
          <w:rStyle w:val="Bodytext1"/>
          <w:b/>
          <w:bCs/>
        </w:rPr>
        <w:t>Číslo objednávky:</w:t>
      </w:r>
    </w:p>
    <w:p w14:paraId="677A1868" w14:textId="77777777" w:rsidR="00AC396B" w:rsidRDefault="00000000">
      <w:pPr>
        <w:pStyle w:val="Heading110"/>
        <w:keepNext/>
        <w:keepLines/>
        <w:framePr w:w="1678" w:h="655" w:wrap="none" w:hAnchor="page" w:x="6588" w:y="1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0" w:name="bookmark0"/>
      <w:r>
        <w:rPr>
          <w:rStyle w:val="Heading11"/>
        </w:rPr>
        <w:t>2024ZT00729</w:t>
      </w:r>
      <w:bookmarkEnd w:id="0"/>
    </w:p>
    <w:p w14:paraId="52072E10" w14:textId="77777777" w:rsidR="00AC396B" w:rsidRDefault="00000000">
      <w:pPr>
        <w:spacing w:line="360" w:lineRule="exact"/>
      </w:pPr>
      <w:r>
        <w:rPr>
          <w:noProof/>
        </w:rPr>
        <w:drawing>
          <wp:anchor distT="0" distB="196850" distL="8890" distR="4445" simplePos="0" relativeHeight="62914690" behindDoc="1" locked="0" layoutInCell="1" allowOverlap="1" wp14:anchorId="60CCC7A6" wp14:editId="2B1407FE">
            <wp:simplePos x="0" y="0"/>
            <wp:positionH relativeFrom="page">
              <wp:posOffset>1096645</wp:posOffset>
            </wp:positionH>
            <wp:positionV relativeFrom="margin">
              <wp:posOffset>-566420</wp:posOffset>
            </wp:positionV>
            <wp:extent cx="438785" cy="4387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F054F" w14:textId="77777777" w:rsidR="00AC396B" w:rsidRDefault="00AC396B">
      <w:pPr>
        <w:spacing w:after="417" w:line="1" w:lineRule="exact"/>
      </w:pPr>
    </w:p>
    <w:p w14:paraId="3BFB9E50" w14:textId="77777777" w:rsidR="00AC396B" w:rsidRDefault="00AC396B">
      <w:pPr>
        <w:spacing w:line="1" w:lineRule="exact"/>
        <w:sectPr w:rsidR="00AC396B">
          <w:headerReference w:type="default" r:id="rId7"/>
          <w:footerReference w:type="default" r:id="rId8"/>
          <w:pgSz w:w="11900" w:h="16840"/>
          <w:pgMar w:top="1550" w:right="1352" w:bottom="1615" w:left="1230" w:header="0" w:footer="3" w:gutter="0"/>
          <w:pgNumType w:start="1"/>
          <w:cols w:space="720"/>
          <w:noEndnote/>
          <w:docGrid w:linePitch="360"/>
        </w:sectPr>
      </w:pPr>
    </w:p>
    <w:p w14:paraId="3EF52B38" w14:textId="0BE9DB9B" w:rsidR="00AC396B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80" behindDoc="0" locked="0" layoutInCell="1" allowOverlap="1" wp14:anchorId="48692507" wp14:editId="54BBE308">
            <wp:simplePos x="0" y="0"/>
            <wp:positionH relativeFrom="page">
              <wp:posOffset>6514465</wp:posOffset>
            </wp:positionH>
            <wp:positionV relativeFrom="paragraph">
              <wp:posOffset>77470</wp:posOffset>
            </wp:positionV>
            <wp:extent cx="158750" cy="890270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875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DF148" w14:textId="78879C4E" w:rsidR="00FE06BF" w:rsidRDefault="00FE06BF">
      <w:pPr>
        <w:pStyle w:val="Bodytext10"/>
        <w:rPr>
          <w:rStyle w:val="Body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A836933" wp14:editId="057897CF">
                <wp:simplePos x="0" y="0"/>
                <wp:positionH relativeFrom="page">
                  <wp:posOffset>4161790</wp:posOffset>
                </wp:positionH>
                <wp:positionV relativeFrom="paragraph">
                  <wp:posOffset>153670</wp:posOffset>
                </wp:positionV>
                <wp:extent cx="1028700" cy="6261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26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1DA60" w14:textId="77777777" w:rsidR="00AC396B" w:rsidRDefault="00000000">
                            <w:pPr>
                              <w:pStyle w:val="Bodytext10"/>
                              <w:spacing w:line="252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MlELE.spol.s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 xml:space="preserve"> r.o. Holandská 879/4 BRNO</w:t>
                            </w:r>
                          </w:p>
                          <w:p w14:paraId="0D333B51" w14:textId="77777777" w:rsidR="00AC396B" w:rsidRDefault="00000000">
                            <w:pPr>
                              <w:pStyle w:val="Bodytext10"/>
                              <w:spacing w:line="252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IČ: 18829503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836933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27.7pt;margin-top:12.1pt;width:81pt;height:49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" filled="f" stroked="f">
                <v:textbox inset="0,0,0,0">
                  <w:txbxContent>
                    <w:p w14:paraId="0651DA60" w14:textId="77777777" w:rsidR="00AC396B" w:rsidRDefault="00000000">
                      <w:pPr>
                        <w:pStyle w:val="Bodytext10"/>
                        <w:spacing w:line="252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Style w:val="Bodytext1"/>
                          <w:sz w:val="20"/>
                          <w:szCs w:val="20"/>
                        </w:rPr>
                        <w:t>MlELE.spol.s</w:t>
                      </w:r>
                      <w:proofErr w:type="spellEnd"/>
                      <w:proofErr w:type="gramEnd"/>
                      <w:r>
                        <w:rPr>
                          <w:rStyle w:val="Bodytext1"/>
                          <w:sz w:val="20"/>
                          <w:szCs w:val="20"/>
                        </w:rPr>
                        <w:t xml:space="preserve"> r.o. Holandská 879/4 BRNO</w:t>
                      </w:r>
                    </w:p>
                    <w:p w14:paraId="0D333B51" w14:textId="77777777" w:rsidR="00AC396B" w:rsidRDefault="00000000">
                      <w:pPr>
                        <w:pStyle w:val="Bodytext10"/>
                        <w:spacing w:line="252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IČ: 18829503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rPr>
          <w:rStyle w:val="Bodytext1"/>
        </w:rPr>
        <w:t xml:space="preserve">Havarijní oprava O </w:t>
      </w:r>
    </w:p>
    <w:p w14:paraId="7926DFFE" w14:textId="77777777" w:rsidR="00FE06BF" w:rsidRDefault="00000000">
      <w:pPr>
        <w:pStyle w:val="Bodytext10"/>
        <w:rPr>
          <w:rStyle w:val="Bodytext1"/>
        </w:rPr>
      </w:pPr>
      <w:r>
        <w:rPr>
          <w:rStyle w:val="Bodytext1"/>
        </w:rPr>
        <w:t xml:space="preserve">Limitovaný příslib: </w:t>
      </w:r>
    </w:p>
    <w:p w14:paraId="43034EC7" w14:textId="77777777" w:rsidR="00FE06BF" w:rsidRDefault="00000000">
      <w:pPr>
        <w:pStyle w:val="Bodytext10"/>
        <w:rPr>
          <w:rStyle w:val="Bodytext1"/>
        </w:rPr>
      </w:pPr>
      <w:r>
        <w:rPr>
          <w:rStyle w:val="Bodytext1"/>
        </w:rPr>
        <w:t xml:space="preserve">Smlouva: </w:t>
      </w:r>
    </w:p>
    <w:p w14:paraId="5E87DA1C" w14:textId="636C0B88" w:rsidR="00AC396B" w:rsidRDefault="00000000">
      <w:pPr>
        <w:pStyle w:val="Bodytext10"/>
        <w:sectPr w:rsidR="00AC396B">
          <w:type w:val="continuous"/>
          <w:pgSz w:w="11900" w:h="16840"/>
          <w:pgMar w:top="1450" w:right="5406" w:bottom="2436" w:left="1230" w:header="0" w:footer="3" w:gutter="0"/>
          <w:cols w:space="720"/>
          <w:noEndnote/>
          <w:docGrid w:linePitch="360"/>
        </w:sectPr>
      </w:pPr>
      <w:r>
        <w:rPr>
          <w:rStyle w:val="Bodytext1"/>
        </w:rPr>
        <w:t>Kontroloval(a):</w:t>
      </w:r>
    </w:p>
    <w:p w14:paraId="1CC74B0D" w14:textId="5D6774F8" w:rsidR="00AC396B" w:rsidRDefault="00AC396B">
      <w:pPr>
        <w:spacing w:line="139" w:lineRule="exact"/>
        <w:rPr>
          <w:sz w:val="11"/>
          <w:szCs w:val="11"/>
        </w:rPr>
      </w:pPr>
    </w:p>
    <w:p w14:paraId="2496F443" w14:textId="77777777" w:rsidR="00AC396B" w:rsidRDefault="00AC396B">
      <w:pPr>
        <w:spacing w:line="1" w:lineRule="exact"/>
        <w:sectPr w:rsidR="00AC396B">
          <w:type w:val="continuous"/>
          <w:pgSz w:w="11900" w:h="16840"/>
          <w:pgMar w:top="1550" w:right="0" w:bottom="1615" w:left="0" w:header="0" w:footer="3" w:gutter="0"/>
          <w:cols w:space="720"/>
          <w:noEndnote/>
          <w:docGrid w:linePitch="360"/>
        </w:sectPr>
      </w:pPr>
    </w:p>
    <w:p w14:paraId="1EDD5D02" w14:textId="08CE971B" w:rsidR="00AC396B" w:rsidRDefault="00AC396B">
      <w:pPr>
        <w:spacing w:after="496" w:line="1" w:lineRule="exact"/>
      </w:pPr>
    </w:p>
    <w:p w14:paraId="2D45C8C1" w14:textId="77777777" w:rsidR="00AC396B" w:rsidRDefault="00AC396B">
      <w:pPr>
        <w:spacing w:line="1" w:lineRule="exact"/>
        <w:sectPr w:rsidR="00AC396B">
          <w:type w:val="continuous"/>
          <w:pgSz w:w="11900" w:h="16840"/>
          <w:pgMar w:top="1550" w:right="1352" w:bottom="1615" w:left="1230" w:header="0" w:footer="3" w:gutter="0"/>
          <w:cols w:space="720"/>
          <w:noEndnote/>
          <w:docGrid w:linePitch="360"/>
        </w:sectPr>
      </w:pPr>
    </w:p>
    <w:p w14:paraId="5F0D1DE2" w14:textId="5E156957" w:rsidR="00083D09" w:rsidRDefault="00083D09">
      <w:pPr>
        <w:pStyle w:val="Heading110"/>
        <w:keepNext/>
        <w:keepLines/>
        <w:jc w:val="both"/>
        <w:rPr>
          <w:rStyle w:val="Heading11"/>
        </w:rPr>
      </w:pPr>
      <w:bookmarkStart w:id="1" w:name="bookmark2"/>
    </w:p>
    <w:p w14:paraId="0C41F3FF" w14:textId="77777777" w:rsidR="00FE06BF" w:rsidRDefault="00FE06BF" w:rsidP="00FE06BF">
      <w:pPr>
        <w:pStyle w:val="Bodytext10"/>
        <w:framePr w:w="1447" w:h="468" w:wrap="none" w:vAnchor="text" w:hAnchor="page" w:x="1186" w:y="186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+420596491703</w:t>
      </w:r>
    </w:p>
    <w:p w14:paraId="7A66B2FA" w14:textId="77777777" w:rsidR="00FE06BF" w:rsidRDefault="00FE06BF" w:rsidP="00FE06BF">
      <w:pPr>
        <w:pStyle w:val="Bodytext10"/>
        <w:framePr w:w="2837" w:h="475" w:wrap="none" w:vAnchor="text" w:hAnchor="page" w:x="3061" w:y="171"/>
      </w:pPr>
      <w:r>
        <w:rPr>
          <w:rStyle w:val="Bodytext1"/>
          <w:b/>
          <w:bCs/>
          <w:i/>
          <w:iCs/>
        </w:rPr>
        <w:t>E-mail</w:t>
      </w:r>
    </w:p>
    <w:p w14:paraId="50ED0F7D" w14:textId="7566ABD1" w:rsidR="00FE06BF" w:rsidRDefault="00FE06BF" w:rsidP="00FE06BF">
      <w:pPr>
        <w:pStyle w:val="Bodytext10"/>
        <w:framePr w:w="2837" w:h="475" w:wrap="none" w:vAnchor="text" w:hAnchor="page" w:x="3061" w:y="171"/>
      </w:pPr>
      <w:hyperlink r:id="rId10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585AB091" w14:textId="77777777" w:rsidR="00FE06BF" w:rsidRDefault="00FE06BF" w:rsidP="00FE06BF">
      <w:pPr>
        <w:pStyle w:val="Bodytext10"/>
        <w:framePr w:w="1735" w:h="461" w:wrap="none" w:vAnchor="text" w:hAnchor="page" w:x="6271" w:y="186"/>
      </w:pPr>
      <w:r>
        <w:rPr>
          <w:rStyle w:val="Bodytext1"/>
          <w:b/>
          <w:bCs/>
          <w:i/>
          <w:iCs/>
        </w:rPr>
        <w:t>Vyřizuje</w:t>
      </w:r>
    </w:p>
    <w:p w14:paraId="1BD2DE93" w14:textId="77777777" w:rsidR="00FE06BF" w:rsidRDefault="00FE06BF" w:rsidP="00FE06BF">
      <w:pPr>
        <w:pStyle w:val="Bodytext10"/>
        <w:framePr w:w="1447" w:h="468" w:wrap="none" w:vAnchor="text" w:hAnchor="page" w:x="8521" w:y="171"/>
      </w:pPr>
      <w:r>
        <w:rPr>
          <w:rStyle w:val="Bodytext1"/>
          <w:b/>
          <w:bCs/>
          <w:i/>
          <w:iCs/>
        </w:rPr>
        <w:t xml:space="preserve">V Havířově dne </w:t>
      </w:r>
      <w:r>
        <w:rPr>
          <w:rStyle w:val="Bodytext1"/>
          <w:b/>
          <w:bCs/>
        </w:rPr>
        <w:t>06.11.2024</w:t>
      </w:r>
    </w:p>
    <w:p w14:paraId="61C538A5" w14:textId="7FB20DE0" w:rsidR="00083D09" w:rsidRDefault="00083D09">
      <w:pPr>
        <w:pStyle w:val="Heading110"/>
        <w:keepNext/>
        <w:keepLines/>
        <w:jc w:val="both"/>
        <w:rPr>
          <w:rStyle w:val="Heading11"/>
        </w:rPr>
      </w:pPr>
    </w:p>
    <w:p w14:paraId="416CB15C" w14:textId="77777777" w:rsidR="00FE06BF" w:rsidRDefault="00FE06BF">
      <w:pPr>
        <w:pStyle w:val="Heading110"/>
        <w:keepNext/>
        <w:keepLines/>
        <w:jc w:val="both"/>
        <w:rPr>
          <w:rStyle w:val="Heading11"/>
        </w:rPr>
      </w:pPr>
    </w:p>
    <w:p w14:paraId="1192E7B1" w14:textId="77777777" w:rsidR="00FE06BF" w:rsidRDefault="00FE06BF">
      <w:pPr>
        <w:pStyle w:val="Heading110"/>
        <w:keepNext/>
        <w:keepLines/>
        <w:jc w:val="both"/>
        <w:rPr>
          <w:rStyle w:val="Heading11"/>
        </w:rPr>
      </w:pPr>
    </w:p>
    <w:p w14:paraId="64A05085" w14:textId="77777777" w:rsidR="00FE06BF" w:rsidRDefault="00FE06BF">
      <w:pPr>
        <w:pStyle w:val="Heading110"/>
        <w:keepNext/>
        <w:keepLines/>
        <w:jc w:val="both"/>
        <w:rPr>
          <w:rStyle w:val="Heading11"/>
        </w:rPr>
      </w:pPr>
    </w:p>
    <w:p w14:paraId="69336256" w14:textId="4BCF23E1" w:rsidR="00AC396B" w:rsidRDefault="00000000">
      <w:pPr>
        <w:pStyle w:val="Heading110"/>
        <w:keepNext/>
        <w:keepLines/>
        <w:jc w:val="both"/>
      </w:pPr>
      <w:r>
        <w:rPr>
          <w:rStyle w:val="Heading11"/>
        </w:rPr>
        <w:t>Objednávka</w:t>
      </w:r>
      <w:bookmarkEnd w:id="1"/>
    </w:p>
    <w:p w14:paraId="73506F5B" w14:textId="77777777" w:rsidR="00AC396B" w:rsidRDefault="00000000">
      <w:pPr>
        <w:pStyle w:val="Bodytext10"/>
        <w:jc w:val="both"/>
      </w:pPr>
      <w:r>
        <w:rPr>
          <w:rStyle w:val="Bodytext1"/>
          <w:b/>
          <w:bCs/>
        </w:rPr>
        <w:t xml:space="preserve">Pro odd.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NS:</w:t>
      </w:r>
    </w:p>
    <w:p w14:paraId="6FCCE866" w14:textId="77777777" w:rsidR="00AC396B" w:rsidRDefault="00000000">
      <w:pPr>
        <w:pStyle w:val="Bodytext10"/>
        <w:spacing w:after="100"/>
        <w:ind w:firstLine="140"/>
        <w:jc w:val="both"/>
      </w:pPr>
      <w:r>
        <w:rPr>
          <w:rStyle w:val="Bodytext1"/>
        </w:rPr>
        <w:t>110111 - Centrální sterilizace</w:t>
      </w:r>
    </w:p>
    <w:p w14:paraId="22FC7217" w14:textId="77777777" w:rsidR="00AC396B" w:rsidRDefault="00000000">
      <w:pPr>
        <w:pStyle w:val="Bodytext10"/>
        <w:jc w:val="both"/>
      </w:pPr>
      <w:r>
        <w:rPr>
          <w:rStyle w:val="Bodytext1"/>
          <w:b/>
          <w:bCs/>
        </w:rPr>
        <w:t>Specifikace:</w:t>
      </w:r>
    </w:p>
    <w:p w14:paraId="49B19886" w14:textId="77777777" w:rsidR="00AC396B" w:rsidRDefault="00000000">
      <w:pPr>
        <w:pStyle w:val="Bodytext10"/>
        <w:spacing w:after="200"/>
        <w:jc w:val="both"/>
      </w:pPr>
      <w:r>
        <w:rPr>
          <w:rStyle w:val="Bodytext1"/>
        </w:rPr>
        <w:t>Objednáváme validaci přístrojů viz Příloha 1.</w:t>
      </w:r>
    </w:p>
    <w:p w14:paraId="3D35210D" w14:textId="77777777" w:rsidR="00AC396B" w:rsidRDefault="00000000">
      <w:pPr>
        <w:pStyle w:val="Bodytext10"/>
        <w:spacing w:after="200"/>
        <w:jc w:val="both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3A41B76E" w14:textId="77777777" w:rsidR="00AC396B" w:rsidRDefault="00000000">
      <w:pPr>
        <w:pStyle w:val="Bodytext20"/>
        <w:spacing w:after="0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0626CA49" w14:textId="77777777" w:rsidR="00AC396B" w:rsidRDefault="00000000">
      <w:pPr>
        <w:pStyle w:val="Bodytext20"/>
        <w:jc w:val="both"/>
      </w:pPr>
      <w:r>
        <w:rPr>
          <w:rStyle w:val="Bodytext2"/>
        </w:rPr>
        <w:t>Součásti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192B0566" w14:textId="058450B4" w:rsidR="00AC396B" w:rsidRDefault="00000000">
      <w:pPr>
        <w:pStyle w:val="Heading210"/>
        <w:keepNext/>
        <w:keepLines/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928370" distL="114300" distR="114300" simplePos="0" relativeHeight="125829381" behindDoc="0" locked="0" layoutInCell="1" allowOverlap="1" wp14:anchorId="15FFD2B5" wp14:editId="12431EBB">
                <wp:simplePos x="0" y="0"/>
                <wp:positionH relativeFrom="page">
                  <wp:posOffset>4763770</wp:posOffset>
                </wp:positionH>
                <wp:positionV relativeFrom="paragraph">
                  <wp:posOffset>127000</wp:posOffset>
                </wp:positionV>
                <wp:extent cx="1390015" cy="30162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CCD490" w14:textId="77777777" w:rsidR="00AC396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126 000,00 Kč bez DPH</w:t>
                            </w:r>
                          </w:p>
                          <w:p w14:paraId="45037214" w14:textId="77777777" w:rsidR="00AC396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152 460,00 Kčs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FFD2B5" id="Shape 13" o:spid="_x0000_s1027" type="#_x0000_t202" style="position:absolute;left:0;text-align:left;margin-left:375.1pt;margin-top:10pt;width:109.45pt;height:23.75pt;z-index:125829381;visibility:visible;mso-wrap-style:square;mso-wrap-distance-left:9pt;mso-wrap-distance-top:0;mso-wrap-distance-right:9pt;mso-wrap-distance-bottom:7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" filled="f" stroked="f">
                <v:textbox inset="0,0,0,0">
                  <w:txbxContent>
                    <w:p w14:paraId="58CCD490" w14:textId="77777777" w:rsidR="00AC396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126 000,00 Kč bez DPH</w:t>
                      </w:r>
                    </w:p>
                    <w:p w14:paraId="45037214" w14:textId="77777777" w:rsidR="00AC396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152 460,00 Kčs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4"/>
      <w:r>
        <w:rPr>
          <w:rStyle w:val="Heading21"/>
          <w:b/>
          <w:bCs/>
        </w:rPr>
        <w:t>Předpokládaná cena dle nabídky/cen. návrhu č.:</w:t>
      </w:r>
      <w:bookmarkEnd w:id="2"/>
    </w:p>
    <w:p w14:paraId="227ADA58" w14:textId="77777777" w:rsidR="00AC396B" w:rsidRDefault="00000000">
      <w:pPr>
        <w:pStyle w:val="Bodytext10"/>
        <w:spacing w:after="360"/>
        <w:jc w:val="both"/>
      </w:pPr>
      <w:r>
        <w:rPr>
          <w:rStyle w:val="Bodytext1"/>
        </w:rPr>
        <w:t>č.2233/10/2024/stol ze dne 18.10.2024</w:t>
      </w:r>
    </w:p>
    <w:p w14:paraId="5E1735F6" w14:textId="77777777" w:rsidR="00AC396B" w:rsidRDefault="00000000">
      <w:pPr>
        <w:pStyle w:val="Heading210"/>
        <w:keepNext/>
        <w:keepLines/>
        <w:spacing w:after="260"/>
        <w:jc w:val="both"/>
      </w:pPr>
      <w:bookmarkStart w:id="3" w:name="bookmark6"/>
      <w:r>
        <w:rPr>
          <w:rStyle w:val="Heading21"/>
          <w:b/>
          <w:bCs/>
        </w:rPr>
        <w:t xml:space="preserve">Datum realizace </w:t>
      </w:r>
      <w:r>
        <w:rPr>
          <w:rStyle w:val="Heading21"/>
          <w:i/>
          <w:iCs/>
        </w:rPr>
        <w:t>I</w:t>
      </w:r>
      <w:r>
        <w:rPr>
          <w:rStyle w:val="Heading21"/>
          <w:b/>
          <w:bCs/>
        </w:rPr>
        <w:t xml:space="preserve"> dodání do: listopad 2024</w:t>
      </w:r>
      <w:bookmarkEnd w:id="3"/>
    </w:p>
    <w:p w14:paraId="3B7E0FF6" w14:textId="4018C050" w:rsidR="00AC396B" w:rsidRDefault="00000000">
      <w:pPr>
        <w:pStyle w:val="Bodytext10"/>
        <w:tabs>
          <w:tab w:val="left" w:pos="1872"/>
        </w:tabs>
        <w:jc w:val="both"/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6E3711ED" w14:textId="77777777" w:rsidR="00AC396B" w:rsidRDefault="00000000">
      <w:pPr>
        <w:pStyle w:val="Bodytext10"/>
        <w:spacing w:after="360"/>
        <w:ind w:left="1920"/>
        <w:jc w:val="both"/>
      </w:pPr>
      <w:r>
        <w:rPr>
          <w:rStyle w:val="Bodytext1"/>
        </w:rPr>
        <w:t>Vedoucí oddělení OZT</w:t>
      </w:r>
    </w:p>
    <w:p w14:paraId="51B7AED4" w14:textId="10969C60" w:rsidR="00AC396B" w:rsidRDefault="00000000">
      <w:pPr>
        <w:pStyle w:val="Bodytext10"/>
        <w:tabs>
          <w:tab w:val="left" w:pos="1872"/>
        </w:tabs>
        <w:jc w:val="both"/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0EBACD11" w14:textId="77777777" w:rsidR="00AC396B" w:rsidRDefault="00000000">
      <w:pPr>
        <w:pStyle w:val="Bodytext10"/>
        <w:spacing w:after="360"/>
        <w:ind w:left="1920"/>
        <w:jc w:val="both"/>
      </w:pPr>
      <w:r>
        <w:rPr>
          <w:rStyle w:val="Bodytext1"/>
        </w:rPr>
        <w:t>Provozně technický náměstek</w:t>
      </w:r>
    </w:p>
    <w:p w14:paraId="2F59B4AF" w14:textId="7CF9C425" w:rsidR="00AC396B" w:rsidRDefault="00000000">
      <w:pPr>
        <w:pStyle w:val="Bodytext10"/>
        <w:spacing w:after="480"/>
        <w:ind w:left="1920" w:hanging="1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3DEA29CF" wp14:editId="5B52BC3F">
                <wp:simplePos x="0" y="0"/>
                <wp:positionH relativeFrom="page">
                  <wp:posOffset>799465</wp:posOffset>
                </wp:positionH>
                <wp:positionV relativeFrom="paragraph">
                  <wp:posOffset>12700</wp:posOffset>
                </wp:positionV>
                <wp:extent cx="1005840" cy="16002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5A5AD2" w14:textId="77777777" w:rsidR="00AC396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EA29CF" id="Shape 17" o:spid="_x0000_s1028" type="#_x0000_t202" style="position:absolute;left:0;text-align:left;margin-left:62.95pt;margin-top:1pt;width:79.2pt;height:12.6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" filled="f" stroked="f">
                <v:textbox inset="0,0,0,0">
                  <w:txbxContent>
                    <w:p w14:paraId="125A5AD2" w14:textId="77777777" w:rsidR="00AC396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Správce rozpočtu: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 xml:space="preserve"> Ekonomická náměstkyně</w:t>
      </w:r>
    </w:p>
    <w:p w14:paraId="1F755732" w14:textId="77777777" w:rsidR="00AC396B" w:rsidRDefault="00000000">
      <w:pPr>
        <w:pStyle w:val="Bodytext10"/>
        <w:tabs>
          <w:tab w:val="right" w:leader="dot" w:pos="4651"/>
          <w:tab w:val="left" w:pos="4858"/>
        </w:tabs>
        <w:spacing w:after="200"/>
        <w:jc w:val="both"/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739EE6C9" w14:textId="77777777" w:rsidR="00AC396B" w:rsidRDefault="00000000">
      <w:pPr>
        <w:pStyle w:val="Bodytext10"/>
        <w:spacing w:after="260"/>
        <w:ind w:right="1640"/>
        <w:jc w:val="right"/>
      </w:pPr>
      <w:r>
        <w:rPr>
          <w:rStyle w:val="Bodytext1"/>
        </w:rPr>
        <w:t>Děkujeme.</w:t>
      </w:r>
    </w:p>
    <w:p w14:paraId="3208B41E" w14:textId="77777777" w:rsidR="00AC396B" w:rsidRDefault="00000000">
      <w:pPr>
        <w:pStyle w:val="Bodytext30"/>
        <w:spacing w:after="0"/>
        <w:jc w:val="both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12F2A98F" w14:textId="77777777" w:rsidR="00AC396B" w:rsidRDefault="00000000">
      <w:pPr>
        <w:pStyle w:val="Bodytext30"/>
        <w:spacing w:after="320"/>
      </w:pPr>
      <w:r>
        <w:rPr>
          <w:rStyle w:val="Bodytext3"/>
          <w:b/>
          <w:bCs/>
        </w:rPr>
        <w:t xml:space="preserve">Žádáme o zasíláni faktur na adresu sídla </w:t>
      </w:r>
      <w:proofErr w:type="gramStart"/>
      <w:r>
        <w:rPr>
          <w:rStyle w:val="Bodytext3"/>
          <w:b/>
          <w:bCs/>
        </w:rPr>
        <w:t>naši</w:t>
      </w:r>
      <w:proofErr w:type="gramEnd"/>
      <w:r>
        <w:rPr>
          <w:rStyle w:val="Bodytext3"/>
          <w:b/>
          <w:bCs/>
        </w:rPr>
        <w:t xml:space="preserve"> organizace uvedené v záhlaví, na odděleni finančního účetnictví. Uvádějte DIČ na fakturách! Na faktuře uveďte číslo objednávky.</w:t>
      </w:r>
      <w:r>
        <w:br w:type="page"/>
      </w:r>
    </w:p>
    <w:p w14:paraId="025F9172" w14:textId="77777777" w:rsidR="00AC396B" w:rsidRDefault="00000000">
      <w:pPr>
        <w:pStyle w:val="Bodytext40"/>
      </w:pPr>
      <w:r>
        <w:rPr>
          <w:rStyle w:val="Bodytext4"/>
          <w:b/>
          <w:bCs/>
        </w:rPr>
        <w:lastRenderedPageBreak/>
        <w:t>NEMOCNICE</w:t>
      </w:r>
    </w:p>
    <w:p w14:paraId="275B6243" w14:textId="77777777" w:rsidR="00AC396B" w:rsidRDefault="00000000">
      <w:pPr>
        <w:pStyle w:val="Bodytext30"/>
        <w:spacing w:after="240" w:line="240" w:lineRule="auto"/>
        <w:ind w:firstLine="480"/>
      </w:pPr>
      <w:r>
        <w:rPr>
          <w:rStyle w:val="Bodytext3"/>
          <w:b/>
          <w:bCs/>
          <w:color w:val="29A7D3"/>
        </w:rPr>
        <w:t>HAVÍŘOV</w:t>
      </w:r>
    </w:p>
    <w:p w14:paraId="77D55F62" w14:textId="77777777" w:rsidR="00AC396B" w:rsidRDefault="00000000">
      <w:pPr>
        <w:pStyle w:val="Tablecaption10"/>
      </w:pPr>
      <w:r>
        <w:rPr>
          <w:rStyle w:val="Tablecaption1"/>
          <w:b/>
          <w:bCs/>
        </w:rPr>
        <w:t>Příloha 1 k objednávce č. 2024ZT00729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1620"/>
        <w:gridCol w:w="1771"/>
        <w:gridCol w:w="1663"/>
        <w:gridCol w:w="1872"/>
      </w:tblGrid>
      <w:tr w:rsidR="00AC396B" w14:paraId="51AB2645" w14:textId="77777777">
        <w:trPr>
          <w:trHeight w:hRule="exact" w:val="252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9288A" w14:textId="77777777" w:rsidR="00AC396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550C61" w14:textId="77777777" w:rsidR="00AC396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C89B57" w14:textId="77777777" w:rsidR="00AC396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FC11A0" w14:textId="77777777" w:rsidR="00AC396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9BB" w14:textId="77777777" w:rsidR="00AC396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AC396B" w14:paraId="33EA628B" w14:textId="77777777">
        <w:trPr>
          <w:trHeight w:hRule="exact" w:val="670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80F04" w14:textId="77777777" w:rsidR="00AC396B" w:rsidRDefault="00000000">
            <w:pPr>
              <w:pStyle w:val="Other10"/>
            </w:pPr>
            <w:r>
              <w:rPr>
                <w:rStyle w:val="Other1"/>
              </w:rPr>
              <w:t>mycí automat MIELE č.1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4E026" w14:textId="77777777" w:rsidR="00AC396B" w:rsidRDefault="00000000">
            <w:pPr>
              <w:pStyle w:val="Other10"/>
            </w:pPr>
            <w:r>
              <w:rPr>
                <w:rStyle w:val="Other1"/>
              </w:rPr>
              <w:t>G 7826 OXI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7E785" w14:textId="77777777" w:rsidR="00AC396B" w:rsidRDefault="00000000">
            <w:pPr>
              <w:pStyle w:val="Other10"/>
            </w:pPr>
            <w:r>
              <w:rPr>
                <w:rStyle w:val="Other1"/>
              </w:rPr>
              <w:t>91671186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9D1BA" w14:textId="77777777" w:rsidR="00AC396B" w:rsidRDefault="00000000">
            <w:pPr>
              <w:pStyle w:val="Other10"/>
            </w:pPr>
            <w:r>
              <w:rPr>
                <w:rStyle w:val="Other1"/>
              </w:rPr>
              <w:t>25836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FA284" w14:textId="77777777" w:rsidR="00AC396B" w:rsidRDefault="00000000">
            <w:pPr>
              <w:pStyle w:val="Other10"/>
            </w:pPr>
            <w:r>
              <w:rPr>
                <w:rStyle w:val="Other1"/>
              </w:rPr>
              <w:t>5316- CENTRÁLNÍ STERILIZACE</w:t>
            </w:r>
          </w:p>
        </w:tc>
      </w:tr>
      <w:tr w:rsidR="00AC396B" w14:paraId="50741B04" w14:textId="77777777">
        <w:trPr>
          <w:trHeight w:hRule="exact" w:val="670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33800" w14:textId="77777777" w:rsidR="00AC396B" w:rsidRDefault="00000000">
            <w:pPr>
              <w:pStyle w:val="Other10"/>
            </w:pPr>
            <w:r>
              <w:rPr>
                <w:rStyle w:val="Other1"/>
              </w:rPr>
              <w:t>mycí automat MIELE č.2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8391B" w14:textId="77777777" w:rsidR="00AC396B" w:rsidRDefault="00000000">
            <w:pPr>
              <w:pStyle w:val="Other10"/>
            </w:pPr>
            <w:r>
              <w:rPr>
                <w:rStyle w:val="Other1"/>
              </w:rPr>
              <w:t>G 7826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3AA3C" w14:textId="77777777" w:rsidR="00AC396B" w:rsidRDefault="00000000">
            <w:pPr>
              <w:pStyle w:val="Other10"/>
            </w:pPr>
            <w:r>
              <w:rPr>
                <w:rStyle w:val="Other1"/>
              </w:rPr>
              <w:t>91671272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68915" w14:textId="77777777" w:rsidR="00AC396B" w:rsidRDefault="00000000">
            <w:pPr>
              <w:pStyle w:val="Other10"/>
            </w:pPr>
            <w:r>
              <w:rPr>
                <w:rStyle w:val="Other1"/>
              </w:rPr>
              <w:t>25838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9079" w14:textId="77777777" w:rsidR="00AC396B" w:rsidRDefault="00000000">
            <w:pPr>
              <w:pStyle w:val="Other10"/>
            </w:pPr>
            <w:r>
              <w:rPr>
                <w:rStyle w:val="Other1"/>
              </w:rPr>
              <w:t>5316- CENTRÁLNÍ STERILIZACE</w:t>
            </w:r>
          </w:p>
        </w:tc>
      </w:tr>
      <w:tr w:rsidR="00AC396B" w14:paraId="4AABF5B9" w14:textId="77777777">
        <w:trPr>
          <w:trHeight w:hRule="exact" w:val="69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3D56FA" w14:textId="77777777" w:rsidR="00AC396B" w:rsidRDefault="00000000">
            <w:pPr>
              <w:pStyle w:val="Other10"/>
            </w:pPr>
            <w:r>
              <w:rPr>
                <w:rStyle w:val="Other1"/>
              </w:rPr>
              <w:t>mycí automat MIELE č.3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E70AF" w14:textId="77777777" w:rsidR="00AC396B" w:rsidRDefault="00000000">
            <w:pPr>
              <w:pStyle w:val="Other10"/>
            </w:pPr>
            <w:r>
              <w:rPr>
                <w:rStyle w:val="Other1"/>
              </w:rPr>
              <w:t>G7826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5EECB" w14:textId="77777777" w:rsidR="00AC396B" w:rsidRDefault="00000000">
            <w:pPr>
              <w:pStyle w:val="Other10"/>
            </w:pPr>
            <w:r>
              <w:rPr>
                <w:rStyle w:val="Other1"/>
              </w:rPr>
              <w:t>91671267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6E074" w14:textId="77777777" w:rsidR="00AC396B" w:rsidRDefault="00000000">
            <w:pPr>
              <w:pStyle w:val="Other10"/>
            </w:pPr>
            <w:r>
              <w:rPr>
                <w:rStyle w:val="Other1"/>
              </w:rPr>
              <w:t>25837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7B9C" w14:textId="77777777" w:rsidR="00AC396B" w:rsidRDefault="00000000">
            <w:pPr>
              <w:pStyle w:val="Other10"/>
            </w:pPr>
            <w:r>
              <w:rPr>
                <w:rStyle w:val="Other1"/>
              </w:rPr>
              <w:t>5316- CENTRÁLNÍ STERILIZACE</w:t>
            </w:r>
          </w:p>
        </w:tc>
      </w:tr>
    </w:tbl>
    <w:p w14:paraId="41FEA355" w14:textId="77777777" w:rsidR="00CA13A6" w:rsidRDefault="00CA13A6"/>
    <w:sectPr w:rsidR="00CA13A6">
      <w:type w:val="continuous"/>
      <w:pgSz w:w="11900" w:h="16840"/>
      <w:pgMar w:top="1454" w:right="1307" w:bottom="2304" w:left="12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99D30" w14:textId="77777777" w:rsidR="0024285E" w:rsidRDefault="0024285E">
      <w:r>
        <w:separator/>
      </w:r>
    </w:p>
  </w:endnote>
  <w:endnote w:type="continuationSeparator" w:id="0">
    <w:p w14:paraId="34A756F4" w14:textId="77777777" w:rsidR="0024285E" w:rsidRDefault="0024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56157" w14:textId="77777777" w:rsidR="00AC396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7BB53BC4" wp14:editId="72C2D333">
              <wp:simplePos x="0" y="0"/>
              <wp:positionH relativeFrom="page">
                <wp:posOffset>822325</wp:posOffset>
              </wp:positionH>
              <wp:positionV relativeFrom="page">
                <wp:posOffset>9731375</wp:posOffset>
              </wp:positionV>
              <wp:extent cx="1710055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12E33" w14:textId="77777777" w:rsidR="00AC396B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67C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53BC4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64.75pt;margin-top:766.25pt;width:134.65pt;height:9.3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" filled="f" stroked="f">
              <v:textbox style="mso-fit-shape-to-text:t" inset="0,0,0,0">
                <w:txbxContent>
                  <w:p w14:paraId="7A712E33" w14:textId="77777777" w:rsidR="00AC396B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67C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372D3541" wp14:editId="5C60BD7A">
              <wp:simplePos x="0" y="0"/>
              <wp:positionH relativeFrom="page">
                <wp:posOffset>5650230</wp:posOffset>
              </wp:positionH>
              <wp:positionV relativeFrom="page">
                <wp:posOffset>9772650</wp:posOffset>
              </wp:positionV>
              <wp:extent cx="951230" cy="1460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24022" w14:textId="77777777" w:rsidR="00AC396B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67C"/>
                              <w:sz w:val="13"/>
                              <w:szCs w:val="13"/>
                            </w:rPr>
                            <w:t>Příspěvková organizace</w:t>
                          </w:r>
                        </w:p>
                        <w:p w14:paraId="19C3095B" w14:textId="77777777" w:rsidR="00AC396B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3667C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D3541" id="Shape 7" o:spid="_x0000_s1031" type="#_x0000_t202" style="position:absolute;margin-left:444.9pt;margin-top:769.5pt;width:74.9pt;height:11.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" filled="f" stroked="f">
              <v:textbox style="mso-fit-shape-to-text:t" inset="0,0,0,0">
                <w:txbxContent>
                  <w:p w14:paraId="03E24022" w14:textId="77777777" w:rsidR="00AC396B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67C"/>
                        <w:sz w:val="13"/>
                        <w:szCs w:val="13"/>
                      </w:rPr>
                      <w:t>Příspěvková organizace</w:t>
                    </w:r>
                  </w:p>
                  <w:p w14:paraId="19C3095B" w14:textId="77777777" w:rsidR="00AC396B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3667C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A49F2" w14:textId="77777777" w:rsidR="0024285E" w:rsidRDefault="0024285E"/>
  </w:footnote>
  <w:footnote w:type="continuationSeparator" w:id="0">
    <w:p w14:paraId="163791A3" w14:textId="77777777" w:rsidR="0024285E" w:rsidRDefault="00242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54B35" w14:textId="77777777" w:rsidR="00AC396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BD9CA63" wp14:editId="5D360045">
              <wp:simplePos x="0" y="0"/>
              <wp:positionH relativeFrom="page">
                <wp:posOffset>1677670</wp:posOffset>
              </wp:positionH>
              <wp:positionV relativeFrom="page">
                <wp:posOffset>471170</wp:posOffset>
              </wp:positionV>
              <wp:extent cx="1284605" cy="4025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DBBA8" w14:textId="77777777" w:rsidR="00AC396B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  <w:p w14:paraId="62351A95" w14:textId="77777777" w:rsidR="00AC396B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Dělnická 1132/24, Havířov</w:t>
                          </w:r>
                        </w:p>
                        <w:p w14:paraId="2A49BE64" w14:textId="77777777" w:rsidR="00AC396B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9CA63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132.1pt;margin-top:37.1pt;width:101.15pt;height:31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" filled="f" stroked="f">
              <v:textbox style="mso-fit-shape-to-text:t" inset="0,0,0,0">
                <w:txbxContent>
                  <w:p w14:paraId="749DBBA8" w14:textId="77777777" w:rsidR="00AC396B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.</w:t>
                    </w:r>
                  </w:p>
                  <w:p w14:paraId="62351A95" w14:textId="77777777" w:rsidR="00AC396B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Dělnická 1132/24, Havířov</w:t>
                    </w:r>
                  </w:p>
                  <w:p w14:paraId="2A49BE64" w14:textId="77777777" w:rsidR="00AC396B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6B"/>
    <w:rsid w:val="00083D09"/>
    <w:rsid w:val="001058DE"/>
    <w:rsid w:val="0024285E"/>
    <w:rsid w:val="00AC396B"/>
    <w:rsid w:val="00CA13A6"/>
    <w:rsid w:val="00D60BC7"/>
    <w:rsid w:val="00ED0487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7F9A"/>
  <w15:docId w15:val="{09CAFEB3-40EC-4995-932C-CA2B7CDF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color w:val="29A7D3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62A9C1"/>
      <w:sz w:val="9"/>
      <w:szCs w:val="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color w:val="29A7D3"/>
      <w:sz w:val="15"/>
      <w:szCs w:val="15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600" w:line="257" w:lineRule="auto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pPr>
      <w:spacing w:after="13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280" w:line="252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40">
    <w:name w:val="Body text|4"/>
    <w:basedOn w:val="Normln"/>
    <w:link w:val="Bodytext4"/>
    <w:pPr>
      <w:ind w:firstLine="480"/>
    </w:pPr>
    <w:rPr>
      <w:rFonts w:ascii="Arial" w:eastAsia="Arial" w:hAnsi="Arial" w:cs="Arial"/>
      <w:b/>
      <w:bCs/>
      <w:color w:val="62A9C1"/>
      <w:sz w:val="9"/>
      <w:szCs w:val="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elena.rumiskova@nemhav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RUMÍŠKOVÁ Helena</dc:creator>
  <cp:lastModifiedBy>URBANCOVÁ Gabriela</cp:lastModifiedBy>
  <cp:revision>3</cp:revision>
  <dcterms:created xsi:type="dcterms:W3CDTF">2024-12-03T05:35:00Z</dcterms:created>
  <dcterms:modified xsi:type="dcterms:W3CDTF">2024-12-03T05:35:00Z</dcterms:modified>
</cp:coreProperties>
</file>