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EC4617">
        <w:rPr>
          <w:b/>
          <w:caps/>
          <w:sz w:val="40"/>
          <w:szCs w:val="40"/>
        </w:rPr>
        <w:t>3</w:t>
      </w:r>
      <w:r w:rsidR="00D27DD5">
        <w:rPr>
          <w:b/>
          <w:caps/>
          <w:sz w:val="40"/>
          <w:szCs w:val="40"/>
        </w:rPr>
        <w:t>9</w:t>
      </w:r>
      <w:r>
        <w:rPr>
          <w:b/>
          <w:caps/>
          <w:sz w:val="40"/>
          <w:szCs w:val="40"/>
        </w:rPr>
        <w:t>/</w:t>
      </w:r>
      <w:r w:rsidR="00FA2229">
        <w:rPr>
          <w:b/>
          <w:caps/>
          <w:sz w:val="40"/>
          <w:szCs w:val="40"/>
        </w:rPr>
        <w:t>2</w:t>
      </w:r>
      <w:r w:rsidR="00DD17F7">
        <w:rPr>
          <w:b/>
          <w:caps/>
          <w:sz w:val="40"/>
          <w:szCs w:val="40"/>
        </w:rPr>
        <w:t>4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3C5433" w:rsidRDefault="00D27DD5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NETLANCERS s.r.o.</w:t>
            </w:r>
          </w:p>
          <w:p w:rsidR="00D27DD5" w:rsidRDefault="00D27DD5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Revoluční 1836/18</w:t>
            </w:r>
          </w:p>
          <w:p w:rsidR="00D27DD5" w:rsidRDefault="00D27DD5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41201 Litoměřice</w:t>
            </w:r>
          </w:p>
          <w:p w:rsidR="00D27DD5" w:rsidRDefault="00967F0A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 xml:space="preserve">IČ </w:t>
            </w:r>
            <w:bookmarkStart w:id="0" w:name="_GoBack"/>
            <w:bookmarkEnd w:id="0"/>
            <w:r w:rsidR="00D27DD5">
              <w:rPr>
                <w:rStyle w:val="tsubjname"/>
                <w:b/>
              </w:rPr>
              <w:t>28926269</w:t>
            </w:r>
          </w:p>
          <w:p w:rsidR="00FA2229" w:rsidRDefault="00FA2229" w:rsidP="00007EB7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967F0A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B5077F" w:rsidRPr="00D20F84" w:rsidRDefault="00D27DD5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Aktualizace </w:t>
            </w:r>
            <w:proofErr w:type="spellStart"/>
            <w:r>
              <w:rPr>
                <w:b/>
              </w:rPr>
              <w:t>FortiGate</w:t>
            </w:r>
            <w:proofErr w:type="spellEnd"/>
            <w:r>
              <w:rPr>
                <w:b/>
              </w:rPr>
              <w:t xml:space="preserve"> 100 F, 1YR</w:t>
            </w:r>
            <w:r w:rsidR="00B5077F">
              <w:rPr>
                <w:b/>
              </w:rPr>
              <w:t xml:space="preserve"> 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D27DD5" w:rsidP="00C23121">
            <w:pPr>
              <w:rPr>
                <w:b/>
              </w:rPr>
            </w:pPr>
            <w:r>
              <w:rPr>
                <w:color w:val="000000"/>
              </w:rPr>
              <w:t>59 276,69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D27DD5">
        <w:t>14. 11. 2024</w:t>
      </w:r>
    </w:p>
    <w:p w:rsidR="00753F68" w:rsidRDefault="00DD17F7" w:rsidP="00F069F9">
      <w:pPr>
        <w:jc w:val="both"/>
      </w:pPr>
      <w:r>
        <w:t xml:space="preserve">Termín dodání: </w:t>
      </w:r>
      <w:r w:rsidR="00D27DD5">
        <w:t>10. 1. 2025</w:t>
      </w: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92B" w:rsidRDefault="0075292B">
      <w:r>
        <w:separator/>
      </w:r>
    </w:p>
  </w:endnote>
  <w:endnote w:type="continuationSeparator" w:id="0">
    <w:p w:rsidR="0075292B" w:rsidRDefault="0075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92B" w:rsidRDefault="0075292B">
      <w:r>
        <w:separator/>
      </w:r>
    </w:p>
  </w:footnote>
  <w:footnote w:type="continuationSeparator" w:id="0">
    <w:p w:rsidR="0075292B" w:rsidRDefault="00752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75292B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F4D"/>
    <w:rsid w:val="00084527"/>
    <w:rsid w:val="000C70A0"/>
    <w:rsid w:val="00111F08"/>
    <w:rsid w:val="00121946"/>
    <w:rsid w:val="0012547A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93966"/>
    <w:rsid w:val="00396233"/>
    <w:rsid w:val="003B5F93"/>
    <w:rsid w:val="003C543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90A67"/>
    <w:rsid w:val="005C0D35"/>
    <w:rsid w:val="005D268D"/>
    <w:rsid w:val="005E150F"/>
    <w:rsid w:val="005F1984"/>
    <w:rsid w:val="005F5586"/>
    <w:rsid w:val="00600341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292B"/>
    <w:rsid w:val="00753F68"/>
    <w:rsid w:val="00770CC5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35E98"/>
    <w:rsid w:val="009405CF"/>
    <w:rsid w:val="00944DDE"/>
    <w:rsid w:val="00953985"/>
    <w:rsid w:val="009558EE"/>
    <w:rsid w:val="00962DC5"/>
    <w:rsid w:val="00966057"/>
    <w:rsid w:val="00967F0A"/>
    <w:rsid w:val="00990F8A"/>
    <w:rsid w:val="009C2DF4"/>
    <w:rsid w:val="009D4C63"/>
    <w:rsid w:val="009E719D"/>
    <w:rsid w:val="009F2342"/>
    <w:rsid w:val="009F7939"/>
    <w:rsid w:val="00A21B23"/>
    <w:rsid w:val="00A472C5"/>
    <w:rsid w:val="00A62361"/>
    <w:rsid w:val="00A71659"/>
    <w:rsid w:val="00A83BE8"/>
    <w:rsid w:val="00A8471C"/>
    <w:rsid w:val="00A944F7"/>
    <w:rsid w:val="00AB4647"/>
    <w:rsid w:val="00AD1312"/>
    <w:rsid w:val="00AD6060"/>
    <w:rsid w:val="00AD7385"/>
    <w:rsid w:val="00B0708D"/>
    <w:rsid w:val="00B23297"/>
    <w:rsid w:val="00B3344E"/>
    <w:rsid w:val="00B41524"/>
    <w:rsid w:val="00B5077F"/>
    <w:rsid w:val="00B72211"/>
    <w:rsid w:val="00B72A0E"/>
    <w:rsid w:val="00B73DE8"/>
    <w:rsid w:val="00B96D43"/>
    <w:rsid w:val="00BB6AFC"/>
    <w:rsid w:val="00BC2E79"/>
    <w:rsid w:val="00BD4484"/>
    <w:rsid w:val="00C077F8"/>
    <w:rsid w:val="00C23121"/>
    <w:rsid w:val="00C3616F"/>
    <w:rsid w:val="00C452AD"/>
    <w:rsid w:val="00C60E60"/>
    <w:rsid w:val="00C65290"/>
    <w:rsid w:val="00C67435"/>
    <w:rsid w:val="00C77971"/>
    <w:rsid w:val="00C81ABD"/>
    <w:rsid w:val="00C94A66"/>
    <w:rsid w:val="00CA4092"/>
    <w:rsid w:val="00CD4A74"/>
    <w:rsid w:val="00CF6975"/>
    <w:rsid w:val="00D0498B"/>
    <w:rsid w:val="00D20F84"/>
    <w:rsid w:val="00D27DD5"/>
    <w:rsid w:val="00D30BFF"/>
    <w:rsid w:val="00D41D91"/>
    <w:rsid w:val="00D738D1"/>
    <w:rsid w:val="00D9655A"/>
    <w:rsid w:val="00DC0969"/>
    <w:rsid w:val="00DD17F7"/>
    <w:rsid w:val="00DD2686"/>
    <w:rsid w:val="00E235C5"/>
    <w:rsid w:val="00E46F3A"/>
    <w:rsid w:val="00E86581"/>
    <w:rsid w:val="00E872A1"/>
    <w:rsid w:val="00EC0675"/>
    <w:rsid w:val="00EC4617"/>
    <w:rsid w:val="00EC4867"/>
    <w:rsid w:val="00EE59DD"/>
    <w:rsid w:val="00EF0902"/>
    <w:rsid w:val="00F069F9"/>
    <w:rsid w:val="00F20B4F"/>
    <w:rsid w:val="00F61D48"/>
    <w:rsid w:val="00F90105"/>
    <w:rsid w:val="00FA13F6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652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2024-11-14T11:37:00Z</cp:lastPrinted>
  <dcterms:created xsi:type="dcterms:W3CDTF">2024-11-14T11:38:00Z</dcterms:created>
  <dcterms:modified xsi:type="dcterms:W3CDTF">2024-11-14T11:39:00Z</dcterms:modified>
</cp:coreProperties>
</file>