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7832D" w14:textId="04E74876" w:rsidR="007102ED" w:rsidRDefault="00D150A2">
      <w:pPr>
        <w:pStyle w:val="Nadpis10"/>
        <w:keepNext/>
        <w:keepLines/>
        <w:shd w:val="clear" w:color="auto" w:fill="auto"/>
      </w:pPr>
      <w:r w:rsidRPr="00D150A2">
        <w:rPr>
          <w:noProof/>
          <w:sz w:val="44"/>
          <w:szCs w:val="44"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0E13E54B" wp14:editId="2C503820">
                <wp:simplePos x="0" y="0"/>
                <wp:positionH relativeFrom="page">
                  <wp:posOffset>5019675</wp:posOffset>
                </wp:positionH>
                <wp:positionV relativeFrom="paragraph">
                  <wp:posOffset>393700</wp:posOffset>
                </wp:positionV>
                <wp:extent cx="2057400" cy="68580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5411AFBA" w14:textId="77777777" w:rsidR="007102ED" w:rsidRDefault="00D150A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458F5FAA" w14:textId="77777777" w:rsidR="007102ED" w:rsidRDefault="00D150A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SMLOUVA REGISTROVÁNA</w:t>
                            </w:r>
                          </w:p>
                          <w:p w14:paraId="2855E895" w14:textId="7D67F2AA" w:rsidR="007102ED" w:rsidRDefault="00D150A2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1430"/>
                              </w:tabs>
                            </w:pPr>
                            <w:r>
                              <w:rPr>
                                <w:rFonts w:ascii="Calibri" w:eastAsia="Calibri" w:hAnsi="Calibri" w:cs="Calibri"/>
                                <w:i w:val="0"/>
                                <w:iCs w:val="0"/>
                                <w:color w:val="000000"/>
                                <w:sz w:val="16"/>
                                <w:szCs w:val="16"/>
                              </w:rPr>
                              <w:t>pod číslem:</w:t>
                            </w:r>
                            <w:r>
                              <w:rPr>
                                <w:rFonts w:ascii="Calibri" w:eastAsia="Calibri" w:hAnsi="Calibri" w:cs="Calibri"/>
                                <w:i w:val="0"/>
                                <w:iCs w:val="0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E13E54B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95.25pt;margin-top:31pt;width:162pt;height:54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" filled="f" strokeweight=".5pt">
                <v:textbox inset="0,0,0,0">
                  <w:txbxContent>
                    <w:p w14:paraId="5411AFBA" w14:textId="77777777" w:rsidR="007102ED" w:rsidRDefault="00D150A2">
                      <w:pPr>
                        <w:pStyle w:val="Zkladntext20"/>
                        <w:shd w:val="clear" w:color="auto" w:fill="auto"/>
                      </w:pPr>
                      <w:r>
                        <w:t>KRAJSKÁ SPRÁVA A ÚDRŽBA SILNIC VYSOČINY příspěvková organizace</w:t>
                      </w:r>
                    </w:p>
                    <w:p w14:paraId="458F5FAA" w14:textId="77777777" w:rsidR="007102ED" w:rsidRDefault="00D150A2">
                      <w:pPr>
                        <w:pStyle w:val="Zkladntext20"/>
                        <w:shd w:val="clear" w:color="auto" w:fill="auto"/>
                      </w:pPr>
                      <w:r>
                        <w:t>SMLOUVA REGISTROVÁNA</w:t>
                      </w:r>
                    </w:p>
                    <w:p w14:paraId="2855E895" w14:textId="7D67F2AA" w:rsidR="007102ED" w:rsidRDefault="00D150A2">
                      <w:pPr>
                        <w:pStyle w:val="Zkladntext30"/>
                        <w:shd w:val="clear" w:color="auto" w:fill="auto"/>
                        <w:tabs>
                          <w:tab w:val="left" w:pos="1430"/>
                        </w:tabs>
                      </w:pPr>
                      <w:r>
                        <w:rPr>
                          <w:rFonts w:ascii="Calibri" w:eastAsia="Calibri" w:hAnsi="Calibri" w:cs="Calibri"/>
                          <w:i w:val="0"/>
                          <w:iCs w:val="0"/>
                          <w:color w:val="000000"/>
                          <w:sz w:val="16"/>
                          <w:szCs w:val="16"/>
                        </w:rPr>
                        <w:t>pod číslem:</w:t>
                      </w:r>
                      <w:r>
                        <w:rPr>
                          <w:rFonts w:ascii="Calibri" w:eastAsia="Calibri" w:hAnsi="Calibri" w:cs="Calibri"/>
                          <w:i w:val="0"/>
                          <w:iCs w:val="0"/>
                          <w:color w:val="000000"/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r w:rsidRPr="00D150A2">
        <w:rPr>
          <w:sz w:val="44"/>
          <w:szCs w:val="44"/>
        </w:rPr>
        <w:t xml:space="preserve">Krajská správa                    </w:t>
      </w:r>
      <w:r>
        <w:rPr>
          <w:sz w:val="44"/>
          <w:szCs w:val="44"/>
        </w:rPr>
        <w:t xml:space="preserve">                    </w:t>
      </w:r>
      <w:r w:rsidRPr="00D150A2">
        <w:rPr>
          <w:sz w:val="44"/>
          <w:szCs w:val="44"/>
        </w:rPr>
        <w:t xml:space="preserve">a údržba </w:t>
      </w:r>
      <w:r>
        <w:rPr>
          <w:sz w:val="44"/>
          <w:szCs w:val="44"/>
        </w:rPr>
        <w:t>s</w:t>
      </w:r>
      <w:r w:rsidRPr="00D150A2">
        <w:rPr>
          <w:sz w:val="44"/>
          <w:szCs w:val="44"/>
        </w:rPr>
        <w:t>ilnic</w:t>
      </w:r>
      <w:r>
        <w:rPr>
          <w:sz w:val="44"/>
          <w:szCs w:val="44"/>
        </w:rPr>
        <w:t xml:space="preserve"> </w:t>
      </w:r>
      <w:r w:rsidRPr="00D150A2">
        <w:rPr>
          <w:sz w:val="44"/>
          <w:szCs w:val="44"/>
        </w:rPr>
        <w:t>Vysočiny</w:t>
      </w:r>
      <w:bookmarkEnd w:id="0"/>
      <w:bookmarkEnd w:id="1"/>
    </w:p>
    <w:p w14:paraId="13B0376F" w14:textId="77777777" w:rsidR="007102ED" w:rsidRDefault="00D150A2">
      <w:pPr>
        <w:pStyle w:val="Zkladntext1"/>
        <w:pBdr>
          <w:bottom w:val="single" w:sz="4" w:space="0" w:color="auto"/>
        </w:pBdr>
        <w:shd w:val="clear" w:color="auto" w:fill="auto"/>
        <w:spacing w:after="560" w:line="240" w:lineRule="auto"/>
        <w:ind w:firstLine="360"/>
      </w:pPr>
      <w:r>
        <w:t>Kosovská 1122/16, 586 01 Jihlava</w:t>
      </w:r>
    </w:p>
    <w:p w14:paraId="6A4B47E2" w14:textId="77777777" w:rsidR="007102ED" w:rsidRDefault="00D150A2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zimní údržby silnic v období roku</w:t>
      </w:r>
      <w:r>
        <w:br/>
      </w:r>
      <w:r>
        <w:t>2024/2025</w:t>
      </w:r>
      <w:bookmarkEnd w:id="2"/>
      <w:bookmarkEnd w:id="3"/>
    </w:p>
    <w:p w14:paraId="65118988" w14:textId="77777777" w:rsidR="007102ED" w:rsidRDefault="00D150A2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4"/>
        <w:gridCol w:w="6946"/>
      </w:tblGrid>
      <w:tr w:rsidR="007102ED" w14:paraId="58AFA439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54" w:type="dxa"/>
            <w:shd w:val="clear" w:color="auto" w:fill="FFFFFF"/>
          </w:tcPr>
          <w:p w14:paraId="6CD61DD7" w14:textId="77777777" w:rsidR="007102ED" w:rsidRDefault="00D150A2">
            <w:pPr>
              <w:pStyle w:val="Jin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Objednatel:</w:t>
            </w:r>
          </w:p>
        </w:tc>
        <w:tc>
          <w:tcPr>
            <w:tcW w:w="6946" w:type="dxa"/>
            <w:shd w:val="clear" w:color="auto" w:fill="FFFFFF"/>
          </w:tcPr>
          <w:p w14:paraId="6D43AF79" w14:textId="77777777" w:rsidR="007102ED" w:rsidRDefault="00D150A2">
            <w:pPr>
              <w:pStyle w:val="Jin0"/>
              <w:shd w:val="clear" w:color="auto" w:fill="auto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Krajská správa a údržba silnic Vysočiny, příspěvková organizace</w:t>
            </w:r>
          </w:p>
        </w:tc>
      </w:tr>
      <w:tr w:rsidR="007102ED" w14:paraId="18D66978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54" w:type="dxa"/>
            <w:shd w:val="clear" w:color="auto" w:fill="FFFFFF"/>
          </w:tcPr>
          <w:p w14:paraId="653C14DE" w14:textId="77777777" w:rsidR="007102ED" w:rsidRDefault="00D150A2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se sídlem:</w:t>
            </w:r>
          </w:p>
        </w:tc>
        <w:tc>
          <w:tcPr>
            <w:tcW w:w="6946" w:type="dxa"/>
            <w:shd w:val="clear" w:color="auto" w:fill="FFFFFF"/>
          </w:tcPr>
          <w:p w14:paraId="4CF973A5" w14:textId="77777777" w:rsidR="007102ED" w:rsidRDefault="00D150A2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7102ED" w14:paraId="028EA954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7498E2FA" w14:textId="77777777" w:rsidR="007102ED" w:rsidRDefault="00D150A2">
            <w:pPr>
              <w:pStyle w:val="Jin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zastoupený:</w:t>
            </w:r>
          </w:p>
        </w:tc>
        <w:tc>
          <w:tcPr>
            <w:tcW w:w="6946" w:type="dxa"/>
            <w:shd w:val="clear" w:color="auto" w:fill="FFFFFF"/>
            <w:vAlign w:val="bottom"/>
          </w:tcPr>
          <w:p w14:paraId="28488E7A" w14:textId="77777777" w:rsidR="007102ED" w:rsidRDefault="00D150A2">
            <w:pPr>
              <w:pStyle w:val="Jin0"/>
              <w:shd w:val="clear" w:color="auto" w:fill="auto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Ing. Radovanem </w:t>
            </w:r>
            <w:proofErr w:type="spellStart"/>
            <w:r>
              <w:rPr>
                <w:b/>
                <w:bCs/>
                <w:sz w:val="24"/>
                <w:szCs w:val="24"/>
              </w:rPr>
              <w:t>Necidem</w:t>
            </w:r>
            <w:proofErr w:type="spellEnd"/>
            <w:r>
              <w:rPr>
                <w:b/>
                <w:bCs/>
                <w:sz w:val="24"/>
                <w:szCs w:val="24"/>
              </w:rPr>
              <w:t>, ředitelem organizace</w:t>
            </w:r>
          </w:p>
        </w:tc>
      </w:tr>
    </w:tbl>
    <w:p w14:paraId="3602A82C" w14:textId="77777777" w:rsidR="007102ED" w:rsidRDefault="00D150A2">
      <w:pPr>
        <w:pStyle w:val="Titulektabulky0"/>
        <w:shd w:val="clear" w:color="auto" w:fill="auto"/>
        <w:spacing w:after="40"/>
      </w:pPr>
      <w:r>
        <w:t>Bankovní spojení:</w:t>
      </w:r>
    </w:p>
    <w:p w14:paraId="1EFA83B8" w14:textId="77777777" w:rsidR="007102ED" w:rsidRDefault="00D150A2">
      <w:pPr>
        <w:pStyle w:val="Titulektabulky0"/>
        <w:shd w:val="clear" w:color="auto" w:fill="auto"/>
      </w:pPr>
      <w:r>
        <w:t xml:space="preserve">Číslo </w:t>
      </w:r>
      <w:r>
        <w:t>účtu:</w:t>
      </w:r>
    </w:p>
    <w:p w14:paraId="0B9BEB42" w14:textId="77777777" w:rsidR="007102ED" w:rsidRDefault="007102ED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4"/>
        <w:gridCol w:w="6941"/>
      </w:tblGrid>
      <w:tr w:rsidR="007102ED" w14:paraId="7D28E3FD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779D0C67" w14:textId="77777777" w:rsidR="007102ED" w:rsidRDefault="00D150A2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IČO:</w:t>
            </w:r>
          </w:p>
        </w:tc>
        <w:tc>
          <w:tcPr>
            <w:tcW w:w="6941" w:type="dxa"/>
            <w:shd w:val="clear" w:color="auto" w:fill="FFFFFF"/>
            <w:vAlign w:val="bottom"/>
          </w:tcPr>
          <w:p w14:paraId="5EF1CBEB" w14:textId="77777777" w:rsidR="007102ED" w:rsidRDefault="00D150A2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00090450</w:t>
            </w:r>
          </w:p>
        </w:tc>
      </w:tr>
      <w:tr w:rsidR="007102ED" w14:paraId="35DDF1ED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954" w:type="dxa"/>
            <w:shd w:val="clear" w:color="auto" w:fill="FFFFFF"/>
            <w:vAlign w:val="center"/>
          </w:tcPr>
          <w:p w14:paraId="24BF5726" w14:textId="77777777" w:rsidR="007102ED" w:rsidRDefault="00D150A2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Telefon:</w:t>
            </w:r>
          </w:p>
        </w:tc>
        <w:tc>
          <w:tcPr>
            <w:tcW w:w="6941" w:type="dxa"/>
            <w:shd w:val="clear" w:color="auto" w:fill="FFFFFF"/>
            <w:vAlign w:val="center"/>
          </w:tcPr>
          <w:p w14:paraId="5B7F188E" w14:textId="77777777" w:rsidR="007102ED" w:rsidRDefault="00D150A2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+</w:t>
            </w:r>
          </w:p>
        </w:tc>
      </w:tr>
      <w:tr w:rsidR="007102ED" w14:paraId="3CB11509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1E96F1FB" w14:textId="77777777" w:rsidR="007102ED" w:rsidRDefault="00D150A2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E-mail:</w:t>
            </w:r>
          </w:p>
        </w:tc>
        <w:tc>
          <w:tcPr>
            <w:tcW w:w="6941" w:type="dxa"/>
            <w:shd w:val="clear" w:color="auto" w:fill="FFFFFF"/>
            <w:vAlign w:val="bottom"/>
          </w:tcPr>
          <w:p w14:paraId="1FCDFEB4" w14:textId="48D6CA7F" w:rsidR="007102ED" w:rsidRDefault="00D150A2">
            <w:pPr>
              <w:pStyle w:val="Jin0"/>
              <w:shd w:val="clear" w:color="auto" w:fill="auto"/>
              <w:spacing w:line="240" w:lineRule="auto"/>
              <w:ind w:firstLine="660"/>
            </w:pPr>
            <w:hyperlink r:id="rId7" w:history="1">
              <w:r>
                <w:rPr>
                  <w:lang w:val="en-US" w:eastAsia="en-US" w:bidi="en-US"/>
                </w:rPr>
                <w:t>ksusv.cz</w:t>
              </w:r>
            </w:hyperlink>
          </w:p>
        </w:tc>
      </w:tr>
      <w:tr w:rsidR="007102ED" w14:paraId="38484679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7080C558" w14:textId="77777777" w:rsidR="007102ED" w:rsidRDefault="00D150A2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Zřizovatel:</w:t>
            </w:r>
          </w:p>
        </w:tc>
        <w:tc>
          <w:tcPr>
            <w:tcW w:w="6941" w:type="dxa"/>
            <w:shd w:val="clear" w:color="auto" w:fill="FFFFFF"/>
            <w:vAlign w:val="bottom"/>
          </w:tcPr>
          <w:p w14:paraId="171FC153" w14:textId="77777777" w:rsidR="007102ED" w:rsidRDefault="00D150A2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Kraj Vysočina</w:t>
            </w:r>
          </w:p>
        </w:tc>
      </w:tr>
    </w:tbl>
    <w:p w14:paraId="47C46813" w14:textId="77777777" w:rsidR="007102ED" w:rsidRDefault="00D150A2">
      <w:pPr>
        <w:pStyle w:val="Titulektabulky0"/>
        <w:shd w:val="clear" w:color="auto" w:fill="auto"/>
        <w:ind w:left="53"/>
        <w:sectPr w:rsidR="007102E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31" w:right="3994" w:bottom="1817" w:left="1257" w:header="0" w:footer="1389" w:gutter="0"/>
          <w:pgNumType w:start="1"/>
          <w:cols w:space="720"/>
          <w:noEndnote/>
          <w:docGrid w:linePitch="360"/>
        </w:sectPr>
      </w:pPr>
      <w:r>
        <w:t xml:space="preserve">(dále jen </w:t>
      </w:r>
      <w:r>
        <w:rPr>
          <w:b/>
          <w:bCs/>
          <w:i/>
          <w:iCs/>
        </w:rPr>
        <w:t>„Objednatel“)</w:t>
      </w:r>
    </w:p>
    <w:p w14:paraId="54D96BC1" w14:textId="77777777" w:rsidR="007102ED" w:rsidRDefault="007102ED">
      <w:pPr>
        <w:spacing w:line="240" w:lineRule="exact"/>
        <w:rPr>
          <w:sz w:val="19"/>
          <w:szCs w:val="19"/>
        </w:rPr>
      </w:pPr>
    </w:p>
    <w:p w14:paraId="3407B690" w14:textId="77777777" w:rsidR="007102ED" w:rsidRDefault="007102ED">
      <w:pPr>
        <w:spacing w:line="240" w:lineRule="exact"/>
        <w:rPr>
          <w:sz w:val="19"/>
          <w:szCs w:val="19"/>
        </w:rPr>
      </w:pPr>
    </w:p>
    <w:p w14:paraId="26F377EC" w14:textId="77777777" w:rsidR="007102ED" w:rsidRDefault="007102ED">
      <w:pPr>
        <w:spacing w:before="63" w:after="63" w:line="240" w:lineRule="exact"/>
        <w:rPr>
          <w:sz w:val="19"/>
          <w:szCs w:val="19"/>
        </w:rPr>
      </w:pPr>
    </w:p>
    <w:p w14:paraId="654C68C1" w14:textId="77777777" w:rsidR="007102ED" w:rsidRDefault="007102ED">
      <w:pPr>
        <w:spacing w:line="1" w:lineRule="exact"/>
        <w:sectPr w:rsidR="007102ED">
          <w:type w:val="continuous"/>
          <w:pgSz w:w="11900" w:h="16840"/>
          <w:pgMar w:top="231" w:right="0" w:bottom="1817" w:left="0" w:header="0" w:footer="3" w:gutter="0"/>
          <w:cols w:space="720"/>
          <w:noEndnote/>
          <w:docGrid w:linePitch="360"/>
        </w:sectPr>
      </w:pPr>
    </w:p>
    <w:p w14:paraId="3F5BB404" w14:textId="77777777" w:rsidR="007102ED" w:rsidRDefault="00D150A2">
      <w:pPr>
        <w:pStyle w:val="Nadpis40"/>
        <w:keepNext/>
        <w:keepLines/>
        <w:shd w:val="clear" w:color="auto" w:fill="auto"/>
        <w:jc w:val="left"/>
      </w:pPr>
      <w:bookmarkStart w:id="4" w:name="bookmark4"/>
      <w:bookmarkStart w:id="5" w:name="bookmark5"/>
      <w:r>
        <w:t>Zhotovitel:</w:t>
      </w:r>
      <w:bookmarkEnd w:id="4"/>
      <w:bookmarkEnd w:id="5"/>
    </w:p>
    <w:p w14:paraId="3C15D99E" w14:textId="77777777" w:rsidR="007102ED" w:rsidRDefault="00D150A2">
      <w:pPr>
        <w:pStyle w:val="Zkladntext1"/>
        <w:shd w:val="clear" w:color="auto" w:fill="auto"/>
        <w:spacing w:after="40" w:line="240" w:lineRule="auto"/>
        <w:ind w:firstLine="0"/>
      </w:pPr>
      <w:r>
        <w:t>se sídlem:</w:t>
      </w:r>
    </w:p>
    <w:p w14:paraId="2D4A45E9" w14:textId="77777777" w:rsidR="007102ED" w:rsidRDefault="00D150A2">
      <w:pPr>
        <w:pStyle w:val="Zkladntext1"/>
        <w:shd w:val="clear" w:color="auto" w:fill="auto"/>
        <w:spacing w:after="40" w:line="240" w:lineRule="auto"/>
        <w:ind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zastoupený:</w:t>
      </w:r>
    </w:p>
    <w:p w14:paraId="1568C860" w14:textId="77777777" w:rsidR="007102ED" w:rsidRDefault="00D150A2">
      <w:pPr>
        <w:pStyle w:val="Zkladntext1"/>
        <w:shd w:val="clear" w:color="auto" w:fill="auto"/>
        <w:spacing w:line="240" w:lineRule="auto"/>
        <w:ind w:firstLine="0"/>
      </w:pPr>
      <w:r>
        <w:t>IČO: 46233733</w:t>
      </w:r>
    </w:p>
    <w:p w14:paraId="6FDBBE59" w14:textId="77777777" w:rsidR="007102ED" w:rsidRDefault="00D150A2">
      <w:pPr>
        <w:pStyle w:val="Nadpis40"/>
        <w:keepNext/>
        <w:keepLines/>
        <w:shd w:val="clear" w:color="auto" w:fill="auto"/>
        <w:jc w:val="left"/>
      </w:pPr>
      <w:bookmarkStart w:id="6" w:name="bookmark6"/>
      <w:bookmarkStart w:id="7" w:name="bookmark7"/>
      <w:r>
        <w:t>Mynář Pavel</w:t>
      </w:r>
      <w:bookmarkEnd w:id="6"/>
      <w:bookmarkEnd w:id="7"/>
    </w:p>
    <w:p w14:paraId="5C22545E" w14:textId="77777777" w:rsidR="007102ED" w:rsidRDefault="00D150A2">
      <w:pPr>
        <w:pStyle w:val="Zkladntext1"/>
        <w:shd w:val="clear" w:color="auto" w:fill="auto"/>
        <w:spacing w:after="40" w:line="240" w:lineRule="auto"/>
        <w:ind w:firstLine="0"/>
      </w:pPr>
      <w:r>
        <w:t>Vidonín 5</w:t>
      </w:r>
    </w:p>
    <w:p w14:paraId="2C0B73B0" w14:textId="77777777" w:rsidR="007102ED" w:rsidRDefault="00D150A2">
      <w:pPr>
        <w:pStyle w:val="Zkladntext1"/>
        <w:shd w:val="clear" w:color="auto" w:fill="auto"/>
        <w:spacing w:after="40" w:line="240" w:lineRule="auto"/>
        <w:ind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Mynář Pavel</w:t>
      </w:r>
    </w:p>
    <w:p w14:paraId="4E620319" w14:textId="77777777" w:rsidR="007102ED" w:rsidRDefault="00D150A2">
      <w:pPr>
        <w:pStyle w:val="Zkladntext1"/>
        <w:shd w:val="clear" w:color="auto" w:fill="auto"/>
        <w:spacing w:line="240" w:lineRule="auto"/>
        <w:ind w:firstLine="0"/>
        <w:sectPr w:rsidR="007102ED">
          <w:type w:val="continuous"/>
          <w:pgSz w:w="11900" w:h="16840"/>
          <w:pgMar w:top="231" w:right="6740" w:bottom="1817" w:left="1627" w:header="0" w:footer="3" w:gutter="0"/>
          <w:cols w:num="2" w:space="514"/>
          <w:noEndnote/>
          <w:docGrid w:linePitch="360"/>
        </w:sectPr>
      </w:pPr>
      <w:proofErr w:type="gramStart"/>
      <w:r>
        <w:t>DIČ :</w:t>
      </w:r>
      <w:proofErr w:type="gramEnd"/>
      <w:r>
        <w:t xml:space="preserve"> CZ</w:t>
      </w:r>
    </w:p>
    <w:p w14:paraId="211DBFF5" w14:textId="77777777" w:rsidR="007102ED" w:rsidRDefault="00D150A2">
      <w:pPr>
        <w:pStyle w:val="Zkladntext1"/>
        <w:shd w:val="clear" w:color="auto" w:fill="auto"/>
        <w:spacing w:after="60" w:line="240" w:lineRule="auto"/>
        <w:ind w:firstLine="380"/>
      </w:pPr>
      <w:r>
        <w:t>Telefon:</w:t>
      </w:r>
    </w:p>
    <w:p w14:paraId="0D59E6BC" w14:textId="77777777" w:rsidR="007102ED" w:rsidRDefault="00D150A2">
      <w:pPr>
        <w:pStyle w:val="Zkladntext1"/>
        <w:shd w:val="clear" w:color="auto" w:fill="auto"/>
        <w:spacing w:after="680" w:line="240" w:lineRule="auto"/>
        <w:ind w:firstLine="440"/>
      </w:pPr>
      <w:r>
        <w:t xml:space="preserve">(dále jen </w:t>
      </w:r>
      <w:r>
        <w:rPr>
          <w:b/>
          <w:bCs/>
          <w:i/>
          <w:iCs/>
        </w:rPr>
        <w:t>Zhotovitel")</w:t>
      </w:r>
    </w:p>
    <w:p w14:paraId="4CF56DC6" w14:textId="77777777" w:rsidR="007102ED" w:rsidRDefault="00D150A2">
      <w:pPr>
        <w:pStyle w:val="Zkladntext1"/>
        <w:shd w:val="clear" w:color="auto" w:fill="auto"/>
        <w:spacing w:after="300" w:line="310" w:lineRule="auto"/>
        <w:ind w:left="380" w:firstLine="0"/>
      </w:pPr>
      <w:r>
        <w:t>uzavírají tuto smlouvu dle § 2586 a násl. zákona č. 89/2012 Sb., občanský zákoník (dále jen „občanský zákoník“), a to v následujícím znění:</w:t>
      </w:r>
    </w:p>
    <w:p w14:paraId="7E811699" w14:textId="77777777" w:rsidR="007102ED" w:rsidRDefault="00D150A2">
      <w:pPr>
        <w:pStyle w:val="Nadpis40"/>
        <w:keepNext/>
        <w:keepLines/>
        <w:shd w:val="clear" w:color="auto" w:fill="auto"/>
        <w:spacing w:after="0" w:line="276" w:lineRule="auto"/>
      </w:pPr>
      <w:bookmarkStart w:id="8" w:name="bookmark8"/>
      <w:bookmarkStart w:id="9" w:name="bookmark9"/>
      <w:r>
        <w:t>ČI. I. Předmět díla</w:t>
      </w:r>
      <w:bookmarkEnd w:id="8"/>
      <w:bookmarkEnd w:id="9"/>
    </w:p>
    <w:p w14:paraId="394CEB56" w14:textId="77777777" w:rsidR="007102ED" w:rsidRDefault="00D150A2">
      <w:pPr>
        <w:pStyle w:val="Zkladntext1"/>
        <w:numPr>
          <w:ilvl w:val="0"/>
          <w:numId w:val="1"/>
        </w:numPr>
        <w:shd w:val="clear" w:color="auto" w:fill="auto"/>
        <w:tabs>
          <w:tab w:val="left" w:pos="352"/>
        </w:tabs>
        <w:spacing w:after="300"/>
        <w:ind w:left="380" w:hanging="380"/>
      </w:pPr>
      <w:r>
        <w:t xml:space="preserve">Zhotovitel se zavazuje pro objednatele provádět </w:t>
      </w:r>
      <w:r>
        <w:t>práce spojené se zimní údržbou silnic v podobě plužení vozovek traktorovou radlicí dopravními prostředky zhotovitele.</w:t>
      </w:r>
    </w:p>
    <w:p w14:paraId="56ED108B" w14:textId="77777777" w:rsidR="007102ED" w:rsidRDefault="00D150A2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line="310" w:lineRule="auto"/>
        <w:ind w:left="380" w:hanging="380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</w:t>
      </w:r>
      <w:r>
        <w:t>Smlouvy.</w:t>
      </w:r>
    </w:p>
    <w:p w14:paraId="5FA07737" w14:textId="77777777" w:rsidR="007102ED" w:rsidRDefault="00D150A2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300" w:line="310" w:lineRule="auto"/>
        <w:ind w:firstLine="0"/>
      </w:pPr>
      <w:r>
        <w:t>Zhotovitel je povinen provádět práce specifikované v čl. I odst. 1 této Smlouvy.</w:t>
      </w:r>
      <w:r>
        <w:br w:type="page"/>
      </w:r>
    </w:p>
    <w:p w14:paraId="2A0A6734" w14:textId="77777777" w:rsidR="007102ED" w:rsidRDefault="00D150A2">
      <w:pPr>
        <w:pStyle w:val="Nadpis40"/>
        <w:keepNext/>
        <w:keepLines/>
        <w:shd w:val="clear" w:color="auto" w:fill="auto"/>
        <w:spacing w:after="0" w:line="276" w:lineRule="auto"/>
      </w:pPr>
      <w:bookmarkStart w:id="10" w:name="bookmark10"/>
      <w:bookmarkStart w:id="11" w:name="bookmark11"/>
      <w:r>
        <w:lastRenderedPageBreak/>
        <w:t>ČI. II. Místo plnění</w:t>
      </w:r>
      <w:bookmarkEnd w:id="10"/>
      <w:bookmarkEnd w:id="11"/>
    </w:p>
    <w:p w14:paraId="6C25F0C8" w14:textId="77777777" w:rsidR="007102ED" w:rsidRDefault="00D150A2">
      <w:pPr>
        <w:pStyle w:val="Zkladntext1"/>
        <w:shd w:val="clear" w:color="auto" w:fill="auto"/>
        <w:spacing w:after="280"/>
        <w:ind w:left="140"/>
      </w:pPr>
      <w:r>
        <w:t xml:space="preserve">Předmět díla bude zhotovitel provádět na pozemních komunikacích I., II., a III. tříd ve správě Krajské správy a údržby silnic Vysočiny, příspěvkové </w:t>
      </w:r>
      <w:proofErr w:type="gramStart"/>
      <w:r>
        <w:t xml:space="preserve">organizace- </w:t>
      </w:r>
      <w:proofErr w:type="spellStart"/>
      <w:r>
        <w:t>cestmistrovství</w:t>
      </w:r>
      <w:proofErr w:type="spellEnd"/>
      <w:proofErr w:type="gramEnd"/>
      <w:r>
        <w:t xml:space="preserve"> Jihlava.</w:t>
      </w:r>
    </w:p>
    <w:p w14:paraId="06932005" w14:textId="77777777" w:rsidR="007102ED" w:rsidRDefault="00D150A2">
      <w:pPr>
        <w:pStyle w:val="Nadpis40"/>
        <w:keepNext/>
        <w:keepLines/>
        <w:shd w:val="clear" w:color="auto" w:fill="auto"/>
      </w:pPr>
      <w:bookmarkStart w:id="12" w:name="bookmark12"/>
      <w:bookmarkStart w:id="13" w:name="bookmark13"/>
      <w:r>
        <w:t>ČI. III. Doba plnění</w:t>
      </w:r>
      <w:bookmarkEnd w:id="12"/>
      <w:bookmarkEnd w:id="13"/>
    </w:p>
    <w:p w14:paraId="554020EE" w14:textId="77777777" w:rsidR="007102ED" w:rsidRDefault="00D150A2">
      <w:pPr>
        <w:pStyle w:val="Zkladntext1"/>
        <w:shd w:val="clear" w:color="auto" w:fill="auto"/>
        <w:ind w:left="140"/>
      </w:pPr>
      <w:r>
        <w:t>Zhotovitel bude provádět práce specifikované v čl. I. v zimním období roku 2024/2025, a to konkrétně od 1.11.2024 do 31.3.2025.</w:t>
      </w:r>
    </w:p>
    <w:p w14:paraId="183C1E62" w14:textId="77777777" w:rsidR="007102ED" w:rsidRDefault="00D150A2">
      <w:pPr>
        <w:pStyle w:val="Zkladntext1"/>
        <w:shd w:val="clear" w:color="auto" w:fill="auto"/>
        <w:spacing w:after="280"/>
        <w:ind w:left="140"/>
      </w:pPr>
      <w:r>
        <w:t xml:space="preserve">Zhotovitel je ztotožněn s tím, že nastoupí na provádění prací na telefonní výzvu dispečera zimní údržby silnic Velké Meziříčí - </w:t>
      </w:r>
      <w:proofErr w:type="gramStart"/>
      <w:r>
        <w:t>tel. :</w:t>
      </w:r>
      <w:proofErr w:type="gramEnd"/>
      <w:r>
        <w:t xml:space="preserve"> ‘</w:t>
      </w:r>
    </w:p>
    <w:p w14:paraId="556659DC" w14:textId="77777777" w:rsidR="007102ED" w:rsidRDefault="00D150A2">
      <w:pPr>
        <w:pStyle w:val="Nadpis40"/>
        <w:keepNext/>
        <w:keepLines/>
        <w:shd w:val="clear" w:color="auto" w:fill="auto"/>
      </w:pPr>
      <w:bookmarkStart w:id="14" w:name="bookmark14"/>
      <w:bookmarkStart w:id="15" w:name="bookmark15"/>
      <w:r>
        <w:t>Čl. IV. Cena díla a fakturace</w:t>
      </w:r>
      <w:bookmarkEnd w:id="14"/>
      <w:bookmarkEnd w:id="15"/>
    </w:p>
    <w:p w14:paraId="529238F8" w14:textId="77777777" w:rsidR="007102ED" w:rsidRDefault="00D150A2">
      <w:pPr>
        <w:pStyle w:val="Zkladntext1"/>
        <w:shd w:val="clear" w:color="auto" w:fill="auto"/>
        <w:ind w:left="140"/>
        <w:jc w:val="both"/>
      </w:pPr>
      <w:r>
        <w:t>Cena za smluvené dopravní prostředky a mechanismy je stanovena ve výši 245,00 Kč/15 minut použití stroje + DPH platné v daném období.</w:t>
      </w:r>
    </w:p>
    <w:p w14:paraId="4EA05916" w14:textId="77777777" w:rsidR="007102ED" w:rsidRDefault="00D150A2">
      <w:pPr>
        <w:pStyle w:val="Zkladntext1"/>
        <w:shd w:val="clear" w:color="auto" w:fill="auto"/>
        <w:ind w:left="14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78867668" w14:textId="77777777" w:rsidR="007102ED" w:rsidRDefault="00D150A2">
      <w:pPr>
        <w:pStyle w:val="Zkladntext1"/>
        <w:shd w:val="clear" w:color="auto" w:fill="auto"/>
        <w:spacing w:after="280"/>
        <w:ind w:left="14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597976AE" w14:textId="77777777" w:rsidR="007102ED" w:rsidRDefault="00D150A2">
      <w:pPr>
        <w:pStyle w:val="Zkladntext40"/>
        <w:shd w:val="clear" w:color="auto" w:fill="auto"/>
        <w:ind w:left="3300"/>
      </w:pPr>
      <w:r>
        <w:t>v</w:t>
      </w:r>
    </w:p>
    <w:p w14:paraId="23CAD7A4" w14:textId="77777777" w:rsidR="007102ED" w:rsidRDefault="00D150A2">
      <w:pPr>
        <w:pStyle w:val="Nadpis40"/>
        <w:keepNext/>
        <w:keepLines/>
        <w:shd w:val="clear" w:color="auto" w:fill="auto"/>
        <w:spacing w:line="180" w:lineRule="auto"/>
      </w:pPr>
      <w:bookmarkStart w:id="16" w:name="bookmark16"/>
      <w:bookmarkStart w:id="17" w:name="bookmark17"/>
      <w:r>
        <w:t>Cl. V. Závěrečná ustanovení</w:t>
      </w:r>
      <w:bookmarkEnd w:id="16"/>
      <w:bookmarkEnd w:id="17"/>
    </w:p>
    <w:p w14:paraId="37BF6DAB" w14:textId="77777777" w:rsidR="007102ED" w:rsidRDefault="00D150A2">
      <w:pPr>
        <w:pStyle w:val="Zkladntext1"/>
        <w:shd w:val="clear" w:color="auto" w:fill="auto"/>
        <w:ind w:firstLine="140"/>
      </w:pPr>
      <w:r>
        <w:t>Ustanovení neupravená touto Smlouvou se řídí občanským zákoníkem.</w:t>
      </w:r>
    </w:p>
    <w:p w14:paraId="45DF10B6" w14:textId="77777777" w:rsidR="007102ED" w:rsidRDefault="00D150A2">
      <w:pPr>
        <w:pStyle w:val="Zkladntext1"/>
        <w:shd w:val="clear" w:color="auto" w:fill="auto"/>
        <w:ind w:left="140"/>
      </w:pPr>
      <w:r>
        <w:t>Tato Smlouvaje vyhotovena ve dvou stejnopisech, z nichž každá smluvní strana obdrží jedno vyhotovení.</w:t>
      </w:r>
    </w:p>
    <w:p w14:paraId="1990FCEC" w14:textId="77777777" w:rsidR="007102ED" w:rsidRDefault="00D150A2">
      <w:pPr>
        <w:pStyle w:val="Zkladntext1"/>
        <w:shd w:val="clear" w:color="auto" w:fill="auto"/>
        <w:ind w:left="140"/>
      </w:pPr>
      <w:r>
        <w:t xml:space="preserve">Jakékoliv změny </w:t>
      </w:r>
      <w:r>
        <w:t>této Smlouvy mohou být činěny pouze na základě písemných dodatků, podepsaných oběma smluvními stranami.</w:t>
      </w:r>
    </w:p>
    <w:p w14:paraId="6A43A54D" w14:textId="77777777" w:rsidR="007102ED" w:rsidRDefault="00D150A2">
      <w:pPr>
        <w:pStyle w:val="Zkladntext1"/>
        <w:shd w:val="clear" w:color="auto" w:fill="auto"/>
        <w:ind w:left="140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40296452" w14:textId="77777777" w:rsidR="007102ED" w:rsidRDefault="00D150A2">
      <w:pPr>
        <w:pStyle w:val="Zkladntext1"/>
        <w:shd w:val="clear" w:color="auto" w:fill="auto"/>
        <w:ind w:left="140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0EFA8678" w14:textId="77777777" w:rsidR="007102ED" w:rsidRDefault="00D150A2">
      <w:pPr>
        <w:pStyle w:val="Zkladntext1"/>
        <w:shd w:val="clear" w:color="auto" w:fill="auto"/>
        <w:ind w:left="140"/>
      </w:pPr>
      <w:r>
        <w:t>Smluvní strany se dohodly, že zákonnou povinnost dle § 5 odst. 2 zákona č. 340/2015 Sb., v platném znění (zákon o registru smluv) splní objednatel.</w:t>
      </w:r>
    </w:p>
    <w:p w14:paraId="3C05538E" w14:textId="77777777" w:rsidR="007102ED" w:rsidRDefault="00D150A2">
      <w:pPr>
        <w:pStyle w:val="Zkladntext1"/>
        <w:shd w:val="clear" w:color="auto" w:fill="auto"/>
        <w:ind w:left="140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33633DA3" w14:textId="20299C0A" w:rsidR="007102ED" w:rsidRDefault="00D150A2">
      <w:pPr>
        <w:pStyle w:val="Zkladntext1"/>
        <w:shd w:val="clear" w:color="auto" w:fill="auto"/>
        <w:ind w:left="140"/>
      </w:pPr>
      <w:r>
        <w:rPr>
          <w:noProof/>
        </w:rPr>
        <mc:AlternateContent>
          <mc:Choice Requires="wps">
            <w:drawing>
              <wp:anchor distT="113030" distB="9525" distL="0" distR="0" simplePos="0" relativeHeight="125829380" behindDoc="0" locked="0" layoutInCell="1" allowOverlap="1" wp14:anchorId="1C860137" wp14:editId="4BAF9F1C">
                <wp:simplePos x="0" y="0"/>
                <wp:positionH relativeFrom="page">
                  <wp:posOffset>906780</wp:posOffset>
                </wp:positionH>
                <wp:positionV relativeFrom="paragraph">
                  <wp:posOffset>513715</wp:posOffset>
                </wp:positionV>
                <wp:extent cx="1523365" cy="30607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3365" cy="306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D345C3" w14:textId="437F44E6" w:rsidR="007102ED" w:rsidRDefault="00D150A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 xml:space="preserve">Ve Meziboří </w:t>
                            </w:r>
                            <w:proofErr w:type="gramStart"/>
                            <w:r>
                              <w:t>dne :</w:t>
                            </w:r>
                            <w:proofErr w:type="gramEnd"/>
                            <w:r>
                              <w:t xml:space="preserve"> 1.11.2024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60137" id="Shape 3" o:spid="_x0000_s1027" type="#_x0000_t202" style="position:absolute;left:0;text-align:left;margin-left:71.4pt;margin-top:40.45pt;width:119.95pt;height:24.1pt;z-index:125829380;visibility:visible;mso-wrap-style:square;mso-width-percent:0;mso-height-percent:0;mso-wrap-distance-left:0;mso-wrap-distance-top:8.9pt;mso-wrap-distance-right:0;mso-wrap-distance-bottom:.75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" filled="f" stroked="f">
                <v:textbox inset="0,0,0,0">
                  <w:txbxContent>
                    <w:p w14:paraId="5BD345C3" w14:textId="437F44E6" w:rsidR="007102ED" w:rsidRDefault="00D150A2">
                      <w:pPr>
                        <w:pStyle w:val="Zkladntext1"/>
                        <w:shd w:val="clear" w:color="auto" w:fill="auto"/>
                        <w:spacing w:line="240" w:lineRule="auto"/>
                        <w:ind w:firstLine="0"/>
                      </w:pPr>
                      <w:r>
                        <w:t xml:space="preserve">Ve Meziboří </w:t>
                      </w:r>
                      <w:proofErr w:type="gramStart"/>
                      <w:r>
                        <w:t>dne :</w:t>
                      </w:r>
                      <w:proofErr w:type="gramEnd"/>
                      <w:r>
                        <w:t xml:space="preserve"> 1.11.2024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Níže podepsaní zástupci smluvních stran prohlašují, že jsou oprávněni jednat a stvrzovat svým podpisem ujednání této Smlouvy.</w:t>
      </w:r>
    </w:p>
    <w:p w14:paraId="014061E6" w14:textId="73410354" w:rsidR="007102ED" w:rsidRDefault="00D150A2">
      <w:pPr>
        <w:spacing w:line="1" w:lineRule="exact"/>
      </w:pPr>
      <w:r>
        <w:rPr>
          <w:noProof/>
        </w:rPr>
        <w:drawing>
          <wp:anchor distT="12700" distB="0" distL="0" distR="0" simplePos="0" relativeHeight="125829382" behindDoc="0" locked="0" layoutInCell="1" allowOverlap="1" wp14:anchorId="1FB318D8" wp14:editId="34CCD110">
            <wp:simplePos x="0" y="0"/>
            <wp:positionH relativeFrom="page">
              <wp:posOffset>3958590</wp:posOffset>
            </wp:positionH>
            <wp:positionV relativeFrom="paragraph">
              <wp:posOffset>12700</wp:posOffset>
            </wp:positionV>
            <wp:extent cx="2091055" cy="298450"/>
            <wp:effectExtent l="0" t="0" r="0" b="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2091055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F85334" w14:textId="77777777" w:rsidR="007102ED" w:rsidRDefault="00D150A2">
      <w:pPr>
        <w:pStyle w:val="Jin0"/>
        <w:framePr w:w="384" w:h="11366" w:wrap="around" w:hAnchor="margin" w:x="-205" w:y="356"/>
        <w:shd w:val="clear" w:color="auto" w:fill="auto"/>
        <w:spacing w:after="1020" w:line="240" w:lineRule="auto"/>
        <w:ind w:firstLine="0"/>
      </w:pPr>
      <w:r>
        <w:t>1.</w:t>
      </w:r>
    </w:p>
    <w:p w14:paraId="5A9CB088" w14:textId="77777777" w:rsidR="007102ED" w:rsidRDefault="00D150A2">
      <w:pPr>
        <w:pStyle w:val="Jin0"/>
        <w:framePr w:w="384" w:h="11366" w:wrap="around" w:hAnchor="margin" w:x="-205" w:y="356"/>
        <w:shd w:val="clear" w:color="auto" w:fill="auto"/>
        <w:spacing w:after="380" w:line="240" w:lineRule="auto"/>
        <w:ind w:firstLine="0"/>
      </w:pPr>
      <w:r>
        <w:t>1.</w:t>
      </w:r>
    </w:p>
    <w:p w14:paraId="482D310D" w14:textId="77777777" w:rsidR="007102ED" w:rsidRDefault="00D150A2">
      <w:pPr>
        <w:pStyle w:val="Jin0"/>
        <w:framePr w:w="384" w:h="11366" w:wrap="around" w:hAnchor="margin" w:x="-205" w:y="356"/>
        <w:shd w:val="clear" w:color="auto" w:fill="auto"/>
        <w:spacing w:after="1020" w:line="240" w:lineRule="auto"/>
        <w:ind w:firstLine="0"/>
      </w:pPr>
      <w:r>
        <w:t>2.</w:t>
      </w:r>
    </w:p>
    <w:p w14:paraId="08BFA794" w14:textId="77777777" w:rsidR="007102ED" w:rsidRDefault="00D150A2">
      <w:pPr>
        <w:pStyle w:val="Jin0"/>
        <w:framePr w:w="384" w:h="11366" w:wrap="around" w:hAnchor="margin" w:x="-205" w:y="356"/>
        <w:shd w:val="clear" w:color="auto" w:fill="auto"/>
        <w:spacing w:after="380" w:line="240" w:lineRule="auto"/>
        <w:ind w:firstLine="0"/>
      </w:pPr>
      <w:r>
        <w:t>1.</w:t>
      </w:r>
    </w:p>
    <w:p w14:paraId="3B8C82CD" w14:textId="77777777" w:rsidR="007102ED" w:rsidRDefault="00D150A2">
      <w:pPr>
        <w:pStyle w:val="Jin0"/>
        <w:framePr w:w="384" w:h="11366" w:wrap="around" w:hAnchor="margin" w:x="-205" w:y="356"/>
        <w:shd w:val="clear" w:color="auto" w:fill="auto"/>
        <w:spacing w:after="700" w:line="240" w:lineRule="auto"/>
        <w:ind w:firstLine="0"/>
      </w:pPr>
      <w:r>
        <w:t>2.</w:t>
      </w:r>
    </w:p>
    <w:p w14:paraId="1882C87E" w14:textId="77777777" w:rsidR="007102ED" w:rsidRDefault="00D150A2">
      <w:pPr>
        <w:pStyle w:val="Jin0"/>
        <w:framePr w:w="384" w:h="11366" w:wrap="around" w:hAnchor="margin" w:x="-205" w:y="356"/>
        <w:shd w:val="clear" w:color="auto" w:fill="auto"/>
        <w:spacing w:after="1640" w:line="240" w:lineRule="auto"/>
        <w:ind w:firstLine="0"/>
      </w:pPr>
      <w:r>
        <w:t>3.</w:t>
      </w:r>
    </w:p>
    <w:p w14:paraId="6C525154" w14:textId="77777777" w:rsidR="007102ED" w:rsidRDefault="00D150A2">
      <w:pPr>
        <w:pStyle w:val="Jin0"/>
        <w:framePr w:w="384" w:h="11366" w:wrap="around" w:hAnchor="margin" w:x="-205" w:y="356"/>
        <w:shd w:val="clear" w:color="auto" w:fill="auto"/>
        <w:spacing w:after="60" w:line="240" w:lineRule="auto"/>
        <w:ind w:firstLine="0"/>
      </w:pPr>
      <w:r>
        <w:t>1.</w:t>
      </w:r>
    </w:p>
    <w:p w14:paraId="2D06EF44" w14:textId="77777777" w:rsidR="007102ED" w:rsidRDefault="00D150A2">
      <w:pPr>
        <w:pStyle w:val="Jin0"/>
        <w:framePr w:w="384" w:h="11366" w:wrap="around" w:hAnchor="margin" w:x="-205" w:y="356"/>
        <w:shd w:val="clear" w:color="auto" w:fill="auto"/>
        <w:spacing w:after="380" w:line="240" w:lineRule="auto"/>
        <w:ind w:firstLine="0"/>
      </w:pPr>
      <w:r>
        <w:t>2.</w:t>
      </w:r>
    </w:p>
    <w:p w14:paraId="7E15BEF8" w14:textId="77777777" w:rsidR="007102ED" w:rsidRDefault="00D150A2">
      <w:pPr>
        <w:pStyle w:val="Jin0"/>
        <w:framePr w:w="384" w:h="11366" w:wrap="around" w:hAnchor="margin" w:x="-205" w:y="356"/>
        <w:shd w:val="clear" w:color="auto" w:fill="auto"/>
        <w:spacing w:after="380" w:line="240" w:lineRule="auto"/>
        <w:ind w:firstLine="0"/>
      </w:pPr>
      <w:r>
        <w:t>3.</w:t>
      </w:r>
    </w:p>
    <w:p w14:paraId="234C23EF" w14:textId="77777777" w:rsidR="007102ED" w:rsidRDefault="00D150A2">
      <w:pPr>
        <w:pStyle w:val="Jin0"/>
        <w:framePr w:w="384" w:h="11366" w:wrap="around" w:hAnchor="margin" w:x="-205" w:y="356"/>
        <w:shd w:val="clear" w:color="auto" w:fill="auto"/>
        <w:spacing w:after="380" w:line="240" w:lineRule="auto"/>
        <w:ind w:firstLine="0"/>
      </w:pPr>
      <w:r>
        <w:t>4.</w:t>
      </w:r>
    </w:p>
    <w:p w14:paraId="3B0B5AC5" w14:textId="77777777" w:rsidR="007102ED" w:rsidRDefault="00D150A2">
      <w:pPr>
        <w:pStyle w:val="Jin0"/>
        <w:framePr w:w="384" w:h="11366" w:wrap="around" w:hAnchor="margin" w:x="-205" w:y="356"/>
        <w:shd w:val="clear" w:color="auto" w:fill="auto"/>
        <w:spacing w:after="380" w:line="240" w:lineRule="auto"/>
        <w:ind w:firstLine="0"/>
      </w:pPr>
      <w:r>
        <w:t>5.</w:t>
      </w:r>
    </w:p>
    <w:p w14:paraId="3DA61454" w14:textId="77777777" w:rsidR="007102ED" w:rsidRDefault="00D150A2">
      <w:pPr>
        <w:pStyle w:val="Jin0"/>
        <w:framePr w:w="384" w:h="11366" w:wrap="around" w:hAnchor="margin" w:x="-205" w:y="356"/>
        <w:shd w:val="clear" w:color="auto" w:fill="auto"/>
        <w:spacing w:after="380" w:line="240" w:lineRule="auto"/>
        <w:ind w:firstLine="0"/>
      </w:pPr>
      <w:r>
        <w:t>6.</w:t>
      </w:r>
    </w:p>
    <w:p w14:paraId="2766AF69" w14:textId="77777777" w:rsidR="007102ED" w:rsidRDefault="00D150A2">
      <w:pPr>
        <w:pStyle w:val="Jin0"/>
        <w:framePr w:w="384" w:h="11366" w:wrap="around" w:hAnchor="margin" w:x="-205" w:y="356"/>
        <w:shd w:val="clear" w:color="auto" w:fill="auto"/>
        <w:spacing w:after="700" w:line="240" w:lineRule="auto"/>
        <w:ind w:firstLine="0"/>
      </w:pPr>
      <w:r>
        <w:t>7.</w:t>
      </w:r>
    </w:p>
    <w:p w14:paraId="29642145" w14:textId="77777777" w:rsidR="007102ED" w:rsidRDefault="00D150A2">
      <w:pPr>
        <w:pStyle w:val="Jin0"/>
        <w:framePr w:w="384" w:h="11366" w:wrap="around" w:hAnchor="margin" w:x="-205" w:y="356"/>
        <w:shd w:val="clear" w:color="auto" w:fill="auto"/>
        <w:spacing w:after="380" w:line="240" w:lineRule="auto"/>
        <w:ind w:firstLine="0"/>
      </w:pPr>
      <w:r>
        <w:t>8.</w:t>
      </w:r>
    </w:p>
    <w:p w14:paraId="015D0A8B" w14:textId="77777777" w:rsidR="007102ED" w:rsidRDefault="00D150A2">
      <w:pPr>
        <w:spacing w:line="1" w:lineRule="exact"/>
        <w:sectPr w:rsidR="007102ED">
          <w:type w:val="continuous"/>
          <w:pgSz w:w="11900" w:h="16840"/>
          <w:pgMar w:top="327" w:right="1083" w:bottom="1629" w:left="1294" w:header="0" w:footer="1201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609600" distB="238125" distL="0" distR="0" simplePos="0" relativeHeight="125829383" behindDoc="0" locked="0" layoutInCell="1" allowOverlap="1" wp14:anchorId="307D2E4D" wp14:editId="4D66117F">
                <wp:simplePos x="0" y="0"/>
                <wp:positionH relativeFrom="page">
                  <wp:posOffset>1346200</wp:posOffset>
                </wp:positionH>
                <wp:positionV relativeFrom="paragraph">
                  <wp:posOffset>609600</wp:posOffset>
                </wp:positionV>
                <wp:extent cx="941705" cy="39306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705" cy="3930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2A102B" w14:textId="77777777" w:rsidR="007102ED" w:rsidRDefault="00D150A2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  <w:ind w:firstLine="0"/>
                            </w:pPr>
                            <w:r>
                              <w:t xml:space="preserve">Za </w:t>
                            </w:r>
                            <w:r>
                              <w:t>Zhotovitele</w:t>
                            </w:r>
                          </w:p>
                          <w:p w14:paraId="56BB2E7E" w14:textId="77777777" w:rsidR="007102ED" w:rsidRDefault="00D150A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>Pavel Mynář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07D2E4D" id="Shape 7" o:spid="_x0000_s1028" type="#_x0000_t202" style="position:absolute;margin-left:106pt;margin-top:48pt;width:74.15pt;height:30.95pt;z-index:125829383;visibility:visible;mso-wrap-style:square;mso-wrap-distance-left:0;mso-wrap-distance-top:48pt;mso-wrap-distance-right:0;mso-wrap-distance-bottom:18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" filled="f" stroked="f">
                <v:textbox inset="0,0,0,0">
                  <w:txbxContent>
                    <w:p w14:paraId="462A102B" w14:textId="77777777" w:rsidR="007102ED" w:rsidRDefault="00D150A2">
                      <w:pPr>
                        <w:pStyle w:val="Zkladntext1"/>
                        <w:shd w:val="clear" w:color="auto" w:fill="auto"/>
                        <w:spacing w:after="60" w:line="240" w:lineRule="auto"/>
                        <w:ind w:firstLine="0"/>
                      </w:pPr>
                      <w:r>
                        <w:t xml:space="preserve">Za </w:t>
                      </w:r>
                      <w:r>
                        <w:t>Zhotovitele</w:t>
                      </w:r>
                    </w:p>
                    <w:p w14:paraId="56BB2E7E" w14:textId="77777777" w:rsidR="007102ED" w:rsidRDefault="00D150A2">
                      <w:pPr>
                        <w:pStyle w:val="Zkladntext1"/>
                        <w:shd w:val="clear" w:color="auto" w:fill="auto"/>
                        <w:spacing w:line="240" w:lineRule="auto"/>
                        <w:ind w:firstLine="0"/>
                      </w:pPr>
                      <w:r>
                        <w:t>Pavel Mynář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09600" distB="439420" distL="0" distR="0" simplePos="0" relativeHeight="125829385" behindDoc="0" locked="0" layoutInCell="1" allowOverlap="1" wp14:anchorId="5FBA0097" wp14:editId="7DB57752">
                <wp:simplePos x="0" y="0"/>
                <wp:positionH relativeFrom="page">
                  <wp:posOffset>4577080</wp:posOffset>
                </wp:positionH>
                <wp:positionV relativeFrom="paragraph">
                  <wp:posOffset>609600</wp:posOffset>
                </wp:positionV>
                <wp:extent cx="975360" cy="19177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EA4AC0" w14:textId="77777777" w:rsidR="007102ED" w:rsidRDefault="00D150A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>Za Objednatele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FBA0097" id="Shape 9" o:spid="_x0000_s1029" type="#_x0000_t202" style="position:absolute;margin-left:360.4pt;margin-top:48pt;width:76.8pt;height:15.1pt;z-index:125829385;visibility:visible;mso-wrap-style:none;mso-wrap-distance-left:0;mso-wrap-distance-top:48pt;mso-wrap-distance-right:0;mso-wrap-distance-bottom:34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" filled="f" stroked="f">
                <v:textbox inset="0,0,0,0">
                  <w:txbxContent>
                    <w:p w14:paraId="46EA4AC0" w14:textId="77777777" w:rsidR="007102ED" w:rsidRDefault="00D150A2">
                      <w:pPr>
                        <w:pStyle w:val="Zkladntext1"/>
                        <w:shd w:val="clear" w:color="auto" w:fill="auto"/>
                        <w:spacing w:line="240" w:lineRule="auto"/>
                        <w:ind w:firstLine="0"/>
                      </w:pPr>
                      <w:r>
                        <w:t>Za Objednatele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7720" distB="0" distL="0" distR="0" simplePos="0" relativeHeight="125829387" behindDoc="0" locked="0" layoutInCell="1" allowOverlap="1" wp14:anchorId="35AF7628" wp14:editId="2754AFA1">
                <wp:simplePos x="0" y="0"/>
                <wp:positionH relativeFrom="page">
                  <wp:posOffset>4330065</wp:posOffset>
                </wp:positionH>
                <wp:positionV relativeFrom="paragraph">
                  <wp:posOffset>807720</wp:posOffset>
                </wp:positionV>
                <wp:extent cx="1310640" cy="43307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640" cy="433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77E3C3" w14:textId="77777777" w:rsidR="007102ED" w:rsidRDefault="00D150A2">
                            <w:pPr>
                              <w:pStyle w:val="Zkladntext1"/>
                              <w:shd w:val="clear" w:color="auto" w:fill="auto"/>
                              <w:spacing w:line="305" w:lineRule="auto"/>
                              <w:ind w:left="300" w:hanging="300"/>
                            </w:pPr>
                            <w:r>
                              <w:t>Ing. Radovan Necid ředitel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5AF7628" id="Shape 11" o:spid="_x0000_s1030" type="#_x0000_t202" style="position:absolute;margin-left:340.95pt;margin-top:63.6pt;width:103.2pt;height:34.1pt;z-index:125829387;visibility:visible;mso-wrap-style:square;mso-wrap-distance-left:0;mso-wrap-distance-top:63.6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" filled="f" stroked="f">
                <v:textbox inset="0,0,0,0">
                  <w:txbxContent>
                    <w:p w14:paraId="0477E3C3" w14:textId="77777777" w:rsidR="007102ED" w:rsidRDefault="00D150A2">
                      <w:pPr>
                        <w:pStyle w:val="Zkladntext1"/>
                        <w:shd w:val="clear" w:color="auto" w:fill="auto"/>
                        <w:spacing w:line="305" w:lineRule="auto"/>
                        <w:ind w:left="300" w:hanging="300"/>
                      </w:pPr>
                      <w:r>
                        <w:t>Ing. Radovan Necid ředitel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6A2BFE" w14:textId="77777777" w:rsidR="007102ED" w:rsidRDefault="007102ED">
      <w:pPr>
        <w:spacing w:after="1659" w:line="1" w:lineRule="exact"/>
      </w:pPr>
    </w:p>
    <w:p w14:paraId="2926A3A4" w14:textId="77777777" w:rsidR="007102ED" w:rsidRDefault="00D150A2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76E277D2" wp14:editId="691BA64D">
            <wp:extent cx="859790" cy="189230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85979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08CE4" w14:textId="77777777" w:rsidR="007102ED" w:rsidRDefault="007102ED">
      <w:pPr>
        <w:spacing w:after="499" w:line="1" w:lineRule="exact"/>
      </w:pPr>
    </w:p>
    <w:p w14:paraId="7509D726" w14:textId="77777777" w:rsidR="007102ED" w:rsidRDefault="00D150A2">
      <w:pPr>
        <w:pStyle w:val="Nadpis30"/>
        <w:keepNext/>
        <w:keepLines/>
        <w:shd w:val="clear" w:color="auto" w:fill="auto"/>
      </w:pPr>
      <w:bookmarkStart w:id="18" w:name="bookmark18"/>
      <w:bookmarkStart w:id="19" w:name="bookmark19"/>
      <w:proofErr w:type="spellStart"/>
      <w:r>
        <w:t>Jfí</w:t>
      </w:r>
      <w:proofErr w:type="spellEnd"/>
      <w:r>
        <w:t>-</w:t>
      </w:r>
      <w:bookmarkEnd w:id="18"/>
      <w:bookmarkEnd w:id="19"/>
    </w:p>
    <w:p w14:paraId="158FC238" w14:textId="77777777" w:rsidR="007102ED" w:rsidRDefault="00D150A2">
      <w:pPr>
        <w:pStyle w:val="Zkladntext40"/>
        <w:shd w:val="clear" w:color="auto" w:fill="auto"/>
        <w:ind w:left="1960"/>
      </w:pPr>
      <w:r>
        <w:t>-i</w:t>
      </w:r>
      <w:proofErr w:type="gramStart"/>
      <w:r>
        <w:t>'..</w:t>
      </w:r>
      <w:proofErr w:type="gramEnd"/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5"/>
        <w:gridCol w:w="4536"/>
        <w:gridCol w:w="2544"/>
        <w:gridCol w:w="1502"/>
      </w:tblGrid>
      <w:tr w:rsidR="007102ED" w14:paraId="3049A666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61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1AAA19" w14:textId="77777777" w:rsidR="007102ED" w:rsidRDefault="00D150A2">
            <w:pPr>
              <w:pStyle w:val="Jin0"/>
              <w:shd w:val="clear" w:color="auto" w:fill="auto"/>
              <w:tabs>
                <w:tab w:val="left" w:pos="24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R 506D VB - 5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Mynář Vidonín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FC4D0F" w14:textId="77777777" w:rsidR="007102ED" w:rsidRDefault="00D150A2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Staničení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251955" w14:textId="77777777" w:rsidR="007102ED" w:rsidRDefault="00D150A2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Délka</w:t>
            </w:r>
          </w:p>
        </w:tc>
      </w:tr>
      <w:tr w:rsidR="007102ED" w14:paraId="065E7FFF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816CB3" w14:textId="77777777" w:rsidR="007102ED" w:rsidRDefault="00D150A2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11/391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33DA1B" w14:textId="77777777" w:rsidR="007102ED" w:rsidRDefault="00D150A2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Vidonín -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hr.okr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- směr Žďárec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4317CD" w14:textId="77777777" w:rsidR="007102ED" w:rsidRDefault="00D150A2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8,654 - 9,924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F4CCB7" w14:textId="77777777" w:rsidR="007102ED" w:rsidRDefault="00D150A2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</w:t>
            </w:r>
          </w:p>
        </w:tc>
      </w:tr>
      <w:tr w:rsidR="007102ED" w14:paraId="1A0A5D06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610252" w14:textId="77777777" w:rsidR="007102ED" w:rsidRDefault="00D150A2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II/390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A2F5D5" w14:textId="77777777" w:rsidR="007102ED" w:rsidRDefault="00D150A2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Vidonín - Osová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BDB18A" w14:textId="77777777" w:rsidR="007102ED" w:rsidRDefault="00D150A2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8,166- 14,733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50C7B6" w14:textId="77777777" w:rsidR="007102ED" w:rsidRDefault="00D150A2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6,6</w:t>
            </w:r>
          </w:p>
        </w:tc>
      </w:tr>
      <w:tr w:rsidR="007102ED" w14:paraId="6CCC08F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9F62BC" w14:textId="77777777" w:rsidR="007102ED" w:rsidRDefault="00D150A2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111/3901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9B7892" w14:textId="77777777" w:rsidR="007102ED" w:rsidRDefault="00D150A2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Borovník spojovací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6D74AC" w14:textId="77777777" w:rsidR="007102ED" w:rsidRDefault="00D150A2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0,000-0,754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21B93D" w14:textId="77777777" w:rsidR="007102ED" w:rsidRDefault="00D150A2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0,8</w:t>
            </w:r>
          </w:p>
        </w:tc>
      </w:tr>
      <w:tr w:rsidR="007102ED" w14:paraId="110EDDB3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80C139" w14:textId="77777777" w:rsidR="007102ED" w:rsidRDefault="00D150A2">
            <w:pPr>
              <w:pStyle w:val="Jin0"/>
              <w:shd w:val="clear" w:color="auto" w:fill="auto"/>
              <w:spacing w:line="240" w:lineRule="auto"/>
              <w:ind w:firstLine="46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III/3903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818B49" w14:textId="77777777" w:rsidR="007102ED" w:rsidRDefault="00D150A2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Ondrušky spojovací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C958B8" w14:textId="77777777" w:rsidR="007102ED" w:rsidRDefault="00D150A2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0,000-1,219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5D6595" w14:textId="77777777" w:rsidR="007102ED" w:rsidRDefault="00D150A2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1,2</w:t>
            </w:r>
          </w:p>
        </w:tc>
      </w:tr>
      <w:tr w:rsidR="007102ED" w14:paraId="4D16878F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5BC3F8" w14:textId="77777777" w:rsidR="007102ED" w:rsidRDefault="00D150A2">
            <w:pPr>
              <w:pStyle w:val="Jin0"/>
              <w:shd w:val="clear" w:color="auto" w:fill="auto"/>
              <w:spacing w:line="240" w:lineRule="auto"/>
              <w:ind w:firstLine="46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111/3914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79AD74" w14:textId="77777777" w:rsidR="007102ED" w:rsidRDefault="00D150A2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Heřmanov - Radňoves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- Vidonín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0002FF" w14:textId="77777777" w:rsidR="007102ED" w:rsidRDefault="00D150A2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0,000-4,560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7FE8E6" w14:textId="77777777" w:rsidR="007102ED" w:rsidRDefault="00D150A2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4,6</w:t>
            </w:r>
          </w:p>
        </w:tc>
      </w:tr>
      <w:tr w:rsidR="007102ED" w14:paraId="5ACB3989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5B6824" w14:textId="77777777" w:rsidR="007102ED" w:rsidRDefault="00D150A2">
            <w:pPr>
              <w:pStyle w:val="Jin0"/>
              <w:shd w:val="clear" w:color="auto" w:fill="auto"/>
              <w:spacing w:line="240" w:lineRule="auto"/>
              <w:ind w:firstLine="46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III/3902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B71C32" w14:textId="77777777" w:rsidR="007102ED" w:rsidRDefault="00D150A2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Heřmanov - Milešín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- Vidonín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C19264" w14:textId="77777777" w:rsidR="007102ED" w:rsidRDefault="00D150A2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0,000-3,703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19D347" w14:textId="77777777" w:rsidR="007102ED" w:rsidRDefault="00D150A2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3,7</w:t>
            </w:r>
          </w:p>
        </w:tc>
      </w:tr>
      <w:tr w:rsidR="007102ED" w14:paraId="09E2C1E2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6B2871" w14:textId="77777777" w:rsidR="007102ED" w:rsidRDefault="00D150A2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11/391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FB5190" w14:textId="77777777" w:rsidR="007102ED" w:rsidRDefault="00D150A2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Křižanov - Heřmanov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74EB56" w14:textId="77777777" w:rsidR="007102ED" w:rsidRDefault="00D150A2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0,000-5,710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751CE8" w14:textId="77777777" w:rsidR="007102ED" w:rsidRDefault="00D150A2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5,7</w:t>
            </w:r>
          </w:p>
        </w:tc>
      </w:tr>
      <w:tr w:rsidR="007102ED" w14:paraId="34E117FF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34A728" w14:textId="77777777" w:rsidR="007102ED" w:rsidRDefault="00D150A2">
            <w:pPr>
              <w:pStyle w:val="Jin0"/>
              <w:shd w:val="clear" w:color="auto" w:fill="auto"/>
              <w:spacing w:line="240" w:lineRule="auto"/>
              <w:ind w:firstLine="46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111/3913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FDA23E" w14:textId="77777777" w:rsidR="007102ED" w:rsidRDefault="00D150A2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Osová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Bítýška - Heřmanov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45EFE6" w14:textId="77777777" w:rsidR="007102ED" w:rsidRDefault="00D150A2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0,000-5,804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11406A" w14:textId="77777777" w:rsidR="007102ED" w:rsidRDefault="00D150A2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5,8</w:t>
            </w:r>
          </w:p>
        </w:tc>
      </w:tr>
      <w:tr w:rsidR="007102ED" w14:paraId="03DE3FC0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626449" w14:textId="77777777" w:rsidR="007102ED" w:rsidRDefault="00D150A2">
            <w:pPr>
              <w:pStyle w:val="Jin0"/>
              <w:shd w:val="clear" w:color="auto" w:fill="auto"/>
              <w:spacing w:line="240" w:lineRule="auto"/>
              <w:ind w:firstLine="46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111/3912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AE0568" w14:textId="77777777" w:rsidR="007102ED" w:rsidRDefault="00D150A2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Bojanov spojovací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124C2A" w14:textId="77777777" w:rsidR="007102ED" w:rsidRDefault="00D150A2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0,000-1,859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009197" w14:textId="77777777" w:rsidR="007102ED" w:rsidRDefault="00D150A2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1,9</w:t>
            </w:r>
          </w:p>
        </w:tc>
      </w:tr>
      <w:tr w:rsidR="007102ED" w14:paraId="799970D9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6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405FD4" w14:textId="77777777" w:rsidR="007102ED" w:rsidRDefault="00D150A2">
            <w:pPr>
              <w:pStyle w:val="Jin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VB - 5 celkem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A8E889" w14:textId="77777777" w:rsidR="007102ED" w:rsidRDefault="007102ED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EDA32B" w14:textId="77777777" w:rsidR="007102ED" w:rsidRDefault="00D150A2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31,9</w:t>
            </w:r>
          </w:p>
        </w:tc>
      </w:tr>
    </w:tbl>
    <w:p w14:paraId="0E8B38EF" w14:textId="77777777" w:rsidR="00D150A2" w:rsidRDefault="00D150A2" w:rsidP="00D150A2"/>
    <w:sectPr w:rsidR="00000000">
      <w:pgSz w:w="11900" w:h="16840"/>
      <w:pgMar w:top="7534" w:right="1049" w:bottom="5851" w:left="704" w:header="0" w:footer="542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F61746" w14:textId="77777777" w:rsidR="00D150A2" w:rsidRDefault="00D150A2">
      <w:r>
        <w:separator/>
      </w:r>
    </w:p>
  </w:endnote>
  <w:endnote w:type="continuationSeparator" w:id="0">
    <w:p w14:paraId="1BE8A72D" w14:textId="77777777" w:rsidR="00D150A2" w:rsidRDefault="00D15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DD136" w14:textId="77777777" w:rsidR="00D150A2" w:rsidRDefault="00D150A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AD7B7" w14:textId="77777777" w:rsidR="00D150A2" w:rsidRDefault="00D150A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D4DF7" w14:textId="77777777" w:rsidR="00D150A2" w:rsidRDefault="00D150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B493EA" w14:textId="77777777" w:rsidR="007102ED" w:rsidRDefault="007102ED"/>
  </w:footnote>
  <w:footnote w:type="continuationSeparator" w:id="0">
    <w:p w14:paraId="08A1C9D4" w14:textId="77777777" w:rsidR="007102ED" w:rsidRDefault="007102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77164" w14:textId="77777777" w:rsidR="00D150A2" w:rsidRDefault="00D150A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91BB7" w14:textId="77777777" w:rsidR="00D150A2" w:rsidRDefault="00D150A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5F6FB" w14:textId="77777777" w:rsidR="00D150A2" w:rsidRDefault="00D150A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5C5DED"/>
    <w:multiLevelType w:val="multilevel"/>
    <w:tmpl w:val="25AA62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31705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2ED"/>
    <w:rsid w:val="006D4DA5"/>
    <w:rsid w:val="007102ED"/>
    <w:rsid w:val="00D1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49A48"/>
  <w15:docId w15:val="{1365E46A-CCF8-4263-9E72-C2260C965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381C7"/>
      <w:sz w:val="32"/>
      <w:szCs w:val="3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sz w:val="56"/>
      <w:szCs w:val="5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/>
      <w:iCs/>
      <w:smallCaps w:val="0"/>
      <w:strike w:val="0"/>
      <w:sz w:val="28"/>
      <w:szCs w:val="28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Calibri" w:eastAsia="Calibri" w:hAnsi="Calibri" w:cs="Calibri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i/>
      <w:iCs/>
      <w:color w:val="7381C7"/>
      <w:sz w:val="32"/>
      <w:szCs w:val="3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40"/>
      <w:ind w:right="2640"/>
      <w:jc w:val="right"/>
      <w:outlineLvl w:val="0"/>
    </w:pPr>
    <w:rPr>
      <w:rFonts w:ascii="Calibri" w:eastAsia="Calibri" w:hAnsi="Calibri" w:cs="Calibri"/>
      <w:b/>
      <w:bCs/>
      <w:i/>
      <w:iCs/>
      <w:sz w:val="56"/>
      <w:szCs w:val="5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0" w:lineRule="auto"/>
      <w:ind w:firstLine="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20" w:line="276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0" w:lineRule="auto"/>
      <w:ind w:firstLine="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40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2630"/>
    </w:pPr>
    <w:rPr>
      <w:rFonts w:ascii="Arial" w:eastAsia="Arial" w:hAnsi="Arial" w:cs="Arial"/>
      <w:sz w:val="8"/>
      <w:szCs w:val="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340"/>
      <w:outlineLvl w:val="2"/>
    </w:pPr>
    <w:rPr>
      <w:rFonts w:ascii="Arial" w:eastAsia="Arial" w:hAnsi="Arial" w:cs="Arial"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D150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150A2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D150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150A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@ksusv.cz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603</Words>
  <Characters>3558</Characters>
  <Application>Microsoft Office Word</Application>
  <DocSecurity>0</DocSecurity>
  <Lines>29</Lines>
  <Paragraphs>8</Paragraphs>
  <ScaleCrop>false</ScaleCrop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2024-11-07T08:01:00Z</dcterms:created>
  <dcterms:modified xsi:type="dcterms:W3CDTF">2024-11-07T08:03:00Z</dcterms:modified>
</cp:coreProperties>
</file>