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45597" w14:textId="77777777" w:rsidR="009D3536" w:rsidRPr="00B5560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 w:rsidRPr="00B5560D">
        <w:rPr>
          <w:rFonts w:ascii="Arial"/>
          <w:color w:val="FF0000"/>
          <w:sz w:val="2"/>
          <w:lang w:val="cs-CZ"/>
        </w:rPr>
        <w:t xml:space="preserve"> </w:t>
      </w:r>
    </w:p>
    <w:p w14:paraId="51823A74" w14:textId="77777777" w:rsidR="009D3536" w:rsidRPr="00B5560D" w:rsidRDefault="00000000">
      <w:pPr>
        <w:framePr w:w="5773" w:wrap="auto" w:hAnchor="text" w:x="3286" w:y="1478"/>
        <w:widowControl w:val="0"/>
        <w:autoSpaceDE w:val="0"/>
        <w:autoSpaceDN w:val="0"/>
        <w:spacing w:before="0" w:after="0" w:line="356" w:lineRule="exact"/>
        <w:jc w:val="left"/>
        <w:rPr>
          <w:rFonts w:ascii="DAWOHM+Allianz Sans Bold"/>
          <w:b/>
          <w:color w:val="000000"/>
          <w:sz w:val="30"/>
          <w:lang w:val="cs-CZ"/>
        </w:rPr>
      </w:pPr>
      <w:r w:rsidRPr="00B5560D">
        <w:rPr>
          <w:rFonts w:ascii="DAWOHM+Allianz Sans Bold"/>
          <w:b/>
          <w:color w:val="000000"/>
          <w:sz w:val="30"/>
          <w:lang w:val="cs-CZ"/>
        </w:rPr>
        <w:t xml:space="preserve">Dodatek </w:t>
      </w:r>
      <w:r w:rsidRPr="00B5560D">
        <w:rPr>
          <w:rFonts w:ascii="DAWOHM+Allianz Sans Bold" w:hAnsi="DAWOHM+Allianz Sans Bold" w:cs="DAWOHM+Allianz Sans Bold"/>
          <w:b/>
          <w:color w:val="000000"/>
          <w:spacing w:val="1"/>
          <w:sz w:val="30"/>
          <w:lang w:val="cs-CZ"/>
        </w:rPr>
        <w:t>č.</w:t>
      </w:r>
      <w:r w:rsidRPr="00B5560D">
        <w:rPr>
          <w:rFonts w:ascii="DAWOHM+Allianz Sans Bold"/>
          <w:b/>
          <w:color w:val="000000"/>
          <w:sz w:val="30"/>
          <w:lang w:val="cs-CZ"/>
        </w:rPr>
        <w:t xml:space="preserve"> </w:t>
      </w:r>
      <w:r w:rsidRPr="00B5560D">
        <w:rPr>
          <w:rFonts w:ascii="WVVEKW+Allianz Sans Bold"/>
          <w:b/>
          <w:color w:val="000000"/>
          <w:sz w:val="30"/>
          <w:lang w:val="cs-CZ"/>
        </w:rPr>
        <w:t>1</w:t>
      </w:r>
      <w:r w:rsidRPr="00B5560D">
        <w:rPr>
          <w:rFonts w:ascii="WVVEKW+Allianz Sans Bold"/>
          <w:b/>
          <w:color w:val="000000"/>
          <w:spacing w:val="-1"/>
          <w:sz w:val="30"/>
          <w:lang w:val="cs-CZ"/>
        </w:rPr>
        <w:t xml:space="preserve"> ke</w:t>
      </w:r>
      <w:r w:rsidRPr="00B5560D">
        <w:rPr>
          <w:rFonts w:ascii="WVVEKW+Allianz Sans Bold"/>
          <w:b/>
          <w:color w:val="000000"/>
          <w:spacing w:val="2"/>
          <w:sz w:val="30"/>
          <w:lang w:val="cs-CZ"/>
        </w:rPr>
        <w:t xml:space="preserve"> </w:t>
      </w:r>
      <w:r w:rsidRPr="00B5560D">
        <w:rPr>
          <w:rFonts w:ascii="WVVEKW+Allianz Sans Bold"/>
          <w:b/>
          <w:color w:val="000000"/>
          <w:spacing w:val="1"/>
          <w:sz w:val="30"/>
          <w:lang w:val="cs-CZ"/>
        </w:rPr>
        <w:t>s</w:t>
      </w:r>
      <w:r w:rsidRPr="00B5560D">
        <w:rPr>
          <w:rFonts w:ascii="DAWOHM+Allianz Sans Bold" w:hAnsi="DAWOHM+Allianz Sans Bold" w:cs="DAWOHM+Allianz Sans Bold"/>
          <w:b/>
          <w:color w:val="000000"/>
          <w:sz w:val="30"/>
          <w:lang w:val="cs-CZ"/>
        </w:rPr>
        <w:t>kupinové</w:t>
      </w:r>
      <w:r w:rsidRPr="00B5560D">
        <w:rPr>
          <w:rFonts w:ascii="DAWOHM+Allianz Sans Bold"/>
          <w:b/>
          <w:color w:val="000000"/>
          <w:sz w:val="30"/>
          <w:lang w:val="cs-CZ"/>
        </w:rPr>
        <w:t xml:space="preserve"> </w:t>
      </w:r>
      <w:r w:rsidRPr="00B5560D">
        <w:rPr>
          <w:rFonts w:ascii="DAWOHM+Allianz Sans Bold" w:hAnsi="DAWOHM+Allianz Sans Bold" w:cs="DAWOHM+Allianz Sans Bold"/>
          <w:b/>
          <w:color w:val="000000"/>
          <w:sz w:val="30"/>
          <w:lang w:val="cs-CZ"/>
        </w:rPr>
        <w:t>pojistné</w:t>
      </w:r>
      <w:r w:rsidRPr="00B5560D">
        <w:rPr>
          <w:rFonts w:ascii="DAWOHM+Allianz Sans Bold"/>
          <w:b/>
          <w:color w:val="000000"/>
          <w:spacing w:val="1"/>
          <w:sz w:val="30"/>
          <w:lang w:val="cs-CZ"/>
        </w:rPr>
        <w:t xml:space="preserve"> </w:t>
      </w:r>
      <w:r w:rsidRPr="00B5560D">
        <w:rPr>
          <w:rFonts w:ascii="DAWOHM+Allianz Sans Bold" w:hAnsi="DAWOHM+Allianz Sans Bold" w:cs="DAWOHM+Allianz Sans Bold"/>
          <w:b/>
          <w:color w:val="000000"/>
          <w:sz w:val="30"/>
          <w:lang w:val="cs-CZ"/>
        </w:rPr>
        <w:t>smlouvě</w:t>
      </w:r>
    </w:p>
    <w:p w14:paraId="0C0959AC" w14:textId="77777777" w:rsidR="009D3536" w:rsidRPr="00B5560D" w:rsidRDefault="00000000">
      <w:pPr>
        <w:framePr w:w="2132" w:wrap="auto" w:hAnchor="text" w:x="5106" w:y="1834"/>
        <w:widowControl w:val="0"/>
        <w:autoSpaceDE w:val="0"/>
        <w:autoSpaceDN w:val="0"/>
        <w:spacing w:before="0" w:after="0" w:line="356" w:lineRule="exact"/>
        <w:jc w:val="left"/>
        <w:rPr>
          <w:rFonts w:ascii="WVVEKW+Allianz Sans Bold"/>
          <w:b/>
          <w:color w:val="000000"/>
          <w:sz w:val="30"/>
          <w:lang w:val="cs-CZ"/>
        </w:rPr>
      </w:pPr>
      <w:r w:rsidRPr="00B5560D">
        <w:rPr>
          <w:rFonts w:ascii="DAWOHM+Allianz Sans Bold" w:hAnsi="DAWOHM+Allianz Sans Bold" w:cs="DAWOHM+Allianz Sans Bold"/>
          <w:b/>
          <w:color w:val="000000"/>
          <w:spacing w:val="1"/>
          <w:sz w:val="30"/>
          <w:lang w:val="cs-CZ"/>
        </w:rPr>
        <w:t>č</w:t>
      </w:r>
      <w:r w:rsidRPr="00B5560D">
        <w:rPr>
          <w:rFonts w:ascii="WVVEKW+Allianz Sans Bold"/>
          <w:b/>
          <w:color w:val="000000"/>
          <w:sz w:val="30"/>
          <w:lang w:val="cs-CZ"/>
        </w:rPr>
        <w:t xml:space="preserve">. </w:t>
      </w:r>
      <w:r w:rsidRPr="00B5560D">
        <w:rPr>
          <w:rFonts w:ascii="WVVEKW+Allianz Sans Bold"/>
          <w:b/>
          <w:color w:val="000000"/>
          <w:spacing w:val="-1"/>
          <w:sz w:val="30"/>
          <w:lang w:val="cs-CZ"/>
        </w:rPr>
        <w:t>898</w:t>
      </w:r>
      <w:r w:rsidRPr="00B5560D">
        <w:rPr>
          <w:rFonts w:ascii="WVVEKW+Allianz Sans Bold"/>
          <w:b/>
          <w:color w:val="000000"/>
          <w:sz w:val="30"/>
          <w:lang w:val="cs-CZ"/>
        </w:rPr>
        <w:t xml:space="preserve"> </w:t>
      </w:r>
      <w:r w:rsidRPr="00B5560D">
        <w:rPr>
          <w:rFonts w:ascii="WVVEKW+Allianz Sans Bold"/>
          <w:b/>
          <w:color w:val="000000"/>
          <w:spacing w:val="1"/>
          <w:sz w:val="30"/>
          <w:lang w:val="cs-CZ"/>
        </w:rPr>
        <w:t>445</w:t>
      </w:r>
      <w:r w:rsidRPr="00B5560D">
        <w:rPr>
          <w:rFonts w:ascii="WVVEKW+Allianz Sans Bold"/>
          <w:b/>
          <w:color w:val="000000"/>
          <w:spacing w:val="-1"/>
          <w:sz w:val="30"/>
          <w:lang w:val="cs-CZ"/>
        </w:rPr>
        <w:t xml:space="preserve"> </w:t>
      </w:r>
      <w:r w:rsidRPr="00B5560D">
        <w:rPr>
          <w:rFonts w:ascii="WVVEKW+Allianz Sans Bold"/>
          <w:b/>
          <w:color w:val="000000"/>
          <w:sz w:val="30"/>
          <w:lang w:val="cs-CZ"/>
        </w:rPr>
        <w:t>494</w:t>
      </w:r>
    </w:p>
    <w:p w14:paraId="5DC1D3AE" w14:textId="77777777" w:rsidR="009D3536" w:rsidRPr="00B5560D" w:rsidRDefault="00000000">
      <w:pPr>
        <w:framePr w:w="1391" w:wrap="auto" w:hAnchor="text" w:x="1390" w:y="2468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Smluvní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strany</w:t>
      </w:r>
    </w:p>
    <w:p w14:paraId="6FE29CE4" w14:textId="77777777" w:rsidR="009D3536" w:rsidRPr="00B5560D" w:rsidRDefault="00000000">
      <w:pPr>
        <w:framePr w:w="1391" w:wrap="auto" w:hAnchor="text" w:x="1390" w:y="2468"/>
        <w:widowControl w:val="0"/>
        <w:autoSpaceDE w:val="0"/>
        <w:autoSpaceDN w:val="0"/>
        <w:spacing w:before="314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Pojistník:</w:t>
      </w:r>
    </w:p>
    <w:p w14:paraId="63A9B922" w14:textId="77777777" w:rsidR="009D3536" w:rsidRPr="00B5560D" w:rsidRDefault="00000000">
      <w:pPr>
        <w:framePr w:w="6379" w:wrap="auto" w:hAnchor="text" w:x="1390" w:y="3569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Obchodní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firma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 xml:space="preserve">/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Jméno</w:t>
      </w:r>
      <w:r w:rsidRPr="00B5560D">
        <w:rPr>
          <w:rFonts w:ascii="PFOGLP+Allianz Sans Light"/>
          <w:color w:val="000000"/>
          <w:sz w:val="20"/>
          <w:lang w:val="cs-CZ"/>
        </w:rPr>
        <w:t xml:space="preserve"> a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Příjmení:</w:t>
      </w:r>
      <w:r w:rsidRPr="00B5560D">
        <w:rPr>
          <w:rFonts w:ascii="PFOGLP+Allianz Sans Light"/>
          <w:color w:val="000000"/>
          <w:spacing w:val="4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OKRESNÍ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SOUD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 xml:space="preserve">V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ČESKÝCH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BUDĚJOVICÍCH</w:t>
      </w:r>
    </w:p>
    <w:p w14:paraId="0130332F" w14:textId="77777777" w:rsidR="009D3536" w:rsidRPr="00B5560D" w:rsidRDefault="00000000">
      <w:pPr>
        <w:framePr w:w="6379" w:wrap="auto" w:hAnchor="text" w:x="1390" w:y="3569"/>
        <w:widowControl w:val="0"/>
        <w:autoSpaceDE w:val="0"/>
        <w:autoSpaceDN w:val="0"/>
        <w:spacing w:before="282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Sídlo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/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Trvalé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bydliště: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Lidická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tř.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98/20,</w:t>
      </w:r>
      <w:r w:rsidRPr="00B5560D">
        <w:rPr>
          <w:rFonts w:ascii="PFOGLP+Allianz Sans Light"/>
          <w:color w:val="000000"/>
          <w:spacing w:val="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 xml:space="preserve">370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01</w:t>
      </w:r>
      <w:r w:rsidRPr="00B5560D">
        <w:rPr>
          <w:rFonts w:ascii="PFOGLP+Allianz Sans Light"/>
          <w:color w:val="000000"/>
          <w:spacing w:val="3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České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Budějovice</w:t>
      </w:r>
    </w:p>
    <w:p w14:paraId="31283FC8" w14:textId="77777777" w:rsidR="009D3536" w:rsidRPr="00B5560D" w:rsidRDefault="00000000">
      <w:pPr>
        <w:framePr w:w="1673" w:wrap="auto" w:hAnchor="text" w:x="8471" w:y="3569"/>
        <w:widowControl w:val="0"/>
        <w:autoSpaceDE w:val="0"/>
        <w:autoSpaceDN w:val="0"/>
        <w:spacing w:before="0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IČ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 xml:space="preserve">/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RČ:</w:t>
      </w:r>
      <w:r w:rsidRPr="00B5560D">
        <w:rPr>
          <w:rFonts w:ascii="PFOGLP+Allianz Sans Light"/>
          <w:color w:val="000000"/>
          <w:spacing w:val="43"/>
          <w:sz w:val="20"/>
          <w:lang w:val="cs-CZ"/>
        </w:rPr>
        <w:t xml:space="preserve"> </w:t>
      </w:r>
      <w:r w:rsidRPr="00B5560D">
        <w:rPr>
          <w:rFonts w:ascii="VOSGMR+Allianz Sans Light"/>
          <w:color w:val="000000"/>
          <w:sz w:val="20"/>
          <w:lang w:val="cs-CZ"/>
        </w:rPr>
        <w:t>00024627</w:t>
      </w:r>
    </w:p>
    <w:p w14:paraId="7023ADDA" w14:textId="77777777" w:rsidR="009D3536" w:rsidRPr="00B5560D" w:rsidRDefault="00000000">
      <w:pPr>
        <w:framePr w:w="554" w:wrap="auto" w:hAnchor="text" w:x="8471" w:y="4088"/>
        <w:widowControl w:val="0"/>
        <w:autoSpaceDE w:val="0"/>
        <w:autoSpaceDN w:val="0"/>
        <w:spacing w:before="0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z w:val="20"/>
          <w:lang w:val="cs-CZ"/>
        </w:rPr>
        <w:t>Tel.:</w:t>
      </w:r>
    </w:p>
    <w:p w14:paraId="23D17381" w14:textId="77777777" w:rsidR="009D3536" w:rsidRPr="00B5560D" w:rsidRDefault="00000000">
      <w:pPr>
        <w:framePr w:w="554" w:wrap="auto" w:hAnchor="text" w:x="8471" w:y="4088"/>
        <w:widowControl w:val="0"/>
        <w:autoSpaceDE w:val="0"/>
        <w:autoSpaceDN w:val="0"/>
        <w:spacing w:before="285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z w:val="20"/>
          <w:lang w:val="cs-CZ"/>
        </w:rPr>
        <w:t>Tel.:</w:t>
      </w:r>
    </w:p>
    <w:p w14:paraId="3548DBEE" w14:textId="77777777" w:rsidR="009D3536" w:rsidRPr="00B5560D" w:rsidRDefault="00000000">
      <w:pPr>
        <w:framePr w:w="1583" w:wrap="auto" w:hAnchor="text" w:x="1390" w:y="4609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Kontaktní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adresa:</w:t>
      </w:r>
    </w:p>
    <w:p w14:paraId="4729F88D" w14:textId="77777777" w:rsidR="009D3536" w:rsidRPr="00B5560D" w:rsidRDefault="00000000">
      <w:pPr>
        <w:framePr w:w="3508" w:wrap="auto" w:hAnchor="text" w:x="1390" w:y="4868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(příp.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kontaktní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osoba)</w:t>
      </w:r>
    </w:p>
    <w:p w14:paraId="303110D1" w14:textId="77777777" w:rsidR="009D3536" w:rsidRPr="00B5560D" w:rsidRDefault="00000000">
      <w:pPr>
        <w:framePr w:w="3508" w:wrap="auto" w:hAnchor="text" w:x="1390" w:y="4868"/>
        <w:widowControl w:val="0"/>
        <w:autoSpaceDE w:val="0"/>
        <w:autoSpaceDN w:val="0"/>
        <w:spacing w:before="26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pacing w:val="-1"/>
          <w:sz w:val="20"/>
          <w:lang w:val="cs-CZ"/>
        </w:rPr>
        <w:t>E-</w:t>
      </w:r>
      <w:r w:rsidRPr="00B5560D">
        <w:rPr>
          <w:rFonts w:ascii="PFOGLP+Allianz Sans Light"/>
          <w:color w:val="000000"/>
          <w:sz w:val="20"/>
          <w:lang w:val="cs-CZ"/>
        </w:rPr>
        <w:t>mail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určený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 xml:space="preserve">pro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zasílání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korespondence:</w:t>
      </w:r>
    </w:p>
    <w:p w14:paraId="655EE25D" w14:textId="77777777" w:rsidR="009D3536" w:rsidRPr="00B5560D" w:rsidRDefault="00000000">
      <w:pPr>
        <w:framePr w:w="1541" w:wrap="auto" w:hAnchor="text" w:x="1390" w:y="5660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dále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jen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pojistník</w:t>
      </w:r>
    </w:p>
    <w:p w14:paraId="041EEBB8" w14:textId="77777777" w:rsidR="009D3536" w:rsidRPr="00B5560D" w:rsidRDefault="00000000">
      <w:pPr>
        <w:framePr w:w="330" w:wrap="auto" w:hAnchor="text" w:x="6008" w:y="5920"/>
        <w:widowControl w:val="0"/>
        <w:autoSpaceDE w:val="0"/>
        <w:autoSpaceDN w:val="0"/>
        <w:spacing w:before="0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z w:val="20"/>
          <w:lang w:val="cs-CZ"/>
        </w:rPr>
        <w:t>a</w:t>
      </w:r>
    </w:p>
    <w:p w14:paraId="3145B4D5" w14:textId="77777777" w:rsidR="009D3536" w:rsidRPr="00B5560D" w:rsidRDefault="00000000">
      <w:pPr>
        <w:framePr w:w="935" w:wrap="auto" w:hAnchor="text" w:x="1390" w:y="6488"/>
        <w:widowControl w:val="0"/>
        <w:autoSpaceDE w:val="0"/>
        <w:autoSpaceDN w:val="0"/>
        <w:spacing w:before="0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z w:val="20"/>
          <w:lang w:val="cs-CZ"/>
        </w:rPr>
        <w:t>Pojistitel:</w:t>
      </w:r>
    </w:p>
    <w:p w14:paraId="5A3711B0" w14:textId="77777777" w:rsidR="009D3536" w:rsidRPr="00B5560D" w:rsidRDefault="00000000">
      <w:pPr>
        <w:framePr w:w="3226" w:wrap="auto" w:hAnchor="text" w:x="1390" w:y="6997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Obchodní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firma: Allianz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pojišťovna,</w:t>
      </w:r>
      <w:r w:rsidRPr="00B5560D">
        <w:rPr>
          <w:rFonts w:ascii="PFOGLP+Allianz Sans Light"/>
          <w:color w:val="000000"/>
          <w:sz w:val="20"/>
          <w:lang w:val="cs-CZ"/>
        </w:rPr>
        <w:t xml:space="preserve"> a.s.</w:t>
      </w:r>
    </w:p>
    <w:p w14:paraId="0DAE83A1" w14:textId="77777777" w:rsidR="009D3536" w:rsidRPr="00B5560D" w:rsidRDefault="00000000">
      <w:pPr>
        <w:framePr w:w="1270" w:wrap="auto" w:hAnchor="text" w:x="7770" w:y="6997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IČ:</w:t>
      </w:r>
      <w:r w:rsidRPr="00B5560D">
        <w:rPr>
          <w:rFonts w:ascii="PFOGLP+Allianz Sans Light"/>
          <w:color w:val="000000"/>
          <w:sz w:val="20"/>
          <w:lang w:val="cs-CZ"/>
        </w:rPr>
        <w:t xml:space="preserve"> 47115971</w:t>
      </w:r>
    </w:p>
    <w:p w14:paraId="7AFC602C" w14:textId="77777777" w:rsidR="009D3536" w:rsidRPr="00B5560D" w:rsidRDefault="00000000">
      <w:pPr>
        <w:framePr w:w="7465" w:wrap="auto" w:hAnchor="text" w:x="1390" w:y="7259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Sídlo: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>Ke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Štvanici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656/3,</w:t>
      </w:r>
      <w:r w:rsidRPr="00B5560D">
        <w:rPr>
          <w:rFonts w:ascii="PFOGLP+Allianz Sans Light"/>
          <w:color w:val="000000"/>
          <w:spacing w:val="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 xml:space="preserve">186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00</w:t>
      </w:r>
      <w:r w:rsidRPr="00B5560D">
        <w:rPr>
          <w:rFonts w:ascii="PFOGLP+Allianz Sans Light"/>
          <w:color w:val="000000"/>
          <w:spacing w:val="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Praha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8,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Česká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republika</w:t>
      </w:r>
    </w:p>
    <w:p w14:paraId="3F026A07" w14:textId="77777777" w:rsidR="009D3536" w:rsidRPr="00B5560D" w:rsidRDefault="00000000">
      <w:pPr>
        <w:framePr w:w="7465" w:wrap="auto" w:hAnchor="text" w:x="1390" w:y="7259"/>
        <w:widowControl w:val="0"/>
        <w:autoSpaceDE w:val="0"/>
        <w:autoSpaceDN w:val="0"/>
        <w:spacing w:before="26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zapsaná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v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obchodním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rejstříku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vedeném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Městským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soudem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v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Praze,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oddíl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 xml:space="preserve">B,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vložka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1815</w:t>
      </w:r>
    </w:p>
    <w:p w14:paraId="5AAA53B3" w14:textId="03C0E093" w:rsidR="009D3536" w:rsidRPr="00163114" w:rsidRDefault="00000000">
      <w:pPr>
        <w:framePr w:w="7465" w:wrap="auto" w:hAnchor="text" w:x="1390" w:y="7259"/>
        <w:widowControl w:val="0"/>
        <w:autoSpaceDE w:val="0"/>
        <w:autoSpaceDN w:val="0"/>
        <w:spacing w:before="23" w:after="0" w:line="236" w:lineRule="exact"/>
        <w:jc w:val="left"/>
        <w:rPr>
          <w:rFonts w:ascii="Cambria" w:hAnsi="Cambria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Bankovní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spojení:</w:t>
      </w:r>
      <w:r w:rsidRPr="00B5560D">
        <w:rPr>
          <w:rFonts w:ascii="PFOGLP+Allianz Sans Light"/>
          <w:color w:val="000000"/>
          <w:spacing w:val="3"/>
          <w:sz w:val="20"/>
          <w:lang w:val="cs-CZ"/>
        </w:rPr>
        <w:t xml:space="preserve"> </w:t>
      </w:r>
      <w:r w:rsidR="00163114">
        <w:rPr>
          <w:rFonts w:ascii="Cambria" w:hAnsi="Cambria"/>
          <w:color w:val="000000"/>
          <w:sz w:val="20"/>
          <w:lang w:val="cs-CZ"/>
        </w:rPr>
        <w:t>XXX</w:t>
      </w:r>
    </w:p>
    <w:p w14:paraId="5359ECF7" w14:textId="49A7EB06" w:rsidR="009D3536" w:rsidRPr="00B5560D" w:rsidRDefault="00000000">
      <w:pPr>
        <w:framePr w:w="7465" w:wrap="auto" w:hAnchor="text" w:x="1390" w:y="7259"/>
        <w:widowControl w:val="0"/>
        <w:autoSpaceDE w:val="0"/>
        <w:autoSpaceDN w:val="0"/>
        <w:spacing w:before="23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Číslo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účtu: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="00FE1D72">
        <w:rPr>
          <w:rFonts w:ascii="PFOGLP+Allianz Sans Light"/>
          <w:color w:val="000000"/>
          <w:sz w:val="20"/>
          <w:lang w:val="cs-CZ"/>
        </w:rPr>
        <w:t>XXX</w:t>
      </w:r>
      <w:r w:rsidRPr="00B5560D">
        <w:rPr>
          <w:rFonts w:ascii="PFOGLP+Allianz Sans Light"/>
          <w:color w:val="000000"/>
          <w:sz w:val="20"/>
          <w:lang w:val="cs-CZ"/>
        </w:rPr>
        <w:t>, IBAN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formát: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="00FE1D72">
        <w:rPr>
          <w:rFonts w:ascii="PFOGLP+Allianz Sans Light"/>
          <w:color w:val="000000"/>
          <w:sz w:val="20"/>
          <w:lang w:val="cs-CZ"/>
        </w:rPr>
        <w:t>XXX</w:t>
      </w:r>
      <w:r w:rsidRPr="00B5560D">
        <w:rPr>
          <w:rFonts w:ascii="PFOGLP+Allianz Sans Light"/>
          <w:color w:val="000000"/>
          <w:sz w:val="20"/>
          <w:lang w:val="cs-CZ"/>
        </w:rPr>
        <w:t xml:space="preserve">, SWIFT </w:t>
      </w:r>
      <w:proofErr w:type="spellStart"/>
      <w:r w:rsidRPr="00B5560D">
        <w:rPr>
          <w:rFonts w:ascii="PFOGLP+Allianz Sans Light"/>
          <w:color w:val="000000"/>
          <w:spacing w:val="-1"/>
          <w:sz w:val="20"/>
          <w:lang w:val="cs-CZ"/>
        </w:rPr>
        <w:t>code</w:t>
      </w:r>
      <w:proofErr w:type="spellEnd"/>
      <w:r w:rsidRPr="00B5560D">
        <w:rPr>
          <w:rFonts w:ascii="PFOGLP+Allianz Sans Light"/>
          <w:color w:val="000000"/>
          <w:spacing w:val="-1"/>
          <w:sz w:val="20"/>
          <w:lang w:val="cs-CZ"/>
        </w:rPr>
        <w:t>: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="00FE1D72">
        <w:rPr>
          <w:rFonts w:ascii="PFOGLP+Allianz Sans Light"/>
          <w:color w:val="000000"/>
          <w:sz w:val="20"/>
          <w:lang w:val="cs-CZ"/>
        </w:rPr>
        <w:t>XXX</w:t>
      </w:r>
    </w:p>
    <w:p w14:paraId="3BE4B1FF" w14:textId="16FFE24B" w:rsidR="009D3536" w:rsidRPr="00FE1D72" w:rsidRDefault="00000000">
      <w:pPr>
        <w:framePr w:w="7465" w:wrap="auto" w:hAnchor="text" w:x="1390" w:y="7259"/>
        <w:widowControl w:val="0"/>
        <w:autoSpaceDE w:val="0"/>
        <w:autoSpaceDN w:val="0"/>
        <w:spacing w:before="5" w:after="0" w:line="262" w:lineRule="exact"/>
        <w:jc w:val="left"/>
        <w:rPr>
          <w:rFonts w:ascii="Cambria" w:hAnsi="Cambria"/>
          <w:color w:val="000000"/>
          <w:lang w:val="cs-CZ"/>
        </w:rPr>
      </w:pPr>
      <w:r w:rsidRPr="00B5560D">
        <w:rPr>
          <w:rFonts w:ascii="VOSGMR+Allianz Sans Light"/>
          <w:color w:val="000000"/>
          <w:spacing w:val="-1"/>
          <w:sz w:val="20"/>
          <w:lang w:val="cs-CZ"/>
        </w:rPr>
        <w:t>E-</w:t>
      </w:r>
      <w:r w:rsidRPr="00B5560D">
        <w:rPr>
          <w:rFonts w:ascii="PFOGLP+Allianz Sans Light"/>
          <w:color w:val="000000"/>
          <w:sz w:val="20"/>
          <w:lang w:val="cs-CZ"/>
        </w:rPr>
        <w:t>mail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určený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 xml:space="preserve">pro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zasílání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korespondence: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 xml:space="preserve"> </w:t>
      </w:r>
      <w:r w:rsidR="00FE1D72">
        <w:rPr>
          <w:rFonts w:ascii="Cambria" w:hAnsi="Cambria"/>
          <w:color w:val="000000"/>
          <w:lang w:val="cs-CZ"/>
        </w:rPr>
        <w:t>XXX</w:t>
      </w:r>
    </w:p>
    <w:p w14:paraId="4F8D5D8D" w14:textId="77777777" w:rsidR="009D3536" w:rsidRPr="00B5560D" w:rsidRDefault="00000000">
      <w:pPr>
        <w:framePr w:w="1552" w:wrap="auto" w:hAnchor="text" w:x="1390" w:y="8910"/>
        <w:widowControl w:val="0"/>
        <w:autoSpaceDE w:val="0"/>
        <w:autoSpaceDN w:val="0"/>
        <w:spacing w:before="0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dále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jen</w:t>
      </w:r>
      <w:r w:rsidRPr="00B5560D">
        <w:rPr>
          <w:rFonts w:ascii="PFOGLP+Allianz Sans Light"/>
          <w:color w:val="000000"/>
          <w:sz w:val="20"/>
          <w:lang w:val="cs-CZ"/>
        </w:rPr>
        <w:t xml:space="preserve"> poji</w:t>
      </w:r>
      <w:r w:rsidRPr="00B5560D">
        <w:rPr>
          <w:rFonts w:ascii="VOSGMR+Allianz Sans Light"/>
          <w:color w:val="000000"/>
          <w:sz w:val="20"/>
          <w:lang w:val="cs-CZ"/>
        </w:rPr>
        <w:t>stitel</w:t>
      </w:r>
    </w:p>
    <w:p w14:paraId="7D4AC2DC" w14:textId="77777777" w:rsidR="009D3536" w:rsidRPr="00B5560D" w:rsidRDefault="00000000">
      <w:pPr>
        <w:framePr w:w="5211" w:wrap="auto" w:hAnchor="text" w:x="1390" w:y="9429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uzavřely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níže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uvedeného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dne,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měsíce</w:t>
      </w:r>
      <w:r w:rsidRPr="00B5560D">
        <w:rPr>
          <w:rFonts w:ascii="PFOGLP+Allianz Sans Light"/>
          <w:color w:val="000000"/>
          <w:sz w:val="20"/>
          <w:lang w:val="cs-CZ"/>
        </w:rPr>
        <w:t xml:space="preserve"> a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roku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následující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dodatek</w:t>
      </w:r>
    </w:p>
    <w:p w14:paraId="38226D8E" w14:textId="77777777" w:rsidR="009D3536" w:rsidRPr="00B5560D" w:rsidRDefault="00000000">
      <w:pPr>
        <w:framePr w:w="4139" w:wrap="auto" w:hAnchor="text" w:x="4103" w:y="9930"/>
        <w:widowControl w:val="0"/>
        <w:autoSpaceDE w:val="0"/>
        <w:autoSpaceDN w:val="0"/>
        <w:spacing w:before="0" w:after="0" w:line="356" w:lineRule="exact"/>
        <w:jc w:val="left"/>
        <w:rPr>
          <w:rFonts w:ascii="DAWOHM+Allianz Sans Bold"/>
          <w:b/>
          <w:color w:val="000000"/>
          <w:sz w:val="30"/>
          <w:lang w:val="cs-CZ"/>
        </w:rPr>
      </w:pPr>
      <w:r w:rsidRPr="00B5560D">
        <w:rPr>
          <w:rFonts w:ascii="DAWOHM+Allianz Sans Bold"/>
          <w:b/>
          <w:color w:val="000000"/>
          <w:spacing w:val="-1"/>
          <w:sz w:val="30"/>
          <w:lang w:val="cs-CZ"/>
        </w:rPr>
        <w:t>ke</w:t>
      </w:r>
      <w:r w:rsidRPr="00B5560D">
        <w:rPr>
          <w:rFonts w:ascii="DAWOHM+Allianz Sans Bold"/>
          <w:b/>
          <w:color w:val="000000"/>
          <w:spacing w:val="2"/>
          <w:sz w:val="30"/>
          <w:lang w:val="cs-CZ"/>
        </w:rPr>
        <w:t xml:space="preserve"> </w:t>
      </w:r>
      <w:r w:rsidRPr="00B5560D">
        <w:rPr>
          <w:rFonts w:ascii="DAWOHM+Allianz Sans Bold" w:hAnsi="DAWOHM+Allianz Sans Bold" w:cs="DAWOHM+Allianz Sans Bold"/>
          <w:b/>
          <w:color w:val="000000"/>
          <w:sz w:val="30"/>
          <w:lang w:val="cs-CZ"/>
        </w:rPr>
        <w:t>skupinové</w:t>
      </w:r>
      <w:r w:rsidRPr="00B5560D">
        <w:rPr>
          <w:rFonts w:ascii="DAWOHM+Allianz Sans Bold"/>
          <w:b/>
          <w:color w:val="000000"/>
          <w:spacing w:val="-2"/>
          <w:sz w:val="30"/>
          <w:lang w:val="cs-CZ"/>
        </w:rPr>
        <w:t xml:space="preserve"> </w:t>
      </w:r>
      <w:r w:rsidRPr="00B5560D">
        <w:rPr>
          <w:rFonts w:ascii="DAWOHM+Allianz Sans Bold" w:hAnsi="DAWOHM+Allianz Sans Bold" w:cs="DAWOHM+Allianz Sans Bold"/>
          <w:b/>
          <w:color w:val="000000"/>
          <w:sz w:val="30"/>
          <w:lang w:val="cs-CZ"/>
        </w:rPr>
        <w:t>pojistné</w:t>
      </w:r>
      <w:r w:rsidRPr="00B5560D">
        <w:rPr>
          <w:rFonts w:ascii="DAWOHM+Allianz Sans Bold"/>
          <w:b/>
          <w:color w:val="000000"/>
          <w:spacing w:val="1"/>
          <w:sz w:val="30"/>
          <w:lang w:val="cs-CZ"/>
        </w:rPr>
        <w:t xml:space="preserve"> </w:t>
      </w:r>
      <w:r w:rsidRPr="00B5560D">
        <w:rPr>
          <w:rFonts w:ascii="DAWOHM+Allianz Sans Bold" w:hAnsi="DAWOHM+Allianz Sans Bold" w:cs="DAWOHM+Allianz Sans Bold"/>
          <w:b/>
          <w:color w:val="000000"/>
          <w:sz w:val="30"/>
          <w:lang w:val="cs-CZ"/>
        </w:rPr>
        <w:t>smlouvě</w:t>
      </w:r>
    </w:p>
    <w:p w14:paraId="1BD1AF57" w14:textId="77777777" w:rsidR="009D3536" w:rsidRPr="00B5560D" w:rsidRDefault="00000000">
      <w:pPr>
        <w:framePr w:w="2132" w:wrap="auto" w:hAnchor="text" w:x="5106" w:y="10285"/>
        <w:widowControl w:val="0"/>
        <w:autoSpaceDE w:val="0"/>
        <w:autoSpaceDN w:val="0"/>
        <w:spacing w:before="0" w:after="0" w:line="356" w:lineRule="exact"/>
        <w:jc w:val="left"/>
        <w:rPr>
          <w:rFonts w:ascii="WVVEKW+Allianz Sans Bold"/>
          <w:b/>
          <w:color w:val="000000"/>
          <w:sz w:val="30"/>
          <w:lang w:val="cs-CZ"/>
        </w:rPr>
      </w:pPr>
      <w:r w:rsidRPr="00B5560D">
        <w:rPr>
          <w:rFonts w:ascii="DAWOHM+Allianz Sans Bold" w:hAnsi="DAWOHM+Allianz Sans Bold" w:cs="DAWOHM+Allianz Sans Bold"/>
          <w:b/>
          <w:color w:val="000000"/>
          <w:spacing w:val="1"/>
          <w:sz w:val="30"/>
          <w:lang w:val="cs-CZ"/>
        </w:rPr>
        <w:t>č.</w:t>
      </w:r>
      <w:r w:rsidRPr="00B5560D">
        <w:rPr>
          <w:rFonts w:ascii="DAWOHM+Allianz Sans Bold"/>
          <w:b/>
          <w:color w:val="000000"/>
          <w:spacing w:val="-1"/>
          <w:sz w:val="30"/>
          <w:lang w:val="cs-CZ"/>
        </w:rPr>
        <w:t xml:space="preserve"> </w:t>
      </w:r>
      <w:r w:rsidRPr="00B5560D">
        <w:rPr>
          <w:rFonts w:ascii="WVVEKW+Allianz Sans Bold"/>
          <w:b/>
          <w:color w:val="000000"/>
          <w:spacing w:val="-1"/>
          <w:sz w:val="30"/>
          <w:lang w:val="cs-CZ"/>
        </w:rPr>
        <w:t>898</w:t>
      </w:r>
      <w:r w:rsidRPr="00B5560D">
        <w:rPr>
          <w:rFonts w:ascii="WVVEKW+Allianz Sans Bold"/>
          <w:b/>
          <w:color w:val="000000"/>
          <w:sz w:val="30"/>
          <w:lang w:val="cs-CZ"/>
        </w:rPr>
        <w:t xml:space="preserve"> </w:t>
      </w:r>
      <w:r w:rsidRPr="00B5560D">
        <w:rPr>
          <w:rFonts w:ascii="WVVEKW+Allianz Sans Bold"/>
          <w:b/>
          <w:color w:val="000000"/>
          <w:spacing w:val="1"/>
          <w:sz w:val="30"/>
          <w:lang w:val="cs-CZ"/>
        </w:rPr>
        <w:t>445</w:t>
      </w:r>
      <w:r w:rsidRPr="00B5560D">
        <w:rPr>
          <w:rFonts w:ascii="WVVEKW+Allianz Sans Bold"/>
          <w:b/>
          <w:color w:val="000000"/>
          <w:spacing w:val="-1"/>
          <w:sz w:val="30"/>
          <w:lang w:val="cs-CZ"/>
        </w:rPr>
        <w:t xml:space="preserve"> </w:t>
      </w:r>
      <w:r w:rsidRPr="00B5560D">
        <w:rPr>
          <w:rFonts w:ascii="WVVEKW+Allianz Sans Bold"/>
          <w:b/>
          <w:color w:val="000000"/>
          <w:sz w:val="30"/>
          <w:lang w:val="cs-CZ"/>
        </w:rPr>
        <w:t>494</w:t>
      </w:r>
    </w:p>
    <w:p w14:paraId="56404C69" w14:textId="77777777" w:rsidR="009D3536" w:rsidRPr="00B5560D" w:rsidRDefault="00000000">
      <w:pPr>
        <w:framePr w:w="872" w:wrap="auto" w:hAnchor="text" w:x="5737" w:y="10922"/>
        <w:widowControl w:val="0"/>
        <w:autoSpaceDE w:val="0"/>
        <w:autoSpaceDN w:val="0"/>
        <w:spacing w:before="0" w:after="0" w:line="236" w:lineRule="exact"/>
        <w:jc w:val="left"/>
        <w:rPr>
          <w:rFonts w:ascii="CRCVVW+Allianz Sans"/>
          <w:color w:val="000000"/>
          <w:sz w:val="20"/>
          <w:lang w:val="cs-CZ"/>
        </w:rPr>
      </w:pPr>
      <w:r w:rsidRPr="00B5560D">
        <w:rPr>
          <w:rFonts w:ascii="CRCVVW+Allianz Sans" w:hAnsi="CRCVVW+Allianz Sans" w:cs="CRCVVW+Allianz Sans"/>
          <w:color w:val="000000"/>
          <w:sz w:val="20"/>
          <w:lang w:val="cs-CZ"/>
        </w:rPr>
        <w:t>Článek</w:t>
      </w:r>
      <w:r w:rsidRPr="00B5560D">
        <w:rPr>
          <w:rFonts w:ascii="CRCVVW+Allianz Sans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CRCVVW+Allianz Sans"/>
          <w:color w:val="000000"/>
          <w:sz w:val="20"/>
          <w:lang w:val="cs-CZ"/>
        </w:rPr>
        <w:t>I</w:t>
      </w:r>
    </w:p>
    <w:p w14:paraId="7BC02DA2" w14:textId="77777777" w:rsidR="009D3536" w:rsidRPr="00B5560D" w:rsidRDefault="00000000">
      <w:pPr>
        <w:framePr w:w="9571" w:wrap="auto" w:hAnchor="text" w:x="1390" w:y="11423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/>
          <w:color w:val="000000"/>
          <w:sz w:val="20"/>
          <w:lang w:val="cs-CZ"/>
        </w:rPr>
        <w:t>V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souvislosti</w:t>
      </w:r>
      <w:r w:rsidRPr="00B5560D">
        <w:rPr>
          <w:rFonts w:ascii="PFOGLP+Allianz Sans Light"/>
          <w:color w:val="000000"/>
          <w:spacing w:val="-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</w:t>
      </w:r>
      <w:r w:rsidRPr="00B5560D">
        <w:rPr>
          <w:rFonts w:ascii="PFOGLP+Allianz Sans Light"/>
          <w:color w:val="000000"/>
          <w:spacing w:val="-5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ukončením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platnosti</w:t>
      </w:r>
      <w:r w:rsidRPr="00B5560D">
        <w:rPr>
          <w:rFonts w:ascii="PFOGLP+Allianz Sans Light"/>
          <w:color w:val="000000"/>
          <w:spacing w:val="-3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zákona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č.</w:t>
      </w:r>
      <w:r w:rsidRPr="00B5560D">
        <w:rPr>
          <w:rFonts w:ascii="PFOGLP+Allianz Sans Light"/>
          <w:color w:val="000000"/>
          <w:spacing w:val="-7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168/1999</w:t>
      </w:r>
      <w:r w:rsidRPr="00B5560D">
        <w:rPr>
          <w:rFonts w:ascii="PFOGLP+Allianz Sans Light"/>
          <w:color w:val="000000"/>
          <w:spacing w:val="-5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Sb.,</w:t>
      </w:r>
      <w:r w:rsidRPr="00B5560D">
        <w:rPr>
          <w:rFonts w:ascii="PFOGLP+Allianz Sans Light"/>
          <w:color w:val="000000"/>
          <w:spacing w:val="-5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o</w:t>
      </w:r>
      <w:r w:rsidRPr="00B5560D">
        <w:rPr>
          <w:rFonts w:ascii="PFOGLP+Allianz Sans Light"/>
          <w:color w:val="000000"/>
          <w:spacing w:val="-5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pojištění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odpovědnosti</w:t>
      </w:r>
      <w:r w:rsidRPr="00B5560D">
        <w:rPr>
          <w:rFonts w:ascii="PFOGLP+Allianz Sans Light"/>
          <w:color w:val="000000"/>
          <w:spacing w:val="-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z</w:t>
      </w:r>
      <w:r w:rsidRPr="00B5560D">
        <w:rPr>
          <w:rFonts w:ascii="PFOGLP+Allianz Sans Light"/>
          <w:color w:val="000000"/>
          <w:spacing w:val="-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provozu</w:t>
      </w:r>
      <w:r w:rsidRPr="00B5560D">
        <w:rPr>
          <w:rFonts w:ascii="PFOGLP+Allianz Sans Light"/>
          <w:color w:val="000000"/>
          <w:spacing w:val="-5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vozidla</w:t>
      </w:r>
      <w:r w:rsidRPr="00B5560D">
        <w:rPr>
          <w:rFonts w:ascii="PFOGLP+Allianz Sans Light"/>
          <w:color w:val="000000"/>
          <w:spacing w:val="-6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a</w:t>
      </w:r>
      <w:r w:rsidRPr="00B5560D">
        <w:rPr>
          <w:rFonts w:ascii="PFOGLP+Allianz Sans Light"/>
          <w:color w:val="000000"/>
          <w:spacing w:val="-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jeho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nahrazením</w:t>
      </w:r>
    </w:p>
    <w:p w14:paraId="16A3A9B9" w14:textId="77777777" w:rsidR="009D3536" w:rsidRPr="00B5560D" w:rsidRDefault="00000000">
      <w:pPr>
        <w:framePr w:w="9571" w:wrap="auto" w:hAnchor="text" w:x="1390" w:y="11423"/>
        <w:widowControl w:val="0"/>
        <w:autoSpaceDE w:val="0"/>
        <w:autoSpaceDN w:val="0"/>
        <w:spacing w:before="38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/>
          <w:color w:val="000000"/>
          <w:sz w:val="20"/>
          <w:lang w:val="cs-CZ"/>
        </w:rPr>
        <w:t>s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účinností</w:t>
      </w:r>
      <w:r w:rsidRPr="00B5560D">
        <w:rPr>
          <w:rFonts w:ascii="PFOGLP+Allianz Sans Light"/>
          <w:color w:val="000000"/>
          <w:spacing w:val="7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od</w:t>
      </w:r>
      <w:r w:rsidRPr="00B5560D">
        <w:rPr>
          <w:rFonts w:ascii="PFOGLP+Allianz Sans Light"/>
          <w:color w:val="000000"/>
          <w:spacing w:val="6"/>
          <w:sz w:val="20"/>
          <w:lang w:val="cs-CZ"/>
        </w:rPr>
        <w:t xml:space="preserve"> </w:t>
      </w:r>
      <w:r w:rsidRPr="00B5560D">
        <w:rPr>
          <w:rFonts w:ascii="VOSGMR+Allianz Sans Light"/>
          <w:color w:val="000000"/>
          <w:spacing w:val="-1"/>
          <w:sz w:val="20"/>
          <w:lang w:val="cs-CZ"/>
        </w:rPr>
        <w:t>1.</w:t>
      </w:r>
      <w:r w:rsidRPr="00B5560D">
        <w:rPr>
          <w:rFonts w:ascii="VOSGMR+Allianz Sans Light"/>
          <w:color w:val="000000"/>
          <w:spacing w:val="6"/>
          <w:sz w:val="20"/>
          <w:lang w:val="cs-CZ"/>
        </w:rPr>
        <w:t xml:space="preserve"> </w:t>
      </w:r>
      <w:r w:rsidRPr="00B5560D">
        <w:rPr>
          <w:rFonts w:ascii="VOSGMR+Allianz Sans Light"/>
          <w:color w:val="000000"/>
          <w:spacing w:val="-1"/>
          <w:sz w:val="20"/>
          <w:lang w:val="cs-CZ"/>
        </w:rPr>
        <w:t>4.</w:t>
      </w:r>
      <w:r w:rsidRPr="00B5560D">
        <w:rPr>
          <w:rFonts w:ascii="VOSGMR+Allianz Sans Light"/>
          <w:color w:val="000000"/>
          <w:spacing w:val="6"/>
          <w:sz w:val="20"/>
          <w:lang w:val="cs-CZ"/>
        </w:rPr>
        <w:t xml:space="preserve"> </w:t>
      </w:r>
      <w:r w:rsidRPr="00B5560D">
        <w:rPr>
          <w:rFonts w:ascii="VOSGMR+Allianz Sans Light"/>
          <w:color w:val="000000"/>
          <w:sz w:val="20"/>
          <w:lang w:val="cs-CZ"/>
        </w:rPr>
        <w:t>2024</w:t>
      </w:r>
      <w:r w:rsidRPr="00B5560D">
        <w:rPr>
          <w:rFonts w:ascii="VOSGMR+Allianz Sans Light"/>
          <w:color w:val="000000"/>
          <w:spacing w:val="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zákonem</w:t>
      </w:r>
      <w:r w:rsidRPr="00B5560D">
        <w:rPr>
          <w:rFonts w:ascii="PFOGLP+Allianz Sans Light"/>
          <w:color w:val="000000"/>
          <w:spacing w:val="7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č.</w:t>
      </w:r>
      <w:r w:rsidRPr="00B5560D">
        <w:rPr>
          <w:rFonts w:ascii="PFOGLP+Allianz Sans Light"/>
          <w:color w:val="000000"/>
          <w:spacing w:val="5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30/2024</w:t>
      </w:r>
      <w:r w:rsidRPr="00B5560D">
        <w:rPr>
          <w:rFonts w:ascii="PFOGLP+Allianz Sans Light"/>
          <w:color w:val="000000"/>
          <w:spacing w:val="5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Sb.</w:t>
      </w:r>
      <w:r w:rsidRPr="00B5560D">
        <w:rPr>
          <w:rFonts w:ascii="VOSGMR+Allianz Sans Light"/>
          <w:color w:val="000000"/>
          <w:sz w:val="20"/>
          <w:lang w:val="cs-CZ"/>
        </w:rPr>
        <w:t>,</w:t>
      </w:r>
      <w:r w:rsidRPr="00B5560D">
        <w:rPr>
          <w:rFonts w:ascii="VOSGMR+Allianz Sans Light"/>
          <w:color w:val="000000"/>
          <w:spacing w:val="5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o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pojištění</w:t>
      </w:r>
      <w:r w:rsidRPr="00B5560D">
        <w:rPr>
          <w:rFonts w:ascii="PFOGLP+Allianz Sans Light"/>
          <w:color w:val="000000"/>
          <w:spacing w:val="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odpovědnosti</w:t>
      </w:r>
      <w:r w:rsidRPr="00B5560D">
        <w:rPr>
          <w:rFonts w:ascii="PFOGLP+Allianz Sans Light"/>
          <w:color w:val="000000"/>
          <w:spacing w:val="7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z</w:t>
      </w:r>
      <w:r w:rsidRPr="00B5560D">
        <w:rPr>
          <w:rFonts w:ascii="PFOGLP+Allianz Sans Light"/>
          <w:color w:val="000000"/>
          <w:spacing w:val="6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provozu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vozidla, se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smluvní</w:t>
      </w:r>
      <w:r w:rsidRPr="00B5560D">
        <w:rPr>
          <w:rFonts w:ascii="PFOGLP+Allianz Sans Light"/>
          <w:color w:val="000000"/>
          <w:spacing w:val="6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strany</w:t>
      </w:r>
      <w:r w:rsidRPr="00B5560D">
        <w:rPr>
          <w:rFonts w:ascii="PFOGLP+Allianz Sans Light"/>
          <w:color w:val="000000"/>
          <w:spacing w:val="5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dohodly</w:t>
      </w:r>
    </w:p>
    <w:p w14:paraId="1FB2DA14" w14:textId="77777777" w:rsidR="009D3536" w:rsidRPr="00B5560D" w:rsidRDefault="00000000">
      <w:pPr>
        <w:framePr w:w="9571" w:wrap="auto" w:hAnchor="text" w:x="1390" w:y="11423"/>
        <w:widowControl w:val="0"/>
        <w:autoSpaceDE w:val="0"/>
        <w:autoSpaceDN w:val="0"/>
        <w:spacing w:before="35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/>
          <w:color w:val="000000"/>
          <w:sz w:val="20"/>
          <w:lang w:val="cs-CZ"/>
        </w:rPr>
        <w:t>na</w:t>
      </w:r>
      <w:r w:rsidRPr="00B5560D">
        <w:rPr>
          <w:rFonts w:ascii="PFOGLP+Allianz Sans Light"/>
          <w:color w:val="000000"/>
          <w:spacing w:val="59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náhradě</w:t>
      </w:r>
      <w:r w:rsidRPr="00B5560D">
        <w:rPr>
          <w:rFonts w:ascii="PFOGLP+Allianz Sans Light"/>
          <w:color w:val="000000"/>
          <w:spacing w:val="57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dosavadních</w:t>
      </w:r>
      <w:r w:rsidRPr="00B5560D">
        <w:rPr>
          <w:rFonts w:ascii="PFOGLP+Allianz Sans Light"/>
          <w:color w:val="000000"/>
          <w:spacing w:val="5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pojistných</w:t>
      </w:r>
      <w:r w:rsidRPr="00B5560D">
        <w:rPr>
          <w:rFonts w:ascii="PFOGLP+Allianz Sans Light"/>
          <w:color w:val="000000"/>
          <w:spacing w:val="5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podmínek</w:t>
      </w:r>
      <w:r w:rsidRPr="00B5560D">
        <w:rPr>
          <w:rFonts w:ascii="PFOGLP+Allianz Sans Light"/>
          <w:color w:val="000000"/>
          <w:spacing w:val="59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pro</w:t>
      </w:r>
      <w:r w:rsidRPr="00B5560D">
        <w:rPr>
          <w:rFonts w:ascii="PFOGLP+Allianz Sans Light"/>
          <w:color w:val="000000"/>
          <w:spacing w:val="5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všechna</w:t>
      </w:r>
      <w:r w:rsidRPr="00B5560D">
        <w:rPr>
          <w:rFonts w:ascii="PFOGLP+Allianz Sans Light"/>
          <w:color w:val="000000"/>
          <w:spacing w:val="59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skupinovou</w:t>
      </w:r>
      <w:r w:rsidRPr="00B5560D">
        <w:rPr>
          <w:rFonts w:ascii="PFOGLP+Allianz Sans Light"/>
          <w:color w:val="000000"/>
          <w:spacing w:val="58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pojistnou</w:t>
      </w:r>
      <w:r w:rsidRPr="00B5560D">
        <w:rPr>
          <w:rFonts w:ascii="PFOGLP+Allianz Sans Light"/>
          <w:color w:val="000000"/>
          <w:spacing w:val="57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smlouvou</w:t>
      </w:r>
      <w:r w:rsidRPr="00B5560D">
        <w:rPr>
          <w:rFonts w:ascii="PFOGLP+Allianz Sans Light"/>
          <w:color w:val="000000"/>
          <w:spacing w:val="57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sjednávaná</w:t>
      </w:r>
      <w:r w:rsidRPr="00B5560D">
        <w:rPr>
          <w:rFonts w:ascii="PFOGLP+Allianz Sans Light"/>
          <w:color w:val="000000"/>
          <w:spacing w:val="5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pojištění</w:t>
      </w:r>
    </w:p>
    <w:p w14:paraId="2B64E9C3" w14:textId="77777777" w:rsidR="009D3536" w:rsidRPr="00B5560D" w:rsidRDefault="00000000">
      <w:pPr>
        <w:framePr w:w="9571" w:wrap="auto" w:hAnchor="text" w:x="1390" w:y="11423"/>
        <w:widowControl w:val="0"/>
        <w:autoSpaceDE w:val="0"/>
        <w:autoSpaceDN w:val="0"/>
        <w:spacing w:before="38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pojistnými</w:t>
      </w:r>
      <w:r w:rsidRPr="00B5560D">
        <w:rPr>
          <w:rFonts w:ascii="PFOGLP+Allianz Sans Light"/>
          <w:color w:val="000000"/>
          <w:spacing w:val="1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podmínkami</w:t>
      </w:r>
      <w:r w:rsidRPr="00B5560D">
        <w:rPr>
          <w:rFonts w:ascii="PFOGLP+Allianz Sans Light"/>
          <w:color w:val="000000"/>
          <w:spacing w:val="16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ALLIANZ</w:t>
      </w:r>
      <w:r w:rsidRPr="00B5560D">
        <w:rPr>
          <w:rFonts w:ascii="PFOGLP+Allianz Sans Light"/>
          <w:color w:val="000000"/>
          <w:spacing w:val="15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FLOTILA,</w:t>
      </w:r>
      <w:r w:rsidRPr="00B5560D">
        <w:rPr>
          <w:rFonts w:ascii="PFOGLP+Allianz Sans Light"/>
          <w:color w:val="000000"/>
          <w:spacing w:val="1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speciálně</w:t>
      </w:r>
      <w:r w:rsidRPr="00B5560D">
        <w:rPr>
          <w:rFonts w:ascii="PFOGLP+Allianz Sans Light"/>
          <w:color w:val="000000"/>
          <w:spacing w:val="1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pak</w:t>
      </w:r>
      <w:r w:rsidRPr="00B5560D">
        <w:rPr>
          <w:rFonts w:ascii="PFOGLP+Allianz Sans Light"/>
          <w:color w:val="000000"/>
          <w:spacing w:val="16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na</w:t>
      </w:r>
      <w:r w:rsidRPr="00B5560D">
        <w:rPr>
          <w:rFonts w:ascii="PFOGLP+Allianz Sans Light"/>
          <w:color w:val="000000"/>
          <w:spacing w:val="1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následujících</w:t>
      </w:r>
      <w:r w:rsidRPr="00B5560D">
        <w:rPr>
          <w:rFonts w:ascii="PFOGLP+Allianz Sans Light"/>
          <w:color w:val="000000"/>
          <w:spacing w:val="15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změnách</w:t>
      </w:r>
      <w:r w:rsidRPr="00B5560D">
        <w:rPr>
          <w:rFonts w:ascii="PFOGLP+Allianz Sans Light"/>
          <w:color w:val="000000"/>
          <w:spacing w:val="15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týkajících</w:t>
      </w:r>
      <w:r w:rsidRPr="00B5560D">
        <w:rPr>
          <w:rFonts w:ascii="PFOGLP+Allianz Sans Light"/>
          <w:color w:val="000000"/>
          <w:spacing w:val="15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se</w:t>
      </w:r>
      <w:r w:rsidRPr="00B5560D">
        <w:rPr>
          <w:rFonts w:ascii="PFOGLP+Allianz Sans Light"/>
          <w:color w:val="000000"/>
          <w:spacing w:val="1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vzniku,</w:t>
      </w:r>
      <w:r w:rsidRPr="00B5560D">
        <w:rPr>
          <w:rFonts w:ascii="PFOGLP+Allianz Sans Light"/>
          <w:color w:val="000000"/>
          <w:spacing w:val="1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změn</w:t>
      </w:r>
      <w:r w:rsidRPr="00B5560D">
        <w:rPr>
          <w:rFonts w:ascii="PFOGLP+Allianz Sans Light"/>
          <w:color w:val="000000"/>
          <w:spacing w:val="1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a</w:t>
      </w:r>
      <w:r w:rsidRPr="00B5560D">
        <w:rPr>
          <w:rFonts w:ascii="PFOGLP+Allianz Sans Light"/>
          <w:color w:val="000000"/>
          <w:spacing w:val="13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2"/>
          <w:sz w:val="20"/>
          <w:lang w:val="cs-CZ"/>
        </w:rPr>
        <w:t>zániku</w:t>
      </w:r>
    </w:p>
    <w:p w14:paraId="5968B607" w14:textId="77777777" w:rsidR="009D3536" w:rsidRPr="00B5560D" w:rsidRDefault="00000000">
      <w:pPr>
        <w:framePr w:w="9571" w:wrap="auto" w:hAnchor="text" w:x="1390" w:y="11423"/>
        <w:widowControl w:val="0"/>
        <w:autoSpaceDE w:val="0"/>
        <w:autoSpaceDN w:val="0"/>
        <w:spacing w:before="38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všech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pojistnou</w:t>
      </w:r>
      <w:r w:rsidRPr="00B5560D">
        <w:rPr>
          <w:rFonts w:ascii="PFOGLP+Allianz Sans Light"/>
          <w:color w:val="000000"/>
          <w:spacing w:val="-5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smlouvou</w:t>
      </w:r>
      <w:r w:rsidRPr="00B5560D">
        <w:rPr>
          <w:rFonts w:ascii="PFOGLP+Allianz Sans Light"/>
          <w:color w:val="000000"/>
          <w:spacing w:val="-5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sjednávaných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pojištění</w:t>
      </w:r>
      <w:r w:rsidRPr="00B5560D">
        <w:rPr>
          <w:rFonts w:ascii="PFOGLP+Allianz Sans Light"/>
          <w:color w:val="000000"/>
          <w:spacing w:val="-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a</w:t>
      </w:r>
      <w:r w:rsidRPr="00B5560D">
        <w:rPr>
          <w:rFonts w:ascii="PFOGLP+Allianz Sans Light"/>
          <w:color w:val="000000"/>
          <w:spacing w:val="-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na</w:t>
      </w:r>
      <w:r w:rsidRPr="00B5560D">
        <w:rPr>
          <w:rFonts w:ascii="PFOGLP+Allianz Sans Light"/>
          <w:color w:val="000000"/>
          <w:spacing w:val="-3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změně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limitů</w:t>
      </w:r>
      <w:r w:rsidRPr="00B5560D">
        <w:rPr>
          <w:rFonts w:ascii="PFOGLP+Allianz Sans Light"/>
          <w:color w:val="000000"/>
          <w:spacing w:val="-5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pojistného</w:t>
      </w:r>
      <w:r w:rsidRPr="00B5560D">
        <w:rPr>
          <w:rFonts w:ascii="PFOGLP+Allianz Sans Light"/>
          <w:color w:val="000000"/>
          <w:spacing w:val="-5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plnění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v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pojištění</w:t>
      </w:r>
      <w:r w:rsidRPr="00B5560D">
        <w:rPr>
          <w:rFonts w:ascii="PFOGLP+Allianz Sans Light"/>
          <w:color w:val="000000"/>
          <w:spacing w:val="-3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odpovědnosti</w:t>
      </w:r>
      <w:r w:rsidRPr="00B5560D">
        <w:rPr>
          <w:rFonts w:ascii="PFOGLP+Allianz Sans Light"/>
          <w:color w:val="000000"/>
          <w:spacing w:val="-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z</w:t>
      </w:r>
      <w:r w:rsidRPr="00B5560D">
        <w:rPr>
          <w:rFonts w:ascii="PFOGLP+Allianz Sans Light"/>
          <w:color w:val="000000"/>
          <w:spacing w:val="-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provozu</w:t>
      </w:r>
    </w:p>
    <w:p w14:paraId="211C22BB" w14:textId="77777777" w:rsidR="009D3536" w:rsidRPr="00B5560D" w:rsidRDefault="00000000">
      <w:pPr>
        <w:framePr w:w="9571" w:wrap="auto" w:hAnchor="text" w:x="1390" w:y="11423"/>
        <w:widowControl w:val="0"/>
        <w:autoSpaceDE w:val="0"/>
        <w:autoSpaceDN w:val="0"/>
        <w:spacing w:before="35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z w:val="20"/>
          <w:lang w:val="cs-CZ"/>
        </w:rPr>
        <w:t>vozidla.</w:t>
      </w:r>
    </w:p>
    <w:p w14:paraId="4F6D20E5" w14:textId="77777777" w:rsidR="009D3536" w:rsidRPr="00B5560D" w:rsidRDefault="00000000">
      <w:pPr>
        <w:framePr w:w="380" w:wrap="auto" w:hAnchor="text" w:x="1390" w:y="13061"/>
        <w:widowControl w:val="0"/>
        <w:autoSpaceDE w:val="0"/>
        <w:autoSpaceDN w:val="0"/>
        <w:spacing w:before="0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pacing w:val="-1"/>
          <w:sz w:val="20"/>
          <w:lang w:val="cs-CZ"/>
        </w:rPr>
        <w:t>1.</w:t>
      </w:r>
    </w:p>
    <w:p w14:paraId="2893DD8A" w14:textId="77777777" w:rsidR="009D3536" w:rsidRPr="00B5560D" w:rsidRDefault="00000000">
      <w:pPr>
        <w:framePr w:w="9194" w:wrap="auto" w:hAnchor="text" w:x="1750" w:y="13061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Přihláškou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 xml:space="preserve">se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rozumí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Pojistníkem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odsouhlasená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a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pojišťovacím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zprostředkovatelem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vyhotovená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nabídka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na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sjednání</w:t>
      </w:r>
    </w:p>
    <w:p w14:paraId="4BA6C3A2" w14:textId="77777777" w:rsidR="009D3536" w:rsidRPr="00B5560D" w:rsidRDefault="00000000">
      <w:pPr>
        <w:framePr w:w="9194" w:wrap="auto" w:hAnchor="text" w:x="1750" w:y="13061"/>
        <w:widowControl w:val="0"/>
        <w:autoSpaceDE w:val="0"/>
        <w:autoSpaceDN w:val="0"/>
        <w:spacing w:before="35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pojištění.</w:t>
      </w:r>
    </w:p>
    <w:p w14:paraId="57AC0926" w14:textId="77777777" w:rsidR="009D3536" w:rsidRPr="00B5560D" w:rsidRDefault="00000000">
      <w:pPr>
        <w:framePr w:w="380" w:wrap="auto" w:hAnchor="text" w:x="1390" w:y="13605"/>
        <w:widowControl w:val="0"/>
        <w:autoSpaceDE w:val="0"/>
        <w:autoSpaceDN w:val="0"/>
        <w:spacing w:before="0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pacing w:val="-1"/>
          <w:sz w:val="20"/>
          <w:lang w:val="cs-CZ"/>
        </w:rPr>
        <w:t>2.</w:t>
      </w:r>
    </w:p>
    <w:p w14:paraId="7DE7D4D6" w14:textId="77777777" w:rsidR="009D3536" w:rsidRPr="00B5560D" w:rsidRDefault="00000000">
      <w:pPr>
        <w:framePr w:w="9200" w:wrap="auto" w:hAnchor="text" w:x="1750" w:y="13605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Odchylně</w:t>
      </w:r>
      <w:r w:rsidRPr="00B5560D">
        <w:rPr>
          <w:rFonts w:ascii="PFOGLP+Allianz Sans Light"/>
          <w:color w:val="000000"/>
          <w:spacing w:val="55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od</w:t>
      </w:r>
      <w:r w:rsidRPr="00B5560D">
        <w:rPr>
          <w:rFonts w:ascii="PFOGLP+Allianz Sans Light"/>
          <w:color w:val="000000"/>
          <w:spacing w:val="5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čl.</w:t>
      </w:r>
      <w:r w:rsidRPr="00B5560D">
        <w:rPr>
          <w:rFonts w:ascii="PFOGLP+Allianz Sans Light"/>
          <w:color w:val="000000"/>
          <w:spacing w:val="55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2</w:t>
      </w:r>
      <w:r w:rsidRPr="00B5560D">
        <w:rPr>
          <w:rFonts w:ascii="PFOGLP+Allianz Sans Light"/>
          <w:color w:val="000000"/>
          <w:spacing w:val="55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skupinové</w:t>
      </w:r>
      <w:r w:rsidRPr="00B5560D">
        <w:rPr>
          <w:rFonts w:ascii="PFOGLP+Allianz Sans Light"/>
          <w:color w:val="000000"/>
          <w:spacing w:val="5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pojistné</w:t>
      </w:r>
      <w:r w:rsidRPr="00B5560D">
        <w:rPr>
          <w:rFonts w:ascii="PFOGLP+Allianz Sans Light"/>
          <w:color w:val="000000"/>
          <w:spacing w:val="55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smlouvy</w:t>
      </w:r>
      <w:r w:rsidRPr="00B5560D">
        <w:rPr>
          <w:rFonts w:ascii="PFOGLP+Allianz Sans Light"/>
          <w:color w:val="000000"/>
          <w:spacing w:val="5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(dále</w:t>
      </w:r>
      <w:r w:rsidRPr="00B5560D">
        <w:rPr>
          <w:rFonts w:ascii="PFOGLP+Allianz Sans Light"/>
          <w:color w:val="000000"/>
          <w:spacing w:val="55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jen</w:t>
      </w:r>
      <w:r w:rsidRPr="00B5560D">
        <w:rPr>
          <w:rFonts w:ascii="PFOGLP+Allianz Sans Light"/>
          <w:color w:val="000000"/>
          <w:spacing w:val="55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„Smlouva“)</w:t>
      </w:r>
      <w:r w:rsidRPr="00B5560D">
        <w:rPr>
          <w:rFonts w:ascii="PFOGLP+Allianz Sans Light"/>
          <w:color w:val="000000"/>
          <w:spacing w:val="55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pojištění</w:t>
      </w:r>
      <w:r w:rsidRPr="00B5560D">
        <w:rPr>
          <w:rFonts w:ascii="PFOGLP+Allianz Sans Light"/>
          <w:color w:val="000000"/>
          <w:spacing w:val="56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k</w:t>
      </w:r>
      <w:r w:rsidRPr="00B5560D">
        <w:rPr>
          <w:rFonts w:ascii="PFOGLP+Allianz Sans Light"/>
          <w:color w:val="000000"/>
          <w:spacing w:val="5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jednotlivému</w:t>
      </w:r>
      <w:r w:rsidRPr="00B5560D">
        <w:rPr>
          <w:rFonts w:ascii="PFOGLP+Allianz Sans Light"/>
          <w:color w:val="000000"/>
          <w:spacing w:val="55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vozidlu</w:t>
      </w:r>
      <w:r w:rsidRPr="00B5560D">
        <w:rPr>
          <w:rFonts w:ascii="PFOGLP+Allianz Sans Light"/>
          <w:color w:val="000000"/>
          <w:spacing w:val="55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vzniká</w:t>
      </w:r>
    </w:p>
    <w:p w14:paraId="41DD145F" w14:textId="77777777" w:rsidR="009D3536" w:rsidRPr="00B5560D" w:rsidRDefault="00000000">
      <w:pPr>
        <w:framePr w:w="9200" w:wrap="auto" w:hAnchor="text" w:x="1750" w:y="13605"/>
        <w:widowControl w:val="0"/>
        <w:autoSpaceDE w:val="0"/>
        <w:autoSpaceDN w:val="0"/>
        <w:spacing w:before="35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okamžikem</w:t>
      </w:r>
      <w:r w:rsidRPr="00B5560D">
        <w:rPr>
          <w:rFonts w:ascii="PFOGLP+Allianz Sans Light"/>
          <w:color w:val="000000"/>
          <w:spacing w:val="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odeslání</w:t>
      </w:r>
      <w:r w:rsidRPr="00B5560D">
        <w:rPr>
          <w:rFonts w:ascii="PFOGLP+Allianz Sans Light"/>
          <w:color w:val="000000"/>
          <w:spacing w:val="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Přihlášky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na</w:t>
      </w:r>
      <w:r w:rsidRPr="00B5560D">
        <w:rPr>
          <w:rFonts w:ascii="PFOGLP+Allianz Sans Light"/>
          <w:color w:val="000000"/>
          <w:spacing w:val="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dohodnuté</w:t>
      </w:r>
      <w:r w:rsidRPr="00B5560D">
        <w:rPr>
          <w:rFonts w:ascii="PFOGLP+Allianz Sans Light"/>
          <w:color w:val="000000"/>
          <w:spacing w:val="8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>e</w:t>
      </w:r>
      <w:r w:rsidRPr="00B5560D">
        <w:rPr>
          <w:rFonts w:ascii="VOSGMR+Allianz Sans Light"/>
          <w:color w:val="000000"/>
          <w:sz w:val="20"/>
          <w:lang w:val="cs-CZ"/>
        </w:rPr>
        <w:t>-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mailové</w:t>
      </w:r>
      <w:r w:rsidRPr="00B5560D">
        <w:rPr>
          <w:rFonts w:ascii="PFOGLP+Allianz Sans Light"/>
          <w:color w:val="000000"/>
          <w:spacing w:val="8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adresy</w:t>
      </w:r>
      <w:r w:rsidRPr="00B5560D">
        <w:rPr>
          <w:rFonts w:ascii="PFOGLP+Allianz Sans Light"/>
          <w:color w:val="000000"/>
          <w:spacing w:val="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Pojistníka</w:t>
      </w:r>
      <w:r w:rsidRPr="00B5560D">
        <w:rPr>
          <w:rFonts w:ascii="PFOGLP+Allianz Sans Light"/>
          <w:color w:val="000000"/>
          <w:spacing w:val="9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a</w:t>
      </w:r>
      <w:r w:rsidRPr="00B5560D">
        <w:rPr>
          <w:rFonts w:ascii="PFOGLP+Allianz Sans Light"/>
          <w:color w:val="000000"/>
          <w:spacing w:val="6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Pojistitele.</w:t>
      </w:r>
      <w:r w:rsidRPr="00B5560D">
        <w:rPr>
          <w:rFonts w:ascii="PFOGLP+Allianz Sans Light"/>
          <w:color w:val="000000"/>
          <w:spacing w:val="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Přihláškou</w:t>
      </w:r>
      <w:r w:rsidRPr="00B5560D">
        <w:rPr>
          <w:rFonts w:ascii="PFOGLP+Allianz Sans Light"/>
          <w:color w:val="000000"/>
          <w:spacing w:val="7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je</w:t>
      </w:r>
      <w:r w:rsidRPr="00B5560D">
        <w:rPr>
          <w:rFonts w:ascii="PFOGLP+Allianz Sans Light"/>
          <w:color w:val="000000"/>
          <w:spacing w:val="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možné</w:t>
      </w:r>
      <w:r w:rsidRPr="00B5560D">
        <w:rPr>
          <w:rFonts w:ascii="PFOGLP+Allianz Sans Light"/>
          <w:color w:val="000000"/>
          <w:spacing w:val="7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sjednat</w:t>
      </w:r>
      <w:r w:rsidRPr="00B5560D">
        <w:rPr>
          <w:rFonts w:ascii="PFOGLP+Allianz Sans Light"/>
          <w:color w:val="000000"/>
          <w:spacing w:val="8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i</w:t>
      </w:r>
    </w:p>
    <w:p w14:paraId="59635973" w14:textId="77777777" w:rsidR="009D3536" w:rsidRPr="00B5560D" w:rsidRDefault="00000000">
      <w:pPr>
        <w:framePr w:w="9200" w:wrap="auto" w:hAnchor="text" w:x="1750" w:y="13605"/>
        <w:widowControl w:val="0"/>
        <w:autoSpaceDE w:val="0"/>
        <w:autoSpaceDN w:val="0"/>
        <w:spacing w:before="38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odložený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počátek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pojištění.</w:t>
      </w:r>
    </w:p>
    <w:p w14:paraId="536B81EB" w14:textId="77777777" w:rsidR="009D3536" w:rsidRPr="00B5560D" w:rsidRDefault="00000000">
      <w:pPr>
        <w:framePr w:w="380" w:wrap="auto" w:hAnchor="text" w:x="1390" w:y="14424"/>
        <w:widowControl w:val="0"/>
        <w:autoSpaceDE w:val="0"/>
        <w:autoSpaceDN w:val="0"/>
        <w:spacing w:before="0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pacing w:val="-1"/>
          <w:sz w:val="20"/>
          <w:lang w:val="cs-CZ"/>
        </w:rPr>
        <w:t>3.</w:t>
      </w:r>
    </w:p>
    <w:p w14:paraId="5E63F8D9" w14:textId="77777777" w:rsidR="009D3536" w:rsidRPr="00B5560D" w:rsidRDefault="00000000">
      <w:pPr>
        <w:framePr w:w="9200" w:wrap="auto" w:hAnchor="text" w:x="1750" w:y="14424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/>
          <w:color w:val="000000"/>
          <w:sz w:val="20"/>
          <w:lang w:val="cs-CZ"/>
        </w:rPr>
        <w:t>V</w:t>
      </w:r>
      <w:r w:rsidRPr="00B5560D">
        <w:rPr>
          <w:rFonts w:ascii="PFOGLP+Allianz Sans Light"/>
          <w:color w:val="000000"/>
          <w:spacing w:val="-7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případě,</w:t>
      </w:r>
      <w:r w:rsidRPr="00B5560D">
        <w:rPr>
          <w:rFonts w:ascii="PFOGLP+Allianz Sans Light"/>
          <w:color w:val="000000"/>
          <w:spacing w:val="-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že</w:t>
      </w:r>
      <w:r w:rsidRPr="00B5560D">
        <w:rPr>
          <w:rFonts w:ascii="PFOGLP+Allianz Sans Light"/>
          <w:color w:val="000000"/>
          <w:spacing w:val="-6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je</w:t>
      </w:r>
      <w:r w:rsidRPr="00B5560D">
        <w:rPr>
          <w:rFonts w:ascii="PFOGLP+Allianz Sans Light"/>
          <w:color w:val="000000"/>
          <w:spacing w:val="-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Přihláškou</w:t>
      </w:r>
      <w:r w:rsidRPr="00B5560D">
        <w:rPr>
          <w:rFonts w:ascii="PFOGLP+Allianz Sans Light"/>
          <w:color w:val="000000"/>
          <w:spacing w:val="-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sjednáváno</w:t>
      </w:r>
      <w:r w:rsidRPr="00B5560D">
        <w:rPr>
          <w:rFonts w:ascii="PFOGLP+Allianz Sans Light"/>
          <w:color w:val="000000"/>
          <w:spacing w:val="-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pojištění</w:t>
      </w:r>
      <w:r w:rsidRPr="00B5560D">
        <w:rPr>
          <w:rFonts w:ascii="PFOGLP+Allianz Sans Light"/>
          <w:color w:val="000000"/>
          <w:spacing w:val="-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odpovědnosti</w:t>
      </w:r>
      <w:r w:rsidRPr="00B5560D">
        <w:rPr>
          <w:rFonts w:ascii="PFOGLP+Allianz Sans Light"/>
          <w:color w:val="000000"/>
          <w:spacing w:val="-5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z</w:t>
      </w:r>
      <w:r w:rsidRPr="00B5560D">
        <w:rPr>
          <w:rFonts w:ascii="PFOGLP+Allianz Sans Light"/>
          <w:color w:val="000000"/>
          <w:spacing w:val="-10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provozu</w:t>
      </w:r>
      <w:r w:rsidRPr="00B5560D">
        <w:rPr>
          <w:rFonts w:ascii="PFOGLP+Allianz Sans Light"/>
          <w:color w:val="000000"/>
          <w:spacing w:val="-7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vozidla,</w:t>
      </w:r>
      <w:r w:rsidRPr="00B5560D">
        <w:rPr>
          <w:rFonts w:ascii="PFOGLP+Allianz Sans Light"/>
          <w:color w:val="000000"/>
          <w:spacing w:val="-7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odešle</w:t>
      </w:r>
      <w:r w:rsidRPr="00B5560D">
        <w:rPr>
          <w:rFonts w:ascii="PFOGLP+Allianz Sans Light"/>
          <w:color w:val="000000"/>
          <w:spacing w:val="-6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Pojistitel</w:t>
      </w:r>
      <w:r w:rsidRPr="00B5560D">
        <w:rPr>
          <w:rFonts w:ascii="PFOGLP+Allianz Sans Light"/>
          <w:color w:val="000000"/>
          <w:spacing w:val="-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Pojistníkovi</w:t>
      </w:r>
      <w:r w:rsidRPr="00B5560D">
        <w:rPr>
          <w:rFonts w:ascii="PFOGLP+Allianz Sans Light"/>
          <w:color w:val="000000"/>
          <w:spacing w:val="-5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společně</w:t>
      </w:r>
    </w:p>
    <w:p w14:paraId="3C4E8CED" w14:textId="77777777" w:rsidR="009D3536" w:rsidRPr="00B5560D" w:rsidRDefault="00000000">
      <w:pPr>
        <w:framePr w:w="9200" w:wrap="auto" w:hAnchor="text" w:x="1750" w:y="14424"/>
        <w:widowControl w:val="0"/>
        <w:autoSpaceDE w:val="0"/>
        <w:autoSpaceDN w:val="0"/>
        <w:spacing w:before="35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/>
          <w:color w:val="000000"/>
          <w:sz w:val="20"/>
          <w:lang w:val="cs-CZ"/>
        </w:rPr>
        <w:t xml:space="preserve">s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potvrzením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 xml:space="preserve">o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sjednání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pojištění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také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proofErr w:type="gramStart"/>
      <w:r w:rsidRPr="00B5560D">
        <w:rPr>
          <w:rFonts w:ascii="PFOGLP+Allianz Sans Light"/>
          <w:color w:val="000000"/>
          <w:spacing w:val="-1"/>
          <w:sz w:val="20"/>
          <w:lang w:val="cs-CZ"/>
        </w:rPr>
        <w:t>Zelenou</w:t>
      </w:r>
      <w:proofErr w:type="gramEnd"/>
      <w:r w:rsidRPr="00B5560D">
        <w:rPr>
          <w:rFonts w:ascii="PFOGLP+Allianz Sans Light"/>
          <w:color w:val="000000"/>
          <w:sz w:val="20"/>
          <w:lang w:val="cs-CZ"/>
        </w:rPr>
        <w:t xml:space="preserve"> kartu.</w:t>
      </w:r>
    </w:p>
    <w:p w14:paraId="2C812FBF" w14:textId="77777777" w:rsidR="009D3536" w:rsidRPr="00B5560D" w:rsidRDefault="00000000">
      <w:pPr>
        <w:framePr w:w="827" w:wrap="auto" w:hAnchor="text" w:x="1390" w:y="16149"/>
        <w:widowControl w:val="0"/>
        <w:autoSpaceDE w:val="0"/>
        <w:autoSpaceDN w:val="0"/>
        <w:spacing w:before="0" w:after="0" w:line="94" w:lineRule="exact"/>
        <w:jc w:val="left"/>
        <w:rPr>
          <w:rFonts w:ascii="PFOGLP+Allianz Sans Light"/>
          <w:color w:val="000000"/>
          <w:sz w:val="8"/>
          <w:lang w:val="cs-CZ"/>
        </w:rPr>
      </w:pPr>
      <w:r w:rsidRPr="00B5560D">
        <w:rPr>
          <w:rFonts w:ascii="VOSGMR+Allianz Sans Light"/>
          <w:color w:val="000000"/>
          <w:sz w:val="8"/>
          <w:lang w:val="cs-CZ"/>
        </w:rPr>
        <w:t>Zpracovala:</w:t>
      </w:r>
      <w:r w:rsidRPr="00B5560D">
        <w:rPr>
          <w:rFonts w:ascii="VOSGMR+Allianz Sans Light"/>
          <w:color w:val="000000"/>
          <w:spacing w:val="1"/>
          <w:sz w:val="8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8"/>
          <w:lang w:val="cs-CZ"/>
        </w:rPr>
        <w:t>Dražanová</w:t>
      </w:r>
    </w:p>
    <w:p w14:paraId="61A62BD8" w14:textId="77777777" w:rsidR="00163114" w:rsidRDefault="00163114" w:rsidP="00163114">
      <w:pPr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>
        <w:rPr>
          <w:rFonts w:ascii="Calibri"/>
          <w:color w:val="000000"/>
          <w:sz w:val="20"/>
          <w:lang w:val="cs-CZ"/>
        </w:rPr>
        <w:t xml:space="preserve">                                                                                                                      </w:t>
      </w:r>
    </w:p>
    <w:p w14:paraId="607B1DDA" w14:textId="31F3663E" w:rsidR="00163114" w:rsidRPr="00B5560D" w:rsidRDefault="00163114" w:rsidP="00163114">
      <w:pPr>
        <w:widowControl w:val="0"/>
        <w:autoSpaceDE w:val="0"/>
        <w:autoSpaceDN w:val="0"/>
        <w:spacing w:before="0" w:after="0" w:line="243" w:lineRule="exact"/>
        <w:jc w:val="center"/>
        <w:rPr>
          <w:rFonts w:ascii="Calibri"/>
          <w:color w:val="000000"/>
          <w:sz w:val="20"/>
          <w:lang w:val="cs-CZ"/>
        </w:rPr>
      </w:pPr>
      <w:proofErr w:type="spellStart"/>
      <w:r w:rsidRPr="00B5560D">
        <w:rPr>
          <w:rFonts w:ascii="Calibri"/>
          <w:color w:val="000000"/>
          <w:sz w:val="20"/>
          <w:lang w:val="cs-CZ"/>
        </w:rPr>
        <w:t>Internal</w:t>
      </w:r>
      <w:proofErr w:type="spellEnd"/>
    </w:p>
    <w:p w14:paraId="75E19410" w14:textId="77777777" w:rsidR="00163114" w:rsidRPr="00163114" w:rsidRDefault="00000000" w:rsidP="0016311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39C134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2" type="#_x0000_t75" style="position:absolute;margin-left:62.6pt;margin-top:147.5pt;width:480.2pt;height:135.6pt;z-index:-2516561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  <w:lang w:val="cs-CZ"/>
        </w:rPr>
        <w:pict w14:anchorId="4412FD01">
          <v:shape id="_x00002" o:spid="_x0000_s1031" type="#_x0000_t75" style="position:absolute;margin-left:62.6pt;margin-top:320.1pt;width:480.2pt;height:125.5pt;z-index:-25165721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B5560D">
        <w:rPr>
          <w:rFonts w:ascii="Arial"/>
          <w:color w:val="FF0000"/>
          <w:sz w:val="2"/>
          <w:lang w:val="cs-CZ"/>
        </w:rPr>
        <w:br w:type="page"/>
      </w:r>
      <w:proofErr w:type="spellStart"/>
      <w:r w:rsidR="00163114" w:rsidRPr="00163114">
        <w:rPr>
          <w:rFonts w:ascii="Arial"/>
          <w:color w:val="FF0000"/>
          <w:sz w:val="2"/>
          <w:lang w:val="cs-CZ"/>
        </w:rPr>
        <w:lastRenderedPageBreak/>
        <w:t>Internal</w:t>
      </w:r>
      <w:proofErr w:type="spellEnd"/>
    </w:p>
    <w:p w14:paraId="73118F72" w14:textId="69FA2DAF" w:rsidR="009D3536" w:rsidRPr="00B5560D" w:rsidRDefault="009D3536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03B8F92F" w14:textId="77777777" w:rsidR="009D3536" w:rsidRPr="00B5560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B5560D">
        <w:rPr>
          <w:rFonts w:ascii="Arial"/>
          <w:color w:val="FF0000"/>
          <w:sz w:val="2"/>
          <w:lang w:val="cs-CZ"/>
        </w:rPr>
        <w:t xml:space="preserve"> </w:t>
      </w:r>
    </w:p>
    <w:p w14:paraId="6A3C41C9" w14:textId="77777777" w:rsidR="009D3536" w:rsidRPr="00B5560D" w:rsidRDefault="00000000">
      <w:pPr>
        <w:framePr w:w="878" w:wrap="auto" w:hAnchor="text" w:x="5634" w:y="2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bookmarkStart w:id="2" w:name="_Hlk181273111"/>
      <w:proofErr w:type="spellStart"/>
      <w:r w:rsidRPr="00B5560D">
        <w:rPr>
          <w:rFonts w:ascii="Calibri"/>
          <w:color w:val="000000"/>
          <w:sz w:val="20"/>
          <w:lang w:val="cs-CZ"/>
        </w:rPr>
        <w:t>Internal</w:t>
      </w:r>
      <w:proofErr w:type="spellEnd"/>
    </w:p>
    <w:bookmarkEnd w:id="2"/>
    <w:p w14:paraId="24B4A153" w14:textId="77777777" w:rsidR="009D3536" w:rsidRPr="00B5560D" w:rsidRDefault="00000000">
      <w:pPr>
        <w:framePr w:w="380" w:wrap="auto" w:hAnchor="text" w:x="1390" w:y="1481"/>
        <w:widowControl w:val="0"/>
        <w:autoSpaceDE w:val="0"/>
        <w:autoSpaceDN w:val="0"/>
        <w:spacing w:before="0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pacing w:val="-1"/>
          <w:sz w:val="20"/>
          <w:lang w:val="cs-CZ"/>
        </w:rPr>
        <w:t>4.</w:t>
      </w:r>
    </w:p>
    <w:p w14:paraId="409DB6CF" w14:textId="77777777" w:rsidR="009D3536" w:rsidRPr="00B5560D" w:rsidRDefault="00000000">
      <w:pPr>
        <w:framePr w:w="9201" w:wrap="auto" w:hAnchor="text" w:x="1750" w:y="1481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Pojistník</w:t>
      </w:r>
      <w:r w:rsidRPr="00B5560D">
        <w:rPr>
          <w:rFonts w:ascii="PFOGLP+Allianz Sans Light"/>
          <w:color w:val="000000"/>
          <w:spacing w:val="40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prohlašuje,</w:t>
      </w:r>
      <w:r w:rsidRPr="00B5560D">
        <w:rPr>
          <w:rFonts w:ascii="PFOGLP+Allianz Sans Light"/>
          <w:color w:val="000000"/>
          <w:spacing w:val="3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2"/>
          <w:sz w:val="20"/>
          <w:lang w:val="cs-CZ"/>
        </w:rPr>
        <w:t>že</w:t>
      </w:r>
      <w:r w:rsidRPr="00B5560D">
        <w:rPr>
          <w:rFonts w:ascii="PFOGLP+Allianz Sans Light"/>
          <w:color w:val="000000"/>
          <w:spacing w:val="3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sjednáním</w:t>
      </w:r>
      <w:r w:rsidRPr="00B5560D">
        <w:rPr>
          <w:rFonts w:ascii="PFOGLP+Allianz Sans Light"/>
          <w:color w:val="000000"/>
          <w:spacing w:val="39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pojištění</w:t>
      </w:r>
      <w:r w:rsidRPr="00B5560D">
        <w:rPr>
          <w:rFonts w:ascii="PFOGLP+Allianz Sans Light"/>
          <w:color w:val="000000"/>
          <w:spacing w:val="39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zabezpečuje</w:t>
      </w:r>
      <w:r w:rsidRPr="00B5560D">
        <w:rPr>
          <w:rFonts w:ascii="PFOGLP+Allianz Sans Light"/>
          <w:color w:val="000000"/>
          <w:spacing w:val="4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svou</w:t>
      </w:r>
      <w:r w:rsidRPr="00B5560D">
        <w:rPr>
          <w:rFonts w:ascii="PFOGLP+Allianz Sans Light"/>
          <w:color w:val="000000"/>
          <w:spacing w:val="3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oprávněnou</w:t>
      </w:r>
      <w:r w:rsidRPr="00B5560D">
        <w:rPr>
          <w:rFonts w:ascii="PFOGLP+Allianz Sans Light"/>
          <w:color w:val="000000"/>
          <w:spacing w:val="3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potřebu</w:t>
      </w:r>
      <w:r w:rsidRPr="00B5560D">
        <w:rPr>
          <w:rFonts w:ascii="PFOGLP+Allianz Sans Light"/>
          <w:color w:val="000000"/>
          <w:spacing w:val="40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ochrany</w:t>
      </w:r>
      <w:r w:rsidRPr="00B5560D">
        <w:rPr>
          <w:rFonts w:ascii="PFOGLP+Allianz Sans Light"/>
          <w:color w:val="000000"/>
          <w:spacing w:val="3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před</w:t>
      </w:r>
      <w:r w:rsidRPr="00B5560D">
        <w:rPr>
          <w:rFonts w:ascii="PFOGLP+Allianz Sans Light"/>
          <w:color w:val="000000"/>
          <w:spacing w:val="4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nebezpečími</w:t>
      </w:r>
    </w:p>
    <w:p w14:paraId="7D7AEBE0" w14:textId="77777777" w:rsidR="009D3536" w:rsidRPr="00B5560D" w:rsidRDefault="00000000">
      <w:pPr>
        <w:framePr w:w="9201" w:wrap="auto" w:hAnchor="text" w:x="1750" w:y="1481"/>
        <w:widowControl w:val="0"/>
        <w:autoSpaceDE w:val="0"/>
        <w:autoSpaceDN w:val="0"/>
        <w:spacing w:before="36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uvedenými</w:t>
      </w:r>
      <w:r w:rsidRPr="00B5560D">
        <w:rPr>
          <w:rFonts w:ascii="PFOGLP+Allianz Sans Light"/>
          <w:color w:val="000000"/>
          <w:spacing w:val="-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ve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Smlouvě.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V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případě,</w:t>
      </w:r>
      <w:r w:rsidRPr="00B5560D">
        <w:rPr>
          <w:rFonts w:ascii="PFOGLP+Allianz Sans Light"/>
          <w:color w:val="000000"/>
          <w:spacing w:val="-5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že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Pojistník</w:t>
      </w:r>
      <w:r w:rsidRPr="00B5560D">
        <w:rPr>
          <w:rFonts w:ascii="PFOGLP+Allianz Sans Light"/>
          <w:color w:val="000000"/>
          <w:spacing w:val="-3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sjednává</w:t>
      </w:r>
      <w:r w:rsidRPr="00B5560D">
        <w:rPr>
          <w:rFonts w:ascii="PFOGLP+Allianz Sans Light"/>
          <w:color w:val="000000"/>
          <w:spacing w:val="-3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pojištění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ve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prospěch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jiných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osob,</w:t>
      </w:r>
      <w:r w:rsidRPr="00B5560D">
        <w:rPr>
          <w:rFonts w:ascii="PFOGLP+Allianz Sans Light"/>
          <w:color w:val="000000"/>
          <w:spacing w:val="-5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potvrzuje,</w:t>
      </w:r>
      <w:r w:rsidRPr="00B5560D">
        <w:rPr>
          <w:rFonts w:ascii="PFOGLP+Allianz Sans Light"/>
          <w:color w:val="000000"/>
          <w:spacing w:val="-5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že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má</w:t>
      </w:r>
      <w:r w:rsidRPr="00B5560D">
        <w:rPr>
          <w:rFonts w:ascii="PFOGLP+Allianz Sans Light"/>
          <w:color w:val="000000"/>
          <w:spacing w:val="-3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zájem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na</w:t>
      </w:r>
    </w:p>
    <w:p w14:paraId="6FB7F7EB" w14:textId="77777777" w:rsidR="009D3536" w:rsidRPr="00B5560D" w:rsidRDefault="00000000">
      <w:pPr>
        <w:framePr w:w="9201" w:wrap="auto" w:hAnchor="text" w:x="1750" w:y="1481"/>
        <w:widowControl w:val="0"/>
        <w:autoSpaceDE w:val="0"/>
        <w:autoSpaceDN w:val="0"/>
        <w:spacing w:before="38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ochraně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těchto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osob,</w:t>
      </w:r>
      <w:r w:rsidRPr="00B5560D">
        <w:rPr>
          <w:rFonts w:ascii="PFOGLP+Allianz Sans Light"/>
          <w:color w:val="000000"/>
          <w:sz w:val="20"/>
          <w:lang w:val="cs-CZ"/>
        </w:rPr>
        <w:t xml:space="preserve"> jejich 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>majetku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1"/>
          <w:sz w:val="20"/>
          <w:lang w:val="cs-CZ"/>
        </w:rPr>
        <w:t>či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jiného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zájmu.</w:t>
      </w:r>
    </w:p>
    <w:p w14:paraId="7FAEE2D6" w14:textId="77777777" w:rsidR="009D3536" w:rsidRPr="00B5560D" w:rsidRDefault="00000000">
      <w:pPr>
        <w:framePr w:w="380" w:wrap="auto" w:hAnchor="text" w:x="1390" w:y="2297"/>
        <w:widowControl w:val="0"/>
        <w:autoSpaceDE w:val="0"/>
        <w:autoSpaceDN w:val="0"/>
        <w:spacing w:before="0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pacing w:val="-1"/>
          <w:sz w:val="20"/>
          <w:lang w:val="cs-CZ"/>
        </w:rPr>
        <w:t>5.</w:t>
      </w:r>
    </w:p>
    <w:p w14:paraId="73411E4E" w14:textId="77777777" w:rsidR="009D3536" w:rsidRPr="00B5560D" w:rsidRDefault="00000000">
      <w:pPr>
        <w:framePr w:w="380" w:wrap="auto" w:hAnchor="text" w:x="1390" w:y="2297"/>
        <w:widowControl w:val="0"/>
        <w:autoSpaceDE w:val="0"/>
        <w:autoSpaceDN w:val="0"/>
        <w:spacing w:before="311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pacing w:val="-1"/>
          <w:sz w:val="20"/>
          <w:lang w:val="cs-CZ"/>
        </w:rPr>
        <w:t>6.</w:t>
      </w:r>
    </w:p>
    <w:p w14:paraId="24348C33" w14:textId="77777777" w:rsidR="009D3536" w:rsidRPr="00B5560D" w:rsidRDefault="00000000">
      <w:pPr>
        <w:framePr w:w="380" w:wrap="auto" w:hAnchor="text" w:x="1390" w:y="2297"/>
        <w:widowControl w:val="0"/>
        <w:autoSpaceDE w:val="0"/>
        <w:autoSpaceDN w:val="0"/>
        <w:spacing w:before="309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pacing w:val="-1"/>
          <w:sz w:val="20"/>
          <w:lang w:val="cs-CZ"/>
        </w:rPr>
        <w:t>7.</w:t>
      </w:r>
    </w:p>
    <w:p w14:paraId="0EF34FBB" w14:textId="77777777" w:rsidR="009D3536" w:rsidRPr="00B5560D" w:rsidRDefault="00000000">
      <w:pPr>
        <w:framePr w:w="380" w:wrap="auto" w:hAnchor="text" w:x="1390" w:y="2297"/>
        <w:widowControl w:val="0"/>
        <w:autoSpaceDE w:val="0"/>
        <w:autoSpaceDN w:val="0"/>
        <w:spacing w:before="309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pacing w:val="-1"/>
          <w:sz w:val="20"/>
          <w:lang w:val="cs-CZ"/>
        </w:rPr>
        <w:t>8.</w:t>
      </w:r>
    </w:p>
    <w:p w14:paraId="27466C30" w14:textId="77777777" w:rsidR="009D3536" w:rsidRPr="00B5560D" w:rsidRDefault="00000000">
      <w:pPr>
        <w:framePr w:w="9203" w:wrap="auto" w:hAnchor="text" w:x="1750" w:y="2297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Pojistník</w:t>
      </w:r>
      <w:r w:rsidRPr="00B5560D">
        <w:rPr>
          <w:rFonts w:ascii="PFOGLP+Allianz Sans Light"/>
          <w:color w:val="000000"/>
          <w:spacing w:val="18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bere</w:t>
      </w:r>
      <w:r w:rsidRPr="00B5560D">
        <w:rPr>
          <w:rFonts w:ascii="PFOGLP+Allianz Sans Light"/>
          <w:color w:val="000000"/>
          <w:spacing w:val="17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na</w:t>
      </w:r>
      <w:r w:rsidRPr="00B5560D">
        <w:rPr>
          <w:rFonts w:ascii="PFOGLP+Allianz Sans Light"/>
          <w:color w:val="000000"/>
          <w:spacing w:val="1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vědomí</w:t>
      </w:r>
      <w:r w:rsidRPr="00B5560D">
        <w:rPr>
          <w:rFonts w:ascii="PFOGLP+Allianz Sans Light"/>
          <w:color w:val="000000"/>
          <w:spacing w:val="18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svoji</w:t>
      </w:r>
      <w:r w:rsidRPr="00B5560D">
        <w:rPr>
          <w:rFonts w:ascii="PFOGLP+Allianz Sans Light"/>
          <w:color w:val="000000"/>
          <w:spacing w:val="18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povinnost</w:t>
      </w:r>
      <w:r w:rsidRPr="00B5560D">
        <w:rPr>
          <w:rFonts w:ascii="PFOGLP+Allianz Sans Light"/>
          <w:color w:val="000000"/>
          <w:spacing w:val="1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seznámit</w:t>
      </w:r>
      <w:r w:rsidRPr="00B5560D">
        <w:rPr>
          <w:rFonts w:ascii="PFOGLP+Allianz Sans Light"/>
          <w:color w:val="000000"/>
          <w:spacing w:val="18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tyto</w:t>
      </w:r>
      <w:r w:rsidRPr="00B5560D">
        <w:rPr>
          <w:rFonts w:ascii="PFOGLP+Allianz Sans Light"/>
          <w:color w:val="000000"/>
          <w:spacing w:val="16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osoby</w:t>
      </w:r>
      <w:r w:rsidRPr="00B5560D">
        <w:rPr>
          <w:rFonts w:ascii="PFOGLP+Allianz Sans Light"/>
          <w:color w:val="000000"/>
          <w:spacing w:val="18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</w:t>
      </w:r>
      <w:r w:rsidRPr="00B5560D">
        <w:rPr>
          <w:rFonts w:ascii="PFOGLP+Allianz Sans Light"/>
          <w:color w:val="000000"/>
          <w:spacing w:val="17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obsahem</w:t>
      </w:r>
      <w:r w:rsidRPr="00B5560D">
        <w:rPr>
          <w:rFonts w:ascii="PFOGLP+Allianz Sans Light"/>
          <w:color w:val="000000"/>
          <w:spacing w:val="18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Smlouvy</w:t>
      </w:r>
      <w:r w:rsidRPr="00B5560D">
        <w:rPr>
          <w:rFonts w:ascii="PFOGLP+Allianz Sans Light"/>
          <w:color w:val="000000"/>
          <w:spacing w:val="18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a</w:t>
      </w:r>
      <w:r w:rsidRPr="00B5560D">
        <w:rPr>
          <w:rFonts w:ascii="PFOGLP+Allianz Sans Light"/>
          <w:color w:val="000000"/>
          <w:spacing w:val="18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se</w:t>
      </w:r>
      <w:r w:rsidRPr="00B5560D">
        <w:rPr>
          <w:rFonts w:ascii="PFOGLP+Allianz Sans Light"/>
          <w:color w:val="000000"/>
          <w:spacing w:val="1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všemi</w:t>
      </w:r>
      <w:r w:rsidRPr="00B5560D">
        <w:rPr>
          <w:rFonts w:ascii="PFOGLP+Allianz Sans Light"/>
          <w:color w:val="000000"/>
          <w:spacing w:val="19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dalšími</w:t>
      </w:r>
      <w:r w:rsidRPr="00B5560D">
        <w:rPr>
          <w:rFonts w:ascii="PFOGLP+Allianz Sans Light"/>
          <w:color w:val="000000"/>
          <w:spacing w:val="16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dokumenty,</w:t>
      </w:r>
    </w:p>
    <w:p w14:paraId="53B12A34" w14:textId="77777777" w:rsidR="009D3536" w:rsidRPr="00B5560D" w:rsidRDefault="00000000">
      <w:pPr>
        <w:framePr w:w="9203" w:wrap="auto" w:hAnchor="text" w:x="1750" w:y="2297"/>
        <w:widowControl w:val="0"/>
        <w:autoSpaceDE w:val="0"/>
        <w:autoSpaceDN w:val="0"/>
        <w:spacing w:before="38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které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jsou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její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součástí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a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zavazuje se jim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je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předat.</w:t>
      </w:r>
    </w:p>
    <w:p w14:paraId="4EACF2A5" w14:textId="77777777" w:rsidR="009D3536" w:rsidRPr="00B5560D" w:rsidRDefault="00000000">
      <w:pPr>
        <w:framePr w:w="9203" w:wrap="auto" w:hAnchor="text" w:x="1750" w:y="2297"/>
        <w:widowControl w:val="0"/>
        <w:autoSpaceDE w:val="0"/>
        <w:autoSpaceDN w:val="0"/>
        <w:spacing w:before="38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Změnu</w:t>
      </w:r>
      <w:r w:rsidRPr="00B5560D">
        <w:rPr>
          <w:rFonts w:ascii="PFOGLP+Allianz Sans Light"/>
          <w:color w:val="000000"/>
          <w:spacing w:val="-5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rozsahu</w:t>
      </w:r>
      <w:r w:rsidRPr="00B5560D">
        <w:rPr>
          <w:rFonts w:ascii="PFOGLP+Allianz Sans Light"/>
          <w:color w:val="000000"/>
          <w:spacing w:val="-5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původně</w:t>
      </w:r>
      <w:r w:rsidRPr="00B5560D">
        <w:rPr>
          <w:rFonts w:ascii="PFOGLP+Allianz Sans Light"/>
          <w:color w:val="000000"/>
          <w:spacing w:val="-5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sjednaných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pojištění</w:t>
      </w:r>
      <w:r w:rsidRPr="00B5560D">
        <w:rPr>
          <w:rFonts w:ascii="PFOGLP+Allianz Sans Light"/>
          <w:color w:val="000000"/>
          <w:spacing w:val="-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>lze</w:t>
      </w:r>
      <w:r w:rsidRPr="00B5560D">
        <w:rPr>
          <w:rFonts w:ascii="PFOGLP+Allianz Sans Light"/>
          <w:color w:val="000000"/>
          <w:spacing w:val="-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provést</w:t>
      </w:r>
      <w:r w:rsidRPr="00B5560D">
        <w:rPr>
          <w:rFonts w:ascii="PFOGLP+Allianz Sans Light"/>
          <w:color w:val="000000"/>
          <w:spacing w:val="-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jejich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sjednáním</w:t>
      </w:r>
      <w:r w:rsidRPr="00B5560D">
        <w:rPr>
          <w:rFonts w:ascii="PFOGLP+Allianz Sans Light"/>
          <w:color w:val="000000"/>
          <w:spacing w:val="-3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prostřednictvím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nové</w:t>
      </w:r>
      <w:r w:rsidRPr="00B5560D">
        <w:rPr>
          <w:rFonts w:ascii="PFOGLP+Allianz Sans Light"/>
          <w:color w:val="000000"/>
          <w:spacing w:val="-3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Přihlášky.</w:t>
      </w:r>
      <w:r w:rsidRPr="00B5560D">
        <w:rPr>
          <w:rFonts w:ascii="PFOGLP+Allianz Sans Light"/>
          <w:color w:val="000000"/>
          <w:spacing w:val="-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Účinností</w:t>
      </w:r>
    </w:p>
    <w:p w14:paraId="5BE5710B" w14:textId="77777777" w:rsidR="009D3536" w:rsidRPr="00B5560D" w:rsidRDefault="00000000">
      <w:pPr>
        <w:framePr w:w="9203" w:wrap="auto" w:hAnchor="text" w:x="1750" w:y="2297"/>
        <w:widowControl w:val="0"/>
        <w:autoSpaceDE w:val="0"/>
        <w:autoSpaceDN w:val="0"/>
        <w:spacing w:before="35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nově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sjednaného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pojištění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k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vozidlu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dříve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sjednané</w:t>
      </w:r>
      <w:r w:rsidRPr="00B5560D">
        <w:rPr>
          <w:rFonts w:ascii="PFOGLP+Allianz Sans Light"/>
          <w:color w:val="000000"/>
          <w:spacing w:val="3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pojištění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zanikne.</w:t>
      </w:r>
    </w:p>
    <w:p w14:paraId="0C2E8951" w14:textId="77777777" w:rsidR="009D3536" w:rsidRPr="00B5560D" w:rsidRDefault="00000000">
      <w:pPr>
        <w:framePr w:w="9203" w:wrap="auto" w:hAnchor="text" w:x="1750" w:y="2297"/>
        <w:widowControl w:val="0"/>
        <w:autoSpaceDE w:val="0"/>
        <w:autoSpaceDN w:val="0"/>
        <w:spacing w:before="38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Změny</w:t>
      </w:r>
      <w:r w:rsidRPr="00B5560D">
        <w:rPr>
          <w:rFonts w:ascii="PFOGLP+Allianz Sans Light"/>
          <w:color w:val="000000"/>
          <w:spacing w:val="-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sjednaných</w:t>
      </w:r>
      <w:r w:rsidRPr="00B5560D">
        <w:rPr>
          <w:rFonts w:ascii="PFOGLP+Allianz Sans Light"/>
          <w:color w:val="000000"/>
          <w:spacing w:val="-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pojištění</w:t>
      </w:r>
      <w:r w:rsidRPr="00B5560D">
        <w:rPr>
          <w:rFonts w:ascii="PFOGLP+Allianz Sans Light"/>
          <w:color w:val="000000"/>
          <w:spacing w:val="-6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>lze</w:t>
      </w:r>
      <w:r w:rsidRPr="00B5560D">
        <w:rPr>
          <w:rFonts w:ascii="PFOGLP+Allianz Sans Light"/>
          <w:color w:val="000000"/>
          <w:spacing w:val="-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provádět</w:t>
      </w:r>
      <w:r w:rsidRPr="00B5560D">
        <w:rPr>
          <w:rFonts w:ascii="PFOGLP+Allianz Sans Light"/>
          <w:color w:val="000000"/>
          <w:spacing w:val="-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rovněž</w:t>
      </w:r>
      <w:r w:rsidRPr="00B5560D">
        <w:rPr>
          <w:rFonts w:ascii="PFOGLP+Allianz Sans Light"/>
          <w:color w:val="000000"/>
          <w:spacing w:val="-6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na</w:t>
      </w:r>
      <w:r w:rsidRPr="00B5560D">
        <w:rPr>
          <w:rFonts w:ascii="PFOGLP+Allianz Sans Light"/>
          <w:color w:val="000000"/>
          <w:spacing w:val="-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základě</w:t>
      </w:r>
      <w:r w:rsidRPr="00B5560D">
        <w:rPr>
          <w:rFonts w:ascii="PFOGLP+Allianz Sans Light"/>
          <w:color w:val="000000"/>
          <w:spacing w:val="-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písemné</w:t>
      </w:r>
      <w:r w:rsidRPr="00B5560D">
        <w:rPr>
          <w:rFonts w:ascii="PFOGLP+Allianz Sans Light"/>
          <w:color w:val="000000"/>
          <w:spacing w:val="-7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žádosti</w:t>
      </w:r>
      <w:r w:rsidRPr="00B5560D">
        <w:rPr>
          <w:rFonts w:ascii="PFOGLP+Allianz Sans Light"/>
          <w:color w:val="000000"/>
          <w:spacing w:val="-5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Pojistníka.</w:t>
      </w:r>
      <w:r w:rsidRPr="00B5560D">
        <w:rPr>
          <w:rFonts w:ascii="PFOGLP+Allianz Sans Light"/>
          <w:color w:val="000000"/>
          <w:spacing w:val="-7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Požadovaná</w:t>
      </w:r>
      <w:r w:rsidRPr="00B5560D">
        <w:rPr>
          <w:rFonts w:ascii="PFOGLP+Allianz Sans Light"/>
          <w:color w:val="000000"/>
          <w:spacing w:val="-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změna</w:t>
      </w:r>
      <w:r w:rsidRPr="00B5560D">
        <w:rPr>
          <w:rFonts w:ascii="PFOGLP+Allianz Sans Light"/>
          <w:color w:val="000000"/>
          <w:spacing w:val="-6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je</w:t>
      </w:r>
      <w:r w:rsidRPr="00B5560D">
        <w:rPr>
          <w:rFonts w:ascii="PFOGLP+Allianz Sans Light"/>
          <w:color w:val="000000"/>
          <w:spacing w:val="-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účinná</w:t>
      </w:r>
    </w:p>
    <w:p w14:paraId="7056A57D" w14:textId="77777777" w:rsidR="009D3536" w:rsidRPr="00B5560D" w:rsidRDefault="00000000">
      <w:pPr>
        <w:framePr w:w="9203" w:wrap="auto" w:hAnchor="text" w:x="1750" w:y="2297"/>
        <w:widowControl w:val="0"/>
        <w:autoSpaceDE w:val="0"/>
        <w:autoSpaceDN w:val="0"/>
        <w:spacing w:before="35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nejdříve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dnem, kdy Pojistitel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Pojistníkovi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akceptaci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změny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potvrdil, a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to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prostředky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elektronické</w:t>
      </w:r>
      <w:r w:rsidRPr="00B5560D">
        <w:rPr>
          <w:rFonts w:ascii="PFOGLP+Allianz Sans Light"/>
          <w:color w:val="000000"/>
          <w:spacing w:val="-2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komunikace.</w:t>
      </w:r>
    </w:p>
    <w:p w14:paraId="4717AE09" w14:textId="77777777" w:rsidR="009D3536" w:rsidRPr="00B5560D" w:rsidRDefault="00000000">
      <w:pPr>
        <w:framePr w:w="9203" w:wrap="auto" w:hAnchor="text" w:x="1750" w:y="2297"/>
        <w:widowControl w:val="0"/>
        <w:autoSpaceDE w:val="0"/>
        <w:autoSpaceDN w:val="0"/>
        <w:spacing w:before="38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Ujednává</w:t>
      </w:r>
      <w:r w:rsidRPr="00B5560D">
        <w:rPr>
          <w:rFonts w:ascii="PFOGLP+Allianz Sans Light"/>
          <w:color w:val="000000"/>
          <w:spacing w:val="7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se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změna</w:t>
      </w:r>
      <w:r w:rsidRPr="00B5560D">
        <w:rPr>
          <w:rFonts w:ascii="PFOGLP+Allianz Sans Light"/>
          <w:color w:val="000000"/>
          <w:spacing w:val="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současných</w:t>
      </w:r>
      <w:r w:rsidRPr="00B5560D">
        <w:rPr>
          <w:rFonts w:ascii="PFOGLP+Allianz Sans Light"/>
          <w:color w:val="000000"/>
          <w:spacing w:val="6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k</w:t>
      </w:r>
      <w:r w:rsidRPr="00B5560D">
        <w:rPr>
          <w:rFonts w:ascii="PFOGLP+Allianz Sans Light"/>
          <w:color w:val="000000"/>
          <w:spacing w:val="3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vozidlům</w:t>
      </w:r>
      <w:r w:rsidRPr="00B5560D">
        <w:rPr>
          <w:rFonts w:ascii="PFOGLP+Allianz Sans Light"/>
          <w:color w:val="000000"/>
          <w:spacing w:val="5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sjednaných</w:t>
      </w:r>
      <w:r w:rsidRPr="00B5560D">
        <w:rPr>
          <w:rFonts w:ascii="PFOGLP+Allianz Sans Light"/>
          <w:color w:val="000000"/>
          <w:spacing w:val="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limitů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pojistného</w:t>
      </w:r>
      <w:r w:rsidRPr="00B5560D">
        <w:rPr>
          <w:rFonts w:ascii="PFOGLP+Allianz Sans Light"/>
          <w:color w:val="000000"/>
          <w:spacing w:val="5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plnění</w:t>
      </w:r>
      <w:r w:rsidRPr="00B5560D">
        <w:rPr>
          <w:rFonts w:ascii="PFOGLP+Allianz Sans Light"/>
          <w:color w:val="000000"/>
          <w:spacing w:val="6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v</w:t>
      </w:r>
      <w:r w:rsidRPr="00B5560D">
        <w:rPr>
          <w:rFonts w:ascii="PFOGLP+Allianz Sans Light"/>
          <w:color w:val="000000"/>
          <w:spacing w:val="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pojištění</w:t>
      </w:r>
      <w:r w:rsidRPr="00B5560D">
        <w:rPr>
          <w:rFonts w:ascii="PFOGLP+Allianz Sans Light"/>
          <w:color w:val="000000"/>
          <w:spacing w:val="6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odpovědnosti</w:t>
      </w:r>
      <w:r w:rsidRPr="00B5560D">
        <w:rPr>
          <w:rFonts w:ascii="PFOGLP+Allianz Sans Light"/>
          <w:color w:val="000000"/>
          <w:spacing w:val="6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z</w:t>
      </w:r>
      <w:r w:rsidRPr="00B5560D">
        <w:rPr>
          <w:rFonts w:ascii="PFOGLP+Allianz Sans Light"/>
          <w:color w:val="000000"/>
          <w:spacing w:val="6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provozu</w:t>
      </w:r>
    </w:p>
    <w:p w14:paraId="727C7266" w14:textId="77777777" w:rsidR="009D3536" w:rsidRPr="00B5560D" w:rsidRDefault="00000000">
      <w:pPr>
        <w:framePr w:w="9203" w:wrap="auto" w:hAnchor="text" w:x="1750" w:y="2297"/>
        <w:widowControl w:val="0"/>
        <w:autoSpaceDE w:val="0"/>
        <w:autoSpaceDN w:val="0"/>
        <w:spacing w:before="35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/>
          <w:color w:val="000000"/>
          <w:sz w:val="20"/>
          <w:lang w:val="cs-CZ"/>
        </w:rPr>
        <w:t>vozidla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z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dosavadních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 xml:space="preserve">35.000.000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Kč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 xml:space="preserve">pro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újmu</w:t>
      </w:r>
      <w:r w:rsidRPr="00B5560D">
        <w:rPr>
          <w:rFonts w:ascii="PFOGLP+Allianz Sans Light"/>
          <w:color w:val="000000"/>
          <w:sz w:val="20"/>
          <w:lang w:val="cs-CZ"/>
        </w:rPr>
        <w:t xml:space="preserve"> na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zdraví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nebo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usmrcením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a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 xml:space="preserve">35.000.000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Kč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 xml:space="preserve">pro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věcné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škody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ušlý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zisk</w:t>
      </w:r>
    </w:p>
    <w:p w14:paraId="2B3D98CF" w14:textId="77777777" w:rsidR="009D3536" w:rsidRPr="00B5560D" w:rsidRDefault="00000000">
      <w:pPr>
        <w:framePr w:w="9203" w:wrap="auto" w:hAnchor="text" w:x="1750" w:y="2297"/>
        <w:widowControl w:val="0"/>
        <w:autoSpaceDE w:val="0"/>
        <w:autoSpaceDN w:val="0"/>
        <w:spacing w:before="38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/>
          <w:color w:val="000000"/>
          <w:sz w:val="20"/>
          <w:lang w:val="cs-CZ"/>
        </w:rPr>
        <w:t>na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55.000.000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Kč</w:t>
      </w:r>
      <w:r w:rsidRPr="00B5560D">
        <w:rPr>
          <w:rFonts w:ascii="PFOGLP+Allianz Sans Light"/>
          <w:color w:val="000000"/>
          <w:spacing w:val="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pro</w:t>
      </w:r>
      <w:r w:rsidRPr="00B5560D">
        <w:rPr>
          <w:rFonts w:ascii="PFOGLP+Allianz Sans Light"/>
          <w:color w:val="000000"/>
          <w:spacing w:val="3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újmu</w:t>
      </w:r>
      <w:r w:rsidRPr="00B5560D">
        <w:rPr>
          <w:rFonts w:ascii="PFOGLP+Allianz Sans Light"/>
          <w:color w:val="000000"/>
          <w:spacing w:val="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na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1"/>
          <w:sz w:val="20"/>
          <w:lang w:val="cs-CZ"/>
        </w:rPr>
        <w:t>zdraví</w:t>
      </w:r>
      <w:r w:rsidRPr="00B5560D">
        <w:rPr>
          <w:rFonts w:ascii="PFOGLP+Allianz Sans Light"/>
          <w:color w:val="000000"/>
          <w:spacing w:val="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nebo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usmrcením</w:t>
      </w:r>
      <w:r w:rsidRPr="00B5560D">
        <w:rPr>
          <w:rFonts w:ascii="PFOGLP+Allianz Sans Light"/>
          <w:color w:val="000000"/>
          <w:spacing w:val="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a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55.000.000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Kč</w:t>
      </w:r>
      <w:r w:rsidRPr="00B5560D">
        <w:rPr>
          <w:rFonts w:ascii="PFOGLP+Allianz Sans Light"/>
          <w:color w:val="000000"/>
          <w:spacing w:val="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pro</w:t>
      </w:r>
      <w:r w:rsidRPr="00B5560D">
        <w:rPr>
          <w:rFonts w:ascii="PFOGLP+Allianz Sans Light"/>
          <w:color w:val="000000"/>
          <w:spacing w:val="3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věcné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škody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a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ušlý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zisk, a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to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bez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vlivu</w:t>
      </w:r>
      <w:r w:rsidRPr="00B5560D">
        <w:rPr>
          <w:rFonts w:ascii="PFOGLP+Allianz Sans Light"/>
          <w:color w:val="000000"/>
          <w:spacing w:val="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na</w:t>
      </w:r>
    </w:p>
    <w:p w14:paraId="751C0A73" w14:textId="77777777" w:rsidR="009D3536" w:rsidRPr="00B5560D" w:rsidRDefault="00000000">
      <w:pPr>
        <w:framePr w:w="9203" w:wrap="auto" w:hAnchor="text" w:x="1750" w:y="2297"/>
        <w:widowControl w:val="0"/>
        <w:autoSpaceDE w:val="0"/>
        <w:autoSpaceDN w:val="0"/>
        <w:spacing w:before="38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pojistné.</w:t>
      </w:r>
    </w:p>
    <w:p w14:paraId="4FC9C208" w14:textId="77777777" w:rsidR="009D3536" w:rsidRPr="00B5560D" w:rsidRDefault="00000000">
      <w:pPr>
        <w:framePr w:w="380" w:wrap="auto" w:hAnchor="text" w:x="1390" w:y="5024"/>
        <w:widowControl w:val="0"/>
        <w:autoSpaceDE w:val="0"/>
        <w:autoSpaceDN w:val="0"/>
        <w:spacing w:before="0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pacing w:val="-1"/>
          <w:sz w:val="20"/>
          <w:lang w:val="cs-CZ"/>
        </w:rPr>
        <w:t>9.</w:t>
      </w:r>
    </w:p>
    <w:p w14:paraId="0A25883F" w14:textId="77777777" w:rsidR="009D3536" w:rsidRPr="00B5560D" w:rsidRDefault="00000000">
      <w:pPr>
        <w:framePr w:w="9199" w:wrap="auto" w:hAnchor="text" w:x="1750" w:y="5024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Společně</w:t>
      </w:r>
      <w:r w:rsidRPr="00B5560D">
        <w:rPr>
          <w:rFonts w:ascii="PFOGLP+Allianz Sans Light"/>
          <w:color w:val="000000"/>
          <w:spacing w:val="5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pojištěním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odpovědnosti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z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provozu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vozidla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se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sjednává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pojištění</w:t>
      </w:r>
      <w:r w:rsidRPr="00B5560D">
        <w:rPr>
          <w:rFonts w:ascii="PFOGLP+Allianz Sans Light"/>
          <w:color w:val="000000"/>
          <w:spacing w:val="3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právního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poradenství,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a</w:t>
      </w:r>
      <w:r w:rsidRPr="00B5560D">
        <w:rPr>
          <w:rFonts w:ascii="PFOGLP+Allianz Sans Light"/>
          <w:color w:val="000000"/>
          <w:spacing w:val="4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to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jako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náhrada</w:t>
      </w:r>
    </w:p>
    <w:p w14:paraId="5CE89C78" w14:textId="77777777" w:rsidR="009D3536" w:rsidRPr="00B5560D" w:rsidRDefault="00000000">
      <w:pPr>
        <w:framePr w:w="9199" w:wrap="auto" w:hAnchor="text" w:x="1750" w:y="5024"/>
        <w:widowControl w:val="0"/>
        <w:autoSpaceDE w:val="0"/>
        <w:autoSpaceDN w:val="0"/>
        <w:spacing w:before="38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za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dosud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poskytované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právní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poradenství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jen</w:t>
      </w:r>
      <w:r w:rsidRPr="00B5560D">
        <w:rPr>
          <w:rFonts w:ascii="PFOGLP+Allianz Sans Light"/>
          <w:color w:val="000000"/>
          <w:sz w:val="20"/>
          <w:lang w:val="cs-CZ"/>
        </w:rPr>
        <w:t xml:space="preserve"> na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základě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veřejného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příslibu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pojistitele.</w:t>
      </w:r>
    </w:p>
    <w:p w14:paraId="62C7A1A6" w14:textId="77777777" w:rsidR="009D3536" w:rsidRPr="00B5560D" w:rsidRDefault="00000000">
      <w:pPr>
        <w:framePr w:w="339" w:wrap="auto" w:hAnchor="text" w:x="1390" w:y="5569"/>
        <w:widowControl w:val="0"/>
        <w:autoSpaceDE w:val="0"/>
        <w:autoSpaceDN w:val="0"/>
        <w:spacing w:before="0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z w:val="20"/>
          <w:lang w:val="cs-CZ"/>
        </w:rPr>
        <w:t>1</w:t>
      </w:r>
    </w:p>
    <w:p w14:paraId="1F915963" w14:textId="77777777" w:rsidR="009D3536" w:rsidRPr="00B5560D" w:rsidRDefault="00000000">
      <w:pPr>
        <w:framePr w:w="339" w:wrap="auto" w:hAnchor="text" w:x="1390" w:y="5569"/>
        <w:widowControl w:val="0"/>
        <w:autoSpaceDE w:val="0"/>
        <w:autoSpaceDN w:val="0"/>
        <w:spacing w:before="38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z w:val="20"/>
          <w:lang w:val="cs-CZ"/>
        </w:rPr>
        <w:t>1</w:t>
      </w:r>
    </w:p>
    <w:p w14:paraId="261EFD03" w14:textId="77777777" w:rsidR="009D3536" w:rsidRPr="00B5560D" w:rsidRDefault="00000000">
      <w:pPr>
        <w:framePr w:w="9458" w:wrap="auto" w:hAnchor="text" w:x="1488" w:y="5569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pacing w:val="-1"/>
          <w:sz w:val="20"/>
          <w:lang w:val="cs-CZ"/>
        </w:rPr>
        <w:t>0.</w:t>
      </w:r>
      <w:r w:rsidRPr="00B5560D">
        <w:rPr>
          <w:rFonts w:ascii="VOSGMR+Allianz Sans Light"/>
          <w:color w:val="000000"/>
          <w:spacing w:val="83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Ujednává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 xml:space="preserve">se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neuplatňování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systému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bonus/malus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v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PR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i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v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HP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a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neposkytování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slev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za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zabezpečení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vozidla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v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HP.</w:t>
      </w:r>
    </w:p>
    <w:p w14:paraId="0DDD31F6" w14:textId="77777777" w:rsidR="009D3536" w:rsidRPr="00B5560D" w:rsidRDefault="00000000">
      <w:pPr>
        <w:framePr w:w="9458" w:wrap="auto" w:hAnchor="text" w:x="1488" w:y="5569"/>
        <w:widowControl w:val="0"/>
        <w:autoSpaceDE w:val="0"/>
        <w:autoSpaceDN w:val="0"/>
        <w:spacing w:before="38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pacing w:val="-1"/>
          <w:sz w:val="20"/>
          <w:lang w:val="cs-CZ"/>
        </w:rPr>
        <w:t>1.</w:t>
      </w:r>
      <w:r w:rsidRPr="00B5560D">
        <w:rPr>
          <w:rFonts w:ascii="VOSGMR+Allianz Sans Light"/>
          <w:color w:val="000000"/>
          <w:spacing w:val="83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Smluvní</w:t>
      </w:r>
      <w:r w:rsidRPr="00B5560D">
        <w:rPr>
          <w:rFonts w:ascii="PFOGLP+Allianz Sans Light"/>
          <w:color w:val="000000"/>
          <w:spacing w:val="30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strany</w:t>
      </w:r>
      <w:r w:rsidRPr="00B5560D">
        <w:rPr>
          <w:rFonts w:ascii="PFOGLP+Allianz Sans Light"/>
          <w:color w:val="000000"/>
          <w:spacing w:val="29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se</w:t>
      </w:r>
      <w:r w:rsidRPr="00B5560D">
        <w:rPr>
          <w:rFonts w:ascii="PFOGLP+Allianz Sans Light"/>
          <w:color w:val="000000"/>
          <w:spacing w:val="2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dále</w:t>
      </w:r>
      <w:r w:rsidRPr="00B5560D">
        <w:rPr>
          <w:rFonts w:ascii="PFOGLP+Allianz Sans Light"/>
          <w:color w:val="000000"/>
          <w:spacing w:val="29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dohodly,</w:t>
      </w:r>
      <w:r w:rsidRPr="00B5560D">
        <w:rPr>
          <w:rFonts w:ascii="PFOGLP+Allianz Sans Light"/>
          <w:color w:val="000000"/>
          <w:spacing w:val="29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že</w:t>
      </w:r>
      <w:r w:rsidRPr="00B5560D">
        <w:rPr>
          <w:rFonts w:ascii="PFOGLP+Allianz Sans Light"/>
          <w:color w:val="000000"/>
          <w:spacing w:val="29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pojistnou</w:t>
      </w:r>
      <w:r w:rsidRPr="00B5560D">
        <w:rPr>
          <w:rFonts w:ascii="PFOGLP+Allianz Sans Light"/>
          <w:color w:val="000000"/>
          <w:spacing w:val="28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smlouvou</w:t>
      </w:r>
      <w:r w:rsidRPr="00B5560D">
        <w:rPr>
          <w:rFonts w:ascii="PFOGLP+Allianz Sans Light"/>
          <w:color w:val="000000"/>
          <w:spacing w:val="28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sjednaná</w:t>
      </w:r>
      <w:r w:rsidRPr="00B5560D">
        <w:rPr>
          <w:rFonts w:ascii="PFOGLP+Allianz Sans Light"/>
          <w:color w:val="000000"/>
          <w:spacing w:val="30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pojištění</w:t>
      </w:r>
      <w:r w:rsidRPr="00B5560D">
        <w:rPr>
          <w:rFonts w:ascii="PFOGLP+Allianz Sans Light"/>
          <w:color w:val="000000"/>
          <w:spacing w:val="29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nezanikají</w:t>
      </w:r>
      <w:r w:rsidRPr="00B5560D">
        <w:rPr>
          <w:rFonts w:ascii="PFOGLP+Allianz Sans Light"/>
          <w:color w:val="000000"/>
          <w:spacing w:val="30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dnem</w:t>
      </w:r>
      <w:r w:rsidRPr="00B5560D">
        <w:rPr>
          <w:rFonts w:ascii="PFOGLP+Allianz Sans Light"/>
          <w:color w:val="000000"/>
          <w:spacing w:val="30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oznámením</w:t>
      </w:r>
      <w:r w:rsidRPr="00B5560D">
        <w:rPr>
          <w:rFonts w:ascii="PFOGLP+Allianz Sans Light"/>
          <w:color w:val="000000"/>
          <w:spacing w:val="30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změny</w:t>
      </w:r>
    </w:p>
    <w:p w14:paraId="79D263FC" w14:textId="77777777" w:rsidR="009D3536" w:rsidRPr="00B5560D" w:rsidRDefault="00000000">
      <w:pPr>
        <w:framePr w:w="9458" w:wrap="auto" w:hAnchor="text" w:x="1488" w:y="5569"/>
        <w:widowControl w:val="0"/>
        <w:autoSpaceDE w:val="0"/>
        <w:autoSpaceDN w:val="0"/>
        <w:spacing w:before="35" w:after="0" w:line="236" w:lineRule="exact"/>
        <w:ind w:left="262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vlastníka,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>ale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proofErr w:type="gramStart"/>
      <w:r w:rsidRPr="00B5560D">
        <w:rPr>
          <w:rFonts w:ascii="PFOGLP+Allianz Sans Light"/>
          <w:color w:val="000000"/>
          <w:spacing w:val="-1"/>
          <w:sz w:val="20"/>
          <w:lang w:val="cs-CZ"/>
        </w:rPr>
        <w:t>dnem</w:t>
      </w:r>
      <w:proofErr w:type="gramEnd"/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 xml:space="preserve">kdy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pojistník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pojistiteli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oznámil,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že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na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pojištění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nemá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pojistný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zájem.</w:t>
      </w:r>
    </w:p>
    <w:p w14:paraId="1752AE8A" w14:textId="77777777" w:rsidR="009D3536" w:rsidRPr="00B5560D" w:rsidRDefault="00000000">
      <w:pPr>
        <w:framePr w:w="920" w:wrap="auto" w:hAnchor="text" w:x="5713" w:y="7208"/>
        <w:widowControl w:val="0"/>
        <w:autoSpaceDE w:val="0"/>
        <w:autoSpaceDN w:val="0"/>
        <w:spacing w:before="0" w:after="0" w:line="236" w:lineRule="exact"/>
        <w:jc w:val="left"/>
        <w:rPr>
          <w:rFonts w:ascii="CRCVVW+Allianz Sans"/>
          <w:color w:val="000000"/>
          <w:sz w:val="20"/>
          <w:lang w:val="cs-CZ"/>
        </w:rPr>
      </w:pPr>
      <w:r w:rsidRPr="00B5560D">
        <w:rPr>
          <w:rFonts w:ascii="CRCVVW+Allianz Sans" w:hAnsi="CRCVVW+Allianz Sans" w:cs="CRCVVW+Allianz Sans"/>
          <w:color w:val="000000"/>
          <w:sz w:val="20"/>
          <w:lang w:val="cs-CZ"/>
        </w:rPr>
        <w:t>Článek</w:t>
      </w:r>
      <w:r w:rsidRPr="00B5560D">
        <w:rPr>
          <w:rFonts w:ascii="CRCVVW+Allianz Sans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CRCVVW+Allianz Sans"/>
          <w:color w:val="000000"/>
          <w:spacing w:val="1"/>
          <w:sz w:val="20"/>
          <w:lang w:val="cs-CZ"/>
        </w:rPr>
        <w:t>II</w:t>
      </w:r>
    </w:p>
    <w:p w14:paraId="59FE9E80" w14:textId="77777777" w:rsidR="009D3536" w:rsidRPr="00B5560D" w:rsidRDefault="00000000">
      <w:pPr>
        <w:framePr w:w="339" w:wrap="auto" w:hAnchor="text" w:x="1390" w:y="7729"/>
        <w:widowControl w:val="0"/>
        <w:autoSpaceDE w:val="0"/>
        <w:autoSpaceDN w:val="0"/>
        <w:spacing w:before="0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z w:val="20"/>
          <w:lang w:val="cs-CZ"/>
        </w:rPr>
        <w:t>1</w:t>
      </w:r>
    </w:p>
    <w:p w14:paraId="18138173" w14:textId="77777777" w:rsidR="009D3536" w:rsidRPr="00B5560D" w:rsidRDefault="00000000">
      <w:pPr>
        <w:framePr w:w="281" w:wrap="auto" w:hAnchor="text" w:x="1488" w:y="7729"/>
        <w:widowControl w:val="0"/>
        <w:autoSpaceDE w:val="0"/>
        <w:autoSpaceDN w:val="0"/>
        <w:spacing w:before="0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z w:val="20"/>
          <w:lang w:val="cs-CZ"/>
        </w:rPr>
        <w:t>.</w:t>
      </w:r>
    </w:p>
    <w:p w14:paraId="3F59D04D" w14:textId="77777777" w:rsidR="009D3536" w:rsidRPr="00B5560D" w:rsidRDefault="00000000">
      <w:pPr>
        <w:framePr w:w="281" w:wrap="auto" w:hAnchor="text" w:x="1488" w:y="7729"/>
        <w:widowControl w:val="0"/>
        <w:autoSpaceDE w:val="0"/>
        <w:autoSpaceDN w:val="0"/>
        <w:spacing w:before="544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z w:val="20"/>
          <w:lang w:val="cs-CZ"/>
        </w:rPr>
        <w:t>.</w:t>
      </w:r>
    </w:p>
    <w:p w14:paraId="7398E44C" w14:textId="77777777" w:rsidR="009D3536" w:rsidRPr="00B5560D" w:rsidRDefault="00000000">
      <w:pPr>
        <w:framePr w:w="9139" w:wrap="auto" w:hAnchor="text" w:x="1817" w:y="7729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/>
          <w:color w:val="000000"/>
          <w:sz w:val="20"/>
          <w:lang w:val="cs-CZ"/>
        </w:rPr>
        <w:t>Tento</w:t>
      </w:r>
      <w:r w:rsidRPr="00B5560D">
        <w:rPr>
          <w:rFonts w:ascii="PFOGLP+Allianz Sans Light"/>
          <w:color w:val="000000"/>
          <w:spacing w:val="12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dodatek</w:t>
      </w:r>
      <w:r w:rsidRPr="00B5560D">
        <w:rPr>
          <w:rFonts w:ascii="PFOGLP+Allianz Sans Light"/>
          <w:color w:val="000000"/>
          <w:spacing w:val="1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je</w:t>
      </w:r>
      <w:r w:rsidRPr="00B5560D">
        <w:rPr>
          <w:rFonts w:ascii="PFOGLP+Allianz Sans Light"/>
          <w:color w:val="000000"/>
          <w:spacing w:val="1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vyhotoven</w:t>
      </w:r>
      <w:r w:rsidRPr="00B5560D">
        <w:rPr>
          <w:rFonts w:ascii="PFOGLP+Allianz Sans Light"/>
          <w:color w:val="000000"/>
          <w:spacing w:val="12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>dle</w:t>
      </w:r>
      <w:r w:rsidRPr="00B5560D">
        <w:rPr>
          <w:rFonts w:ascii="PFOGLP+Allianz Sans Light"/>
          <w:color w:val="000000"/>
          <w:spacing w:val="1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dohody</w:t>
      </w:r>
      <w:r w:rsidRPr="00B5560D">
        <w:rPr>
          <w:rFonts w:ascii="PFOGLP+Allianz Sans Light"/>
          <w:color w:val="000000"/>
          <w:spacing w:val="12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smluvních</w:t>
      </w:r>
      <w:r w:rsidRPr="00B5560D">
        <w:rPr>
          <w:rFonts w:ascii="PFOGLP+Allianz Sans Light"/>
          <w:color w:val="000000"/>
          <w:spacing w:val="1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stran</w:t>
      </w:r>
      <w:r w:rsidRPr="00B5560D">
        <w:rPr>
          <w:rFonts w:ascii="PFOGLP+Allianz Sans Light"/>
          <w:color w:val="000000"/>
          <w:spacing w:val="16"/>
          <w:sz w:val="20"/>
          <w:lang w:val="cs-CZ"/>
        </w:rPr>
        <w:t xml:space="preserve"> </w:t>
      </w:r>
      <w:r w:rsidRPr="00B5560D">
        <w:rPr>
          <w:rFonts w:ascii="VOSGMR+Allianz Sans Light"/>
          <w:color w:val="000000"/>
          <w:sz w:val="20"/>
          <w:lang w:val="cs-CZ"/>
        </w:rPr>
        <w:t>v</w:t>
      </w:r>
      <w:r w:rsidRPr="00B5560D">
        <w:rPr>
          <w:rFonts w:ascii="PFOGLP+Allianz Sans Light"/>
          <w:color w:val="000000"/>
          <w:sz w:val="20"/>
          <w:lang w:val="cs-CZ"/>
        </w:rPr>
        <w:t>e</w:t>
      </w:r>
      <w:r w:rsidRPr="00B5560D">
        <w:rPr>
          <w:rFonts w:ascii="PFOGLP+Allianz Sans Light"/>
          <w:color w:val="000000"/>
          <w:spacing w:val="12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dvou</w:t>
      </w:r>
      <w:r w:rsidRPr="00B5560D">
        <w:rPr>
          <w:rFonts w:ascii="PFOGLP+Allianz Sans Light"/>
          <w:color w:val="000000"/>
          <w:spacing w:val="12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stejnopisech,</w:t>
      </w:r>
      <w:r w:rsidRPr="00B5560D">
        <w:rPr>
          <w:rFonts w:ascii="PFOGLP+Allianz Sans Light"/>
          <w:color w:val="000000"/>
          <w:spacing w:val="12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přičemž</w:t>
      </w:r>
      <w:r w:rsidRPr="00B5560D">
        <w:rPr>
          <w:rFonts w:ascii="PFOGLP+Allianz Sans Light"/>
          <w:color w:val="000000"/>
          <w:spacing w:val="13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každá</w:t>
      </w:r>
      <w:r w:rsidRPr="00B5560D">
        <w:rPr>
          <w:rFonts w:ascii="PFOGLP+Allianz Sans Light"/>
          <w:color w:val="000000"/>
          <w:spacing w:val="1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>ze</w:t>
      </w:r>
      <w:r w:rsidRPr="00B5560D">
        <w:rPr>
          <w:rFonts w:ascii="PFOGLP+Allianz Sans Light"/>
          <w:color w:val="000000"/>
          <w:spacing w:val="1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smluvních</w:t>
      </w:r>
      <w:r w:rsidRPr="00B5560D">
        <w:rPr>
          <w:rFonts w:ascii="PFOGLP+Allianz Sans Light"/>
          <w:color w:val="000000"/>
          <w:spacing w:val="13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stran</w:t>
      </w:r>
    </w:p>
    <w:p w14:paraId="4B7B3F01" w14:textId="77777777" w:rsidR="009D3536" w:rsidRPr="00B5560D" w:rsidRDefault="00000000">
      <w:pPr>
        <w:framePr w:w="9139" w:wrap="auto" w:hAnchor="text" w:x="1817" w:y="7729"/>
        <w:widowControl w:val="0"/>
        <w:autoSpaceDE w:val="0"/>
        <w:autoSpaceDN w:val="0"/>
        <w:spacing w:before="23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proofErr w:type="gramStart"/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obdrží</w:t>
      </w:r>
      <w:proofErr w:type="gramEnd"/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po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jednom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vyhotovení</w:t>
      </w:r>
      <w:r w:rsidRPr="00B5560D">
        <w:rPr>
          <w:rFonts w:ascii="VOSGMR+Allianz Sans Light"/>
          <w:color w:val="000000"/>
          <w:sz w:val="20"/>
          <w:lang w:val="cs-CZ"/>
        </w:rPr>
        <w:t>.</w:t>
      </w:r>
    </w:p>
    <w:p w14:paraId="522CEBE5" w14:textId="77777777" w:rsidR="009D3536" w:rsidRPr="00B5560D" w:rsidRDefault="00000000">
      <w:pPr>
        <w:framePr w:w="339" w:wrap="auto" w:hAnchor="text" w:x="1390" w:y="8509"/>
        <w:widowControl w:val="0"/>
        <w:autoSpaceDE w:val="0"/>
        <w:autoSpaceDN w:val="0"/>
        <w:spacing w:before="0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z w:val="20"/>
          <w:lang w:val="cs-CZ"/>
        </w:rPr>
        <w:t>2</w:t>
      </w:r>
    </w:p>
    <w:p w14:paraId="20628490" w14:textId="77777777" w:rsidR="009D3536" w:rsidRPr="00B5560D" w:rsidRDefault="00000000">
      <w:pPr>
        <w:framePr w:w="8867" w:wrap="auto" w:hAnchor="text" w:x="1817" w:y="8509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z w:val="20"/>
          <w:lang w:val="cs-CZ"/>
        </w:rPr>
        <w:t>Tento dodatek</w:t>
      </w:r>
      <w:r w:rsidRPr="00B5560D">
        <w:rPr>
          <w:rFonts w:ascii="VOSGMR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nabývá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účinnosti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dne</w:t>
      </w:r>
      <w:r w:rsidRPr="00B5560D">
        <w:rPr>
          <w:rFonts w:ascii="PFOGLP+Allianz Sans Light"/>
          <w:color w:val="000000"/>
          <w:spacing w:val="3"/>
          <w:sz w:val="20"/>
          <w:lang w:val="cs-CZ"/>
        </w:rPr>
        <w:t xml:space="preserve"> </w:t>
      </w:r>
      <w:r w:rsidRPr="00B5560D">
        <w:rPr>
          <w:rFonts w:ascii="VOSGMR+Allianz Sans Light"/>
          <w:color w:val="000000"/>
          <w:spacing w:val="-1"/>
          <w:sz w:val="20"/>
          <w:lang w:val="cs-CZ"/>
        </w:rPr>
        <w:t>01.</w:t>
      </w:r>
      <w:r w:rsidRPr="00B5560D">
        <w:rPr>
          <w:rFonts w:ascii="VOSGMR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VOSGMR+Allianz Sans Light"/>
          <w:color w:val="000000"/>
          <w:sz w:val="20"/>
          <w:lang w:val="cs-CZ"/>
        </w:rPr>
        <w:t>04.</w:t>
      </w:r>
      <w:r w:rsidRPr="00B5560D">
        <w:rPr>
          <w:rFonts w:ascii="VOSGMR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VOSGMR+Allianz Sans Light"/>
          <w:color w:val="000000"/>
          <w:sz w:val="20"/>
          <w:lang w:val="cs-CZ"/>
        </w:rPr>
        <w:t xml:space="preserve">2024 </w:t>
      </w:r>
      <w:r w:rsidRPr="00B5560D">
        <w:rPr>
          <w:rFonts w:ascii="VOSGMR+Allianz Sans Light"/>
          <w:color w:val="000000"/>
          <w:spacing w:val="-1"/>
          <w:sz w:val="20"/>
          <w:lang w:val="cs-CZ"/>
        </w:rPr>
        <w:t>po</w:t>
      </w:r>
      <w:r w:rsidRPr="00B5560D">
        <w:rPr>
          <w:rFonts w:ascii="VOSGMR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jeho podpisu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oprávněnými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zástupci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obou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smluvních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stran.</w:t>
      </w:r>
    </w:p>
    <w:p w14:paraId="7E845004" w14:textId="77777777" w:rsidR="009D3536" w:rsidRPr="00B5560D" w:rsidRDefault="00000000">
      <w:pPr>
        <w:framePr w:w="1821" w:wrap="auto" w:hAnchor="text" w:x="2384" w:y="9794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Pojistník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zastoupený</w:t>
      </w:r>
    </w:p>
    <w:p w14:paraId="34FEA323" w14:textId="77777777" w:rsidR="009D3536" w:rsidRPr="00B5560D" w:rsidRDefault="00000000" w:rsidP="00FE1D72">
      <w:pPr>
        <w:framePr w:w="1830" w:wrap="auto" w:vAnchor="page" w:hAnchor="page" w:x="6703" w:y="9788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/>
          <w:color w:val="000000"/>
          <w:sz w:val="20"/>
          <w:lang w:val="cs-CZ"/>
        </w:rPr>
        <w:t>Pojistitel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zastoupený</w:t>
      </w:r>
    </w:p>
    <w:p w14:paraId="74A27E60" w14:textId="0E1B283B" w:rsidR="007F4DBD" w:rsidRDefault="00DF09F7" w:rsidP="007F4DBD">
      <w:pPr>
        <w:framePr w:w="3545" w:h="737" w:hRule="exact" w:wrap="notBeside" w:vAnchor="page" w:hAnchor="page" w:x="1892" w:y="11623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>
        <w:rPr>
          <w:rFonts w:ascii="PFOGLP+Allianz Sans Light"/>
          <w:color w:val="000000"/>
          <w:sz w:val="20"/>
          <w:lang w:val="cs-CZ"/>
        </w:rPr>
        <w:t>V</w:t>
      </w:r>
      <w:r>
        <w:rPr>
          <w:rFonts w:ascii="PFOGLP+Allianz Sans Light"/>
          <w:color w:val="000000"/>
          <w:sz w:val="20"/>
          <w:lang w:val="cs-CZ"/>
        </w:rPr>
        <w:t> Č</w:t>
      </w:r>
      <w:r>
        <w:rPr>
          <w:rFonts w:ascii="PFOGLP+Allianz Sans Light"/>
          <w:color w:val="000000"/>
          <w:sz w:val="20"/>
          <w:lang w:val="cs-CZ"/>
        </w:rPr>
        <w:t>esk</w:t>
      </w:r>
      <w:r>
        <w:rPr>
          <w:rFonts w:ascii="PFOGLP+Allianz Sans Light"/>
          <w:color w:val="000000"/>
          <w:sz w:val="20"/>
          <w:lang w:val="cs-CZ"/>
        </w:rPr>
        <w:t>ý</w:t>
      </w:r>
      <w:r>
        <w:rPr>
          <w:rFonts w:ascii="PFOGLP+Allianz Sans Light"/>
          <w:color w:val="000000"/>
          <w:sz w:val="20"/>
          <w:lang w:val="cs-CZ"/>
        </w:rPr>
        <w:t>ch Bud</w:t>
      </w:r>
      <w:r>
        <w:rPr>
          <w:rFonts w:ascii="PFOGLP+Allianz Sans Light"/>
          <w:color w:val="000000"/>
          <w:sz w:val="20"/>
          <w:lang w:val="cs-CZ"/>
        </w:rPr>
        <w:t>ě</w:t>
      </w:r>
      <w:r>
        <w:rPr>
          <w:rFonts w:ascii="PFOGLP+Allianz Sans Light"/>
          <w:color w:val="000000"/>
          <w:sz w:val="20"/>
          <w:lang w:val="cs-CZ"/>
        </w:rPr>
        <w:t>jovic</w:t>
      </w:r>
      <w:r>
        <w:rPr>
          <w:rFonts w:ascii="PFOGLP+Allianz Sans Light"/>
          <w:color w:val="000000"/>
          <w:sz w:val="20"/>
          <w:lang w:val="cs-CZ"/>
        </w:rPr>
        <w:t>í</w:t>
      </w:r>
      <w:r>
        <w:rPr>
          <w:rFonts w:ascii="PFOGLP+Allianz Sans Light"/>
          <w:color w:val="000000"/>
          <w:sz w:val="20"/>
          <w:lang w:val="cs-CZ"/>
        </w:rPr>
        <w:t xml:space="preserve">ch dne </w:t>
      </w:r>
      <w:r w:rsidR="00744A51">
        <w:rPr>
          <w:rFonts w:ascii="PFOGLP+Allianz Sans Light"/>
          <w:color w:val="000000"/>
          <w:sz w:val="20"/>
          <w:lang w:val="cs-CZ"/>
        </w:rPr>
        <w:t>1.11</w:t>
      </w:r>
      <w:r>
        <w:rPr>
          <w:rFonts w:ascii="PFOGLP+Allianz Sans Light"/>
          <w:color w:val="000000"/>
          <w:sz w:val="20"/>
          <w:lang w:val="cs-CZ"/>
        </w:rPr>
        <w:t>.2024</w:t>
      </w:r>
    </w:p>
    <w:p w14:paraId="2B1EF979" w14:textId="3842C594" w:rsidR="009D3536" w:rsidRPr="00B5560D" w:rsidRDefault="002748BF" w:rsidP="007F4DBD">
      <w:pPr>
        <w:framePr w:w="3545" w:h="737" w:hRule="exact" w:wrap="notBeside" w:vAnchor="page" w:hAnchor="page" w:x="1892" w:y="11623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>
        <w:rPr>
          <w:rFonts w:ascii="PFOGLP+Allianz Sans Light"/>
          <w:color w:val="000000"/>
          <w:sz w:val="20"/>
          <w:lang w:val="cs-CZ"/>
        </w:rPr>
        <w:br/>
      </w:r>
      <w:r w:rsidR="00DF09F7">
        <w:rPr>
          <w:rFonts w:ascii="PFOGLP+Allianz Sans Light"/>
          <w:color w:val="000000"/>
          <w:sz w:val="20"/>
          <w:lang w:val="cs-CZ"/>
        </w:rPr>
        <w:t>JUDr. Vladislava Halodov</w:t>
      </w:r>
      <w:r w:rsidR="00DF09F7">
        <w:rPr>
          <w:rFonts w:ascii="PFOGLP+Allianz Sans Light"/>
          <w:color w:val="000000"/>
          <w:sz w:val="20"/>
          <w:lang w:val="cs-CZ"/>
        </w:rPr>
        <w:t>á</w:t>
      </w:r>
    </w:p>
    <w:p w14:paraId="0C87CE4C" w14:textId="2FA7295C" w:rsidR="009D3536" w:rsidRDefault="007F4DBD" w:rsidP="007F4DBD">
      <w:pPr>
        <w:framePr w:w="3704" w:h="666" w:hRule="exact" w:wrap="auto" w:vAnchor="page" w:hAnchor="page" w:x="6505" w:y="11616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>
        <w:rPr>
          <w:rFonts w:ascii="PFOGLP+Allianz Sans Light"/>
          <w:color w:val="000000"/>
          <w:sz w:val="20"/>
          <w:lang w:val="cs-CZ"/>
        </w:rPr>
        <w:t>V</w:t>
      </w:r>
      <w:r>
        <w:rPr>
          <w:rFonts w:ascii="PFOGLP+Allianz Sans Light"/>
          <w:color w:val="000000"/>
          <w:sz w:val="20"/>
          <w:lang w:val="cs-CZ"/>
        </w:rPr>
        <w:t> </w:t>
      </w:r>
      <w:r>
        <w:rPr>
          <w:rFonts w:ascii="PFOGLP+Allianz Sans Light"/>
          <w:color w:val="000000"/>
          <w:sz w:val="20"/>
          <w:lang w:val="cs-CZ"/>
        </w:rPr>
        <w:t>Praze dne 31.10.2024</w:t>
      </w:r>
      <w:r>
        <w:rPr>
          <w:rFonts w:ascii="PFOGLP+Allianz Sans Light"/>
          <w:color w:val="000000"/>
          <w:sz w:val="20"/>
          <w:lang w:val="cs-CZ"/>
        </w:rPr>
        <w:br/>
      </w:r>
    </w:p>
    <w:p w14:paraId="4ED9CDC9" w14:textId="5EBDF3E7" w:rsidR="007F4DBD" w:rsidRPr="00B5560D" w:rsidRDefault="007F4DBD" w:rsidP="007F4DBD">
      <w:pPr>
        <w:framePr w:w="3704" w:h="666" w:hRule="exact" w:wrap="auto" w:vAnchor="page" w:hAnchor="page" w:x="6505" w:y="11616"/>
        <w:widowControl w:val="0"/>
        <w:autoSpaceDE w:val="0"/>
        <w:autoSpaceDN w:val="0"/>
        <w:spacing w:before="0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>
        <w:rPr>
          <w:rFonts w:ascii="PFOGLP+Allianz Sans Light"/>
          <w:color w:val="000000"/>
          <w:sz w:val="20"/>
          <w:lang w:val="cs-CZ"/>
        </w:rPr>
        <w:t>XXX</w:t>
      </w:r>
      <w:r>
        <w:rPr>
          <w:rFonts w:ascii="PFOGLP+Allianz Sans Light"/>
          <w:color w:val="000000"/>
          <w:sz w:val="20"/>
          <w:lang w:val="cs-CZ"/>
        </w:rPr>
        <w:tab/>
      </w:r>
      <w:r>
        <w:rPr>
          <w:rFonts w:ascii="PFOGLP+Allianz Sans Light"/>
          <w:color w:val="000000"/>
          <w:sz w:val="20"/>
          <w:lang w:val="cs-CZ"/>
        </w:rPr>
        <w:tab/>
      </w:r>
      <w:proofErr w:type="spellStart"/>
      <w:r>
        <w:rPr>
          <w:rFonts w:ascii="PFOGLP+Allianz Sans Light"/>
          <w:color w:val="000000"/>
          <w:sz w:val="20"/>
          <w:lang w:val="cs-CZ"/>
        </w:rPr>
        <w:t>XXX</w:t>
      </w:r>
      <w:proofErr w:type="spellEnd"/>
    </w:p>
    <w:p w14:paraId="51FF9604" w14:textId="77777777" w:rsidR="009D3536" w:rsidRPr="00B5560D" w:rsidRDefault="00000000">
      <w:pPr>
        <w:framePr w:w="827" w:wrap="auto" w:hAnchor="text" w:x="1390" w:y="16122"/>
        <w:widowControl w:val="0"/>
        <w:autoSpaceDE w:val="0"/>
        <w:autoSpaceDN w:val="0"/>
        <w:spacing w:before="0" w:after="0" w:line="94" w:lineRule="exact"/>
        <w:jc w:val="left"/>
        <w:rPr>
          <w:rFonts w:ascii="PFOGLP+Allianz Sans Light"/>
          <w:color w:val="000000"/>
          <w:sz w:val="8"/>
          <w:lang w:val="cs-CZ"/>
        </w:rPr>
      </w:pPr>
      <w:r w:rsidRPr="00B5560D">
        <w:rPr>
          <w:rFonts w:ascii="VOSGMR+Allianz Sans Light"/>
          <w:color w:val="000000"/>
          <w:sz w:val="8"/>
          <w:lang w:val="cs-CZ"/>
        </w:rPr>
        <w:t>Zpracovala:</w:t>
      </w:r>
      <w:r w:rsidRPr="00B5560D">
        <w:rPr>
          <w:rFonts w:ascii="VOSGMR+Allianz Sans Light"/>
          <w:color w:val="000000"/>
          <w:spacing w:val="2"/>
          <w:sz w:val="8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8"/>
          <w:lang w:val="cs-CZ"/>
        </w:rPr>
        <w:t>Dražanová</w:t>
      </w:r>
    </w:p>
    <w:p w14:paraId="552B029A" w14:textId="77777777" w:rsidR="009D3536" w:rsidRPr="00B5560D" w:rsidRDefault="00000000">
      <w:pPr>
        <w:framePr w:w="339" w:wrap="auto" w:hAnchor="text" w:x="5876" w:y="16008"/>
        <w:widowControl w:val="0"/>
        <w:autoSpaceDE w:val="0"/>
        <w:autoSpaceDN w:val="0"/>
        <w:spacing w:before="0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z w:val="20"/>
          <w:lang w:val="cs-CZ"/>
        </w:rPr>
        <w:t>2</w:t>
      </w:r>
    </w:p>
    <w:p w14:paraId="6E0F9E0B" w14:textId="55D4D2AC" w:rsidR="009D3536" w:rsidRPr="00B5560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2780DE1D">
          <v:shape id="_x00003" o:spid="_x0000_s1030" type="#_x0000_t75" style="position:absolute;margin-left:-1pt;margin-top:13.1pt;width:597pt;height:23.6pt;z-index:-25165824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  <w:lang w:val="cs-CZ"/>
        </w:rPr>
        <w:pict w14:anchorId="474DD2E2">
          <v:shape id="_x00005" o:spid="_x0000_s1028" type="#_x0000_t75" style="position:absolute;margin-left:390.25pt;margin-top:559.3pt;width:3.75pt;height:3.75pt;z-index:-251660288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 w:rsidRPr="00B5560D">
        <w:rPr>
          <w:rFonts w:ascii="Arial"/>
          <w:color w:val="FF0000"/>
          <w:sz w:val="2"/>
          <w:lang w:val="cs-CZ"/>
        </w:rPr>
        <w:br w:type="page"/>
      </w:r>
    </w:p>
    <w:p w14:paraId="682EEC80" w14:textId="77777777" w:rsidR="009D3536" w:rsidRPr="00B5560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3"/>
      <w:bookmarkEnd w:id="3"/>
      <w:r w:rsidRPr="00B5560D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417AD02B" w14:textId="77777777" w:rsidR="009D3536" w:rsidRPr="00B5560D" w:rsidRDefault="00000000">
      <w:pPr>
        <w:framePr w:w="4178" w:wrap="auto" w:hAnchor="text" w:x="1390" w:y="2017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/>
          <w:color w:val="000000"/>
          <w:sz w:val="20"/>
          <w:lang w:val="cs-CZ"/>
        </w:rPr>
        <w:t>Za</w:t>
      </w:r>
      <w:r w:rsidRPr="00B5560D">
        <w:rPr>
          <w:rFonts w:ascii="PFOGLP+Allianz Sans Light"/>
          <w:color w:val="000000"/>
          <w:spacing w:val="2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správnost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údajů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odpovídá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>poj.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zprostředkovatel:</w:t>
      </w:r>
    </w:p>
    <w:p w14:paraId="1F90CAFA" w14:textId="77777777" w:rsidR="009D3536" w:rsidRPr="00B5560D" w:rsidRDefault="00000000">
      <w:pPr>
        <w:framePr w:w="9554" w:wrap="auto" w:hAnchor="text" w:x="1390" w:y="2537"/>
        <w:widowControl w:val="0"/>
        <w:autoSpaceDE w:val="0"/>
        <w:autoSpaceDN w:val="0"/>
        <w:spacing w:before="0" w:after="0" w:line="236" w:lineRule="exact"/>
        <w:jc w:val="left"/>
        <w:rPr>
          <w:rFonts w:ascii="PFOGLP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jméno</w:t>
      </w:r>
      <w:r w:rsidRPr="00B5560D">
        <w:rPr>
          <w:rFonts w:ascii="PFOGLP+Allianz Sans Light"/>
          <w:color w:val="000000"/>
          <w:sz w:val="20"/>
          <w:lang w:val="cs-CZ"/>
        </w:rPr>
        <w:t xml:space="preserve"> a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příjmení/obchodní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firma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proofErr w:type="spellStart"/>
      <w:r w:rsidRPr="00B5560D">
        <w:rPr>
          <w:rFonts w:ascii="PFOGLP+Allianz Sans Light"/>
          <w:color w:val="000000"/>
          <w:sz w:val="20"/>
          <w:lang w:val="cs-CZ"/>
        </w:rPr>
        <w:t>zpr</w:t>
      </w:r>
      <w:proofErr w:type="spellEnd"/>
      <w:r w:rsidRPr="00B5560D">
        <w:rPr>
          <w:rFonts w:ascii="PFOGLP+Allianz Sans Light"/>
          <w:color w:val="000000"/>
          <w:sz w:val="20"/>
          <w:lang w:val="cs-CZ"/>
        </w:rPr>
        <w:t>.: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 xml:space="preserve">................................................................................................... </w:t>
      </w:r>
      <w:r w:rsidRPr="00B5560D">
        <w:rPr>
          <w:rFonts w:ascii="PFOGLP+Allianz Sans Light" w:hAnsi="PFOGLP+Allianz Sans Light" w:cs="PFOGLP+Allianz Sans Light"/>
          <w:color w:val="000000"/>
          <w:spacing w:val="1"/>
          <w:sz w:val="20"/>
          <w:lang w:val="cs-CZ"/>
        </w:rPr>
        <w:t>číslo</w:t>
      </w:r>
      <w:r w:rsidRPr="00B5560D">
        <w:rPr>
          <w:rFonts w:ascii="PFOGLP+Allianz Sans Light"/>
          <w:color w:val="000000"/>
          <w:spacing w:val="-1"/>
          <w:sz w:val="20"/>
          <w:lang w:val="cs-CZ"/>
        </w:rPr>
        <w:t xml:space="preserve"> </w:t>
      </w:r>
      <w:proofErr w:type="spellStart"/>
      <w:r w:rsidRPr="00B5560D">
        <w:rPr>
          <w:rFonts w:ascii="PFOGLP+Allianz Sans Light"/>
          <w:color w:val="000000"/>
          <w:sz w:val="20"/>
          <w:lang w:val="cs-CZ"/>
        </w:rPr>
        <w:t>zpr</w:t>
      </w:r>
      <w:proofErr w:type="spellEnd"/>
      <w:r w:rsidRPr="00B5560D">
        <w:rPr>
          <w:rFonts w:ascii="PFOGLP+Allianz Sans Light"/>
          <w:color w:val="000000"/>
          <w:sz w:val="20"/>
          <w:lang w:val="cs-CZ"/>
        </w:rPr>
        <w:t>.: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...................................</w:t>
      </w:r>
    </w:p>
    <w:p w14:paraId="10C7ABFE" w14:textId="77777777" w:rsidR="009D3536" w:rsidRPr="00B5560D" w:rsidRDefault="00000000">
      <w:pPr>
        <w:framePr w:w="9556" w:wrap="auto" w:hAnchor="text" w:x="1390" w:y="3058"/>
        <w:widowControl w:val="0"/>
        <w:autoSpaceDE w:val="0"/>
        <w:autoSpaceDN w:val="0"/>
        <w:spacing w:before="0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č.</w:t>
      </w:r>
      <w:r w:rsidRPr="00B5560D">
        <w:rPr>
          <w:rFonts w:ascii="PFOGLP+Allianz Sans Light"/>
          <w:color w:val="000000"/>
          <w:sz w:val="20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pacing w:val="-1"/>
          <w:sz w:val="20"/>
          <w:lang w:val="cs-CZ"/>
        </w:rPr>
        <w:t>OŘ: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 xml:space="preserve">................................................................................ podpis </w:t>
      </w:r>
      <w:r w:rsidRPr="00B5560D">
        <w:rPr>
          <w:rFonts w:ascii="PFOGLP+Allianz Sans Light" w:hAnsi="PFOGLP+Allianz Sans Light" w:cs="PFOGLP+Allianz Sans Light"/>
          <w:color w:val="000000"/>
          <w:sz w:val="20"/>
          <w:lang w:val="cs-CZ"/>
        </w:rPr>
        <w:t>zprostředkovatele:</w:t>
      </w:r>
      <w:r w:rsidRPr="00B5560D">
        <w:rPr>
          <w:rFonts w:ascii="PFOGLP+Allianz Sans Light"/>
          <w:color w:val="000000"/>
          <w:spacing w:val="1"/>
          <w:sz w:val="20"/>
          <w:lang w:val="cs-CZ"/>
        </w:rPr>
        <w:t xml:space="preserve"> </w:t>
      </w:r>
      <w:r w:rsidRPr="00B5560D">
        <w:rPr>
          <w:rFonts w:ascii="PFOGLP+Allianz Sans Light"/>
          <w:color w:val="000000"/>
          <w:sz w:val="20"/>
          <w:lang w:val="cs-CZ"/>
        </w:rPr>
        <w:t>...........</w:t>
      </w:r>
      <w:r w:rsidRPr="00B5560D">
        <w:rPr>
          <w:rFonts w:ascii="VOSGMR+Allianz Sans Light"/>
          <w:color w:val="000000"/>
          <w:sz w:val="20"/>
          <w:lang w:val="cs-CZ"/>
        </w:rPr>
        <w:t>..........................................................................</w:t>
      </w:r>
    </w:p>
    <w:p w14:paraId="571DFA93" w14:textId="77777777" w:rsidR="009D3536" w:rsidRPr="00B5560D" w:rsidRDefault="00000000">
      <w:pPr>
        <w:framePr w:w="827" w:wrap="auto" w:hAnchor="text" w:x="1390" w:y="16122"/>
        <w:widowControl w:val="0"/>
        <w:autoSpaceDE w:val="0"/>
        <w:autoSpaceDN w:val="0"/>
        <w:spacing w:before="0" w:after="0" w:line="94" w:lineRule="exact"/>
        <w:jc w:val="left"/>
        <w:rPr>
          <w:rFonts w:ascii="PFOGLP+Allianz Sans Light"/>
          <w:color w:val="000000"/>
          <w:sz w:val="8"/>
          <w:lang w:val="cs-CZ"/>
        </w:rPr>
      </w:pPr>
      <w:r w:rsidRPr="00B5560D">
        <w:rPr>
          <w:rFonts w:ascii="VOSGMR+Allianz Sans Light"/>
          <w:color w:val="000000"/>
          <w:sz w:val="8"/>
          <w:lang w:val="cs-CZ"/>
        </w:rPr>
        <w:t>Zpracovala:</w:t>
      </w:r>
      <w:r w:rsidRPr="00B5560D">
        <w:rPr>
          <w:rFonts w:ascii="VOSGMR+Allianz Sans Light"/>
          <w:color w:val="000000"/>
          <w:spacing w:val="2"/>
          <w:sz w:val="8"/>
          <w:lang w:val="cs-CZ"/>
        </w:rPr>
        <w:t xml:space="preserve"> </w:t>
      </w:r>
      <w:r w:rsidRPr="00B5560D">
        <w:rPr>
          <w:rFonts w:ascii="PFOGLP+Allianz Sans Light" w:hAnsi="PFOGLP+Allianz Sans Light" w:cs="PFOGLP+Allianz Sans Light"/>
          <w:color w:val="000000"/>
          <w:sz w:val="8"/>
          <w:lang w:val="cs-CZ"/>
        </w:rPr>
        <w:t>Dražanová</w:t>
      </w:r>
    </w:p>
    <w:p w14:paraId="3422C84C" w14:textId="77777777" w:rsidR="009D3536" w:rsidRPr="00B5560D" w:rsidRDefault="00000000">
      <w:pPr>
        <w:framePr w:w="339" w:wrap="auto" w:hAnchor="text" w:x="5876" w:y="16008"/>
        <w:widowControl w:val="0"/>
        <w:autoSpaceDE w:val="0"/>
        <w:autoSpaceDN w:val="0"/>
        <w:spacing w:before="0" w:after="0" w:line="236" w:lineRule="exact"/>
        <w:jc w:val="left"/>
        <w:rPr>
          <w:rFonts w:ascii="VOSGMR+Allianz Sans Light"/>
          <w:color w:val="000000"/>
          <w:sz w:val="20"/>
          <w:lang w:val="cs-CZ"/>
        </w:rPr>
      </w:pPr>
      <w:r w:rsidRPr="00B5560D">
        <w:rPr>
          <w:rFonts w:ascii="VOSGMR+Allianz Sans Light"/>
          <w:color w:val="000000"/>
          <w:sz w:val="20"/>
          <w:lang w:val="cs-CZ"/>
        </w:rPr>
        <w:t>3</w:t>
      </w:r>
    </w:p>
    <w:p w14:paraId="0EAA243F" w14:textId="77777777" w:rsidR="00163114" w:rsidRPr="00163114" w:rsidRDefault="00163114" w:rsidP="0016311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proofErr w:type="spellStart"/>
      <w:r w:rsidRPr="00163114">
        <w:rPr>
          <w:rFonts w:ascii="Arial"/>
          <w:color w:val="FF0000"/>
          <w:sz w:val="2"/>
          <w:lang w:val="cs-CZ"/>
        </w:rPr>
        <w:t>Internal</w:t>
      </w:r>
      <w:proofErr w:type="spellEnd"/>
    </w:p>
    <w:p w14:paraId="356ADEDB" w14:textId="6071DB7E" w:rsidR="009D3536" w:rsidRDefault="009D3536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6C40D4A1" w14:textId="77777777" w:rsidR="00163114" w:rsidRPr="00163114" w:rsidRDefault="00163114" w:rsidP="00163114">
      <w:pPr>
        <w:rPr>
          <w:rFonts w:ascii="Arial"/>
          <w:sz w:val="2"/>
          <w:lang w:val="cs-CZ"/>
        </w:rPr>
      </w:pPr>
    </w:p>
    <w:p w14:paraId="510D3491" w14:textId="10BC5684" w:rsidR="00163114" w:rsidRPr="00163114" w:rsidRDefault="00163114" w:rsidP="00163114">
      <w:pPr>
        <w:tabs>
          <w:tab w:val="left" w:pos="4740"/>
        </w:tabs>
        <w:jc w:val="center"/>
        <w:rPr>
          <w:rFonts w:cstheme="minorHAnsi"/>
          <w:sz w:val="20"/>
          <w:szCs w:val="20"/>
          <w:lang w:val="cs-CZ"/>
        </w:rPr>
      </w:pPr>
      <w:proofErr w:type="spellStart"/>
      <w:r w:rsidRPr="00163114">
        <w:rPr>
          <w:rFonts w:cstheme="minorHAnsi"/>
          <w:sz w:val="20"/>
          <w:szCs w:val="20"/>
          <w:lang w:val="cs-CZ"/>
        </w:rPr>
        <w:t>Internal</w:t>
      </w:r>
      <w:proofErr w:type="spellEnd"/>
    </w:p>
    <w:p w14:paraId="41449ECD" w14:textId="02A67EF6" w:rsidR="00163114" w:rsidRPr="00163114" w:rsidRDefault="00163114" w:rsidP="00163114">
      <w:pPr>
        <w:tabs>
          <w:tab w:val="left" w:pos="4740"/>
        </w:tabs>
        <w:rPr>
          <w:rFonts w:ascii="Arial"/>
          <w:sz w:val="2"/>
          <w:lang w:val="cs-CZ"/>
        </w:rPr>
      </w:pPr>
    </w:p>
    <w:sectPr w:rsidR="00163114" w:rsidRPr="0016311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4B2E97E-9D1F-42AA-B609-A4C9973923BB}"/>
    <w:embedBold r:id="rId2" w:fontKey="{6205672B-B0A1-4C74-A754-7F49ACB52A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7B83E23-5628-4FDD-8CF6-E78BCC587E51}"/>
    <w:embedBold r:id="rId4" w:fontKey="{F3A0B638-13FA-4387-93D0-EFD635DC5DE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228E03A-5271-47E1-8B44-79222A9AC7FD}"/>
  </w:font>
  <w:font w:name="DAWOHM+Allianz Sans Bold">
    <w:charset w:val="01"/>
    <w:family w:val="auto"/>
    <w:pitch w:val="variable"/>
    <w:sig w:usb0="01010101" w:usb1="01010101" w:usb2="01010101" w:usb3="01010101" w:csb0="01010101" w:csb1="01010101"/>
    <w:embedRegular r:id="rId6" w:fontKey="{58879017-6FF6-4147-8F93-3ADD2E9D9685}"/>
    <w:embedBold r:id="rId7" w:fontKey="{7350A487-6FB2-42AD-946D-8DE6D7476179}"/>
  </w:font>
  <w:font w:name="WVVEKW+Allianz Sans Bold">
    <w:charset w:val="01"/>
    <w:family w:val="auto"/>
    <w:pitch w:val="variable"/>
    <w:sig w:usb0="01010101" w:usb1="01010101" w:usb2="01010101" w:usb3="01010101" w:csb0="01010101" w:csb1="01010101"/>
    <w:embedBold r:id="rId8" w:fontKey="{5052E928-956E-4965-B1C9-7663731156D7}"/>
  </w:font>
  <w:font w:name="PFOGLP+Allianz Sans Light">
    <w:charset w:val="01"/>
    <w:family w:val="auto"/>
    <w:pitch w:val="variable"/>
    <w:sig w:usb0="01010101" w:usb1="01010101" w:usb2="01010101" w:usb3="01010101" w:csb0="01010101" w:csb1="01010101"/>
    <w:embedRegular r:id="rId9" w:fontKey="{5670A118-F080-467E-AF69-E1196D84266A}"/>
  </w:font>
  <w:font w:name="VOSGMR+Allianz Sans Light">
    <w:charset w:val="01"/>
    <w:family w:val="auto"/>
    <w:pitch w:val="variable"/>
    <w:sig w:usb0="01010101" w:usb1="01010101" w:usb2="01010101" w:usb3="01010101" w:csb0="01010101" w:csb1="01010101"/>
    <w:embedRegular r:id="rId10" w:fontKey="{F407B431-7EBD-4EB3-99B6-37D0C812EFB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81C70D4E-A7CB-4F1C-A857-5936FBE4B955}"/>
  </w:font>
  <w:font w:name="CRCVVW+Allianz Sans">
    <w:charset w:val="01"/>
    <w:family w:val="auto"/>
    <w:pitch w:val="variable"/>
    <w:sig w:usb0="01010101" w:usb1="01010101" w:usb2="01010101" w:usb3="01010101" w:csb0="01010101" w:csb1="01010101"/>
    <w:embedRegular r:id="rId12" w:fontKey="{3D1B2501-831A-4144-9B4E-13477F41286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74A1BF86-D753-45D5-9D4F-790092A5ED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5DD4"/>
    <w:rsid w:val="00163114"/>
    <w:rsid w:val="002748BF"/>
    <w:rsid w:val="00744A51"/>
    <w:rsid w:val="007F4DBD"/>
    <w:rsid w:val="009D3536"/>
    <w:rsid w:val="00B06B85"/>
    <w:rsid w:val="00B5560D"/>
    <w:rsid w:val="00BA5B2D"/>
    <w:rsid w:val="00DF09F7"/>
    <w:rsid w:val="00FE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4E8F777"/>
  <w15:docId w15:val="{80ECA50A-B547-43FC-BE07-026540D2A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743D8-5E60-460D-8FD6-89E8C8F13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693</Words>
  <Characters>4091</Characters>
  <Application>Microsoft Office Word</Application>
  <DocSecurity>0</DocSecurity>
  <Lines>34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Adesina Marie Mgr.</cp:lastModifiedBy>
  <cp:revision>2</cp:revision>
  <dcterms:created xsi:type="dcterms:W3CDTF">2024-11-01T10:22:00Z</dcterms:created>
  <dcterms:modified xsi:type="dcterms:W3CDTF">2024-11-01T10:22:00Z</dcterms:modified>
</cp:coreProperties>
</file>