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98" w:rsidRDefault="006B0479" w:rsidP="006B0479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D04698">
        <w:rPr>
          <w:b/>
          <w:bCs/>
        </w:rPr>
        <w:t xml:space="preserve"> XXXX</w:t>
      </w:r>
    </w:p>
    <w:p w:rsidR="006B0479" w:rsidRDefault="006B0479" w:rsidP="006B0479">
      <w:pPr>
        <w:outlineLvl w:val="0"/>
      </w:pPr>
      <w:r>
        <w:t xml:space="preserve"> </w:t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23, 2024 12:50 PM</w:t>
      </w:r>
      <w:r>
        <w:br/>
      </w:r>
      <w:r>
        <w:rPr>
          <w:b/>
          <w:bCs/>
        </w:rPr>
        <w:t>To:</w:t>
      </w:r>
      <w:r w:rsidR="00D04698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péče a léky pro hospodářská a pokusná zvířata</w:t>
      </w:r>
    </w:p>
    <w:p w:rsidR="006B0479" w:rsidRDefault="006B0479" w:rsidP="006B0479"/>
    <w:p w:rsidR="006B0479" w:rsidRDefault="006B0479" w:rsidP="006B0479">
      <w:r>
        <w:t>Dobrý den,</w:t>
      </w:r>
    </w:p>
    <w:p w:rsidR="006B0479" w:rsidRDefault="006B0479" w:rsidP="006B0479">
      <w:r>
        <w:t>potvrzuji převzetí objednávky č.2931500</w:t>
      </w:r>
    </w:p>
    <w:p w:rsidR="006B0479" w:rsidRDefault="006B0479" w:rsidP="006B0479">
      <w:r>
        <w:t>S pozdravem                   </w:t>
      </w:r>
      <w:r w:rsidR="00D04698">
        <w:t>XXXX</w:t>
      </w:r>
    </w:p>
    <w:p w:rsidR="006B0479" w:rsidRDefault="006B0479" w:rsidP="006B0479"/>
    <w:p w:rsidR="006B0479" w:rsidRDefault="006B0479" w:rsidP="006B0479">
      <w:r>
        <w:rPr>
          <w:color w:val="003399"/>
        </w:rPr>
        <w:t>                   </w:t>
      </w:r>
    </w:p>
    <w:p w:rsidR="006B0479" w:rsidRDefault="006B0479" w:rsidP="006B0479">
      <w:pPr>
        <w:spacing w:after="240"/>
        <w:outlineLvl w:val="0"/>
      </w:pPr>
      <w:r>
        <w:rPr>
          <w:color w:val="003399"/>
        </w:rPr>
        <w:t>                                                     </w:t>
      </w:r>
      <w:r>
        <w:rPr>
          <w:color w:val="003399"/>
        </w:rPr>
        <w:br/>
      </w:r>
      <w:r>
        <w:t>---------- Původní e-mail ----------</w:t>
      </w:r>
      <w:r>
        <w:br/>
        <w:t>Od:</w:t>
      </w:r>
      <w:r w:rsidR="00D04698">
        <w:t xml:space="preserve"> XXXXX</w:t>
      </w:r>
      <w:r>
        <w:t xml:space="preserve"> </w:t>
      </w:r>
      <w:r>
        <w:br/>
        <w:t>Komu:</w:t>
      </w:r>
      <w:r w:rsidR="00D04698">
        <w:t xml:space="preserve"> XXXX</w:t>
      </w:r>
      <w:r>
        <w:t xml:space="preserve"> </w:t>
      </w:r>
      <w:r>
        <w:br/>
        <w:t>Datum: 23. 10. 2024 10:38:47</w:t>
      </w:r>
      <w:r>
        <w:br/>
        <w:t>Předmět: veterinární péče a léky pro hospodářská a pokusná zvířata</w:t>
      </w:r>
    </w:p>
    <w:p w:rsidR="006B0479" w:rsidRDefault="006B0479" w:rsidP="006B047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: </w:t>
      </w:r>
      <w:r>
        <w:t>2931500</w:t>
      </w:r>
    </w:p>
    <w:p w:rsidR="006B0479" w:rsidRDefault="006B0479" w:rsidP="006B0479">
      <w:pPr>
        <w:pStyle w:val="-wm-msonormal"/>
      </w:pPr>
      <w:r>
        <w:t> </w:t>
      </w:r>
    </w:p>
    <w:p w:rsidR="006B0479" w:rsidRDefault="006B0479" w:rsidP="006B0479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2931500 ze dne 21.10.2024</w:t>
      </w:r>
      <w:r>
        <w:br/>
        <w:t xml:space="preserve">Předběžná cena s DPH 83 000,- Kč </w:t>
      </w:r>
      <w:r>
        <w:br/>
      </w:r>
      <w:r>
        <w:br/>
        <w:t xml:space="preserve">Věc: veterinární péče a léky pro hospodářská a pokusná zvířata </w:t>
      </w:r>
    </w:p>
    <w:p w:rsidR="006B0479" w:rsidRDefault="006B0479" w:rsidP="006B0479">
      <w:pPr>
        <w:pStyle w:val="-wm-msonormal"/>
      </w:pPr>
      <w:r>
        <w:t> </w:t>
      </w:r>
    </w:p>
    <w:p w:rsidR="006B0479" w:rsidRDefault="006B0479" w:rsidP="006B0479">
      <w:pPr>
        <w:pStyle w:val="-wm-msonormal"/>
      </w:pPr>
      <w:r>
        <w:t> 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B0479" w:rsidRDefault="006B0479" w:rsidP="006B0479">
      <w:pPr>
        <w:pStyle w:val="-wm-msonormal"/>
      </w:pPr>
      <w:r>
        <w:t> </w:t>
      </w:r>
    </w:p>
    <w:p w:rsidR="006B0479" w:rsidRDefault="00D04698" w:rsidP="006B0479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B0479" w:rsidRDefault="006B0479" w:rsidP="006B0479">
      <w:pPr>
        <w:pStyle w:val="-wm-msonormal"/>
      </w:pPr>
      <w:r>
        <w:rPr>
          <w:color w:val="000080"/>
        </w:rPr>
        <w:t> 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B0479" w:rsidRDefault="006B0479" w:rsidP="006B047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D04698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B0479" w:rsidRDefault="006B0479" w:rsidP="006B0479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D04698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A3181F" w:rsidRDefault="00A3181F"/>
    <w:sectPr w:rsidR="00A3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DA" w:rsidRDefault="00B254DA" w:rsidP="008476C8">
      <w:r>
        <w:separator/>
      </w:r>
    </w:p>
  </w:endnote>
  <w:endnote w:type="continuationSeparator" w:id="0">
    <w:p w:rsidR="00B254DA" w:rsidRDefault="00B254DA" w:rsidP="0084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DA" w:rsidRDefault="00B254DA" w:rsidP="008476C8">
      <w:r>
        <w:separator/>
      </w:r>
    </w:p>
  </w:footnote>
  <w:footnote w:type="continuationSeparator" w:id="0">
    <w:p w:rsidR="00B254DA" w:rsidRDefault="00B254DA" w:rsidP="0084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79"/>
    <w:rsid w:val="006B0479"/>
    <w:rsid w:val="008476C8"/>
    <w:rsid w:val="00A3181F"/>
    <w:rsid w:val="00B254DA"/>
    <w:rsid w:val="00C769E8"/>
    <w:rsid w:val="00D04698"/>
    <w:rsid w:val="00E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E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4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04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B047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6B047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476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6C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6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6C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2024-10-23T12:17:00Z</dcterms:created>
  <dcterms:modified xsi:type="dcterms:W3CDTF">2024-10-23T12:17:00Z</dcterms:modified>
</cp:coreProperties>
</file>