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BB43" w14:textId="4B132B6A" w:rsidR="009C0862" w:rsidRDefault="009C0862" w:rsidP="00A9155A">
      <w:r>
        <w:t>Chráněná dílna TiRO Blansko s.r.o.</w:t>
      </w:r>
    </w:p>
    <w:p w14:paraId="515CEEE0" w14:textId="3D0FB243" w:rsidR="00C12835" w:rsidRDefault="009C0862" w:rsidP="00A9155A">
      <w:r>
        <w:t>Havlíčkova 517/2</w:t>
      </w:r>
    </w:p>
    <w:p w14:paraId="6E13CAC4" w14:textId="5AC3EBDA" w:rsidR="00C12835" w:rsidRDefault="009C0862" w:rsidP="00A9155A">
      <w:r>
        <w:t>678 01 Blansko</w:t>
      </w:r>
    </w:p>
    <w:p w14:paraId="4F8694DB" w14:textId="225462A4" w:rsidR="00C12835" w:rsidRDefault="00C12835" w:rsidP="00A9155A">
      <w:r>
        <w:t>IČ</w:t>
      </w:r>
      <w:r w:rsidR="009C0862">
        <w:t>: 27714357</w:t>
      </w:r>
    </w:p>
    <w:p w14:paraId="543A37B1" w14:textId="4C6E17A2" w:rsidR="009C0862" w:rsidRDefault="009C0862" w:rsidP="00A9155A">
      <w:r>
        <w:t>DIČ: CZ27714357</w:t>
      </w:r>
    </w:p>
    <w:p w14:paraId="72CEA92D" w14:textId="77777777" w:rsidR="00C12835" w:rsidRDefault="00C12835" w:rsidP="00A9155A"/>
    <w:p w14:paraId="2A9E4B99" w14:textId="77777777" w:rsidR="00C12835" w:rsidRPr="00A9155A" w:rsidRDefault="00C12835" w:rsidP="00A9155A"/>
    <w:p w14:paraId="27FCE10C" w14:textId="3E6D8AF4" w:rsidR="00B75623" w:rsidRPr="00F02614" w:rsidRDefault="000F4665" w:rsidP="009462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OBJEDNÁVK</w:t>
      </w:r>
      <w:r w:rsidR="006216EA">
        <w:rPr>
          <w:b/>
          <w:bCs/>
          <w:sz w:val="24"/>
          <w:szCs w:val="24"/>
        </w:rPr>
        <w:t>A</w:t>
      </w:r>
    </w:p>
    <w:p w14:paraId="2552A6D9" w14:textId="77777777" w:rsidR="00276110" w:rsidRDefault="00276110" w:rsidP="00946286">
      <w:pPr>
        <w:jc w:val="center"/>
        <w:rPr>
          <w:b/>
          <w:bCs/>
        </w:rPr>
      </w:pPr>
    </w:p>
    <w:p w14:paraId="0A23EA66" w14:textId="77777777" w:rsidR="00C12835" w:rsidRDefault="00C12835" w:rsidP="00946286">
      <w:pPr>
        <w:jc w:val="center"/>
        <w:rPr>
          <w:b/>
          <w:bCs/>
        </w:rPr>
      </w:pPr>
    </w:p>
    <w:p w14:paraId="2DF89E70" w14:textId="413C640E" w:rsidR="00C12835" w:rsidRPr="00C12835" w:rsidRDefault="00C12835" w:rsidP="00C12835">
      <w:pPr>
        <w:jc w:val="right"/>
      </w:pPr>
      <w:r w:rsidRPr="00C12835">
        <w:t xml:space="preserve">Prostějov </w:t>
      </w:r>
      <w:r w:rsidR="006216EA">
        <w:t>02</w:t>
      </w:r>
      <w:r w:rsidRPr="00C12835">
        <w:t xml:space="preserve">. </w:t>
      </w:r>
      <w:r w:rsidR="006216EA">
        <w:t>10</w:t>
      </w:r>
      <w:r w:rsidRPr="00C12835">
        <w:t>. 2024</w:t>
      </w:r>
    </w:p>
    <w:p w14:paraId="2C7C5EBF" w14:textId="77777777" w:rsidR="00F02614" w:rsidRDefault="00F02614" w:rsidP="00946286">
      <w:pPr>
        <w:jc w:val="center"/>
        <w:rPr>
          <w:b/>
          <w:bCs/>
        </w:rPr>
      </w:pPr>
    </w:p>
    <w:p w14:paraId="5853AED3" w14:textId="77777777" w:rsidR="00C06839" w:rsidRDefault="00C06839" w:rsidP="00946286">
      <w:pPr>
        <w:jc w:val="center"/>
        <w:rPr>
          <w:b/>
          <w:bCs/>
        </w:rPr>
      </w:pPr>
    </w:p>
    <w:p w14:paraId="5F780AD0" w14:textId="772D1C37" w:rsidR="00582EFE" w:rsidRDefault="006216EA" w:rsidP="00582EFE">
      <w:pPr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Objednáváme u Vás</w:t>
      </w:r>
      <w:r w:rsidR="001E629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učebnice a pracovní sešity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max. </w:t>
      </w:r>
      <w:r w:rsidR="001E629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částce </w:t>
      </w:r>
      <w:r w:rsidR="00B61DE4">
        <w:rPr>
          <w:rFonts w:eastAsia="Times New Roman" w:cstheme="minorHAnsi"/>
          <w:color w:val="000000"/>
          <w:sz w:val="24"/>
          <w:szCs w:val="24"/>
          <w:lang w:eastAsia="cs-CZ"/>
        </w:rPr>
        <w:t>161 504</w:t>
      </w:r>
      <w:r w:rsidR="001E629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Kč.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Seznam </w:t>
      </w:r>
      <w:r w:rsidR="00582EF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zboží je uveden v příloze. </w:t>
      </w:r>
      <w:r w:rsidR="009129D5">
        <w:rPr>
          <w:rFonts w:eastAsia="Times New Roman" w:cstheme="minorHAnsi"/>
          <w:color w:val="000000"/>
          <w:sz w:val="24"/>
          <w:szCs w:val="24"/>
          <w:lang w:eastAsia="cs-CZ"/>
        </w:rPr>
        <w:t>Konečná faktura bude vystavena dle skutečně dodaných ks zboží.</w:t>
      </w:r>
    </w:p>
    <w:p w14:paraId="08296127" w14:textId="77777777" w:rsidR="009129D5" w:rsidRDefault="009129D5" w:rsidP="00582EFE">
      <w:pPr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CC2067C" w14:textId="5A80D572" w:rsidR="00582EFE" w:rsidRDefault="00582EFE" w:rsidP="00582EFE">
      <w:pPr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Žádáme o náhradní plnění.</w:t>
      </w:r>
    </w:p>
    <w:p w14:paraId="7D181EF3" w14:textId="77777777" w:rsidR="00582EFE" w:rsidRDefault="00582EFE" w:rsidP="00582EFE">
      <w:pPr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99993CB" w14:textId="3680D874" w:rsidR="00582EFE" w:rsidRDefault="00582EFE" w:rsidP="00582EFE">
      <w:pPr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Nejsme plátci DP</w:t>
      </w:r>
      <w:r w:rsidR="009129D5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</w:p>
    <w:p w14:paraId="66985A33" w14:textId="77777777" w:rsidR="0033553E" w:rsidRDefault="0033553E" w:rsidP="00582EFE">
      <w:pPr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F572523" w14:textId="77777777" w:rsidR="001E629F" w:rsidRDefault="001E629F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23C1D92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F246366" w14:textId="3ADAC8E1" w:rsidR="001E629F" w:rsidRDefault="001E629F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 pozdravem</w:t>
      </w:r>
    </w:p>
    <w:p w14:paraId="564AFF3A" w14:textId="77777777" w:rsidR="001E629F" w:rsidRDefault="001E629F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5B808E8" w14:textId="77777777" w:rsidR="001E629F" w:rsidRDefault="001E629F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89B3C9E" w14:textId="77777777" w:rsidR="001E629F" w:rsidRDefault="001E629F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62F38A3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BF9B704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5F15631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1401DD0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4561116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43E82DC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B9EE62B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435BF30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00AC99D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49BC760" w14:textId="77777777" w:rsidR="00C06839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5827E1A" w14:textId="37A2C69D" w:rsidR="004A697F" w:rsidRDefault="00C06839" w:rsidP="0031140B">
      <w:p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Akceptujeme:</w:t>
      </w:r>
      <w:r w:rsidR="009144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35395EC6" w14:textId="77777777" w:rsidR="004A697F" w:rsidRDefault="004A697F" w:rsidP="0031140B">
      <w:pPr>
        <w:jc w:val="both"/>
        <w:rPr>
          <w:b/>
          <w:bCs/>
        </w:rPr>
      </w:pPr>
    </w:p>
    <w:p w14:paraId="1CD6C932" w14:textId="77777777" w:rsidR="00662EA2" w:rsidRDefault="00662EA2" w:rsidP="0031140B">
      <w:pPr>
        <w:jc w:val="both"/>
        <w:rPr>
          <w:b/>
          <w:bCs/>
        </w:rPr>
      </w:pPr>
    </w:p>
    <w:p w14:paraId="22A11706" w14:textId="77777777" w:rsidR="00662EA2" w:rsidRDefault="00662EA2" w:rsidP="0031140B">
      <w:pPr>
        <w:jc w:val="both"/>
        <w:rPr>
          <w:b/>
          <w:bCs/>
        </w:rPr>
      </w:pPr>
    </w:p>
    <w:p w14:paraId="3CB29226" w14:textId="77777777" w:rsidR="00662EA2" w:rsidRDefault="00662EA2" w:rsidP="0031140B">
      <w:pPr>
        <w:jc w:val="both"/>
        <w:rPr>
          <w:b/>
          <w:bCs/>
        </w:rPr>
      </w:pPr>
    </w:p>
    <w:p w14:paraId="1EE15CD6" w14:textId="77777777" w:rsidR="00662EA2" w:rsidRDefault="00662EA2" w:rsidP="0031140B">
      <w:pPr>
        <w:jc w:val="both"/>
        <w:rPr>
          <w:b/>
          <w:bCs/>
        </w:rPr>
      </w:pPr>
    </w:p>
    <w:p w14:paraId="6887488F" w14:textId="77777777" w:rsidR="00662EA2" w:rsidRDefault="00662EA2" w:rsidP="0031140B">
      <w:pPr>
        <w:jc w:val="both"/>
        <w:rPr>
          <w:b/>
          <w:bCs/>
        </w:rPr>
      </w:pPr>
    </w:p>
    <w:p w14:paraId="3A068D58" w14:textId="499A33CF" w:rsidR="00662EA2" w:rsidRDefault="00276AEC" w:rsidP="0031140B">
      <w:pPr>
        <w:jc w:val="both"/>
        <w:rPr>
          <w:b/>
          <w:bCs/>
        </w:rPr>
      </w:pPr>
      <w:r w:rsidRPr="00A054E0">
        <w:rPr>
          <w:noProof/>
        </w:rPr>
        <w:drawing>
          <wp:inline distT="0" distB="0" distL="0" distR="0" wp14:anchorId="0D58853C" wp14:editId="3E106AE9">
            <wp:extent cx="5759450" cy="2856870"/>
            <wp:effectExtent l="0" t="0" r="0" b="635"/>
            <wp:docPr id="315793705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93705" name="Obrázek 1" descr="Obsah obrázku text, snímek obrazovky, software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1CD" w:rsidRPr="00A054E0">
        <w:rPr>
          <w:noProof/>
        </w:rPr>
        <w:drawing>
          <wp:inline distT="0" distB="0" distL="0" distR="0" wp14:anchorId="16A6A714" wp14:editId="63FDD83F">
            <wp:extent cx="5759450" cy="2457543"/>
            <wp:effectExtent l="0" t="0" r="0" b="0"/>
            <wp:docPr id="56130313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03133" name="Obrázek 1" descr="Obsah obrázku text, snímek obrazovky, Písmo, čís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5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521" w:rsidRPr="00A054E0">
        <w:rPr>
          <w:noProof/>
        </w:rPr>
        <w:lastRenderedPageBreak/>
        <w:drawing>
          <wp:inline distT="0" distB="0" distL="0" distR="0" wp14:anchorId="40B85BCA" wp14:editId="3C82FF8F">
            <wp:extent cx="5759450" cy="2458813"/>
            <wp:effectExtent l="0" t="0" r="0" b="0"/>
            <wp:docPr id="119497953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79538" name="Obrázek 1" descr="Obsah obrázku text, snímek obrazovky, Písmo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5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71D" w:rsidRPr="00A054E0">
        <w:rPr>
          <w:noProof/>
        </w:rPr>
        <w:drawing>
          <wp:inline distT="0" distB="0" distL="0" distR="0" wp14:anchorId="4F2BE337" wp14:editId="4EE595D1">
            <wp:extent cx="5759450" cy="2461352"/>
            <wp:effectExtent l="0" t="0" r="0" b="0"/>
            <wp:docPr id="589998953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98953" name="Obrázek 1" descr="Obsah obrázku text, snímek obrazovky, software, Písm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6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653" w:rsidRPr="00A054E0">
        <w:rPr>
          <w:noProof/>
        </w:rPr>
        <w:drawing>
          <wp:inline distT="0" distB="0" distL="0" distR="0" wp14:anchorId="3BC25BC6" wp14:editId="04CC2B62">
            <wp:extent cx="5759450" cy="2420721"/>
            <wp:effectExtent l="0" t="0" r="0" b="0"/>
            <wp:docPr id="1010826558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826558" name="Obrázek 1" descr="Obsah obrázku text, snímek obrazovky, Písmo, software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D372" w14:textId="418F4153" w:rsidR="00386D45" w:rsidRDefault="00386D45" w:rsidP="0031140B">
      <w:pPr>
        <w:jc w:val="both"/>
        <w:rPr>
          <w:b/>
          <w:bCs/>
        </w:rPr>
      </w:pPr>
      <w:r w:rsidRPr="00A054E0">
        <w:rPr>
          <w:noProof/>
        </w:rPr>
        <w:lastRenderedPageBreak/>
        <w:drawing>
          <wp:inline distT="0" distB="0" distL="0" distR="0" wp14:anchorId="04175D03" wp14:editId="574EBDA8">
            <wp:extent cx="5759450" cy="2431514"/>
            <wp:effectExtent l="0" t="0" r="0" b="6985"/>
            <wp:docPr id="126670781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07813" name="Obrázek 1" descr="Obsah obrázku text, snímek obrazovky, Písmo, čísl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3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764" w:rsidRPr="00A054E0">
        <w:rPr>
          <w:noProof/>
        </w:rPr>
        <w:drawing>
          <wp:inline distT="0" distB="0" distL="0" distR="0" wp14:anchorId="63E82178" wp14:editId="7B45FC9D">
            <wp:extent cx="5759450" cy="2449290"/>
            <wp:effectExtent l="0" t="0" r="0" b="8255"/>
            <wp:docPr id="1138669988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69988" name="Obrázek 1" descr="Obsah obrázku text, snímek obrazovky, Písmo, číslo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0B1" w:rsidRPr="00A054E0">
        <w:rPr>
          <w:noProof/>
        </w:rPr>
        <w:lastRenderedPageBreak/>
        <w:drawing>
          <wp:inline distT="0" distB="0" distL="0" distR="0" wp14:anchorId="2FC9F754" wp14:editId="7D97BFF5">
            <wp:extent cx="5759450" cy="2888613"/>
            <wp:effectExtent l="0" t="0" r="0" b="7620"/>
            <wp:docPr id="825370206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70206" name="Obrázek 1" descr="Obsah obrázku text, snímek obrazovky, software, Písm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8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86F46" w14:textId="3411B4FC" w:rsidR="00B47AFF" w:rsidRDefault="00B47AFF" w:rsidP="0031140B">
      <w:pPr>
        <w:jc w:val="both"/>
        <w:rPr>
          <w:b/>
          <w:bCs/>
        </w:rPr>
      </w:pPr>
      <w:r w:rsidRPr="00A054E0">
        <w:rPr>
          <w:noProof/>
        </w:rPr>
        <w:drawing>
          <wp:inline distT="0" distB="0" distL="0" distR="0" wp14:anchorId="2658F865" wp14:editId="376D2577">
            <wp:extent cx="5759450" cy="2954638"/>
            <wp:effectExtent l="0" t="0" r="0" b="0"/>
            <wp:docPr id="766050932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50932" name="Obrázek 1" descr="Obsah obrázku text, snímek obrazovky, software, Písmo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5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8B32" w14:textId="5819D14F" w:rsidR="004D4987" w:rsidRDefault="004D4987" w:rsidP="0031140B">
      <w:pPr>
        <w:jc w:val="both"/>
        <w:rPr>
          <w:b/>
          <w:bCs/>
        </w:rPr>
      </w:pPr>
      <w:r w:rsidRPr="00A054E0">
        <w:rPr>
          <w:noProof/>
        </w:rPr>
        <w:lastRenderedPageBreak/>
        <w:drawing>
          <wp:inline distT="0" distB="0" distL="0" distR="0" wp14:anchorId="717F9CDC" wp14:editId="4A94B53F">
            <wp:extent cx="5759450" cy="2868298"/>
            <wp:effectExtent l="0" t="0" r="0" b="8255"/>
            <wp:docPr id="751164902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64902" name="Obrázek 1" descr="Obsah obrázku text, snímek obrazovky, číslo, Písmo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6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934F" w14:textId="5D29A893" w:rsidR="00D51485" w:rsidRDefault="00D51485" w:rsidP="0031140B">
      <w:pPr>
        <w:jc w:val="both"/>
        <w:rPr>
          <w:b/>
          <w:bCs/>
        </w:rPr>
      </w:pPr>
      <w:r w:rsidRPr="00A054E0">
        <w:rPr>
          <w:noProof/>
        </w:rPr>
        <w:drawing>
          <wp:inline distT="0" distB="0" distL="0" distR="0" wp14:anchorId="334B81B7" wp14:editId="7E000677">
            <wp:extent cx="5759450" cy="2937497"/>
            <wp:effectExtent l="0" t="0" r="0" b="0"/>
            <wp:docPr id="1552360570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60570" name="Obrázek 1" descr="Obsah obrázku text, snímek obrazovky, Písmo, číslo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3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DE4" w:rsidRPr="00A054E0">
        <w:rPr>
          <w:noProof/>
        </w:rPr>
        <w:drawing>
          <wp:inline distT="0" distB="0" distL="0" distR="0" wp14:anchorId="2234FCCD" wp14:editId="396DAED5">
            <wp:extent cx="5759450" cy="1403675"/>
            <wp:effectExtent l="0" t="0" r="0" b="6350"/>
            <wp:docPr id="1059415330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15330" name="Obrázek 1" descr="Obsah obrázku text, Písmo, snímek obrazovky, řada/pruh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485" w:rsidSect="00134B85">
      <w:headerReference w:type="default" r:id="rId19"/>
      <w:pgSz w:w="11906" w:h="16838" w:code="9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13B4" w14:textId="77777777" w:rsidR="00C62D4A" w:rsidRDefault="00C62D4A" w:rsidP="00BC596F">
      <w:r>
        <w:separator/>
      </w:r>
    </w:p>
  </w:endnote>
  <w:endnote w:type="continuationSeparator" w:id="0">
    <w:p w14:paraId="7FC79863" w14:textId="77777777" w:rsidR="00C62D4A" w:rsidRDefault="00C62D4A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5BDC" w14:textId="77777777" w:rsidR="00C62D4A" w:rsidRDefault="00C62D4A" w:rsidP="00BC596F">
      <w:r>
        <w:separator/>
      </w:r>
    </w:p>
  </w:footnote>
  <w:footnote w:type="continuationSeparator" w:id="0">
    <w:p w14:paraId="258D6B7E" w14:textId="77777777" w:rsidR="00C62D4A" w:rsidRDefault="00C62D4A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C8EFC" w14:textId="77777777" w:rsidR="00BC596F" w:rsidRPr="00A9364D" w:rsidRDefault="00BC596F" w:rsidP="00BC596F">
    <w:pPr>
      <w:rPr>
        <w:b/>
        <w:sz w:val="25"/>
        <w:szCs w:val="25"/>
      </w:rPr>
    </w:pPr>
    <w:r>
      <w:rPr>
        <w:noProof/>
        <w:sz w:val="25"/>
        <w:szCs w:val="25"/>
        <w:lang w:eastAsia="cs-CZ"/>
      </w:rPr>
      <w:drawing>
        <wp:anchor distT="0" distB="0" distL="114300" distR="114300" simplePos="0" relativeHeight="251661312" behindDoc="1" locked="0" layoutInCell="1" allowOverlap="1" wp14:anchorId="2C3EA45C" wp14:editId="7A34201B">
          <wp:simplePos x="0" y="0"/>
          <wp:positionH relativeFrom="column">
            <wp:posOffset>-46493</wp:posOffset>
          </wp:positionH>
          <wp:positionV relativeFrom="paragraph">
            <wp:posOffset>-262476</wp:posOffset>
          </wp:positionV>
          <wp:extent cx="1277013" cy="850790"/>
          <wp:effectExtent l="1905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85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5"/>
        <w:szCs w:val="25"/>
      </w:rPr>
      <w:t xml:space="preserve"> </w:t>
    </w:r>
    <w:r>
      <w:rPr>
        <w:b/>
        <w:sz w:val="25"/>
        <w:szCs w:val="25"/>
      </w:rPr>
      <w:tab/>
    </w:r>
    <w:r>
      <w:rPr>
        <w:b/>
        <w:sz w:val="25"/>
        <w:szCs w:val="25"/>
      </w:rPr>
      <w:tab/>
      <w:t xml:space="preserve">      </w:t>
    </w:r>
  </w:p>
  <w:p w14:paraId="1AC633FD" w14:textId="658AD383" w:rsidR="00BC596F" w:rsidRDefault="005A6D8E" w:rsidP="00BC596F">
    <w:pPr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C09EF9" wp14:editId="0837F3A6">
              <wp:simplePos x="0" y="0"/>
              <wp:positionH relativeFrom="column">
                <wp:posOffset>982345</wp:posOffset>
              </wp:positionH>
              <wp:positionV relativeFrom="paragraph">
                <wp:posOffset>69850</wp:posOffset>
              </wp:positionV>
              <wp:extent cx="3697605" cy="273685"/>
              <wp:effectExtent l="1270" t="3175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3D645" w14:textId="77777777" w:rsidR="00BC596F" w:rsidRPr="00624721" w:rsidRDefault="00BC596F" w:rsidP="00E018A6">
                          <w:pP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</w:rPr>
                          </w:pPr>
                          <w:r w:rsidRPr="00624721">
                            <w:rPr>
                              <w:rFonts w:ascii="Times New Roman" w:hAnsi="Times New Roman" w:cs="Times New Roman"/>
                              <w:b/>
                              <w:sz w:val="25"/>
                              <w:szCs w:val="25"/>
                            </w:rPr>
                            <w:t>Gymnázium Jiřího Wolkera, Prostějov, Kollárova 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09E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.35pt;margin-top:5.5pt;width:291.15pt;height:21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" stroked="f">
              <v:textbox style="mso-fit-shape-to-text:t">
                <w:txbxContent>
                  <w:p w14:paraId="2733D645" w14:textId="77777777" w:rsidR="00BC596F" w:rsidRPr="00624721" w:rsidRDefault="00BC596F" w:rsidP="00E018A6">
                    <w:pPr>
                      <w:rPr>
                        <w:rFonts w:ascii="Times New Roman" w:hAnsi="Times New Roman" w:cs="Times New Roman"/>
                        <w:b/>
                        <w:noProof/>
                        <w:sz w:val="24"/>
                      </w:rPr>
                    </w:pPr>
                    <w:r w:rsidRPr="00624721">
                      <w:rPr>
                        <w:rFonts w:ascii="Times New Roman" w:hAnsi="Times New Roman" w:cs="Times New Roman"/>
                        <w:b/>
                        <w:sz w:val="25"/>
                        <w:szCs w:val="25"/>
                      </w:rPr>
                      <w:t>Gymnázium Jiřího Wolkera, Prostějov, Kollárova 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596F">
      <w:rPr>
        <w:b/>
        <w:sz w:val="24"/>
      </w:rPr>
      <w:tab/>
    </w:r>
    <w:r w:rsidR="00BC596F">
      <w:rPr>
        <w:b/>
        <w:sz w:val="24"/>
      </w:rPr>
      <w:tab/>
      <w:t xml:space="preserve">      </w:t>
    </w:r>
  </w:p>
  <w:p w14:paraId="40C52D9A" w14:textId="77777777" w:rsidR="00BC596F" w:rsidRDefault="00BC596F" w:rsidP="00BC596F">
    <w:pPr>
      <w:rPr>
        <w:b/>
        <w:sz w:val="24"/>
      </w:rPr>
    </w:pPr>
  </w:p>
  <w:p w14:paraId="67734BBA" w14:textId="16C5B647" w:rsidR="00BC596F" w:rsidRDefault="005A6D8E" w:rsidP="00BC596F">
    <w:pPr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F9757" wp14:editId="642912DE">
              <wp:simplePos x="0" y="0"/>
              <wp:positionH relativeFrom="column">
                <wp:posOffset>-74295</wp:posOffset>
              </wp:positionH>
              <wp:positionV relativeFrom="paragraph">
                <wp:posOffset>62230</wp:posOffset>
              </wp:positionV>
              <wp:extent cx="6138545" cy="222885"/>
              <wp:effectExtent l="1905" t="0" r="3175" b="63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6C56F" w14:textId="77777777" w:rsidR="00BC596F" w:rsidRPr="00624721" w:rsidRDefault="00CC4C36" w:rsidP="00D97C0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tel: 582 800 </w:t>
                          </w:r>
                          <w:r w:rsidR="000C22F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077</w:t>
                          </w:r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4406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0C22F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IČO: 479 222 06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34406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0C22F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ID: mzugyxh  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4406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2" w:history="1">
                            <w:r w:rsidR="00BC596F" w:rsidRPr="00624721">
                              <w:rPr>
                                <w:rStyle w:val="Hypertextovodkaz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gjw@gjwprostejov.cz</w:t>
                            </w:r>
                          </w:hyperlink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4406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B35D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3" w:history="1">
                            <w:r w:rsidR="00BC596F" w:rsidRPr="00624721">
                              <w:rPr>
                                <w:rStyle w:val="Hypertextovodkaz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www.gjwprostejov.cz</w:t>
                            </w:r>
                          </w:hyperlink>
                          <w:r w:rsidR="00BC596F" w:rsidRPr="0062472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F9757" id="Text Box 5" o:spid="_x0000_s1027" type="#_x0000_t202" style="position:absolute;margin-left:-5.85pt;margin-top:4.9pt;width:483.3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" stroked="f">
              <v:textbox style="mso-fit-shape-to-text:t">
                <w:txbxContent>
                  <w:p w14:paraId="1836C56F" w14:textId="77777777" w:rsidR="00BC596F" w:rsidRPr="00624721" w:rsidRDefault="00CC4C36" w:rsidP="00D97C0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tel: 582 800 </w:t>
                    </w:r>
                    <w:r w:rsidR="000C22F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077</w:t>
                    </w:r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="0034406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0C22F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IČO: 479 222 06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</w:t>
                    </w:r>
                    <w:r w:rsidR="0034406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0C22F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ID: mzugyxh  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="0034406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hyperlink r:id="rId4" w:history="1">
                      <w:r w:rsidR="00BC596F" w:rsidRPr="00624721">
                        <w:rPr>
                          <w:rStyle w:val="Hypertextovodkaz"/>
                          <w:rFonts w:ascii="Times New Roman" w:hAnsi="Times New Roman" w:cs="Times New Roman"/>
                          <w:sz w:val="18"/>
                          <w:szCs w:val="18"/>
                        </w:rPr>
                        <w:t>gjw@gjwprostejov.cz</w:t>
                      </w:r>
                    </w:hyperlink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="0034406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="00DB35D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hyperlink r:id="rId5" w:history="1">
                      <w:r w:rsidR="00BC596F" w:rsidRPr="00624721">
                        <w:rPr>
                          <w:rStyle w:val="Hypertextovodkaz"/>
                          <w:rFonts w:ascii="Times New Roman" w:hAnsi="Times New Roman" w:cs="Times New Roman"/>
                          <w:sz w:val="18"/>
                          <w:szCs w:val="18"/>
                        </w:rPr>
                        <w:t>www.gjwprostejov.cz</w:t>
                      </w:r>
                    </w:hyperlink>
                    <w:r w:rsidR="00BC596F" w:rsidRPr="0062472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7DB920" wp14:editId="668186F6">
              <wp:simplePos x="0" y="0"/>
              <wp:positionH relativeFrom="column">
                <wp:posOffset>-48895</wp:posOffset>
              </wp:positionH>
              <wp:positionV relativeFrom="paragraph">
                <wp:posOffset>17780</wp:posOffset>
              </wp:positionV>
              <wp:extent cx="5867400" cy="0"/>
              <wp:effectExtent l="17780" t="17780" r="20320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0A98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4pt" to="458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BC596F">
      <w:rPr>
        <w:b/>
        <w:sz w:val="16"/>
        <w:szCs w:val="16"/>
      </w:rPr>
      <w:t xml:space="preserve"> </w:t>
    </w:r>
  </w:p>
  <w:p w14:paraId="4D2D1628" w14:textId="77777777" w:rsidR="00BC596F" w:rsidRDefault="00BC596F" w:rsidP="00BC596F">
    <w:pPr>
      <w:rPr>
        <w:sz w:val="18"/>
        <w:szCs w:val="18"/>
      </w:rPr>
    </w:pPr>
  </w:p>
  <w:p w14:paraId="55B7D279" w14:textId="77777777" w:rsidR="00BC596F" w:rsidRDefault="00BC596F" w:rsidP="00BC596F">
    <w:pPr>
      <w:rPr>
        <w:sz w:val="18"/>
        <w:szCs w:val="18"/>
      </w:rPr>
    </w:pPr>
  </w:p>
  <w:p w14:paraId="081252EA" w14:textId="77777777" w:rsidR="00BC596F" w:rsidRPr="00BC596F" w:rsidRDefault="00BC596F" w:rsidP="00BC596F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0F"/>
    <w:multiLevelType w:val="hybridMultilevel"/>
    <w:tmpl w:val="6EFC5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1962"/>
    <w:multiLevelType w:val="hybridMultilevel"/>
    <w:tmpl w:val="D9D68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076F5"/>
    <w:multiLevelType w:val="hybridMultilevel"/>
    <w:tmpl w:val="B12C9558"/>
    <w:lvl w:ilvl="0" w:tplc="3704E25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01E0964"/>
    <w:multiLevelType w:val="hybridMultilevel"/>
    <w:tmpl w:val="AF1A0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27CA8"/>
    <w:multiLevelType w:val="hybridMultilevel"/>
    <w:tmpl w:val="FA60F6FE"/>
    <w:lvl w:ilvl="0" w:tplc="90F8008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23B416B"/>
    <w:multiLevelType w:val="hybridMultilevel"/>
    <w:tmpl w:val="2EA845D0"/>
    <w:lvl w:ilvl="0" w:tplc="9258C3F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671C7546"/>
    <w:multiLevelType w:val="hybridMultilevel"/>
    <w:tmpl w:val="8098CFF4"/>
    <w:lvl w:ilvl="0" w:tplc="993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4616">
    <w:abstractNumId w:val="2"/>
  </w:num>
  <w:num w:numId="2" w16cid:durableId="1480419643">
    <w:abstractNumId w:val="4"/>
  </w:num>
  <w:num w:numId="3" w16cid:durableId="404836299">
    <w:abstractNumId w:val="5"/>
  </w:num>
  <w:num w:numId="4" w16cid:durableId="1291594994">
    <w:abstractNumId w:val="6"/>
  </w:num>
  <w:num w:numId="5" w16cid:durableId="739060477">
    <w:abstractNumId w:val="1"/>
  </w:num>
  <w:num w:numId="6" w16cid:durableId="1559898604">
    <w:abstractNumId w:val="0"/>
  </w:num>
  <w:num w:numId="7" w16cid:durableId="125293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6F"/>
    <w:rsid w:val="0000492C"/>
    <w:rsid w:val="00026F75"/>
    <w:rsid w:val="00047391"/>
    <w:rsid w:val="00062063"/>
    <w:rsid w:val="00083C9F"/>
    <w:rsid w:val="00085E2B"/>
    <w:rsid w:val="000942BE"/>
    <w:rsid w:val="000C22FC"/>
    <w:rsid w:val="000F0354"/>
    <w:rsid w:val="000F0CE5"/>
    <w:rsid w:val="000F4665"/>
    <w:rsid w:val="00107827"/>
    <w:rsid w:val="00113B8F"/>
    <w:rsid w:val="001140A2"/>
    <w:rsid w:val="00134B85"/>
    <w:rsid w:val="001435A8"/>
    <w:rsid w:val="0014593A"/>
    <w:rsid w:val="00161086"/>
    <w:rsid w:val="00164414"/>
    <w:rsid w:val="001B4E9B"/>
    <w:rsid w:val="001E629F"/>
    <w:rsid w:val="00204443"/>
    <w:rsid w:val="00210A7C"/>
    <w:rsid w:val="0021571D"/>
    <w:rsid w:val="00216E91"/>
    <w:rsid w:val="0022190B"/>
    <w:rsid w:val="00247A3C"/>
    <w:rsid w:val="00247B27"/>
    <w:rsid w:val="0026333F"/>
    <w:rsid w:val="0027165D"/>
    <w:rsid w:val="00276110"/>
    <w:rsid w:val="00276AEC"/>
    <w:rsid w:val="002B1FCC"/>
    <w:rsid w:val="002E2D9A"/>
    <w:rsid w:val="002E4FA2"/>
    <w:rsid w:val="003111CD"/>
    <w:rsid w:val="0031140B"/>
    <w:rsid w:val="0033553E"/>
    <w:rsid w:val="00344067"/>
    <w:rsid w:val="00344C29"/>
    <w:rsid w:val="00347BB6"/>
    <w:rsid w:val="00376A19"/>
    <w:rsid w:val="00386D45"/>
    <w:rsid w:val="00390693"/>
    <w:rsid w:val="003C1909"/>
    <w:rsid w:val="003E1200"/>
    <w:rsid w:val="003E514B"/>
    <w:rsid w:val="003F6989"/>
    <w:rsid w:val="00452358"/>
    <w:rsid w:val="00464764"/>
    <w:rsid w:val="00497D4B"/>
    <w:rsid w:val="004A697F"/>
    <w:rsid w:val="004B5448"/>
    <w:rsid w:val="004C067D"/>
    <w:rsid w:val="004C1FC6"/>
    <w:rsid w:val="004C63A3"/>
    <w:rsid w:val="004D4987"/>
    <w:rsid w:val="004E130B"/>
    <w:rsid w:val="005300B1"/>
    <w:rsid w:val="005373AD"/>
    <w:rsid w:val="00582EFE"/>
    <w:rsid w:val="005A6D8E"/>
    <w:rsid w:val="005C799A"/>
    <w:rsid w:val="00613ED4"/>
    <w:rsid w:val="006216EA"/>
    <w:rsid w:val="00624721"/>
    <w:rsid w:val="006308A7"/>
    <w:rsid w:val="00631A08"/>
    <w:rsid w:val="00636C33"/>
    <w:rsid w:val="006473CD"/>
    <w:rsid w:val="00662EA2"/>
    <w:rsid w:val="006825BA"/>
    <w:rsid w:val="006A5725"/>
    <w:rsid w:val="006F6636"/>
    <w:rsid w:val="007136E4"/>
    <w:rsid w:val="00716915"/>
    <w:rsid w:val="00732A74"/>
    <w:rsid w:val="00767FB6"/>
    <w:rsid w:val="00770CC5"/>
    <w:rsid w:val="0078604A"/>
    <w:rsid w:val="007A6830"/>
    <w:rsid w:val="007F1F22"/>
    <w:rsid w:val="008152B7"/>
    <w:rsid w:val="008E0DE2"/>
    <w:rsid w:val="008E0FD9"/>
    <w:rsid w:val="008E24AA"/>
    <w:rsid w:val="008E4E30"/>
    <w:rsid w:val="008E6264"/>
    <w:rsid w:val="0090423E"/>
    <w:rsid w:val="0091077A"/>
    <w:rsid w:val="00910B42"/>
    <w:rsid w:val="00911445"/>
    <w:rsid w:val="009129D5"/>
    <w:rsid w:val="00914405"/>
    <w:rsid w:val="00931322"/>
    <w:rsid w:val="00946286"/>
    <w:rsid w:val="00953653"/>
    <w:rsid w:val="009623CB"/>
    <w:rsid w:val="00966F89"/>
    <w:rsid w:val="009C0862"/>
    <w:rsid w:val="00A0086E"/>
    <w:rsid w:val="00A301BF"/>
    <w:rsid w:val="00A6635B"/>
    <w:rsid w:val="00A9155A"/>
    <w:rsid w:val="00A9515F"/>
    <w:rsid w:val="00AA63EB"/>
    <w:rsid w:val="00AA6D51"/>
    <w:rsid w:val="00AB5530"/>
    <w:rsid w:val="00B024FF"/>
    <w:rsid w:val="00B21323"/>
    <w:rsid w:val="00B21C90"/>
    <w:rsid w:val="00B228BA"/>
    <w:rsid w:val="00B47AFF"/>
    <w:rsid w:val="00B5300F"/>
    <w:rsid w:val="00B61DE4"/>
    <w:rsid w:val="00B6212A"/>
    <w:rsid w:val="00B632D7"/>
    <w:rsid w:val="00B75623"/>
    <w:rsid w:val="00B7739B"/>
    <w:rsid w:val="00B9421F"/>
    <w:rsid w:val="00BA49CE"/>
    <w:rsid w:val="00BC2521"/>
    <w:rsid w:val="00BC596F"/>
    <w:rsid w:val="00BE45B9"/>
    <w:rsid w:val="00BF3ABA"/>
    <w:rsid w:val="00C06839"/>
    <w:rsid w:val="00C12835"/>
    <w:rsid w:val="00C27FD4"/>
    <w:rsid w:val="00C51BD5"/>
    <w:rsid w:val="00C60588"/>
    <w:rsid w:val="00C62D4A"/>
    <w:rsid w:val="00CA2E04"/>
    <w:rsid w:val="00CA75F6"/>
    <w:rsid w:val="00CC4C36"/>
    <w:rsid w:val="00D020CB"/>
    <w:rsid w:val="00D261E6"/>
    <w:rsid w:val="00D35D0B"/>
    <w:rsid w:val="00D46D1C"/>
    <w:rsid w:val="00D51485"/>
    <w:rsid w:val="00D65672"/>
    <w:rsid w:val="00D71133"/>
    <w:rsid w:val="00D74F27"/>
    <w:rsid w:val="00D76FF0"/>
    <w:rsid w:val="00D93BAD"/>
    <w:rsid w:val="00DA399C"/>
    <w:rsid w:val="00DB35D0"/>
    <w:rsid w:val="00DB5AFC"/>
    <w:rsid w:val="00DD4780"/>
    <w:rsid w:val="00DE0BF7"/>
    <w:rsid w:val="00E71968"/>
    <w:rsid w:val="00E86303"/>
    <w:rsid w:val="00E90332"/>
    <w:rsid w:val="00EB310B"/>
    <w:rsid w:val="00EE5977"/>
    <w:rsid w:val="00EF4EE7"/>
    <w:rsid w:val="00F02614"/>
    <w:rsid w:val="00F05187"/>
    <w:rsid w:val="00F50049"/>
    <w:rsid w:val="00F50EF4"/>
    <w:rsid w:val="00F572AF"/>
    <w:rsid w:val="00F57789"/>
    <w:rsid w:val="00FB642A"/>
    <w:rsid w:val="00FD7CFF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D0539"/>
  <w15:docId w15:val="{61B932C5-031C-4632-B577-B2A688C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96F"/>
  </w:style>
  <w:style w:type="paragraph" w:styleId="Zpat">
    <w:name w:val="footer"/>
    <w:basedOn w:val="Normln"/>
    <w:link w:val="ZpatChar"/>
    <w:uiPriority w:val="99"/>
    <w:unhideWhenUsed/>
    <w:rsid w:val="00BC5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96F"/>
  </w:style>
  <w:style w:type="character" w:styleId="Hypertextovodkaz">
    <w:name w:val="Hyperlink"/>
    <w:basedOn w:val="Standardnpsmoodstavce"/>
    <w:rsid w:val="00BC59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6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70CC5"/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36C3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jwprostejov.cz" TargetMode="External"/><Relationship Id="rId2" Type="http://schemas.openxmlformats.org/officeDocument/2006/relationships/hyperlink" Target="mailto:gjw@gjwprostejov.cz" TargetMode="External"/><Relationship Id="rId1" Type="http://schemas.openxmlformats.org/officeDocument/2006/relationships/image" Target="media/image13.png"/><Relationship Id="rId5" Type="http://schemas.openxmlformats.org/officeDocument/2006/relationships/hyperlink" Target="http://www.gjwprostejov.cz" TargetMode="External"/><Relationship Id="rId4" Type="http://schemas.openxmlformats.org/officeDocument/2006/relationships/hyperlink" Target="mailto:gjw@gjw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Střídecký František</dc:creator>
  <cp:lastModifiedBy>Lapšanská Markéta</cp:lastModifiedBy>
  <cp:revision>18</cp:revision>
  <cp:lastPrinted>2024-10-02T06:57:00Z</cp:lastPrinted>
  <dcterms:created xsi:type="dcterms:W3CDTF">2024-10-02T06:59:00Z</dcterms:created>
  <dcterms:modified xsi:type="dcterms:W3CDTF">2024-10-15T05:43:00Z</dcterms:modified>
</cp:coreProperties>
</file>