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7AB" w:rsidRDefault="00B051EC">
      <w:pPr>
        <w:spacing w:line="1" w:lineRule="exact"/>
      </w:pPr>
      <w:r>
        <w:rPr>
          <w:noProof/>
        </w:rPr>
        <w:drawing>
          <wp:anchor distT="311150" distB="0" distL="202565" distR="114300" simplePos="0" relativeHeight="125829378" behindDoc="0" locked="0" layoutInCell="1" allowOverlap="1">
            <wp:simplePos x="0" y="0"/>
            <wp:positionH relativeFrom="page">
              <wp:posOffset>1022350</wp:posOffset>
            </wp:positionH>
            <wp:positionV relativeFrom="paragraph">
              <wp:posOffset>323850</wp:posOffset>
            </wp:positionV>
            <wp:extent cx="902335" cy="89027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233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12700</wp:posOffset>
                </wp:positionV>
                <wp:extent cx="853440" cy="16764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07AB" w:rsidRDefault="00B051EC">
                            <w:pPr>
                              <w:pStyle w:val="Titulekobrzku0"/>
                              <w:spacing w:line="240" w:lineRule="auto"/>
                            </w:pPr>
                            <w:r>
                              <w:rPr>
                                <w:rStyle w:val="Titulekobrzku"/>
                                <w:rFonts w:ascii="Arial" w:eastAsia="Arial" w:hAnsi="Arial" w:cs="Arial"/>
                                <w:i/>
                                <w:iCs/>
                              </w:rPr>
                              <w:t>r_objed_zsjak_01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73.55pt;margin-top:1pt;width:67.2pt;height:13.2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0c+gAEAAPsCAAAOAAAAZHJzL2Uyb0RvYy54bWysUstOwzAQvCPxD5bvNH1RqqhJJVQVISFA&#10;Aj7AcezGUuy1bNOkf8/abVoEN8TFGe9uZmdnvVr3uiV74bwCU9DJaEyJMBxqZXYF/Xjf3iwp8YGZ&#10;mrVgREEPwtN1eX216mwuptBAWwtHkMT4vLMFbUKweZZ53gjN/AisMJiU4DQLeHW7rHasQ3bdZtPx&#10;eJF14GrrgAvvMbo5JmmZ+KUUPLxI6UUgbUFRW0inS2cVz6xcsXznmG0UP8lgf1ChmTLY9Ey1YYGR&#10;T6d+UWnFHXiQYcRBZyCl4iLNgNNMxj+meWuYFWkWNMfbs03+/2j58/7VEVUXdEaJYRpXlLqSWbSm&#10;sz7HijeLNaG/hx5XPMQ9BuPEvXQ6fnEWgnk0+XA2VvSBcAwub2fzOWY4piaLuwViZM8uP1vnw4MA&#10;TSIoqMO9JTvZ/smHY+lQEnsZ2Kq2jfGo8KgkotBX/Ul2BfUBVbePBt2Kmx+AG0B1AgMNOpw0nV5D&#10;XOH3e2p2ebPlFwAAAP//AwBQSwMEFAAGAAgAAAAhAJ0qJL7dAAAACAEAAA8AAABkcnMvZG93bnJl&#10;di54bWxMj8FOwzAQRO9I/IO1SNyok6iUEuJUFYITEiINB45OvE2sxusQu234e7YnuO1oRrNvis3s&#10;BnHCKVhPCtJFAgKp9cZSp+Czfr1bgwhRk9GDJ1TwgwE25fVVoXPjz1ThaRc7wSUUcq2gj3HMpQxt&#10;j06HhR+R2Nv7yenIcuqkmfSZy90gsyRZSact8Ydej/jcY3vYHZ2C7RdVL/b7vfmo9pWt68eE3lYH&#10;pW5v5u0TiIhz/AvDBZ/RoWSmxh/JBDGwXj6kHFWQ8ST2s3V6D6K5HEuQZSH/Dyh/AQAA//8DAFBL&#10;AQItABQABgAIAAAAIQC2gziS/gAAAOEBAAATAAAAAAAAAAAAAAAAAAAAAABbQ29udGVudF9UeXBl&#10;c10ueG1sUEsBAi0AFAAGAAgAAAAhADj9If/WAAAAlAEAAAsAAAAAAAAAAAAAAAAALwEAAF9yZWxz&#10;Ly5yZWxzUEsBAi0AFAAGAAgAAAAhANeXRz6AAQAA+wIAAA4AAAAAAAAAAAAAAAAALgIAAGRycy9l&#10;Mm9Eb2MueG1sUEsBAi0AFAAGAAgAAAAhAJ0qJL7dAAAACAEAAA8AAAAAAAAAAAAAAAAA2gMAAGRy&#10;cy9kb3ducmV2LnhtbFBLBQYAAAAABAAEAPMAAADkBAAAAAA=&#10;" filled="f" stroked="f">
                <v:textbox inset="0,0,0,0">
                  <w:txbxContent>
                    <w:p w:rsidR="00C807AB" w:rsidRDefault="00B051EC">
                      <w:pPr>
                        <w:pStyle w:val="Titulekobrzku0"/>
                        <w:spacing w:line="240" w:lineRule="auto"/>
                      </w:pPr>
                      <w:r>
                        <w:rPr>
                          <w:rStyle w:val="Titulekobrzku"/>
                          <w:rFonts w:ascii="Arial" w:eastAsia="Arial" w:hAnsi="Arial" w:cs="Arial"/>
                          <w:i/>
                          <w:iCs/>
                        </w:rPr>
                        <w:t>r_objed_zsjak_01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58495" distB="819785" distL="1967230" distR="114300" simplePos="0" relativeHeight="125829380" behindDoc="0" locked="0" layoutInCell="1" allowOverlap="1">
                <wp:simplePos x="0" y="0"/>
                <wp:positionH relativeFrom="page">
                  <wp:posOffset>5883910</wp:posOffset>
                </wp:positionH>
                <wp:positionV relativeFrom="paragraph">
                  <wp:posOffset>8702040</wp:posOffset>
                </wp:positionV>
                <wp:extent cx="746760" cy="13716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07AB" w:rsidRDefault="00B051EC">
                            <w:pPr>
                              <w:pStyle w:val="Zkladntext20"/>
                              <w:spacing w:after="0"/>
                              <w:ind w:firstLine="0"/>
                            </w:pPr>
                            <w:r>
                              <w:rPr>
                                <w:rStyle w:val="Zkladntext2"/>
                              </w:rPr>
                              <w:t>razítko a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7" type="#_x0000_t202" style="position:absolute;margin-left:463.3pt;margin-top:685.2pt;width:58.8pt;height:10.8pt;z-index:125829380;visibility:visible;mso-wrap-style:none;mso-wrap-distance-left:154.9pt;mso-wrap-distance-top:51.85pt;mso-wrap-distance-right:9pt;mso-wrap-distance-bottom:64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xUDiQEAABADAAAOAAAAZHJzL2Uyb0RvYy54bWysUl1LwzAUfRf8DyHvruuUTcragYyJICpM&#10;f0CaJmugyQ1JXLt/7022bqJv4kt6v3ruuefe5WrQHdkL5xWYkuaTKSXCcGiU2ZX0431zc0+JD8w0&#10;rAMjSnoQnq6q66tlbwsxgxa6RjiCIMYXvS1pG4ItsszzVmjmJ2CFwaQEp1lA1+2yxrEe0XWXzabT&#10;edaDa6wDLrzH6PqYpFXCl1Lw8CqlF4F0JUVuIb0uvXV8s2rJip1jtlX8RIP9gYVmymDTM9SaBUY+&#10;nfoFpRV34EGGCQedgZSKizQDTpNPf0yzbZkVaRYUx9uzTP7/YPnL/s0R1eDuckoM07ij1Jagj+L0&#10;1hdYs7VYFYYHGLBwjHsMxpkH6XT84jQE8yjz4SytGALhGFzczRdzzHBM5beLHG1Ezy4/W+fDowBN&#10;olFSh5tLgrL9sw/H0rEk9jKwUV0X45HhkUm0wlAPx3FGljU0ByTf445LavAIKemeDEoYz2E03GjU&#10;J2NERtkTzdOJxL1+91P/yyFXXwAAAP//AwBQSwMEFAAGAAgAAAAhAPxVkKzgAAAADgEAAA8AAABk&#10;cnMvZG93bnJldi54bWxMj8FOwzAMhu9IvENkJG4saanKVppOCMGRSRtcuKWN13ZrnCpJt/L2pCc4&#10;2v+n35/L7WwGdkHne0sSkpUAhtRY3VMr4evz/WENzAdFWg2WUMIPethWtzelKrS90h4vh9CyWEK+&#10;UBK6EMaCc990aJRf2REpZkfrjApxdC3XTl1juRl4KkTOjeopXujUiK8dNufDZCQcP3bn09u0F6dW&#10;rPE7cTjXyU7K+7v55RlYwDn8wbDoR3WoolNtJ9KeDRI2aZ5HNAaPTyIDtiAiy1Jg9bLbpAJ4VfL/&#10;b1S/AAAA//8DAFBLAQItABQABgAIAAAAIQC2gziS/gAAAOEBAAATAAAAAAAAAAAAAAAAAAAAAABb&#10;Q29udGVudF9UeXBlc10ueG1sUEsBAi0AFAAGAAgAAAAhADj9If/WAAAAlAEAAAsAAAAAAAAAAAAA&#10;AAAALwEAAF9yZWxzLy5yZWxzUEsBAi0AFAAGAAgAAAAhAH3TFQOJAQAAEAMAAA4AAAAAAAAAAAAA&#10;AAAALgIAAGRycy9lMm9Eb2MueG1sUEsBAi0AFAAGAAgAAAAhAPxVkKzgAAAADgEAAA8AAAAAAAAA&#10;AAAAAAAA4wMAAGRycy9kb3ducmV2LnhtbFBLBQYAAAAABAAEAPMAAADwBAAAAAA=&#10;" filled="f" stroked="f">
                <v:textbox inset="0,0,0,0">
                  <w:txbxContent>
                    <w:p w:rsidR="00C807AB" w:rsidRDefault="00B051EC">
                      <w:pPr>
                        <w:pStyle w:val="Zkladntext20"/>
                        <w:spacing w:after="0"/>
                        <w:ind w:firstLine="0"/>
                      </w:pPr>
                      <w:r>
                        <w:rPr>
                          <w:rStyle w:val="Zkladntext2"/>
                        </w:rPr>
                        <w:t>razítko a 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19200" distB="0" distL="1083310" distR="610870" simplePos="0" relativeHeight="125829382" behindDoc="0" locked="0" layoutInCell="1" allowOverlap="1">
                <wp:simplePos x="0" y="0"/>
                <wp:positionH relativeFrom="page">
                  <wp:posOffset>4999990</wp:posOffset>
                </wp:positionH>
                <wp:positionV relativeFrom="paragraph">
                  <wp:posOffset>9262745</wp:posOffset>
                </wp:positionV>
                <wp:extent cx="1134110" cy="39624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07AB" w:rsidRDefault="00B051EC">
                            <w:pPr>
                              <w:pStyle w:val="Zkladntext30"/>
                            </w:pPr>
                            <w:hyperlink r:id="rId7" w:history="1">
                              <w:r>
                                <w:rPr>
                                  <w:rStyle w:val="Zkladntext3"/>
                                </w:rPr>
                                <w:t>www.zskomenskeho-kv.cz</w:t>
                              </w:r>
                            </w:hyperlink>
                            <w:r>
                              <w:rPr>
                                <w:rStyle w:val="Zkladntext3"/>
                              </w:rPr>
                              <w:t xml:space="preserve"> </w:t>
                            </w:r>
                            <w:r>
                              <w:rPr>
                                <w:rStyle w:val="Zkladntext3"/>
                                <w:lang w:val="cs-CZ" w:eastAsia="cs-CZ" w:bidi="cs-CZ"/>
                              </w:rPr>
                              <w:t>(2)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8" type="#_x0000_t202" style="position:absolute;margin-left:393.7pt;margin-top:729.35pt;width:89.3pt;height:31.2pt;z-index:125829382;visibility:visible;mso-wrap-style:square;mso-wrap-distance-left:85.3pt;mso-wrap-distance-top:96pt;mso-wrap-distance-right:48.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LRNhAEAAAUDAAAOAAAAZHJzL2Uyb0RvYy54bWysUlFLwzAQfhf8DyHvrms3hpZ1AxkTQVSY&#10;/oA0TdZAkwtJXLt/7yVbp+ib+JJe7q7ffd93Wa4H3ZGDcF6BqWg+mVIiDIdGmX1F39+2N7eU+MBM&#10;wzowoqJH4el6dX217G0pCmiha4QjCGJ82duKtiHYMss8b4VmfgJWGCxKcJoFvLp91jjWI7rusmI6&#10;XWQ9uMY64MJ7zG5ORbpK+FIKHl6k9CKQrqLILaTTpbOOZ7ZasnLvmG0VP9Ngf2ChmTI49AK1YYGR&#10;D6d+QWnFHXiQYcJBZyCl4iJpQDX59IeaXcusSFrQHG8vNvn/g+XPh1dHVIO7m1FimMYdpbEE72hO&#10;b32JPTuLXWG4hwEbx7zHZNQ8SKfjF9UQrKPNx4u1YgiEx5/y2TzPscSxNrtbFPPkffb1t3U+PAjQ&#10;JAYVdbi65Cg7PPmATLB1bInDDGxV18V8pHiiEqMw1EPSU4w0a2iOyL57NOhbfANj4MagPgcjGnqd&#10;5p3fRVzm93ua+fV6V58AAAD//wMAUEsDBBQABgAIAAAAIQBbXnRt4gAAAA0BAAAPAAAAZHJzL2Rv&#10;d25yZXYueG1sTI/BTsMwEETvSPyDtZW4USdVm6RpnKpCcEJCpOHA0YndxGq8DrHbhr9nOcFxZ55m&#10;Z4r9bAd21ZM3DgXEywiYxtYpg52Aj/rlMQPmg0QlB4dawLf2sC/v7wqZK3fDSl+PoWMUgj6XAvoQ&#10;xpxz3/baSr90o0byTm6yMtA5dVxN8kbhduCrKEq4lQbpQy9H/dTr9ny8WAGHT6yezddb816dKlPX&#10;2whfk7MQD4v5sAMW9Bz+YPitT9WhpE6Nu6DybBCQZumaUDLWmywFRsg2SWheQ9JmFcfAy4L/X1H+&#10;AAAA//8DAFBLAQItABQABgAIAAAAIQC2gziS/gAAAOEBAAATAAAAAAAAAAAAAAAAAAAAAABbQ29u&#10;dGVudF9UeXBlc10ueG1sUEsBAi0AFAAGAAgAAAAhADj9If/WAAAAlAEAAAsAAAAAAAAAAAAAAAAA&#10;LwEAAF9yZWxzLy5yZWxzUEsBAi0AFAAGAAgAAAAhAGBMtE2EAQAABQMAAA4AAAAAAAAAAAAAAAAA&#10;LgIAAGRycy9lMm9Eb2MueG1sUEsBAi0AFAAGAAgAAAAhAFtedG3iAAAADQEAAA8AAAAAAAAAAAAA&#10;AAAA3gMAAGRycy9kb3ducmV2LnhtbFBLBQYAAAAABAAEAPMAAADtBAAAAAA=&#10;" filled="f" stroked="f">
                <v:textbox inset="0,0,0,0">
                  <w:txbxContent>
                    <w:p w:rsidR="00C807AB" w:rsidRDefault="00B051EC">
                      <w:pPr>
                        <w:pStyle w:val="Zkladntext30"/>
                      </w:pPr>
                      <w:hyperlink r:id="rId8" w:history="1">
                        <w:r>
                          <w:rPr>
                            <w:rStyle w:val="Zkladntext3"/>
                          </w:rPr>
                          <w:t>www.zskomenskeho-kv.cz</w:t>
                        </w:r>
                      </w:hyperlink>
                      <w:r>
                        <w:rPr>
                          <w:rStyle w:val="Zkladntext3"/>
                        </w:rPr>
                        <w:t xml:space="preserve"> </w:t>
                      </w:r>
                      <w:r>
                        <w:rPr>
                          <w:rStyle w:val="Zkladntext3"/>
                          <w:lang w:val="cs-CZ" w:eastAsia="cs-CZ" w:bidi="cs-CZ"/>
                        </w:rPr>
                        <w:t>(2)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C807AB" w:rsidRDefault="00B051EC">
      <w:pPr>
        <w:pStyle w:val="Zkladntext60"/>
      </w:pPr>
      <w:r>
        <w:rPr>
          <w:rStyle w:val="Zkladntext6"/>
        </w:rPr>
        <w:t>OBJEDNÁVKA</w:t>
      </w:r>
    </w:p>
    <w:p w:rsidR="00C807AB" w:rsidRDefault="00B051EC">
      <w:pPr>
        <w:pStyle w:val="Zkladntext40"/>
        <w:tabs>
          <w:tab w:val="right" w:leader="dot" w:pos="5787"/>
          <w:tab w:val="left" w:pos="5946"/>
        </w:tabs>
      </w:pPr>
      <w:r>
        <w:rPr>
          <w:rStyle w:val="Zkladntext4"/>
          <w:b/>
          <w:bCs/>
        </w:rPr>
        <w:t>ČÍSLO</w:t>
      </w:r>
      <w:proofErr w:type="gramStart"/>
      <w:r>
        <w:rPr>
          <w:rStyle w:val="Zkladntext4"/>
          <w:b/>
          <w:bCs/>
        </w:rPr>
        <w:t xml:space="preserve"> ..</w:t>
      </w:r>
      <w:proofErr w:type="gramEnd"/>
      <w:r>
        <w:rPr>
          <w:rStyle w:val="Zkladntext4"/>
          <w:b/>
          <w:bCs/>
        </w:rPr>
        <w:t xml:space="preserve"> .. : </w:t>
      </w:r>
      <w:r w:rsidR="007212C5">
        <w:rPr>
          <w:rStyle w:val="Zkladntext4"/>
          <w:b/>
          <w:bCs/>
        </w:rPr>
        <w:t xml:space="preserve">           </w:t>
      </w:r>
      <w:r>
        <w:rPr>
          <w:rStyle w:val="Zkladntext4"/>
          <w:b/>
          <w:bCs/>
        </w:rPr>
        <w:t>40</w:t>
      </w:r>
    </w:p>
    <w:p w:rsidR="00C807AB" w:rsidRDefault="00B051EC">
      <w:pPr>
        <w:pStyle w:val="Zkladntext1"/>
        <w:tabs>
          <w:tab w:val="right" w:leader="dot" w:pos="5787"/>
          <w:tab w:val="left" w:pos="5992"/>
        </w:tabs>
        <w:spacing w:after="40" w:line="341" w:lineRule="auto"/>
        <w:ind w:left="3920"/>
      </w:pPr>
      <w:r>
        <w:rPr>
          <w:rStyle w:val="Zkladntext"/>
        </w:rPr>
        <w:t xml:space="preserve">ze dne </w:t>
      </w:r>
      <w:r>
        <w:rPr>
          <w:rStyle w:val="Zkladntext"/>
        </w:rPr>
        <w:tab/>
        <w:t>:</w:t>
      </w:r>
      <w:r>
        <w:rPr>
          <w:rStyle w:val="Zkladntext"/>
        </w:rPr>
        <w:tab/>
        <w:t>09.10.2024</w:t>
      </w:r>
    </w:p>
    <w:p w:rsidR="00C807AB" w:rsidRDefault="00B051EC">
      <w:pPr>
        <w:pStyle w:val="Zkladntext1"/>
        <w:spacing w:after="120" w:line="384" w:lineRule="auto"/>
        <w:ind w:left="3920"/>
      </w:pPr>
      <w:r>
        <w:rPr>
          <w:rStyle w:val="Zkladntext"/>
        </w:rPr>
        <w:t>středisko, zakázka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8"/>
        <w:gridCol w:w="3970"/>
      </w:tblGrid>
      <w:tr w:rsidR="00C807AB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7AB" w:rsidRDefault="00B051EC">
            <w:pPr>
              <w:pStyle w:val="Jin0"/>
            </w:pPr>
            <w:r>
              <w:rPr>
                <w:rStyle w:val="Jin"/>
              </w:rPr>
              <w:t>OBJEDNAVATEL: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AB" w:rsidRDefault="00B051EC">
            <w:pPr>
              <w:pStyle w:val="Jin0"/>
              <w:jc w:val="both"/>
            </w:pPr>
            <w:r>
              <w:rPr>
                <w:rStyle w:val="Jin"/>
              </w:rPr>
              <w:t>DODAVATEL:</w:t>
            </w:r>
          </w:p>
        </w:tc>
      </w:tr>
      <w:tr w:rsidR="00C807AB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55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07AB" w:rsidRDefault="00B051EC">
            <w:pPr>
              <w:pStyle w:val="Jin0"/>
            </w:pPr>
            <w:proofErr w:type="gramStart"/>
            <w:r>
              <w:rPr>
                <w:rStyle w:val="Jin"/>
              </w:rPr>
              <w:t>IČO :</w:t>
            </w:r>
            <w:proofErr w:type="gramEnd"/>
            <w:r>
              <w:rPr>
                <w:rStyle w:val="Jin"/>
              </w:rPr>
              <w:t xml:space="preserve"> 70933782 DIČ :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7AB" w:rsidRDefault="00B051EC">
            <w:pPr>
              <w:pStyle w:val="Jin0"/>
            </w:pPr>
            <w:proofErr w:type="gramStart"/>
            <w:r>
              <w:rPr>
                <w:rStyle w:val="Jin"/>
              </w:rPr>
              <w:t>IČO :</w:t>
            </w:r>
            <w:proofErr w:type="gramEnd"/>
            <w:r>
              <w:rPr>
                <w:rStyle w:val="Jin"/>
              </w:rPr>
              <w:t xml:space="preserve"> 00074811 DIČ :</w:t>
            </w:r>
          </w:p>
        </w:tc>
      </w:tr>
      <w:tr w:rsidR="00C807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55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07AB" w:rsidRDefault="00B051EC">
            <w:pPr>
              <w:pStyle w:val="Jin0"/>
            </w:pPr>
            <w:r>
              <w:rPr>
                <w:rStyle w:val="Jin"/>
                <w:b/>
                <w:bCs/>
              </w:rPr>
              <w:t>Základní škola Jana Amose Komenského,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7AB" w:rsidRDefault="00B051EC">
            <w:pPr>
              <w:pStyle w:val="Jin0"/>
            </w:pPr>
            <w:r>
              <w:rPr>
                <w:rStyle w:val="Jin"/>
                <w:b/>
                <w:bCs/>
              </w:rPr>
              <w:t xml:space="preserve">Lázeňské lesy a </w:t>
            </w:r>
            <w:r>
              <w:rPr>
                <w:rStyle w:val="Jin"/>
                <w:b/>
                <w:bCs/>
              </w:rPr>
              <w:t>parky Karlovy Vary,</w:t>
            </w:r>
          </w:p>
        </w:tc>
      </w:tr>
      <w:tr w:rsidR="00C807AB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555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07AB" w:rsidRDefault="00B051EC">
            <w:pPr>
              <w:pStyle w:val="Jin0"/>
              <w:spacing w:after="40"/>
            </w:pPr>
            <w:r>
              <w:rPr>
                <w:rStyle w:val="Jin"/>
                <w:b/>
                <w:bCs/>
              </w:rPr>
              <w:t>Karlovy Vary, Kollárova 19, příspěvková organizace</w:t>
            </w:r>
          </w:p>
          <w:p w:rsidR="00C807AB" w:rsidRDefault="00B051EC">
            <w:pPr>
              <w:pStyle w:val="Jin0"/>
            </w:pPr>
            <w:r>
              <w:rPr>
                <w:rStyle w:val="Jin"/>
              </w:rPr>
              <w:t>Kollárova19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7AB" w:rsidRDefault="00B051EC">
            <w:pPr>
              <w:pStyle w:val="Jin0"/>
              <w:spacing w:after="320"/>
            </w:pPr>
            <w:proofErr w:type="spellStart"/>
            <w:r>
              <w:rPr>
                <w:rStyle w:val="Jin"/>
                <w:b/>
                <w:bCs/>
              </w:rPr>
              <w:t>p.o</w:t>
            </w:r>
            <w:proofErr w:type="spellEnd"/>
            <w:r>
              <w:rPr>
                <w:rStyle w:val="Jin"/>
                <w:b/>
                <w:bCs/>
              </w:rPr>
              <w:t>.</w:t>
            </w:r>
          </w:p>
          <w:p w:rsidR="00C807AB" w:rsidRDefault="00B051EC">
            <w:pPr>
              <w:pStyle w:val="Jin0"/>
            </w:pPr>
            <w:r>
              <w:rPr>
                <w:rStyle w:val="Jin"/>
              </w:rPr>
              <w:t>Sovova stezka 504/4</w:t>
            </w:r>
          </w:p>
        </w:tc>
      </w:tr>
      <w:tr w:rsidR="00C807A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55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07AB" w:rsidRDefault="00B051EC">
            <w:pPr>
              <w:pStyle w:val="Jin0"/>
            </w:pPr>
            <w:r>
              <w:rPr>
                <w:rStyle w:val="Jin"/>
                <w:b/>
                <w:bCs/>
              </w:rPr>
              <w:t>360 09 Karlovy Vary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7AB" w:rsidRDefault="00B051EC">
            <w:pPr>
              <w:pStyle w:val="Jin0"/>
            </w:pPr>
            <w:r>
              <w:rPr>
                <w:rStyle w:val="Jin"/>
                <w:b/>
                <w:bCs/>
              </w:rPr>
              <w:t>360 01 Karlovy Vary 1</w:t>
            </w:r>
          </w:p>
        </w:tc>
      </w:tr>
      <w:tr w:rsidR="00C807AB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55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07AB" w:rsidRDefault="00B051EC" w:rsidP="007212C5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 xml:space="preserve">Bankovní </w:t>
            </w:r>
            <w:r>
              <w:rPr>
                <w:rStyle w:val="Jin"/>
                <w:sz w:val="18"/>
                <w:szCs w:val="18"/>
              </w:rPr>
              <w:t xml:space="preserve">spojení: 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7AB" w:rsidRDefault="00C807AB">
            <w:pPr>
              <w:rPr>
                <w:sz w:val="10"/>
                <w:szCs w:val="10"/>
              </w:rPr>
            </w:pPr>
          </w:p>
        </w:tc>
      </w:tr>
    </w:tbl>
    <w:p w:rsidR="00C807AB" w:rsidRDefault="00C807AB">
      <w:pPr>
        <w:spacing w:after="179" w:line="1" w:lineRule="exact"/>
      </w:pPr>
    </w:p>
    <w:p w:rsidR="00C807AB" w:rsidRDefault="00C807AB">
      <w:pPr>
        <w:spacing w:line="1" w:lineRule="exact"/>
      </w:pPr>
    </w:p>
    <w:p w:rsidR="00C807AB" w:rsidRDefault="00B051EC">
      <w:pPr>
        <w:pStyle w:val="Titulektabulky0"/>
      </w:pPr>
      <w:r>
        <w:rPr>
          <w:rStyle w:val="Titulektabulky"/>
        </w:rPr>
        <w:t>Dodací lhůta</w:t>
      </w:r>
    </w:p>
    <w:p w:rsidR="00C807AB" w:rsidRDefault="00B051EC">
      <w:pPr>
        <w:pStyle w:val="Titulektabulky0"/>
      </w:pPr>
      <w:r>
        <w:rPr>
          <w:rStyle w:val="Titulektabulky"/>
        </w:rPr>
        <w:t>Místo určení</w:t>
      </w:r>
    </w:p>
    <w:p w:rsidR="00C807AB" w:rsidRDefault="00B051EC">
      <w:pPr>
        <w:pStyle w:val="Titulektabulky0"/>
      </w:pPr>
      <w:r>
        <w:rPr>
          <w:rStyle w:val="Titulektabulky"/>
        </w:rPr>
        <w:t>Způsob dopravy</w:t>
      </w:r>
      <w:proofErr w:type="gramStart"/>
      <w:r>
        <w:rPr>
          <w:rStyle w:val="Titulektabulky"/>
        </w:rPr>
        <w:t xml:space="preserve"> ..</w:t>
      </w:r>
      <w:proofErr w:type="gramEnd"/>
    </w:p>
    <w:p w:rsidR="007212C5" w:rsidRDefault="00B051EC">
      <w:pPr>
        <w:pStyle w:val="Titulektabulky0"/>
        <w:rPr>
          <w:rStyle w:val="Titulektabulky"/>
        </w:rPr>
      </w:pPr>
      <w:r>
        <w:rPr>
          <w:rStyle w:val="Titulektabulky"/>
        </w:rPr>
        <w:t xml:space="preserve">Fakturační </w:t>
      </w:r>
      <w:proofErr w:type="gramStart"/>
      <w:r>
        <w:rPr>
          <w:rStyle w:val="Titulektabulky"/>
        </w:rPr>
        <w:t>adresa .</w:t>
      </w:r>
      <w:proofErr w:type="gramEnd"/>
      <w:r>
        <w:rPr>
          <w:rStyle w:val="Titulektabulky"/>
        </w:rPr>
        <w:t xml:space="preserve"> : </w:t>
      </w:r>
    </w:p>
    <w:p w:rsidR="00C807AB" w:rsidRDefault="00B051EC">
      <w:pPr>
        <w:pStyle w:val="Titulektabulky0"/>
      </w:pPr>
      <w:r>
        <w:rPr>
          <w:rStyle w:val="Titulektabulky"/>
        </w:rPr>
        <w:t xml:space="preserve">Základní škola Jana Amose Komenského, Karlovy Vary, příspěvková organizace,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0"/>
        <w:gridCol w:w="1834"/>
        <w:gridCol w:w="1075"/>
        <w:gridCol w:w="1094"/>
      </w:tblGrid>
      <w:tr w:rsidR="00C807AB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5510" w:type="dxa"/>
            <w:shd w:val="clear" w:color="auto" w:fill="auto"/>
          </w:tcPr>
          <w:p w:rsidR="00C807AB" w:rsidRDefault="00B051EC">
            <w:pPr>
              <w:pStyle w:val="Jin0"/>
              <w:spacing w:after="140"/>
            </w:pPr>
            <w:r>
              <w:rPr>
                <w:rStyle w:val="Jin"/>
                <w:b/>
                <w:bCs/>
              </w:rPr>
              <w:t>Dohodnutá nejvyšší cena: 69 434,70 Kč</w:t>
            </w:r>
          </w:p>
          <w:p w:rsidR="00C807AB" w:rsidRDefault="00B051EC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Objednáváme u Vás:</w:t>
            </w:r>
          </w:p>
        </w:tc>
        <w:tc>
          <w:tcPr>
            <w:tcW w:w="1834" w:type="dxa"/>
            <w:shd w:val="clear" w:color="auto" w:fill="auto"/>
            <w:vAlign w:val="bottom"/>
          </w:tcPr>
          <w:p w:rsidR="00C807AB" w:rsidRDefault="00B051EC">
            <w:pPr>
              <w:pStyle w:val="Jin0"/>
              <w:spacing w:line="269" w:lineRule="auto"/>
              <w:ind w:right="220"/>
              <w:jc w:val="right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měrná množství jednotka</w:t>
            </w:r>
          </w:p>
        </w:tc>
        <w:tc>
          <w:tcPr>
            <w:tcW w:w="1075" w:type="dxa"/>
            <w:shd w:val="clear" w:color="auto" w:fill="auto"/>
          </w:tcPr>
          <w:p w:rsidR="00C807AB" w:rsidRDefault="00B051EC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jed. cena s DPH Kč</w:t>
            </w:r>
          </w:p>
        </w:tc>
        <w:tc>
          <w:tcPr>
            <w:tcW w:w="1094" w:type="dxa"/>
            <w:shd w:val="clear" w:color="auto" w:fill="auto"/>
          </w:tcPr>
          <w:p w:rsidR="00C807AB" w:rsidRDefault="00B051EC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celkem s DPH Kč</w:t>
            </w:r>
          </w:p>
        </w:tc>
      </w:tr>
      <w:tr w:rsidR="00C807A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513" w:type="dxa"/>
            <w:gridSpan w:val="4"/>
            <w:shd w:val="clear" w:color="auto" w:fill="auto"/>
            <w:vAlign w:val="bottom"/>
          </w:tcPr>
          <w:p w:rsidR="00C807AB" w:rsidRDefault="00B051EC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na základě cenové nabídky č. 120/2024/6</w:t>
            </w:r>
            <w:r>
              <w:rPr>
                <w:rStyle w:val="Jin"/>
                <w:sz w:val="18"/>
                <w:szCs w:val="18"/>
              </w:rPr>
              <w:t>9 ze dne 29.9.2024</w:t>
            </w:r>
          </w:p>
        </w:tc>
      </w:tr>
      <w:tr w:rsidR="00C807A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510" w:type="dxa"/>
            <w:tcBorders>
              <w:top w:val="single" w:sz="4" w:space="0" w:color="auto"/>
            </w:tcBorders>
            <w:shd w:val="clear" w:color="auto" w:fill="auto"/>
          </w:tcPr>
          <w:p w:rsidR="00C807AB" w:rsidRDefault="00B051EC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výsadba rostlin v areálu školy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</w:tcPr>
          <w:p w:rsidR="00C807AB" w:rsidRDefault="00B051EC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 ks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</w:tcPr>
          <w:p w:rsidR="00C807AB" w:rsidRDefault="00B051EC">
            <w:pPr>
              <w:pStyle w:val="Jin0"/>
              <w:jc w:val="right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69 434,70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</w:tcPr>
          <w:p w:rsidR="00C807AB" w:rsidRDefault="00B051EC">
            <w:pPr>
              <w:pStyle w:val="Jin0"/>
              <w:jc w:val="right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69 434,70</w:t>
            </w:r>
          </w:p>
        </w:tc>
      </w:tr>
    </w:tbl>
    <w:p w:rsidR="00C807AB" w:rsidRDefault="00C807AB">
      <w:pPr>
        <w:spacing w:after="4659" w:line="1" w:lineRule="exact"/>
      </w:pPr>
    </w:p>
    <w:p w:rsidR="00C807AB" w:rsidRDefault="00B051EC">
      <w:pPr>
        <w:pStyle w:val="Zkladntext1"/>
        <w:tabs>
          <w:tab w:val="right" w:leader="dot" w:pos="1824"/>
          <w:tab w:val="left" w:pos="2029"/>
        </w:tabs>
        <w:spacing w:after="40"/>
        <w:jc w:val="both"/>
      </w:pPr>
      <w:r>
        <w:rPr>
          <w:rStyle w:val="Zkladntext"/>
        </w:rPr>
        <w:t xml:space="preserve">vyřizuje </w:t>
      </w:r>
      <w:r>
        <w:rPr>
          <w:rStyle w:val="Zkladntext"/>
        </w:rPr>
        <w:tab/>
        <w:t>:</w:t>
      </w:r>
      <w:r>
        <w:rPr>
          <w:rStyle w:val="Zkladntext"/>
        </w:rPr>
        <w:tab/>
        <w:t>Bc. Kaňa Jindřich</w:t>
      </w:r>
    </w:p>
    <w:p w:rsidR="00C807AB" w:rsidRDefault="00B051EC">
      <w:pPr>
        <w:pStyle w:val="Zkladntext1"/>
        <w:tabs>
          <w:tab w:val="left" w:leader="dot" w:pos="1277"/>
        </w:tabs>
        <w:spacing w:after="40"/>
        <w:jc w:val="both"/>
      </w:pPr>
      <w:r>
        <w:rPr>
          <w:rStyle w:val="Zkladntext"/>
        </w:rPr>
        <w:t xml:space="preserve">telefon </w:t>
      </w:r>
      <w:r>
        <w:rPr>
          <w:rStyle w:val="Zkladntext"/>
        </w:rPr>
        <w:tab/>
      </w:r>
      <w:r>
        <w:rPr>
          <w:rStyle w:val="Zkladntext"/>
          <w:color w:val="262B47"/>
        </w:rPr>
        <w:t>-.</w:t>
      </w:r>
      <w:r>
        <w:rPr>
          <w:rStyle w:val="Zkladntext"/>
        </w:rPr>
        <w:t xml:space="preserve">..: </w:t>
      </w:r>
      <w:r w:rsidR="007212C5">
        <w:rPr>
          <w:rStyle w:val="Zkladntext"/>
        </w:rPr>
        <w:t xml:space="preserve">       </w:t>
      </w:r>
    </w:p>
    <w:p w:rsidR="00C807AB" w:rsidRDefault="007212C5">
      <w:pPr>
        <w:pStyle w:val="Zkladntext1"/>
        <w:tabs>
          <w:tab w:val="left" w:pos="1896"/>
        </w:tabs>
        <w:spacing w:after="42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5562600</wp:posOffset>
                </wp:positionH>
                <wp:positionV relativeFrom="paragraph">
                  <wp:posOffset>321945</wp:posOffset>
                </wp:positionV>
                <wp:extent cx="1133475" cy="29527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07AB" w:rsidRDefault="00B051EC">
                            <w:pPr>
                              <w:pStyle w:val="Titulekobrzku0"/>
                              <w:spacing w:line="240" w:lineRule="auto"/>
                              <w:rPr>
                                <w:rStyle w:val="Titulekobrzku"/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itulekobrzku"/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Mgr. Vilibald Schlapák</w:t>
                            </w:r>
                          </w:p>
                          <w:p w:rsidR="007212C5" w:rsidRDefault="007212C5">
                            <w:pPr>
                              <w:pStyle w:val="Titulekobrzku0"/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ředitel školy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7" o:spid="_x0000_s1029" type="#_x0000_t202" style="position:absolute;left:0;text-align:left;margin-left:438pt;margin-top:25.35pt;width:89.25pt;height:23.2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H8OnAEAACsDAAAOAAAAZHJzL2Uyb0RvYy54bWysUtuO0zAQfUfiHyy/0/TCUoiarkCrRUgI&#10;kBY+wHXsxlLsMTNuk/49Y6fpInhDvDiTmfGZc854dz/6XpwNkoPQyNViKYUJGloXjo388f3x1Vsp&#10;KKnQqh6CaeTFkLzfv3yxG2Jt1tBB3xoUDBKoHmIju5RiXVWkO+MVLSCawEUL6FXiXzxWLaqB0X1f&#10;rZfLN9UA2EYEbYg4+zAV5b7gW2t0+motmST6RjK3VE4s5yGf1X6n6iOq2Dl9paH+gYVXLvDQG9SD&#10;Skqc0P0F5Z1GILBpocFXYK3TpmhgNavlH2qeOhVN0cLmULzZRP8PVn85f0Ph2kZupQjK84rKVLHN&#10;1gyRau54ityTxg8w8ornPHEyKx4t+vxlLYLrbPLlZqwZk9D50mqzeb29k0Jzbf3ubs0xw1fPtyNS&#10;+mjAixw0EnlxxU91/kxpap1b8rAAj67vcz5TnKjkKI2HsajZzDQP0F6Y/cArbiT9PCk0UvSfAnuY&#10;38Mc4BwcrsE05f0pgXWFQIafwK5TeSNFwvX15JX//l+6nt/4/hcAAAD//wMAUEsDBBQABgAIAAAA&#10;IQCzuEXB4AAAAAoBAAAPAAAAZHJzL2Rvd25yZXYueG1sTI8xT8MwFIR3JP6D9ZDYqE1FkjbEqSoE&#10;ExIiDQOjE78mVuPnELtt+Pe4UxlPd7r7rtjMdmAnnLxxJOFxIYAhtU4b6iR81W8PK2A+KNJqcIQS&#10;ftHDpry9KVSu3ZkqPO1Cx2IJ+VxJ6EMYc85926NVfuFGpOjt3WRViHLquJ7UOZbbgS+FSLlVhuJC&#10;r0Z86bE97I5Wwvabqlfz89F8VvvK1PVa0Ht6kPL+bt4+Aws4h2sYLvgRHcrI1Lgjac8GCassjV+C&#10;hERkwC4BkTwlwBoJ62wJvCz4/wvlHwAAAP//AwBQSwECLQAUAAYACAAAACEAtoM4kv4AAADhAQAA&#10;EwAAAAAAAAAAAAAAAAAAAAAAW0NvbnRlbnRfVHlwZXNdLnhtbFBLAQItABQABgAIAAAAIQA4/SH/&#10;1gAAAJQBAAALAAAAAAAAAAAAAAAAAC8BAABfcmVscy8ucmVsc1BLAQItABQABgAIAAAAIQBtWH8O&#10;nAEAACsDAAAOAAAAAAAAAAAAAAAAAC4CAABkcnMvZTJvRG9jLnhtbFBLAQItABQABgAIAAAAIQCz&#10;uEXB4AAAAAoBAAAPAAAAAAAAAAAAAAAAAPYDAABkcnMvZG93bnJldi54bWxQSwUGAAAAAAQABADz&#10;AAAAAwUAAAAA&#10;" filled="f" stroked="f">
                <v:textbox inset="0,0,0,0">
                  <w:txbxContent>
                    <w:p w:rsidR="00C807AB" w:rsidRDefault="00B051EC">
                      <w:pPr>
                        <w:pStyle w:val="Titulekobrzku0"/>
                        <w:spacing w:line="240" w:lineRule="auto"/>
                        <w:rPr>
                          <w:rStyle w:val="Titulekobrzku"/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Titulekobrzku"/>
                          <w:rFonts w:ascii="Arial" w:eastAsia="Arial" w:hAnsi="Arial" w:cs="Arial"/>
                          <w:sz w:val="16"/>
                          <w:szCs w:val="16"/>
                        </w:rPr>
                        <w:t>Mgr. Vilibald Schlapák</w:t>
                      </w:r>
                    </w:p>
                    <w:p w:rsidR="007212C5" w:rsidRDefault="007212C5">
                      <w:pPr>
                        <w:pStyle w:val="Titulekobrzku0"/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ředitel školy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B051EC">
        <w:rPr>
          <w:rStyle w:val="Zkladntext"/>
        </w:rPr>
        <w:t>e-mail .</w:t>
      </w:r>
      <w:proofErr w:type="gramEnd"/>
      <w:r w:rsidR="00B051EC">
        <w:rPr>
          <w:rStyle w:val="Zkladntext"/>
        </w:rPr>
        <w:tab/>
      </w:r>
      <w:r w:rsidR="00B051EC">
        <w:rPr>
          <w:rStyle w:val="Zkladntext"/>
          <w:color w:val="262B47"/>
        </w:rPr>
        <w:t xml:space="preserve">: </w:t>
      </w:r>
      <w:hyperlink r:id="rId9" w:history="1">
        <w:r w:rsidR="00B051EC">
          <w:rPr>
            <w:rStyle w:val="Zkladntext"/>
            <w:lang w:val="en-US" w:eastAsia="en-US" w:bidi="en-US"/>
          </w:rPr>
          <w:t>kana@zskomenskeho-kv.cz</w:t>
        </w:r>
      </w:hyperlink>
    </w:p>
    <w:p w:rsidR="00C807AB" w:rsidRDefault="00B051EC">
      <w:pPr>
        <w:pStyle w:val="Zkladntext20"/>
        <w:tabs>
          <w:tab w:val="left" w:pos="3054"/>
        </w:tabs>
        <w:spacing w:after="40"/>
        <w:ind w:firstLine="400"/>
      </w:pPr>
      <w:r>
        <w:rPr>
          <w:rStyle w:val="Zkladntext2"/>
        </w:rPr>
        <w:t>odpovědn</w:t>
      </w:r>
      <w:r w:rsidR="007212C5">
        <w:rPr>
          <w:rStyle w:val="Zkladntext2"/>
        </w:rPr>
        <w:t>ý pracovník</w:t>
      </w:r>
      <w:r>
        <w:rPr>
          <w:rStyle w:val="Zkladntext2"/>
          <w:color w:val="262B47"/>
        </w:rPr>
        <w:tab/>
      </w:r>
      <w:r w:rsidR="007212C5">
        <w:rPr>
          <w:rStyle w:val="Zkladntext2"/>
        </w:rPr>
        <w:t>ek</w:t>
      </w:r>
      <w:r>
        <w:rPr>
          <w:rStyle w:val="Zkladntext2"/>
        </w:rPr>
        <w:t>onom školy</w:t>
      </w:r>
      <w:r w:rsidR="007212C5">
        <w:rPr>
          <w:rStyle w:val="Zkladntext2"/>
        </w:rPr>
        <w:t xml:space="preserve">         </w:t>
      </w:r>
    </w:p>
    <w:p w:rsidR="00C807AB" w:rsidRDefault="00B051EC">
      <w:pPr>
        <w:pStyle w:val="Zkladntext20"/>
        <w:tabs>
          <w:tab w:val="left" w:pos="2804"/>
        </w:tabs>
        <w:spacing w:after="0"/>
        <w:ind w:firstLine="980"/>
      </w:pPr>
      <w:r>
        <w:rPr>
          <w:rStyle w:val="Zkladntext2"/>
          <w:color w:val="262B47"/>
        </w:rPr>
        <w:t>Ka</w:t>
      </w:r>
      <w:r w:rsidR="007212C5">
        <w:rPr>
          <w:rStyle w:val="Zkladntext2"/>
          <w:color w:val="262B47"/>
        </w:rPr>
        <w:t>ňa</w:t>
      </w:r>
      <w:r>
        <w:rPr>
          <w:rStyle w:val="Zkladntext2"/>
          <w:color w:val="262B47"/>
        </w:rPr>
        <w:tab/>
      </w:r>
      <w:r>
        <w:rPr>
          <w:rStyle w:val="Zkladntext2"/>
        </w:rPr>
        <w:t>Mace</w:t>
      </w:r>
      <w:r w:rsidR="007212C5">
        <w:rPr>
          <w:rStyle w:val="Zkladntext2"/>
        </w:rPr>
        <w:t>č</w:t>
      </w:r>
      <w:r>
        <w:rPr>
          <w:rStyle w:val="Zkladntext2"/>
        </w:rPr>
        <w:t>ková Daniela</w:t>
      </w:r>
    </w:p>
    <w:p w:rsidR="00C807AB" w:rsidRDefault="00B051EC">
      <w:pPr>
        <w:pStyle w:val="Zkladntext20"/>
        <w:tabs>
          <w:tab w:val="left" w:pos="3102"/>
        </w:tabs>
        <w:spacing w:after="120" w:line="180" w:lineRule="auto"/>
        <w:ind w:left="1220" w:firstLine="0"/>
      </w:pPr>
      <w:r>
        <w:rPr>
          <w:rStyle w:val="Zkladntext2"/>
        </w:rPr>
        <w:tab/>
      </w:r>
      <w:bookmarkStart w:id="0" w:name="_GoBack"/>
      <w:bookmarkEnd w:id="0"/>
    </w:p>
    <w:p w:rsidR="00C807AB" w:rsidRDefault="00B051EC">
      <w:pPr>
        <w:pStyle w:val="Zkladntext1"/>
        <w:spacing w:after="320"/>
        <w:jc w:val="both"/>
      </w:pPr>
      <w:r>
        <w:rPr>
          <w:rStyle w:val="Zkladntext"/>
        </w:rPr>
        <w:t>Seznam příloh:</w:t>
      </w:r>
    </w:p>
    <w:p w:rsidR="00C807AB" w:rsidRDefault="00B051EC">
      <w:pPr>
        <w:pStyle w:val="Zkladntext50"/>
        <w:rPr>
          <w:sz w:val="19"/>
          <w:szCs w:val="19"/>
        </w:rPr>
      </w:pPr>
      <w:r>
        <w:rPr>
          <w:rStyle w:val="Zkladntext5"/>
          <w:rFonts w:ascii="Courier New" w:eastAsia="Courier New" w:hAnsi="Courier New" w:cs="Courier New"/>
          <w:sz w:val="19"/>
          <w:szCs w:val="19"/>
        </w:rPr>
        <w:t xml:space="preserve">/v </w:t>
      </w:r>
      <w:proofErr w:type="spellStart"/>
      <w:r>
        <w:rPr>
          <w:rStyle w:val="Zkladntext5"/>
          <w:smallCaps/>
        </w:rPr>
        <w:t>nídl</w:t>
      </w:r>
      <w:proofErr w:type="spellEnd"/>
      <w:r>
        <w:rPr>
          <w:rStyle w:val="Zkladntext5"/>
          <w:smallCaps/>
        </w:rPr>
        <w:t xml:space="preserve"> </w:t>
      </w:r>
      <w:proofErr w:type="spellStart"/>
      <w:r>
        <w:rPr>
          <w:rStyle w:val="Zkladntext5"/>
          <w:smallCaps/>
        </w:rPr>
        <w:t>ware</w:t>
      </w:r>
      <w:proofErr w:type="spellEnd"/>
      <w:r>
        <w:rPr>
          <w:rStyle w:val="Zkladntext5"/>
          <w:smallCaps/>
        </w:rPr>
        <w:t xml:space="preserve"> </w:t>
      </w:r>
      <w:r>
        <w:rPr>
          <w:rStyle w:val="Zkladntext5"/>
          <w:rFonts w:ascii="Courier New" w:eastAsia="Courier New" w:hAnsi="Courier New" w:cs="Courier New"/>
          <w:sz w:val="19"/>
          <w:szCs w:val="19"/>
        </w:rPr>
        <w:t>XA/</w:t>
      </w:r>
    </w:p>
    <w:sectPr w:rsidR="00C807AB">
      <w:pgSz w:w="11900" w:h="16840"/>
      <w:pgMar w:top="807" w:right="790" w:bottom="621" w:left="1514" w:header="379" w:footer="19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1EC" w:rsidRDefault="00B051EC">
      <w:r>
        <w:separator/>
      </w:r>
    </w:p>
  </w:endnote>
  <w:endnote w:type="continuationSeparator" w:id="0">
    <w:p w:rsidR="00B051EC" w:rsidRDefault="00B0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1EC" w:rsidRDefault="00B051EC"/>
  </w:footnote>
  <w:footnote w:type="continuationSeparator" w:id="0">
    <w:p w:rsidR="00B051EC" w:rsidRDefault="00B051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7AB"/>
    <w:rsid w:val="007212C5"/>
    <w:rsid w:val="00B051EC"/>
    <w:rsid w:val="00C8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E6A1"/>
  <w15:docId w15:val="{E0F6C9CC-E975-406A-83DD-47C1E41B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17"/>
      <w:szCs w:val="17"/>
      <w:u w:val="none"/>
    </w:rPr>
  </w:style>
  <w:style w:type="paragraph" w:customStyle="1" w:styleId="Titulekobrzku0">
    <w:name w:val="Titulek obrázku"/>
    <w:basedOn w:val="Normln"/>
    <w:link w:val="Titulekobrzku"/>
    <w:pPr>
      <w:spacing w:line="264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pacing w:after="20"/>
      <w:ind w:firstLine="200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pacing w:line="420" w:lineRule="auto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Zkladntext60">
    <w:name w:val="Základní text (6)"/>
    <w:basedOn w:val="Normln"/>
    <w:link w:val="Zkladntext6"/>
    <w:pPr>
      <w:spacing w:after="180"/>
      <w:jc w:val="center"/>
    </w:pPr>
    <w:rPr>
      <w:rFonts w:ascii="Arial" w:eastAsia="Arial" w:hAnsi="Arial" w:cs="Arial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pacing w:line="341" w:lineRule="auto"/>
      <w:ind w:left="3920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pacing w:after="80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pacing w:after="60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pacing w:after="160" w:line="204" w:lineRule="auto"/>
    </w:pPr>
    <w:rPr>
      <w:rFonts w:ascii="Times New Roman" w:eastAsia="Times New Roman" w:hAnsi="Times New Roman" w:cs="Times New Roman"/>
      <w:smallCap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komenskeho-k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skomenskeho-k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ana@zskomenskeho-k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850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sekretariat@zsjakkv.local</cp:lastModifiedBy>
  <cp:revision>2</cp:revision>
  <dcterms:created xsi:type="dcterms:W3CDTF">2024-10-11T13:59:00Z</dcterms:created>
  <dcterms:modified xsi:type="dcterms:W3CDTF">2024-10-11T13:59:00Z</dcterms:modified>
</cp:coreProperties>
</file>