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C" w:rsidRDefault="000B3789">
      <w:pPr>
        <w:pStyle w:val="Nadpis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Objednávka - číslo: 32057/2024</w:t>
      </w:r>
    </w:p>
    <w:p w:rsidR="009A7A1C" w:rsidRDefault="000B3789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9A7A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  <w:t>LX servis Group s.r.o.</w:t>
            </w:r>
            <w:r>
              <w:rPr>
                <w:rFonts w:eastAsia="Times New Roman"/>
                <w:sz w:val="20"/>
                <w:szCs w:val="20"/>
              </w:rPr>
              <w:br/>
              <w:t>Horácké náměstí 1469/7, Řečkovice, 62100 Brno</w:t>
            </w:r>
            <w:r>
              <w:rPr>
                <w:rFonts w:eastAsia="Times New Roman"/>
                <w:sz w:val="20"/>
                <w:szCs w:val="20"/>
              </w:rPr>
              <w:br/>
              <w:t>IČ: 01768182</w:t>
            </w:r>
            <w:r>
              <w:rPr>
                <w:rFonts w:eastAsia="Times New Roman"/>
                <w:sz w:val="20"/>
                <w:szCs w:val="20"/>
              </w:rPr>
              <w:br/>
              <w:t>DIČ: CZ01768182</w:t>
            </w:r>
          </w:p>
        </w:tc>
      </w:tr>
      <w:tr w:rsidR="009A7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registru smluv splní objednatel.</w:t>
            </w:r>
          </w:p>
        </w:tc>
      </w:tr>
      <w:tr w:rsidR="009A7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BC9" w:rsidRDefault="009F3BC9" w:rsidP="009F3BC9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Objednávám u vás</w:t>
            </w:r>
            <w:r w:rsidR="000B3789">
              <w:rPr>
                <w:rFonts w:eastAsia="Times New Roman"/>
                <w:b/>
                <w:bCs/>
                <w:sz w:val="20"/>
                <w:szCs w:val="20"/>
              </w:rPr>
              <w:t xml:space="preserve"> provedení roční kontroly provozuschopnosti požárních uzávěrů v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0B3789">
              <w:rPr>
                <w:rFonts w:eastAsia="Times New Roman"/>
                <w:b/>
                <w:bCs/>
                <w:sz w:val="20"/>
                <w:szCs w:val="20"/>
              </w:rPr>
              <w:t>PPR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Nemocnice Pelhřimov, dle vámi zaslané cenové nabídky č. 240137.</w:t>
            </w:r>
          </w:p>
          <w:p w:rsidR="00CE0F6C" w:rsidRDefault="00CE0F6C" w:rsidP="009F3BC9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Žádám o zaslání potvrzené objednávky na email: fcoufal@nempe.cz</w:t>
            </w:r>
            <w:r w:rsidR="000B3789"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  <w:p w:rsidR="009A7A1C" w:rsidRDefault="000B3789" w:rsidP="009F3BC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Děkuji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Coufal</w:t>
            </w:r>
            <w:proofErr w:type="gramEnd"/>
          </w:p>
        </w:tc>
      </w:tr>
      <w:tr w:rsidR="009A7A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47780.2,- Kč</w:t>
            </w:r>
          </w:p>
        </w:tc>
        <w:tc>
          <w:tcPr>
            <w:tcW w:w="2500" w:type="pct"/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57 814,- Kč</w:t>
            </w:r>
          </w:p>
        </w:tc>
      </w:tr>
      <w:tr w:rsidR="009A7A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A1C" w:rsidRDefault="000B37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9A7A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A1C" w:rsidRDefault="000B3789" w:rsidP="009F3BC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9A7A1C" w:rsidRDefault="000B3789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0B3789" w:rsidRDefault="000B3789">
      <w:pPr>
        <w:rPr>
          <w:rFonts w:eastAsia="Times New Roman"/>
        </w:rPr>
      </w:pPr>
    </w:p>
    <w:sectPr w:rsidR="000B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3BC9"/>
    <w:rsid w:val="000B3789"/>
    <w:rsid w:val="00745EDD"/>
    <w:rsid w:val="008567C5"/>
    <w:rsid w:val="009A7A1C"/>
    <w:rsid w:val="009F3BC9"/>
    <w:rsid w:val="00CE0F6C"/>
    <w:rsid w:val="00D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6</cp:revision>
  <cp:lastPrinted>2024-09-20T07:41:00Z</cp:lastPrinted>
  <dcterms:created xsi:type="dcterms:W3CDTF">2024-09-20T07:39:00Z</dcterms:created>
  <dcterms:modified xsi:type="dcterms:W3CDTF">2024-09-20T07:42:00Z</dcterms:modified>
</cp:coreProperties>
</file>