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435E2" w14:textId="77777777" w:rsidR="00652AE0" w:rsidRDefault="00000000">
      <w:pPr>
        <w:spacing w:after="63"/>
        <w:ind w:left="19"/>
      </w:pPr>
      <w:r>
        <w:rPr>
          <w:sz w:val="30"/>
        </w:rPr>
        <w:t>Renata Polášková</w:t>
      </w:r>
    </w:p>
    <w:tbl>
      <w:tblPr>
        <w:tblStyle w:val="TableGrid"/>
        <w:tblW w:w="6797" w:type="dxa"/>
        <w:tblInd w:w="5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730"/>
      </w:tblGrid>
      <w:tr w:rsidR="00652AE0" w14:paraId="06FDBE41" w14:textId="77777777">
        <w:trPr>
          <w:trHeight w:val="24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A83F14D" w14:textId="77777777" w:rsidR="00652AE0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02CCD46B" w14:textId="3A15D978" w:rsidR="00652AE0" w:rsidRDefault="00000000">
            <w:pPr>
              <w:spacing w:after="0"/>
              <w:ind w:left="10"/>
              <w:jc w:val="both"/>
            </w:pPr>
            <w:r>
              <w:t>Martin Bulla I embex &lt;</w:t>
            </w:r>
            <w:r w:rsidR="000B07EF">
              <w:t>xxxxxx.xxxxx</w:t>
            </w:r>
            <w:r>
              <w:t>&gt;</w:t>
            </w:r>
          </w:p>
        </w:tc>
      </w:tr>
      <w:tr w:rsidR="00652AE0" w14:paraId="13DBDBF3" w14:textId="77777777">
        <w:trPr>
          <w:trHeight w:val="25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F786BA0" w14:textId="77777777" w:rsidR="00652AE0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59C5C9CE" w14:textId="2E1FC0EB" w:rsidR="00652AE0" w:rsidRDefault="00000000">
            <w:pPr>
              <w:spacing w:after="0"/>
            </w:pPr>
            <w:r>
              <w:t>středa 18. září 2024 13:43</w:t>
            </w:r>
          </w:p>
        </w:tc>
      </w:tr>
      <w:tr w:rsidR="00652AE0" w14:paraId="0BACA9FA" w14:textId="77777777">
        <w:trPr>
          <w:trHeight w:val="269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491B345" w14:textId="77777777" w:rsidR="00652AE0" w:rsidRDefault="00000000">
            <w:pPr>
              <w:spacing w:after="0"/>
              <w:ind w:left="5"/>
            </w:pPr>
            <w:r>
              <w:rPr>
                <w:sz w:val="24"/>
              </w:rPr>
              <w:t>Komu: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14974E89" w14:textId="77777777" w:rsidR="00652AE0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652AE0" w14:paraId="4D51ACD1" w14:textId="77777777">
        <w:trPr>
          <w:trHeight w:val="24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A0184E1" w14:textId="77777777" w:rsidR="00652AE0" w:rsidRDefault="00000000">
            <w:pPr>
              <w:spacing w:after="0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27539A42" w14:textId="77777777" w:rsidR="00652AE0" w:rsidRDefault="00000000">
            <w:pPr>
              <w:spacing w:after="0"/>
              <w:ind w:left="10"/>
            </w:pPr>
            <w:r>
              <w:t>Re: Potvrzení</w:t>
            </w:r>
          </w:p>
        </w:tc>
      </w:tr>
    </w:tbl>
    <w:p w14:paraId="515FBBC5" w14:textId="77777777" w:rsidR="00652AE0" w:rsidRDefault="00000000">
      <w:pPr>
        <w:spacing w:after="0" w:line="250" w:lineRule="auto"/>
        <w:ind w:left="-5" w:right="7320" w:firstLine="4"/>
      </w:pPr>
      <w:r>
        <w:t>Dobrý den, potvrzuji přijetí objednávky</w:t>
      </w:r>
    </w:p>
    <w:p w14:paraId="60B35958" w14:textId="77777777" w:rsidR="00652AE0" w:rsidRDefault="00000000">
      <w:pPr>
        <w:spacing w:after="1075" w:line="250" w:lineRule="auto"/>
        <w:ind w:left="-5" w:right="3398" w:firstLine="4"/>
      </w:pPr>
      <w:r>
        <w:t>S pozdravem</w:t>
      </w:r>
    </w:p>
    <w:p w14:paraId="0F404892" w14:textId="2E836566" w:rsidR="00652AE0" w:rsidRDefault="00000000">
      <w:pPr>
        <w:spacing w:after="3558"/>
        <w:ind w:right="2285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A8133A" wp14:editId="05F6902F">
                <wp:simplePos x="0" y="0"/>
                <wp:positionH relativeFrom="page">
                  <wp:posOffset>426720</wp:posOffset>
                </wp:positionH>
                <wp:positionV relativeFrom="page">
                  <wp:posOffset>835390</wp:posOffset>
                </wp:positionV>
                <wp:extent cx="6669025" cy="39635"/>
                <wp:effectExtent l="0" t="0" r="0" b="0"/>
                <wp:wrapTopAndBottom/>
                <wp:docPr id="4309" name="Group 4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25" cy="39635"/>
                          <a:chOff x="0" y="0"/>
                          <a:chExt cx="6669025" cy="39635"/>
                        </a:xfrm>
                      </wpg:grpSpPr>
                      <wps:wsp>
                        <wps:cNvPr id="4308" name="Shape 4308"/>
                        <wps:cNvSpPr/>
                        <wps:spPr>
                          <a:xfrm>
                            <a:off x="0" y="0"/>
                            <a:ext cx="6669025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25" h="39635">
                                <a:moveTo>
                                  <a:pt x="0" y="19818"/>
                                </a:moveTo>
                                <a:lnTo>
                                  <a:pt x="6669025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9" style="width:525.12pt;height:3.12089pt;position:absolute;mso-position-horizontal-relative:page;mso-position-horizontal:absolute;margin-left:33.6pt;mso-position-vertical-relative:page;margin-top:65.7788pt;" coordsize="66690,396">
                <v:shape id="Shape 4308" style="position:absolute;width:66690;height:396;left:0;top:0;" coordsize="6669025,39635" path="m0,19818l6669025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embex s.r.o., 40. pluku 1351,757 01 Valašské Meziříčí</w:t>
      </w:r>
    </w:p>
    <w:p w14:paraId="302CC13D" w14:textId="77777777" w:rsidR="00652AE0" w:rsidRDefault="00000000">
      <w:pPr>
        <w:spacing w:after="88" w:line="250" w:lineRule="auto"/>
        <w:ind w:left="-5" w:right="3398" w:firstLine="4"/>
      </w:pPr>
      <w:r>
        <w:t>Dne 18.09.2024 v 13:42 Renata Polášková napsal(a):</w:t>
      </w:r>
    </w:p>
    <w:p w14:paraId="3FFDFD7A" w14:textId="77777777" w:rsidR="00652AE0" w:rsidRDefault="00000000">
      <w:pPr>
        <w:spacing w:after="0" w:line="250" w:lineRule="auto"/>
        <w:ind w:left="706" w:right="5995" w:firstLine="4"/>
      </w:pPr>
      <w:r>
        <w:t>Dobrý den, v příloze Vám zasílám objednávku.</w:t>
      </w:r>
    </w:p>
    <w:p w14:paraId="0DF213A1" w14:textId="77777777" w:rsidR="00652AE0" w:rsidRDefault="00000000">
      <w:pPr>
        <w:spacing w:after="258" w:line="250" w:lineRule="auto"/>
        <w:ind w:left="715" w:right="3398" w:firstLine="4"/>
      </w:pPr>
      <w:r>
        <w:t>Prosím o potvrzení e-mailem, že objednávku akceptujete. Děkuji a přeji hezký den.</w:t>
      </w:r>
    </w:p>
    <w:p w14:paraId="1AE7C6F5" w14:textId="77777777" w:rsidR="00652AE0" w:rsidRDefault="00000000">
      <w:pPr>
        <w:spacing w:after="6" w:line="240" w:lineRule="auto"/>
        <w:ind w:left="696" w:right="6307" w:hanging="10"/>
        <w:jc w:val="both"/>
      </w:pPr>
      <w:r>
        <w:t>Bc. Renata Polášková finanční referent</w:t>
      </w:r>
    </w:p>
    <w:p w14:paraId="48C852B6" w14:textId="77777777" w:rsidR="00652AE0" w:rsidRDefault="00000000">
      <w:pPr>
        <w:spacing w:after="6" w:line="240" w:lineRule="auto"/>
        <w:ind w:left="696" w:right="5423" w:hanging="10"/>
        <w:jc w:val="both"/>
      </w:pPr>
      <w:r>
        <w:t>MŠ, ZŠ a SŠ pro sluchově postižené</w:t>
      </w:r>
    </w:p>
    <w:p w14:paraId="4819E250" w14:textId="0E083A53" w:rsidR="00652AE0" w:rsidRDefault="00000000">
      <w:pPr>
        <w:spacing w:after="2074" w:line="240" w:lineRule="auto"/>
        <w:ind w:left="696" w:right="5423" w:hanging="10"/>
        <w:jc w:val="both"/>
      </w:pPr>
      <w:r>
        <w:t xml:space="preserve">Vsetínská 454, 757 </w:t>
      </w:r>
      <w:r w:rsidR="000B07EF">
        <w:t>01</w:t>
      </w:r>
      <w:r>
        <w:t xml:space="preserve"> Valašské Meziříčí </w:t>
      </w:r>
      <w:r>
        <w:rPr>
          <w:noProof/>
        </w:rPr>
        <w:drawing>
          <wp:inline distT="0" distB="0" distL="0" distR="0" wp14:anchorId="5F061524" wp14:editId="0765FD85">
            <wp:extent cx="3048" cy="3049"/>
            <wp:effectExtent l="0" t="0" r="0" b="0"/>
            <wp:docPr id="2804" name="Picture 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" name="Picture 2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IČO: 00843598 tel.: </w:t>
      </w:r>
      <w:r w:rsidR="000B07EF">
        <w:t>xxxxxxxxx</w:t>
      </w:r>
    </w:p>
    <w:p w14:paraId="240BFADE" w14:textId="77777777" w:rsidR="00652AE0" w:rsidRDefault="00000000">
      <w:pPr>
        <w:spacing w:after="0"/>
        <w:ind w:left="610"/>
        <w:jc w:val="center"/>
      </w:pPr>
      <w:r>
        <w:rPr>
          <w:sz w:val="18"/>
        </w:rPr>
        <w:t>1</w:t>
      </w:r>
    </w:p>
    <w:sectPr w:rsidR="00652AE0">
      <w:pgSz w:w="11904" w:h="16834"/>
      <w:pgMar w:top="1440" w:right="1440" w:bottom="144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E0"/>
    <w:rsid w:val="000B07EF"/>
    <w:rsid w:val="0018163D"/>
    <w:rsid w:val="0065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F349"/>
  <w15:docId w15:val="{A8A57D31-BDDC-4EE8-BB7F-D1D00EB3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39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2024-09-18T11:47:00Z</dcterms:created>
  <dcterms:modified xsi:type="dcterms:W3CDTF">2024-09-18T11:47:00Z</dcterms:modified>
</cp:coreProperties>
</file>