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45" w:rsidRDefault="00FC7045"/>
    <w:p w:rsidR="009843DA" w:rsidRDefault="009843DA"/>
    <w:p w:rsidR="00FC7045" w:rsidRDefault="00FC7045">
      <w:r>
        <w:tab/>
      </w:r>
      <w:r>
        <w:tab/>
      </w:r>
      <w:r>
        <w:tab/>
      </w:r>
      <w:r>
        <w:tab/>
      </w:r>
      <w:r>
        <w:tab/>
      </w:r>
      <w:r>
        <w:tab/>
        <w:t>Technická univerzita v Liberci</w:t>
      </w:r>
    </w:p>
    <w:p w:rsidR="00FC7045" w:rsidRDefault="00FC7045">
      <w:r>
        <w:tab/>
      </w:r>
      <w:r>
        <w:tab/>
      </w:r>
      <w:r>
        <w:tab/>
      </w:r>
      <w:r>
        <w:tab/>
      </w:r>
      <w:r>
        <w:tab/>
      </w:r>
      <w:r>
        <w:tab/>
        <w:t>Fakulta přírodovědně – humanitní a pedagogická</w:t>
      </w:r>
    </w:p>
    <w:p w:rsidR="00FC7045" w:rsidRDefault="00FC7045">
      <w:r>
        <w:tab/>
      </w:r>
      <w:r>
        <w:tab/>
      </w:r>
      <w:r>
        <w:tab/>
      </w:r>
      <w:r>
        <w:tab/>
      </w:r>
      <w:r>
        <w:tab/>
      </w:r>
      <w:r>
        <w:tab/>
        <w:t>Studentská 1402/2</w:t>
      </w:r>
    </w:p>
    <w:p w:rsidR="00FC7045" w:rsidRDefault="00FC7045">
      <w:r>
        <w:tab/>
      </w:r>
      <w:r>
        <w:tab/>
      </w:r>
      <w:r>
        <w:tab/>
      </w:r>
      <w:r>
        <w:tab/>
      </w:r>
      <w:r>
        <w:tab/>
      </w:r>
      <w:r>
        <w:tab/>
        <w:t>461 17 Liberec</w:t>
      </w:r>
    </w:p>
    <w:p w:rsidR="00FC7045" w:rsidRDefault="00FC7045"/>
    <w:p w:rsidR="00FC7045" w:rsidRDefault="00FC7045"/>
    <w:p w:rsidR="0026641B" w:rsidRPr="0026641B" w:rsidRDefault="0026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rozvojového školení „ Didaktický inkubátor“</w:t>
      </w:r>
    </w:p>
    <w:p w:rsidR="0026641B" w:rsidRDefault="0026641B"/>
    <w:p w:rsidR="00FC7045" w:rsidRDefault="0026641B">
      <w:r w:rsidRPr="0026641B">
        <w:rPr>
          <w:u w:val="single"/>
        </w:rPr>
        <w:t>Objednatel:</w:t>
      </w:r>
    </w:p>
    <w:p w:rsidR="0026641B" w:rsidRDefault="0026641B">
      <w:r>
        <w:t>Základní škola s rozšířenou výukou jazyků, Liberec, Husova 142/44, 460 01 Liberec 5</w:t>
      </w:r>
    </w:p>
    <w:p w:rsidR="0026641B" w:rsidRDefault="0026641B">
      <w:r>
        <w:t>IČ: 72741554</w:t>
      </w:r>
    </w:p>
    <w:p w:rsidR="0026641B" w:rsidRDefault="009843DA">
      <w:r>
        <w:t>Zastoupený: Mgr. Blanka Reindlová – ředitelka</w:t>
      </w:r>
    </w:p>
    <w:p w:rsidR="009843DA" w:rsidRDefault="009843DA"/>
    <w:p w:rsidR="009843DA" w:rsidRDefault="009843DA">
      <w:r>
        <w:rPr>
          <w:u w:val="single"/>
        </w:rPr>
        <w:t>Dodavatel:</w:t>
      </w:r>
    </w:p>
    <w:p w:rsidR="009843DA" w:rsidRDefault="009843DA">
      <w:r>
        <w:t xml:space="preserve">Technická univerzita v Liberci, Fakulta přírodovědně – humanitní  a pedagogická, Studentská 1402/2,  461 17 Liberec </w:t>
      </w:r>
    </w:p>
    <w:p w:rsidR="009843DA" w:rsidRDefault="009843DA">
      <w:r>
        <w:t>IČ: 46747885</w:t>
      </w:r>
    </w:p>
    <w:p w:rsidR="009843DA" w:rsidRDefault="009843DA"/>
    <w:p w:rsidR="009843DA" w:rsidRDefault="009843DA">
      <w:r>
        <w:t>Objednáváme u vás rozvojové školení „Didaktický inkubátor“ v rozsahu 5 vyučovacích dní,</w:t>
      </w:r>
      <w:bookmarkStart w:id="0" w:name="_GoBack"/>
      <w:bookmarkEnd w:id="0"/>
      <w:r>
        <w:t xml:space="preserve"> v termínu realizace září – říjen 2024 pro vytvoření inovativní integrované výuky ZŠ s RVJ Liberec, Husova 142/44, p. o. v rámci projektu „OPJAK“. Cena za školení činí 75.000,- Kč.</w:t>
      </w:r>
    </w:p>
    <w:p w:rsidR="009843DA" w:rsidRDefault="009843DA">
      <w:r>
        <w:t xml:space="preserve">Registrační číslo projektu: </w:t>
      </w:r>
      <w:proofErr w:type="gramStart"/>
      <w:r>
        <w:t>CZ.02.02</w:t>
      </w:r>
      <w:proofErr w:type="gramEnd"/>
      <w:r>
        <w:t>.XX/00/22_002/0001600</w:t>
      </w:r>
    </w:p>
    <w:p w:rsidR="009843DA" w:rsidRDefault="009843DA">
      <w:r>
        <w:t>Název projektu: Úspěšný žák</w:t>
      </w:r>
    </w:p>
    <w:p w:rsidR="009843DA" w:rsidRDefault="009843DA"/>
    <w:p w:rsidR="009843DA" w:rsidRDefault="009843DA"/>
    <w:p w:rsidR="009843DA" w:rsidRDefault="009843DA">
      <w:r>
        <w:t xml:space="preserve">V Liberci dne </w:t>
      </w:r>
      <w:proofErr w:type="gramStart"/>
      <w:r>
        <w:t>5.8.2024</w:t>
      </w:r>
      <w:proofErr w:type="gramEnd"/>
    </w:p>
    <w:p w:rsidR="009843DA" w:rsidRDefault="009843DA"/>
    <w:p w:rsidR="009843DA" w:rsidRDefault="009843DA"/>
    <w:p w:rsidR="009843DA" w:rsidRDefault="00984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Mgr. Blanka Reindlová</w:t>
      </w:r>
    </w:p>
    <w:p w:rsidR="009843DA" w:rsidRPr="009843DA" w:rsidRDefault="00984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ZŠ s RVJ, Liberec, Husova 142/44, p. o.</w:t>
      </w:r>
    </w:p>
    <w:sectPr w:rsidR="009843DA" w:rsidRPr="009843DA" w:rsidSect="009A7B02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45"/>
    <w:rsid w:val="0026641B"/>
    <w:rsid w:val="009843DA"/>
    <w:rsid w:val="009A7B02"/>
    <w:rsid w:val="00B13830"/>
    <w:rsid w:val="00E92678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78E8"/>
  <w15:chartTrackingRefBased/>
  <w15:docId w15:val="{8EEFFFD1-6A85-4D64-8D1E-45677A7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2024-09-03T09:33:00Z</cp:lastPrinted>
  <dcterms:created xsi:type="dcterms:W3CDTF">2024-09-03T08:17:00Z</dcterms:created>
  <dcterms:modified xsi:type="dcterms:W3CDTF">2024-09-03T09:33:00Z</dcterms:modified>
</cp:coreProperties>
</file>