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D4F5F46" w:rsidR="002708D3" w:rsidRPr="00C47C1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47C17">
        <w:rPr>
          <w:rFonts w:ascii="Arial" w:hAnsi="Arial" w:cs="Arial"/>
          <w:sz w:val="22"/>
          <w:szCs w:val="22"/>
        </w:rPr>
        <w:t xml:space="preserve">Č.j.: </w:t>
      </w:r>
      <w:r w:rsidR="00950D0F" w:rsidRPr="00C47C17">
        <w:rPr>
          <w:rFonts w:ascii="Arial" w:hAnsi="Arial" w:cs="Arial"/>
          <w:sz w:val="22"/>
          <w:szCs w:val="22"/>
        </w:rPr>
        <w:t>SPU 314741/2024/525103/Dr</w:t>
      </w:r>
    </w:p>
    <w:p w14:paraId="237CBBF2" w14:textId="791A6645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C47C17">
        <w:rPr>
          <w:rFonts w:ascii="Arial" w:hAnsi="Arial" w:cs="Arial"/>
          <w:sz w:val="22"/>
          <w:szCs w:val="22"/>
        </w:rPr>
        <w:tab/>
        <w:t>UID</w:t>
      </w:r>
      <w:r w:rsidR="00C47C17" w:rsidRPr="00C47C17">
        <w:rPr>
          <w:rFonts w:ascii="Arial" w:hAnsi="Arial" w:cs="Arial"/>
          <w:sz w:val="22"/>
          <w:szCs w:val="22"/>
        </w:rPr>
        <w:t>spuess920cc91b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Mlada Augustinová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Zarámí 88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76041 Zlín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120010-3723001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2F9352DD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E58AAC" w14:textId="05109F07" w:rsidR="00AF39CE" w:rsidRPr="005F2C48" w:rsidRDefault="00AF39CE" w:rsidP="00FA682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AFF3D75" w14:textId="77777777" w:rsidR="00FA6827" w:rsidRPr="007E2032" w:rsidRDefault="00FA6827" w:rsidP="00FA6827">
      <w:pPr>
        <w:pStyle w:val="Zkladntext3"/>
        <w:rPr>
          <w:rFonts w:ascii="Arial" w:hAnsi="Arial" w:cs="Arial"/>
          <w:b/>
          <w:sz w:val="22"/>
          <w:szCs w:val="22"/>
        </w:rPr>
      </w:pPr>
      <w:proofErr w:type="spellStart"/>
      <w:r w:rsidRPr="007E2032">
        <w:rPr>
          <w:rFonts w:ascii="Arial" w:hAnsi="Arial" w:cs="Arial"/>
          <w:b/>
          <w:sz w:val="22"/>
          <w:szCs w:val="22"/>
        </w:rPr>
        <w:t>Agroječmínek</w:t>
      </w:r>
      <w:proofErr w:type="spellEnd"/>
      <w:r w:rsidRPr="007E2032">
        <w:rPr>
          <w:rFonts w:ascii="Arial" w:hAnsi="Arial" w:cs="Arial"/>
          <w:b/>
          <w:sz w:val="22"/>
          <w:szCs w:val="22"/>
        </w:rPr>
        <w:t xml:space="preserve"> s.r.o.</w:t>
      </w:r>
    </w:p>
    <w:p w14:paraId="3CE5875F" w14:textId="77777777" w:rsidR="00FA6827" w:rsidRPr="007E2032" w:rsidRDefault="00FA6827" w:rsidP="00FA6827">
      <w:pPr>
        <w:pStyle w:val="Zkladntext3"/>
        <w:rPr>
          <w:rFonts w:ascii="Arial" w:hAnsi="Arial" w:cs="Arial"/>
          <w:b/>
          <w:sz w:val="22"/>
          <w:szCs w:val="22"/>
        </w:rPr>
      </w:pPr>
      <w:r w:rsidRPr="007E2032">
        <w:rPr>
          <w:rFonts w:ascii="Arial" w:hAnsi="Arial" w:cs="Arial"/>
          <w:b/>
          <w:sz w:val="22"/>
          <w:szCs w:val="22"/>
        </w:rPr>
        <w:t>se sídlem: Pastvisko 840, 768 11 Chropyně</w:t>
      </w:r>
    </w:p>
    <w:p w14:paraId="4C87277F" w14:textId="77777777" w:rsidR="00FA6827" w:rsidRPr="007E2032" w:rsidRDefault="00FA6827" w:rsidP="00FA6827">
      <w:pPr>
        <w:pStyle w:val="Zkladntext3"/>
        <w:rPr>
          <w:rFonts w:ascii="Arial" w:hAnsi="Arial" w:cs="Arial"/>
          <w:b/>
          <w:sz w:val="22"/>
          <w:szCs w:val="22"/>
        </w:rPr>
      </w:pPr>
      <w:r w:rsidRPr="007E2032">
        <w:rPr>
          <w:rFonts w:ascii="Arial" w:hAnsi="Arial" w:cs="Arial"/>
          <w:b/>
          <w:sz w:val="22"/>
          <w:szCs w:val="22"/>
        </w:rPr>
        <w:t>IČ: 47900491</w:t>
      </w:r>
    </w:p>
    <w:p w14:paraId="780300C2" w14:textId="77777777" w:rsidR="00FA6827" w:rsidRPr="007E2032" w:rsidRDefault="00FA6827" w:rsidP="00FA6827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DIČ: CZ47900491</w:t>
      </w:r>
    </w:p>
    <w:p w14:paraId="26411993" w14:textId="77777777" w:rsidR="00FA6827" w:rsidRPr="007E2032" w:rsidRDefault="00FA6827" w:rsidP="00FA6827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 xml:space="preserve">Zapsán v obchodním rejstříku vedeném Krajským soudem </w:t>
      </w:r>
      <w:proofErr w:type="gramStart"/>
      <w:r w:rsidRPr="007E2032">
        <w:rPr>
          <w:rFonts w:ascii="Arial" w:hAnsi="Arial" w:cs="Arial"/>
          <w:sz w:val="22"/>
          <w:szCs w:val="22"/>
        </w:rPr>
        <w:t>v  Brně</w:t>
      </w:r>
      <w:proofErr w:type="gramEnd"/>
      <w:r w:rsidRPr="007E2032">
        <w:rPr>
          <w:rFonts w:ascii="Arial" w:hAnsi="Arial" w:cs="Arial"/>
          <w:sz w:val="22"/>
          <w:szCs w:val="22"/>
        </w:rPr>
        <w:t>, oddíl C, vložka 9112</w:t>
      </w:r>
    </w:p>
    <w:p w14:paraId="2A7EE310" w14:textId="77777777" w:rsidR="00FA6827" w:rsidRPr="007E2032" w:rsidRDefault="00FA6827" w:rsidP="00FA6827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osoba oprávněná jednat za právnickou osobu: Bc. Zdeněk Červenka – jednatel</w:t>
      </w:r>
    </w:p>
    <w:p w14:paraId="60D99B4D" w14:textId="77777777" w:rsidR="00FA6827" w:rsidRPr="007E2032" w:rsidRDefault="00FA6827" w:rsidP="00FA6827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bankovní spojení: Komerční banka, a.s.</w:t>
      </w:r>
    </w:p>
    <w:p w14:paraId="5465725A" w14:textId="1727C58C" w:rsidR="00A36D26" w:rsidRPr="0087119A" w:rsidRDefault="00FA6827" w:rsidP="00FA6827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číslo účtu: 8325110247/0100</w:t>
      </w:r>
    </w:p>
    <w:p w14:paraId="127B02A0" w14:textId="2A40C6CD" w:rsidR="00A36D26" w:rsidRPr="0087119A" w:rsidRDefault="00A36D26" w:rsidP="00FA682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24N24/61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Zlínský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Kroměříž</w:t>
      </w:r>
      <w:r w:rsidRPr="00EC50EF">
        <w:rPr>
          <w:rFonts w:ascii="Arial" w:hAnsi="Arial" w:cs="Arial"/>
          <w:sz w:val="22"/>
          <w:szCs w:val="22"/>
        </w:rPr>
        <w:t>.</w:t>
      </w:r>
    </w:p>
    <w:p w14:paraId="3C0D71F8" w14:textId="77777777" w:rsidR="00571E56" w:rsidRDefault="00571E56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73994CF3" w:rsidR="00AF39CE" w:rsidRPr="00AA4E45" w:rsidRDefault="00AF39CE" w:rsidP="00AA4E45">
      <w:pPr>
        <w:pStyle w:val="Zkladntext2"/>
        <w:tabs>
          <w:tab w:val="clear" w:pos="284"/>
        </w:tabs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</w:t>
      </w:r>
      <w:r w:rsidRPr="00AA4E45">
        <w:rPr>
          <w:rFonts w:ascii="Arial" w:hAnsi="Arial" w:cs="Arial"/>
          <w:b/>
          <w:bCs/>
          <w:sz w:val="22"/>
          <w:szCs w:val="22"/>
        </w:rPr>
        <w:t>za účelem</w:t>
      </w:r>
      <w:r w:rsidR="00AA4E45" w:rsidRPr="00AA4E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A4E45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69155E5" w14:textId="54AB2ADC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a) </w:t>
      </w:r>
      <w:bookmarkStart w:id="0" w:name="_Hlk22717369"/>
      <w:r w:rsidR="00991A8F" w:rsidRPr="00D46226">
        <w:rPr>
          <w:rFonts w:ascii="Arial" w:hAnsi="Arial" w:cs="Arial"/>
          <w:sz w:val="22"/>
          <w:szCs w:val="22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 a dále pak dodržovat omezení daná § 46 zákona č. 114/1992 Sb., o ochraně přírody a krajiny, ve znění pozdějších předpisů, vyplývající z existence památného stromu v případě, že se na pozemcích nachází památný strom nebo jeho ochranné pásmo</w:t>
      </w:r>
      <w:r w:rsidR="000D7A11">
        <w:rPr>
          <w:rFonts w:ascii="Arial" w:hAnsi="Arial" w:cs="Arial"/>
          <w:sz w:val="22"/>
          <w:szCs w:val="22"/>
        </w:rPr>
        <w:t>,</w:t>
      </w:r>
      <w:bookmarkEnd w:id="0"/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0D7A1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D7A1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D7A1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0D7A1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D7A11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D7A1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0D7A1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D7A11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0D7A11">
        <w:rPr>
          <w:rFonts w:ascii="Arial" w:hAnsi="Arial" w:cs="Arial"/>
          <w:iCs/>
          <w:sz w:val="22"/>
          <w:szCs w:val="22"/>
        </w:rPr>
        <w:t xml:space="preserve"> vstupem na pozem</w:t>
      </w:r>
      <w:r w:rsidRPr="000D7A11">
        <w:rPr>
          <w:rFonts w:ascii="Arial" w:hAnsi="Arial" w:cs="Arial"/>
          <w:iCs/>
          <w:sz w:val="22"/>
          <w:szCs w:val="22"/>
        </w:rPr>
        <w:t>k</w:t>
      </w:r>
      <w:r w:rsidR="00561A83" w:rsidRPr="000D7A11">
        <w:rPr>
          <w:rFonts w:ascii="Arial" w:hAnsi="Arial" w:cs="Arial"/>
          <w:iCs/>
          <w:sz w:val="22"/>
          <w:szCs w:val="22"/>
        </w:rPr>
        <w:t>y</w:t>
      </w:r>
      <w:r w:rsidRPr="000D7A11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0D7A1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0D7A1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D7A11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0D7A1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0D7A1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D7A11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0D7A1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47F37D4" w:rsidR="00AF39CE" w:rsidRPr="000D7A1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iCs/>
          <w:sz w:val="22"/>
          <w:szCs w:val="22"/>
        </w:rPr>
      </w:pPr>
      <w:r w:rsidRPr="000D7A11">
        <w:rPr>
          <w:rFonts w:ascii="Arial" w:hAnsi="Arial" w:cs="Arial"/>
          <w:iCs/>
          <w:sz w:val="22"/>
          <w:szCs w:val="22"/>
        </w:rPr>
        <w:t>g) vyžádat si písemný souhlas propachtovatele při realizaci zúrodňovacích opatření, likvidaci a zaklá</w:t>
      </w:r>
      <w:r w:rsidR="00561A83" w:rsidRPr="000D7A11">
        <w:rPr>
          <w:rFonts w:ascii="Arial" w:hAnsi="Arial" w:cs="Arial"/>
          <w:iCs/>
          <w:sz w:val="22"/>
          <w:szCs w:val="22"/>
        </w:rPr>
        <w:t>dání trvalých porostů na pozemcích</w:t>
      </w:r>
      <w:r w:rsidRPr="000D7A11">
        <w:rPr>
          <w:rFonts w:ascii="Arial" w:hAnsi="Arial" w:cs="Arial"/>
          <w:iCs/>
          <w:sz w:val="22"/>
          <w:szCs w:val="22"/>
        </w:rPr>
        <w:t xml:space="preserve"> nebo př</w:t>
      </w:r>
      <w:r w:rsidR="000E1E95" w:rsidRPr="000D7A11">
        <w:rPr>
          <w:rFonts w:ascii="Arial" w:hAnsi="Arial" w:cs="Arial"/>
          <w:iCs/>
          <w:sz w:val="22"/>
          <w:szCs w:val="22"/>
        </w:rPr>
        <w:t>i provádění změny druhu pozemku</w:t>
      </w:r>
      <w:r w:rsidR="006D4291" w:rsidRPr="000D7A11">
        <w:rPr>
          <w:rFonts w:ascii="Arial" w:hAnsi="Arial" w:cs="Arial"/>
          <w:iCs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77777777" w:rsidR="00AF39CE" w:rsidRPr="00FA606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A6060">
        <w:rPr>
          <w:rFonts w:ascii="Arial" w:hAnsi="Arial" w:cs="Arial"/>
          <w:sz w:val="22"/>
          <w:szCs w:val="22"/>
        </w:rPr>
        <w:t>h) trpět věcná břemena, resp</w:t>
      </w:r>
      <w:r w:rsidR="00561A83" w:rsidRPr="00FA6060">
        <w:rPr>
          <w:rFonts w:ascii="Arial" w:hAnsi="Arial" w:cs="Arial"/>
          <w:sz w:val="22"/>
          <w:szCs w:val="22"/>
        </w:rPr>
        <w:t>. služebnosti spojené s pozemky, jež jsou</w:t>
      </w:r>
      <w:r w:rsidRPr="00FA606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A606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A606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A6060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FA6060">
        <w:rPr>
          <w:rFonts w:ascii="Arial" w:hAnsi="Arial" w:cs="Arial"/>
          <w:sz w:val="22"/>
          <w:szCs w:val="22"/>
        </w:rPr>
        <w:t>nemovitých věcí za propachtované pozem</w:t>
      </w:r>
      <w:r w:rsidRPr="00FA6060">
        <w:rPr>
          <w:rFonts w:ascii="Arial" w:hAnsi="Arial" w:cs="Arial"/>
          <w:sz w:val="22"/>
          <w:szCs w:val="22"/>
        </w:rPr>
        <w:t>k</w:t>
      </w:r>
      <w:r w:rsidR="00561A83" w:rsidRPr="00FA6060">
        <w:rPr>
          <w:rFonts w:ascii="Arial" w:hAnsi="Arial" w:cs="Arial"/>
          <w:sz w:val="22"/>
          <w:szCs w:val="22"/>
        </w:rPr>
        <w:t>y</w:t>
      </w:r>
      <w:r w:rsidRPr="00FA6060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2F3DA776" w14:textId="77777777" w:rsidR="00017C79" w:rsidRPr="00DF2372" w:rsidRDefault="00017C79" w:rsidP="00017C79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D46226">
        <w:rPr>
          <w:rFonts w:ascii="Arial" w:hAnsi="Arial" w:cs="Arial"/>
          <w:sz w:val="22"/>
          <w:szCs w:val="22"/>
        </w:rPr>
        <w:t>j)</w:t>
      </w:r>
      <w:r w:rsidRPr="00D46226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</w:t>
      </w:r>
      <w:proofErr w:type="gramStart"/>
      <w:r w:rsidRPr="00D46226">
        <w:rPr>
          <w:rFonts w:ascii="Arial" w:hAnsi="Arial" w:cs="Arial"/>
          <w:sz w:val="22"/>
          <w:szCs w:val="22"/>
        </w:rPr>
        <w:t>pozemcích</w:t>
      </w:r>
      <w:proofErr w:type="gramEnd"/>
      <w:r w:rsidRPr="00D46226">
        <w:rPr>
          <w:rFonts w:ascii="Arial" w:hAnsi="Arial" w:cs="Arial"/>
          <w:sz w:val="22"/>
          <w:szCs w:val="22"/>
        </w:rPr>
        <w:t xml:space="preserve"> jež jsou předmětem pachtu v případě, že se na pozemcích nachází; </w:t>
      </w:r>
      <w:r w:rsidRPr="00D46226"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</w:t>
      </w:r>
      <w:r w:rsidRPr="008923A5">
        <w:rPr>
          <w:rFonts w:ascii="Arial" w:hAnsi="Arial" w:cs="Arial"/>
          <w:bCs/>
          <w:sz w:val="22"/>
          <w:szCs w:val="22"/>
        </w:rPr>
        <w:t>.</w:t>
      </w: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017C79">
        <w:rPr>
          <w:rFonts w:ascii="Arial" w:hAnsi="Arial" w:cs="Arial"/>
          <w:b/>
          <w:bCs/>
          <w:sz w:val="22"/>
          <w:szCs w:val="22"/>
        </w:rPr>
        <w:t>Tato smlouva se uzavírá od 01.10.2024 na dobu neurčitou</w:t>
      </w:r>
      <w:r w:rsidRPr="0087119A">
        <w:rPr>
          <w:rFonts w:ascii="Arial" w:hAnsi="Arial" w:cs="Arial"/>
          <w:sz w:val="22"/>
          <w:szCs w:val="22"/>
        </w:rPr>
        <w:t>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Pr="00017C79">
        <w:rPr>
          <w:rFonts w:ascii="Arial" w:hAnsi="Arial" w:cs="Arial"/>
          <w:b/>
          <w:bCs/>
          <w:sz w:val="22"/>
          <w:szCs w:val="22"/>
        </w:rPr>
        <w:t>Roční pachtovné se stanovuje dohodou ve výši 58 727 Kč (slovy: padesát osm tisíc sedm set dvacet sedm korun českých).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1703E342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</w:t>
      </w:r>
      <w:r w:rsidRPr="0017333D">
        <w:rPr>
          <w:rFonts w:ascii="Arial" w:hAnsi="Arial" w:cs="Arial"/>
          <w:bCs/>
          <w:sz w:val="22"/>
          <w:szCs w:val="22"/>
        </w:rPr>
        <w:t xml:space="preserve">smlouvy do 30. 9. </w:t>
      </w:r>
      <w:r w:rsidR="00017C79" w:rsidRPr="0017333D">
        <w:rPr>
          <w:rFonts w:ascii="Arial" w:hAnsi="Arial" w:cs="Arial"/>
          <w:bCs/>
          <w:sz w:val="22"/>
          <w:szCs w:val="22"/>
        </w:rPr>
        <w:t>202</w:t>
      </w:r>
      <w:r w:rsidR="00706910" w:rsidRPr="0017333D">
        <w:rPr>
          <w:rFonts w:ascii="Arial" w:hAnsi="Arial" w:cs="Arial"/>
          <w:bCs/>
          <w:sz w:val="22"/>
          <w:szCs w:val="22"/>
        </w:rPr>
        <w:t>5</w:t>
      </w:r>
      <w:r w:rsidRPr="0017333D">
        <w:rPr>
          <w:rFonts w:ascii="Arial" w:hAnsi="Arial" w:cs="Arial"/>
          <w:bCs/>
          <w:sz w:val="22"/>
          <w:szCs w:val="22"/>
        </w:rPr>
        <w:t xml:space="preserve"> včetně činí </w:t>
      </w:r>
      <w:r w:rsidR="00706910" w:rsidRPr="0017333D">
        <w:rPr>
          <w:rFonts w:ascii="Arial" w:hAnsi="Arial" w:cs="Arial"/>
          <w:bCs/>
          <w:sz w:val="22"/>
          <w:szCs w:val="22"/>
        </w:rPr>
        <w:t>58 727 Kč (slovy: padesát osm tisíc sedm set dvacet sedm korun českých)</w:t>
      </w:r>
      <w:r w:rsidR="00592259" w:rsidRPr="0017333D">
        <w:rPr>
          <w:rFonts w:ascii="Arial" w:hAnsi="Arial" w:cs="Arial"/>
          <w:bCs/>
          <w:sz w:val="22"/>
          <w:szCs w:val="22"/>
        </w:rPr>
        <w:t xml:space="preserve"> a bude </w:t>
      </w:r>
      <w:r w:rsidR="00EF37F3" w:rsidRPr="0017333D">
        <w:rPr>
          <w:rFonts w:ascii="Arial" w:hAnsi="Arial" w:cs="Arial"/>
          <w:bCs/>
          <w:sz w:val="22"/>
          <w:szCs w:val="22"/>
        </w:rPr>
        <w:t xml:space="preserve">uhrazeno k 1. 10. </w:t>
      </w:r>
      <w:r w:rsidR="00592259" w:rsidRPr="0017333D">
        <w:rPr>
          <w:rFonts w:ascii="Arial" w:hAnsi="Arial" w:cs="Arial"/>
          <w:bCs/>
          <w:sz w:val="22"/>
          <w:szCs w:val="22"/>
        </w:rPr>
        <w:t>2025.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120010-3723001/0710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2412461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2412461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35A7552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pozemk</w:t>
      </w:r>
      <w:r w:rsidR="006915F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6915F1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6915F1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</w:t>
      </w:r>
      <w:r w:rsidR="006915F1">
        <w:rPr>
          <w:rFonts w:ascii="Arial" w:hAnsi="Arial" w:cs="Arial"/>
          <w:sz w:val="22"/>
          <w:szCs w:val="22"/>
        </w:rPr>
        <w:t>mohou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6915F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3467A6" w14:textId="77777777" w:rsidR="008F1BD7" w:rsidRPr="005F2C48" w:rsidRDefault="008F1BD7" w:rsidP="008F1BD7">
      <w:pPr>
        <w:pStyle w:val="Zkladntext2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2612D0C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F4AB1DA" w14:textId="77777777" w:rsidR="0090283D" w:rsidRPr="00BC2FBD" w:rsidRDefault="0090283D" w:rsidP="0090283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</w:t>
      </w:r>
      <w:r w:rsidRPr="00BC2FBD">
        <w:rPr>
          <w:rFonts w:ascii="Arial" w:hAnsi="Arial" w:cs="Arial"/>
          <w:sz w:val="22"/>
          <w:szCs w:val="22"/>
        </w:rPr>
        <w:t>smlouva je vyhotovena ve dvou stejnopisech, z nichž každý má platnost originálu. Jeden stejnopis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ADFF4CD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8205301" w14:textId="77777777" w:rsidR="006D053B" w:rsidRPr="00BC2FBD" w:rsidRDefault="006D053B" w:rsidP="006D053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C2FB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C2FBD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C2FBD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C2FB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B1D3031" w14:textId="77777777" w:rsidR="006D053B" w:rsidRPr="00BC2FBD" w:rsidRDefault="006D053B" w:rsidP="006D053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C2FB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CBF312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0196FB3" w14:textId="77777777" w:rsidR="008807DA" w:rsidRPr="00F91629" w:rsidRDefault="008807DA" w:rsidP="008807DA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 2.9.2024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Chropyni, dne: 28.8.2024</w:t>
      </w:r>
    </w:p>
    <w:p w14:paraId="474E2209" w14:textId="77777777" w:rsidR="0072531D" w:rsidRPr="00B71221" w:rsidRDefault="0072531D" w:rsidP="0072531D">
      <w:pPr>
        <w:jc w:val="both"/>
        <w:rPr>
          <w:rFonts w:ascii="Arial" w:hAnsi="Arial" w:cs="Arial"/>
          <w:sz w:val="22"/>
          <w:szCs w:val="22"/>
        </w:rPr>
      </w:pPr>
    </w:p>
    <w:p w14:paraId="5FC775C2" w14:textId="77777777" w:rsidR="0072531D" w:rsidRDefault="0072531D" w:rsidP="0072531D">
      <w:pPr>
        <w:jc w:val="both"/>
        <w:rPr>
          <w:rFonts w:ascii="Arial" w:hAnsi="Arial" w:cs="Arial"/>
          <w:sz w:val="22"/>
          <w:szCs w:val="22"/>
        </w:rPr>
      </w:pPr>
    </w:p>
    <w:p w14:paraId="01FD799C" w14:textId="77777777" w:rsidR="0072531D" w:rsidRDefault="0072531D" w:rsidP="0072531D">
      <w:pPr>
        <w:jc w:val="both"/>
        <w:rPr>
          <w:rFonts w:ascii="Arial" w:hAnsi="Arial" w:cs="Arial"/>
          <w:sz w:val="22"/>
          <w:szCs w:val="22"/>
        </w:rPr>
      </w:pPr>
    </w:p>
    <w:p w14:paraId="742EF8E3" w14:textId="77777777" w:rsidR="0072531D" w:rsidRDefault="0072531D" w:rsidP="0072531D">
      <w:pPr>
        <w:jc w:val="both"/>
        <w:rPr>
          <w:rFonts w:ascii="Arial" w:hAnsi="Arial" w:cs="Arial"/>
          <w:sz w:val="22"/>
          <w:szCs w:val="22"/>
        </w:rPr>
      </w:pPr>
    </w:p>
    <w:p w14:paraId="490F048B" w14:textId="77777777" w:rsidR="0072531D" w:rsidRPr="00B71221" w:rsidRDefault="0072531D" w:rsidP="0072531D">
      <w:pPr>
        <w:jc w:val="both"/>
        <w:rPr>
          <w:rFonts w:ascii="Arial" w:hAnsi="Arial" w:cs="Arial"/>
          <w:sz w:val="22"/>
          <w:szCs w:val="22"/>
        </w:rPr>
      </w:pPr>
    </w:p>
    <w:p w14:paraId="602E1E70" w14:textId="77777777" w:rsidR="0072531D" w:rsidRPr="00B71221" w:rsidRDefault="0072531D" w:rsidP="0072531D">
      <w:pPr>
        <w:jc w:val="both"/>
        <w:rPr>
          <w:rFonts w:ascii="Arial" w:hAnsi="Arial" w:cs="Arial"/>
          <w:sz w:val="22"/>
          <w:szCs w:val="22"/>
        </w:rPr>
      </w:pPr>
    </w:p>
    <w:p w14:paraId="645295A3" w14:textId="77777777" w:rsidR="0072531D" w:rsidRPr="008619BC" w:rsidRDefault="0072531D" w:rsidP="0072531D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…………………………………..            </w:t>
      </w:r>
      <w:r w:rsidRPr="008619BC">
        <w:rPr>
          <w:rFonts w:ascii="Arial" w:hAnsi="Arial" w:cs="Arial"/>
          <w:sz w:val="22"/>
          <w:szCs w:val="22"/>
        </w:rPr>
        <w:tab/>
        <w:t>           …………………………………….</w:t>
      </w:r>
    </w:p>
    <w:p w14:paraId="4F437E15" w14:textId="77777777" w:rsidR="0072531D" w:rsidRPr="008619BC" w:rsidRDefault="0072531D" w:rsidP="0072531D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Státní pozemkový úřad </w:t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proofErr w:type="spellStart"/>
      <w:r w:rsidRPr="008619BC">
        <w:rPr>
          <w:rFonts w:ascii="Arial" w:hAnsi="Arial" w:cs="Arial"/>
          <w:sz w:val="22"/>
          <w:szCs w:val="22"/>
        </w:rPr>
        <w:t>Agroječmínek</w:t>
      </w:r>
      <w:proofErr w:type="spellEnd"/>
      <w:r w:rsidRPr="008619BC">
        <w:rPr>
          <w:rFonts w:ascii="Arial" w:hAnsi="Arial" w:cs="Arial"/>
          <w:sz w:val="22"/>
          <w:szCs w:val="22"/>
        </w:rPr>
        <w:t xml:space="preserve"> s.r.o.</w:t>
      </w:r>
    </w:p>
    <w:p w14:paraId="6B48CCBC" w14:textId="77777777" w:rsidR="0072531D" w:rsidRPr="008619BC" w:rsidRDefault="0072531D" w:rsidP="0072531D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iCs/>
          <w:sz w:val="22"/>
          <w:szCs w:val="22"/>
        </w:rPr>
        <w:t>Ing. Mlada Augustinová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6C6712">
        <w:rPr>
          <w:rFonts w:ascii="Arial" w:hAnsi="Arial" w:cs="Arial"/>
          <w:sz w:val="22"/>
          <w:szCs w:val="22"/>
        </w:rPr>
        <w:t>Bc. Zdeněk Červenka</w:t>
      </w:r>
    </w:p>
    <w:p w14:paraId="62E331B8" w14:textId="77777777" w:rsidR="0072531D" w:rsidRPr="008619BC" w:rsidRDefault="0072531D" w:rsidP="0072531D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ředitelka Krajského pozemkového úřadu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40F74F90" w14:textId="4C4E36CE" w:rsidR="0072531D" w:rsidRPr="008619BC" w:rsidRDefault="0072531D" w:rsidP="0072531D">
      <w:pPr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pro Zlínský kraj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="005A6278">
        <w:rPr>
          <w:rFonts w:ascii="Arial" w:hAnsi="Arial" w:cs="Arial"/>
          <w:iCs/>
          <w:sz w:val="22"/>
          <w:szCs w:val="22"/>
        </w:rPr>
        <w:t>pachtýř</w:t>
      </w:r>
      <w:r w:rsidRPr="008619BC">
        <w:rPr>
          <w:rFonts w:ascii="Arial" w:hAnsi="Arial" w:cs="Arial"/>
          <w:sz w:val="22"/>
          <w:szCs w:val="22"/>
        </w:rPr>
        <w:t>               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</w:p>
    <w:p w14:paraId="6AB41A7B" w14:textId="5C7AC424" w:rsidR="0072531D" w:rsidRPr="008619BC" w:rsidRDefault="005A6278" w:rsidP="007253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6AFED072" w14:textId="6B547A73" w:rsidR="0072531D" w:rsidRDefault="0072531D" w:rsidP="007253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správnost: Iveta Drábková</w:t>
      </w:r>
    </w:p>
    <w:p w14:paraId="4C8FA205" w14:textId="77777777" w:rsidR="0072531D" w:rsidRDefault="0072531D" w:rsidP="0072531D">
      <w:pPr>
        <w:rPr>
          <w:rFonts w:ascii="Arial" w:hAnsi="Arial" w:cs="Arial"/>
          <w:sz w:val="22"/>
          <w:szCs w:val="22"/>
        </w:rPr>
      </w:pPr>
    </w:p>
    <w:p w14:paraId="3D47765A" w14:textId="77777777" w:rsidR="0072531D" w:rsidRDefault="0072531D" w:rsidP="007253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7994410B" w14:textId="77777777" w:rsidR="0072531D" w:rsidRDefault="0072531D" w:rsidP="007253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25CA3D1" w14:textId="77777777" w:rsidR="00587D3B" w:rsidRDefault="00587D3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F9D4511" w14:textId="77777777" w:rsidR="00587D3B" w:rsidRDefault="00587D3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9D84E43" w14:textId="77777777" w:rsidR="00587D3B" w:rsidRDefault="00587D3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19D2273" w14:textId="77777777" w:rsidR="00587D3B" w:rsidRDefault="00587D3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1EEA376" w14:textId="77777777" w:rsidR="00587D3B" w:rsidRDefault="00587D3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687409A" w14:textId="77777777" w:rsidR="00587D3B" w:rsidRDefault="00587D3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6085301" w14:textId="77777777" w:rsidR="00587D3B" w:rsidRDefault="00587D3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A0599ED" w14:textId="77777777" w:rsidR="00587D3B" w:rsidRDefault="00587D3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24F22D3" w14:textId="77777777" w:rsidR="00587D3B" w:rsidRDefault="00587D3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C70132C" w14:textId="77777777" w:rsidR="00587D3B" w:rsidRDefault="00587D3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33C25FF" w14:textId="77777777" w:rsidR="00587D3B" w:rsidRDefault="00587D3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DE6735E" w14:textId="77777777" w:rsidR="00587D3B" w:rsidRDefault="00587D3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85DED22" w14:textId="77777777" w:rsidR="0043750B" w:rsidRDefault="0043750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0D9A90F" w14:textId="77777777" w:rsidR="0043750B" w:rsidRDefault="0043750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5FC749F" w14:textId="77777777" w:rsidR="0043750B" w:rsidRDefault="0043750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76DDE4" w14:textId="77777777" w:rsidR="0043750B" w:rsidRDefault="0043750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9BB4D99" w14:textId="77777777" w:rsidR="0043750B" w:rsidRDefault="0043750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5E51407" w14:textId="77777777" w:rsidR="0043750B" w:rsidRDefault="0043750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1817" w14:textId="77777777" w:rsidR="00422E84" w:rsidRDefault="00422E84">
      <w:r>
        <w:separator/>
      </w:r>
    </w:p>
  </w:endnote>
  <w:endnote w:type="continuationSeparator" w:id="0">
    <w:p w14:paraId="5A324554" w14:textId="77777777" w:rsidR="00422E84" w:rsidRDefault="0042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B568" w14:textId="77777777" w:rsidR="00422E84" w:rsidRDefault="00422E84">
      <w:r>
        <w:separator/>
      </w:r>
    </w:p>
  </w:footnote>
  <w:footnote w:type="continuationSeparator" w:id="0">
    <w:p w14:paraId="209808F7" w14:textId="77777777" w:rsidR="00422E84" w:rsidRDefault="00422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09550">
    <w:abstractNumId w:val="14"/>
  </w:num>
  <w:num w:numId="2" w16cid:durableId="1422678436">
    <w:abstractNumId w:val="1"/>
  </w:num>
  <w:num w:numId="3" w16cid:durableId="352223216">
    <w:abstractNumId w:val="10"/>
  </w:num>
  <w:num w:numId="4" w16cid:durableId="990332714">
    <w:abstractNumId w:val="6"/>
  </w:num>
  <w:num w:numId="5" w16cid:durableId="1462765495">
    <w:abstractNumId w:val="3"/>
  </w:num>
  <w:num w:numId="6" w16cid:durableId="1027220247">
    <w:abstractNumId w:val="8"/>
  </w:num>
  <w:num w:numId="7" w16cid:durableId="1854145747">
    <w:abstractNumId w:val="9"/>
  </w:num>
  <w:num w:numId="8" w16cid:durableId="293365844">
    <w:abstractNumId w:val="0"/>
  </w:num>
  <w:num w:numId="9" w16cid:durableId="972296813">
    <w:abstractNumId w:val="11"/>
  </w:num>
  <w:num w:numId="10" w16cid:durableId="1848404397">
    <w:abstractNumId w:val="15"/>
  </w:num>
  <w:num w:numId="11" w16cid:durableId="1305358143">
    <w:abstractNumId w:val="12"/>
  </w:num>
  <w:num w:numId="12" w16cid:durableId="743533124">
    <w:abstractNumId w:val="7"/>
  </w:num>
  <w:num w:numId="13" w16cid:durableId="1534145850">
    <w:abstractNumId w:val="4"/>
  </w:num>
  <w:num w:numId="14" w16cid:durableId="1937515668">
    <w:abstractNumId w:val="2"/>
  </w:num>
  <w:num w:numId="15" w16cid:durableId="1951622771">
    <w:abstractNumId w:val="5"/>
  </w:num>
  <w:num w:numId="16" w16cid:durableId="25520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7C79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D7A11"/>
    <w:rsid w:val="000E0219"/>
    <w:rsid w:val="000E1E95"/>
    <w:rsid w:val="000E5004"/>
    <w:rsid w:val="000F35AB"/>
    <w:rsid w:val="00107DD4"/>
    <w:rsid w:val="00110D8D"/>
    <w:rsid w:val="00114F78"/>
    <w:rsid w:val="00117FD4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333D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5D2C"/>
    <w:rsid w:val="004147FE"/>
    <w:rsid w:val="0041648D"/>
    <w:rsid w:val="004170E5"/>
    <w:rsid w:val="00422E84"/>
    <w:rsid w:val="00434E37"/>
    <w:rsid w:val="00435F05"/>
    <w:rsid w:val="0043750B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1E56"/>
    <w:rsid w:val="00572C0D"/>
    <w:rsid w:val="00574ECD"/>
    <w:rsid w:val="0057663C"/>
    <w:rsid w:val="005802E4"/>
    <w:rsid w:val="0058454E"/>
    <w:rsid w:val="00584D21"/>
    <w:rsid w:val="0058501F"/>
    <w:rsid w:val="00587D3B"/>
    <w:rsid w:val="00592259"/>
    <w:rsid w:val="00594AD8"/>
    <w:rsid w:val="00595C04"/>
    <w:rsid w:val="00597280"/>
    <w:rsid w:val="005A3547"/>
    <w:rsid w:val="005A3605"/>
    <w:rsid w:val="005A51E5"/>
    <w:rsid w:val="005A6278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15F1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53B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6910"/>
    <w:rsid w:val="007077A9"/>
    <w:rsid w:val="007156E2"/>
    <w:rsid w:val="007221AC"/>
    <w:rsid w:val="0072463A"/>
    <w:rsid w:val="0072531D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49C4"/>
    <w:rsid w:val="00785770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650BA"/>
    <w:rsid w:val="0087075E"/>
    <w:rsid w:val="0087095D"/>
    <w:rsid w:val="008807DA"/>
    <w:rsid w:val="00881F03"/>
    <w:rsid w:val="0089255C"/>
    <w:rsid w:val="00892CF7"/>
    <w:rsid w:val="008932FD"/>
    <w:rsid w:val="00895370"/>
    <w:rsid w:val="008954FA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1BD7"/>
    <w:rsid w:val="008F381F"/>
    <w:rsid w:val="008F3E3D"/>
    <w:rsid w:val="008F4028"/>
    <w:rsid w:val="008F7DFE"/>
    <w:rsid w:val="009020D3"/>
    <w:rsid w:val="0090283D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0D0F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1A8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4E45"/>
    <w:rsid w:val="00AA65E5"/>
    <w:rsid w:val="00AB0DCA"/>
    <w:rsid w:val="00AB1651"/>
    <w:rsid w:val="00AB5594"/>
    <w:rsid w:val="00AB608B"/>
    <w:rsid w:val="00AB7B69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2606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C17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305E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27DA6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AE5"/>
    <w:rsid w:val="00DC0B2F"/>
    <w:rsid w:val="00DC1E6F"/>
    <w:rsid w:val="00DC3A0E"/>
    <w:rsid w:val="00DC4391"/>
    <w:rsid w:val="00DC4C8D"/>
    <w:rsid w:val="00DD09F5"/>
    <w:rsid w:val="00DD373B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04E3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3A38"/>
    <w:rsid w:val="00FA5C6E"/>
    <w:rsid w:val="00FA6060"/>
    <w:rsid w:val="00FA6827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FA6827"/>
    <w:rPr>
      <w:rFonts w:ascii="Times New Roman" w:hAnsi="Times New Roman"/>
      <w:sz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8F1BD7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1441</Words>
  <Characters>8503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Drábková Iveta</cp:lastModifiedBy>
  <cp:revision>3</cp:revision>
  <cp:lastPrinted>2019-10-23T07:09:00Z</cp:lastPrinted>
  <dcterms:created xsi:type="dcterms:W3CDTF">2024-09-02T13:28:00Z</dcterms:created>
  <dcterms:modified xsi:type="dcterms:W3CDTF">2024-09-02T13:29:00Z</dcterms:modified>
</cp:coreProperties>
</file>