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73848" w14:textId="77777777" w:rsidR="00017674" w:rsidRDefault="005C3600">
      <w:pPr>
        <w:spacing w:after="210"/>
        <w:ind w:left="-2" w:hanging="10"/>
      </w:pPr>
      <w:r>
        <w:rPr>
          <w:rFonts w:ascii="Arial" w:eastAsia="Arial" w:hAnsi="Arial" w:cs="Arial"/>
          <w:b/>
          <w:sz w:val="20"/>
        </w:rPr>
        <w:t>Pachtýři:</w:t>
      </w:r>
    </w:p>
    <w:p w14:paraId="0B46E00D" w14:textId="77777777" w:rsidR="00017674" w:rsidRDefault="005C3600">
      <w:pPr>
        <w:pStyle w:val="Nadpis1"/>
        <w:tabs>
          <w:tab w:val="center" w:pos="3301"/>
        </w:tabs>
        <w:ind w:left="-12" w:firstLine="0"/>
      </w:pPr>
      <w:r>
        <w:t>Název</w:t>
      </w:r>
      <w:r>
        <w:tab/>
      </w:r>
      <w:r>
        <w:t>Adresa</w:t>
      </w:r>
    </w:p>
    <w:tbl>
      <w:tblPr>
        <w:tblStyle w:val="TableGrid"/>
        <w:tblW w:w="10648" w:type="dxa"/>
        <w:tblInd w:w="-40" w:type="dxa"/>
        <w:tblCellMar>
          <w:top w:w="71" w:type="dxa"/>
          <w:left w:w="0" w:type="dxa"/>
          <w:bottom w:w="76" w:type="dxa"/>
          <w:right w:w="0" w:type="dxa"/>
        </w:tblCellMar>
        <w:tblLook w:val="04A0" w:firstRow="1" w:lastRow="0" w:firstColumn="1" w:lastColumn="0" w:noHBand="0" w:noVBand="1"/>
      </w:tblPr>
      <w:tblGrid>
        <w:gridCol w:w="1792"/>
        <w:gridCol w:w="670"/>
        <w:gridCol w:w="1053"/>
        <w:gridCol w:w="472"/>
        <w:gridCol w:w="953"/>
        <w:gridCol w:w="852"/>
        <w:gridCol w:w="988"/>
        <w:gridCol w:w="876"/>
        <w:gridCol w:w="563"/>
        <w:gridCol w:w="552"/>
        <w:gridCol w:w="1058"/>
        <w:gridCol w:w="819"/>
      </w:tblGrid>
      <w:tr w:rsidR="00017674" w14:paraId="288B0423" w14:textId="77777777">
        <w:trPr>
          <w:trHeight w:val="721"/>
        </w:trPr>
        <w:tc>
          <w:tcPr>
            <w:tcW w:w="2462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90E078C" w14:textId="77777777" w:rsidR="00017674" w:rsidRDefault="005C3600">
            <w:pPr>
              <w:spacing w:after="0"/>
              <w:ind w:left="43" w:right="-415"/>
            </w:pPr>
            <w:r>
              <w:rPr>
                <w:rFonts w:ascii="Arial" w:eastAsia="Arial" w:hAnsi="Arial" w:cs="Arial"/>
                <w:sz w:val="20"/>
              </w:rPr>
              <w:t>Zemědělská akciová společnost Býšť</w:t>
            </w:r>
          </w:p>
        </w:tc>
        <w:tc>
          <w:tcPr>
            <w:tcW w:w="2478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A4461DE" w14:textId="77777777" w:rsidR="00017674" w:rsidRDefault="005C3600">
            <w:pPr>
              <w:spacing w:after="0"/>
              <w:ind w:right="10"/>
              <w:jc w:val="right"/>
            </w:pPr>
            <w:r>
              <w:rPr>
                <w:rFonts w:ascii="Arial" w:eastAsia="Arial" w:hAnsi="Arial" w:cs="Arial"/>
                <w:sz w:val="20"/>
              </w:rPr>
              <w:t>Býšť 169, 53322 Býšť</w:t>
            </w:r>
          </w:p>
        </w:tc>
        <w:tc>
          <w:tcPr>
            <w:tcW w:w="85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C6B83F3" w14:textId="77777777" w:rsidR="00017674" w:rsidRDefault="00017674"/>
        </w:tc>
        <w:tc>
          <w:tcPr>
            <w:tcW w:w="98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3B1D640" w14:textId="77777777" w:rsidR="00017674" w:rsidRDefault="00017674"/>
        </w:tc>
        <w:tc>
          <w:tcPr>
            <w:tcW w:w="87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87507F9" w14:textId="77777777" w:rsidR="00017674" w:rsidRDefault="00017674"/>
        </w:tc>
        <w:tc>
          <w:tcPr>
            <w:tcW w:w="56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CBFDA89" w14:textId="77777777" w:rsidR="00017674" w:rsidRDefault="00017674"/>
        </w:tc>
        <w:tc>
          <w:tcPr>
            <w:tcW w:w="55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72F9602" w14:textId="77777777" w:rsidR="00017674" w:rsidRDefault="00017674"/>
        </w:tc>
        <w:tc>
          <w:tcPr>
            <w:tcW w:w="105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79A9534" w14:textId="77777777" w:rsidR="00017674" w:rsidRDefault="00017674"/>
        </w:tc>
        <w:tc>
          <w:tcPr>
            <w:tcW w:w="81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05ADADC" w14:textId="77777777" w:rsidR="00017674" w:rsidRDefault="00017674"/>
        </w:tc>
      </w:tr>
      <w:tr w:rsidR="00017674" w14:paraId="49A6F99C" w14:textId="77777777">
        <w:trPr>
          <w:trHeight w:val="1290"/>
        </w:trPr>
        <w:tc>
          <w:tcPr>
            <w:tcW w:w="2462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782A80DD" w14:textId="77777777" w:rsidR="00017674" w:rsidRDefault="005C3600">
            <w:pPr>
              <w:spacing w:after="342"/>
              <w:ind w:left="43"/>
            </w:pPr>
            <w:r>
              <w:rPr>
                <w:rFonts w:ascii="Arial" w:eastAsia="Arial" w:hAnsi="Arial" w:cs="Arial"/>
                <w:b/>
                <w:sz w:val="20"/>
              </w:rPr>
              <w:t>Nemovitosti:</w:t>
            </w:r>
          </w:p>
          <w:p w14:paraId="119E8970" w14:textId="77777777" w:rsidR="00017674" w:rsidRDefault="005C3600">
            <w:pPr>
              <w:tabs>
                <w:tab w:val="center" w:pos="1827"/>
              </w:tabs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Pozn.</w:t>
            </w:r>
            <w:r>
              <w:rPr>
                <w:rFonts w:ascii="Arial" w:eastAsia="Arial" w:hAnsi="Arial" w:cs="Arial"/>
                <w:b/>
                <w:sz w:val="20"/>
              </w:rPr>
              <w:tab/>
              <w:t>Parcela</w:t>
            </w:r>
          </w:p>
        </w:tc>
        <w:tc>
          <w:tcPr>
            <w:tcW w:w="2478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0A0B3793" w14:textId="77777777" w:rsidR="00017674" w:rsidRDefault="005C3600">
            <w:pPr>
              <w:tabs>
                <w:tab w:val="right" w:pos="2478"/>
              </w:tabs>
              <w:spacing w:after="0"/>
              <w:ind w:left="-15"/>
            </w:pPr>
            <w:r>
              <w:rPr>
                <w:rFonts w:ascii="Arial" w:eastAsia="Arial" w:hAnsi="Arial" w:cs="Arial"/>
                <w:b/>
                <w:sz w:val="20"/>
              </w:rPr>
              <w:t>/</w:t>
            </w:r>
            <w:r>
              <w:rPr>
                <w:rFonts w:ascii="Arial" w:eastAsia="Arial" w:hAnsi="Arial" w:cs="Arial"/>
                <w:b/>
                <w:sz w:val="20"/>
              </w:rPr>
              <w:tab/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Dil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Skp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. Kult. Číslo </w:t>
            </w:r>
          </w:p>
          <w:p w14:paraId="6B5FCA7B" w14:textId="77777777" w:rsidR="00017674" w:rsidRDefault="005C3600">
            <w:pPr>
              <w:spacing w:after="0"/>
              <w:ind w:right="260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LV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54E7C6D8" w14:textId="77777777" w:rsidR="00017674" w:rsidRDefault="005C3600">
            <w:pPr>
              <w:spacing w:after="0"/>
              <w:ind w:firstLine="72"/>
            </w:pPr>
            <w:r>
              <w:rPr>
                <w:rFonts w:ascii="Arial" w:eastAsia="Arial" w:hAnsi="Arial" w:cs="Arial"/>
                <w:b/>
                <w:sz w:val="20"/>
              </w:rPr>
              <w:t>Typ sazby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5AC4378A" w14:textId="77777777" w:rsidR="00017674" w:rsidRDefault="005C3600">
            <w:pPr>
              <w:spacing w:after="0"/>
              <w:ind w:left="12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Cena</w:t>
            </w:r>
          </w:p>
          <w:p w14:paraId="349398A1" w14:textId="77777777" w:rsidR="00017674" w:rsidRDefault="005C3600">
            <w:pPr>
              <w:spacing w:after="0"/>
              <w:ind w:left="412"/>
            </w:pPr>
            <w:r>
              <w:rPr>
                <w:rFonts w:ascii="Arial" w:eastAsia="Arial" w:hAnsi="Arial" w:cs="Arial"/>
                <w:b/>
                <w:sz w:val="20"/>
              </w:rPr>
              <w:t>[Kč]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1D5316C2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Výměra</w:t>
            </w:r>
          </w:p>
          <w:p w14:paraId="179CC1C8" w14:textId="77777777" w:rsidR="00017674" w:rsidRDefault="005C3600">
            <w:pPr>
              <w:spacing w:after="0"/>
              <w:ind w:left="346"/>
            </w:pPr>
            <w:r>
              <w:rPr>
                <w:rFonts w:ascii="Arial" w:eastAsia="Arial" w:hAnsi="Arial" w:cs="Arial"/>
                <w:b/>
                <w:sz w:val="20"/>
              </w:rPr>
              <w:t>[m²]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73C2DD0F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VO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15A78CA0" w14:textId="77777777" w:rsidR="00017674" w:rsidRDefault="005C3600">
            <w:pPr>
              <w:spacing w:after="0"/>
              <w:ind w:left="37"/>
            </w:pPr>
            <w:r>
              <w:rPr>
                <w:rFonts w:ascii="Arial" w:eastAsia="Arial" w:hAnsi="Arial" w:cs="Arial"/>
                <w:b/>
                <w:sz w:val="20"/>
              </w:rPr>
              <w:t>%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57CA997C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Inflace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126F0F34" w14:textId="77777777" w:rsidR="00017674" w:rsidRDefault="005C3600">
            <w:pPr>
              <w:spacing w:after="0"/>
              <w:ind w:right="40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Pacht [Kč]</w:t>
            </w:r>
          </w:p>
        </w:tc>
      </w:tr>
      <w:tr w:rsidR="00017674" w14:paraId="0080142A" w14:textId="77777777">
        <w:trPr>
          <w:trHeight w:val="340"/>
        </w:trPr>
        <w:tc>
          <w:tcPr>
            <w:tcW w:w="179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5C2A699" w14:textId="77777777" w:rsidR="00017674" w:rsidRDefault="005C3600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20"/>
              </w:rPr>
              <w:t>Katastr: Bělečko</w:t>
            </w:r>
          </w:p>
        </w:tc>
        <w:tc>
          <w:tcPr>
            <w:tcW w:w="6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77DF5A7" w14:textId="77777777" w:rsidR="00017674" w:rsidRDefault="00017674"/>
        </w:tc>
        <w:tc>
          <w:tcPr>
            <w:tcW w:w="105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645D8BD" w14:textId="77777777" w:rsidR="00017674" w:rsidRDefault="00017674"/>
        </w:tc>
        <w:tc>
          <w:tcPr>
            <w:tcW w:w="47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098B907" w14:textId="77777777" w:rsidR="00017674" w:rsidRDefault="00017674"/>
        </w:tc>
        <w:tc>
          <w:tcPr>
            <w:tcW w:w="9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DFF30D0" w14:textId="77777777" w:rsidR="00017674" w:rsidRDefault="00017674"/>
        </w:tc>
        <w:tc>
          <w:tcPr>
            <w:tcW w:w="8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2006B5D" w14:textId="77777777" w:rsidR="00017674" w:rsidRDefault="00017674"/>
        </w:tc>
        <w:tc>
          <w:tcPr>
            <w:tcW w:w="98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523936B" w14:textId="77777777" w:rsidR="00017674" w:rsidRDefault="00017674"/>
        </w:tc>
        <w:tc>
          <w:tcPr>
            <w:tcW w:w="8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0DB5865" w14:textId="77777777" w:rsidR="00017674" w:rsidRDefault="00017674"/>
        </w:tc>
        <w:tc>
          <w:tcPr>
            <w:tcW w:w="56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9DB0372" w14:textId="77777777" w:rsidR="00017674" w:rsidRDefault="00017674"/>
        </w:tc>
        <w:tc>
          <w:tcPr>
            <w:tcW w:w="5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21FDD58" w14:textId="77777777" w:rsidR="00017674" w:rsidRDefault="00017674"/>
        </w:tc>
        <w:tc>
          <w:tcPr>
            <w:tcW w:w="10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B7B43E7" w14:textId="77777777" w:rsidR="00017674" w:rsidRDefault="00017674"/>
        </w:tc>
        <w:tc>
          <w:tcPr>
            <w:tcW w:w="81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2E89A9C" w14:textId="77777777" w:rsidR="00017674" w:rsidRDefault="00017674"/>
        </w:tc>
      </w:tr>
      <w:tr w:rsidR="00017674" w14:paraId="2F52673A" w14:textId="77777777">
        <w:trPr>
          <w:trHeight w:val="326"/>
        </w:trPr>
        <w:tc>
          <w:tcPr>
            <w:tcW w:w="179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C92394B" w14:textId="77777777" w:rsidR="00017674" w:rsidRDefault="00017674"/>
        </w:tc>
        <w:tc>
          <w:tcPr>
            <w:tcW w:w="67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0ACC844" w14:textId="77777777" w:rsidR="00017674" w:rsidRDefault="005C3600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179</w:t>
            </w:r>
          </w:p>
        </w:tc>
        <w:tc>
          <w:tcPr>
            <w:tcW w:w="105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F8BABBA" w14:textId="77777777" w:rsidR="00017674" w:rsidRDefault="005C3600">
            <w:pPr>
              <w:spacing w:after="0"/>
              <w:ind w:left="114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47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C47BBF0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701B6F5" w14:textId="77777777" w:rsidR="00017674" w:rsidRDefault="005C3600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7 10002</w:t>
            </w:r>
          </w:p>
        </w:tc>
        <w:tc>
          <w:tcPr>
            <w:tcW w:w="85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7D4CDDE" w14:textId="77777777" w:rsidR="00017674" w:rsidRDefault="005C3600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98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9EA70AC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52 600,00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1F16B13" w14:textId="77777777" w:rsidR="00017674" w:rsidRDefault="005C3600">
            <w:pPr>
              <w:spacing w:after="0"/>
              <w:ind w:left="422"/>
            </w:pPr>
            <w:r>
              <w:rPr>
                <w:rFonts w:ascii="Arial" w:eastAsia="Arial" w:hAnsi="Arial" w:cs="Arial"/>
                <w:sz w:val="18"/>
              </w:rPr>
              <w:t>312</w:t>
            </w:r>
          </w:p>
        </w:tc>
        <w:tc>
          <w:tcPr>
            <w:tcW w:w="56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5A583A7" w14:textId="77777777" w:rsidR="00017674" w:rsidRDefault="005C3600">
            <w:pPr>
              <w:spacing w:after="0"/>
              <w:ind w:left="49"/>
            </w:pPr>
            <w:r>
              <w:rPr>
                <w:rFonts w:ascii="Arial" w:eastAsia="Arial" w:hAnsi="Arial" w:cs="Arial"/>
                <w:sz w:val="18"/>
              </w:rPr>
              <w:t>B</w:t>
            </w:r>
          </w:p>
        </w:tc>
        <w:tc>
          <w:tcPr>
            <w:tcW w:w="55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9B89002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5,4</w:t>
            </w:r>
          </w:p>
        </w:tc>
        <w:tc>
          <w:tcPr>
            <w:tcW w:w="105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8797DC2" w14:textId="77777777" w:rsidR="00017674" w:rsidRDefault="00017674"/>
        </w:tc>
        <w:tc>
          <w:tcPr>
            <w:tcW w:w="81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7DA5DEF" w14:textId="77777777" w:rsidR="00017674" w:rsidRDefault="005C3600">
            <w:pPr>
              <w:spacing w:after="0"/>
              <w:ind w:right="41"/>
              <w:jc w:val="right"/>
            </w:pPr>
            <w:r>
              <w:rPr>
                <w:rFonts w:ascii="Arial" w:eastAsia="Arial" w:hAnsi="Arial" w:cs="Arial"/>
                <w:sz w:val="18"/>
              </w:rPr>
              <w:t>88,62</w:t>
            </w:r>
          </w:p>
        </w:tc>
      </w:tr>
      <w:tr w:rsidR="00017674" w14:paraId="0F991CB7" w14:textId="77777777">
        <w:trPr>
          <w:trHeight w:val="341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14:paraId="074EE7E7" w14:textId="77777777" w:rsidR="00017674" w:rsidRDefault="00017674"/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7923357F" w14:textId="77777777" w:rsidR="00017674" w:rsidRDefault="005C3600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192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 w14:paraId="56C84C43" w14:textId="77777777" w:rsidR="00017674" w:rsidRDefault="005C3600">
            <w:pPr>
              <w:spacing w:after="0"/>
              <w:ind w:left="15"/>
            </w:pPr>
            <w:r>
              <w:rPr>
                <w:rFonts w:ascii="Arial" w:eastAsia="Arial" w:hAnsi="Arial" w:cs="Arial"/>
                <w:sz w:val="18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5D227B62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0EE43EAA" w14:textId="77777777" w:rsidR="00017674" w:rsidRDefault="005C3600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2 10002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6544ADFD" w14:textId="77777777" w:rsidR="00017674" w:rsidRDefault="005C3600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16D39F86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52 600,00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4F9B9EA3" w14:textId="77777777" w:rsidR="00017674" w:rsidRDefault="005C3600">
            <w:pPr>
              <w:spacing w:after="0"/>
              <w:ind w:left="422"/>
            </w:pPr>
            <w:r>
              <w:rPr>
                <w:rFonts w:ascii="Arial" w:eastAsia="Arial" w:hAnsi="Arial" w:cs="Arial"/>
                <w:sz w:val="18"/>
              </w:rPr>
              <w:t>111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14:paraId="2021AD95" w14:textId="77777777" w:rsidR="00017674" w:rsidRDefault="005C3600">
            <w:pPr>
              <w:spacing w:after="0"/>
              <w:ind w:left="49"/>
            </w:pPr>
            <w:r>
              <w:rPr>
                <w:rFonts w:ascii="Arial" w:eastAsia="Arial" w:hAnsi="Arial" w:cs="Arial"/>
                <w:sz w:val="18"/>
              </w:rPr>
              <w:t>B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14:paraId="470CE2DA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5,4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5467A81A" w14:textId="77777777" w:rsidR="00017674" w:rsidRDefault="00017674"/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14:paraId="27A8BE4B" w14:textId="77777777" w:rsidR="00017674" w:rsidRDefault="005C3600">
            <w:pPr>
              <w:spacing w:after="0"/>
              <w:ind w:right="41"/>
              <w:jc w:val="right"/>
            </w:pPr>
            <w:r>
              <w:rPr>
                <w:rFonts w:ascii="Arial" w:eastAsia="Arial" w:hAnsi="Arial" w:cs="Arial"/>
                <w:sz w:val="18"/>
              </w:rPr>
              <w:t>31,53</w:t>
            </w:r>
          </w:p>
        </w:tc>
      </w:tr>
      <w:tr w:rsidR="00017674" w14:paraId="403E8129" w14:textId="77777777">
        <w:trPr>
          <w:trHeight w:val="340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14:paraId="7FEF474F" w14:textId="77777777" w:rsidR="00017674" w:rsidRDefault="00017674"/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198F8FB2" w14:textId="77777777" w:rsidR="00017674" w:rsidRDefault="005C3600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192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 w14:paraId="33886C04" w14:textId="77777777" w:rsidR="00017674" w:rsidRDefault="005C3600">
            <w:pPr>
              <w:spacing w:after="0"/>
              <w:ind w:left="15"/>
            </w:pPr>
            <w:r>
              <w:rPr>
                <w:rFonts w:ascii="Arial" w:eastAsia="Arial" w:hAnsi="Arial" w:cs="Arial"/>
                <w:sz w:val="18"/>
              </w:rPr>
              <w:t>15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13A4B2D1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306CBBD7" w14:textId="77777777" w:rsidR="00017674" w:rsidRDefault="005C3600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2 10002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566EFE9F" w14:textId="77777777" w:rsidR="00017674" w:rsidRDefault="005C3600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7B2AF997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52 600,00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3AB62246" w14:textId="77777777" w:rsidR="00017674" w:rsidRDefault="005C3600">
            <w:pPr>
              <w:spacing w:after="0"/>
              <w:ind w:left="119"/>
              <w:jc w:val="center"/>
            </w:pPr>
            <w:r>
              <w:rPr>
                <w:rFonts w:ascii="Arial" w:eastAsia="Arial" w:hAnsi="Arial" w:cs="Arial"/>
                <w:sz w:val="18"/>
              </w:rPr>
              <w:t>1 164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14:paraId="784D9A30" w14:textId="77777777" w:rsidR="00017674" w:rsidRDefault="005C3600">
            <w:pPr>
              <w:spacing w:after="0"/>
              <w:ind w:left="49"/>
            </w:pPr>
            <w:r>
              <w:rPr>
                <w:rFonts w:ascii="Arial" w:eastAsia="Arial" w:hAnsi="Arial" w:cs="Arial"/>
                <w:sz w:val="18"/>
              </w:rPr>
              <w:t>B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14:paraId="54211D92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5,4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157846E1" w14:textId="77777777" w:rsidR="00017674" w:rsidRDefault="00017674"/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14:paraId="4243DB3D" w14:textId="77777777" w:rsidR="00017674" w:rsidRDefault="005C3600">
            <w:pPr>
              <w:spacing w:after="0"/>
              <w:ind w:right="40"/>
              <w:jc w:val="right"/>
            </w:pPr>
            <w:r>
              <w:rPr>
                <w:rFonts w:ascii="Arial" w:eastAsia="Arial" w:hAnsi="Arial" w:cs="Arial"/>
                <w:sz w:val="18"/>
              </w:rPr>
              <w:t>330,62</w:t>
            </w:r>
          </w:p>
        </w:tc>
      </w:tr>
      <w:tr w:rsidR="00017674" w14:paraId="6CEBCB26" w14:textId="77777777">
        <w:trPr>
          <w:trHeight w:val="340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14:paraId="38EDDF1B" w14:textId="77777777" w:rsidR="00017674" w:rsidRDefault="00017674"/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1894E727" w14:textId="77777777" w:rsidR="00017674" w:rsidRDefault="005C3600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302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 w14:paraId="23747C91" w14:textId="77777777" w:rsidR="00017674" w:rsidRDefault="005C3600">
            <w:pPr>
              <w:spacing w:after="0"/>
              <w:ind w:left="114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46DB7F65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6DB332C9" w14:textId="77777777" w:rsidR="00017674" w:rsidRDefault="005C3600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7 10002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0EB034D8" w14:textId="77777777" w:rsidR="00017674" w:rsidRDefault="005C3600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18E804A2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52 600,00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18067D3E" w14:textId="77777777" w:rsidR="00017674" w:rsidRDefault="005C3600">
            <w:pPr>
              <w:spacing w:after="0"/>
              <w:ind w:left="622"/>
            </w:pPr>
            <w:r>
              <w:rPr>
                <w:rFonts w:ascii="Arial" w:eastAsia="Arial" w:hAnsi="Arial" w:cs="Arial"/>
                <w:sz w:val="18"/>
              </w:rPr>
              <w:t>7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14:paraId="4BFF6474" w14:textId="77777777" w:rsidR="00017674" w:rsidRDefault="005C3600">
            <w:pPr>
              <w:spacing w:after="0"/>
              <w:ind w:left="49"/>
            </w:pPr>
            <w:r>
              <w:rPr>
                <w:rFonts w:ascii="Arial" w:eastAsia="Arial" w:hAnsi="Arial" w:cs="Arial"/>
                <w:sz w:val="18"/>
              </w:rPr>
              <w:t>B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14:paraId="1FBD8112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5,4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440D5B97" w14:textId="77777777" w:rsidR="00017674" w:rsidRDefault="00017674"/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14:paraId="4F7F97B5" w14:textId="77777777" w:rsidR="00017674" w:rsidRDefault="005C3600">
            <w:pPr>
              <w:spacing w:after="0"/>
              <w:ind w:right="40"/>
              <w:jc w:val="right"/>
            </w:pPr>
            <w:r>
              <w:rPr>
                <w:rFonts w:ascii="Arial" w:eastAsia="Arial" w:hAnsi="Arial" w:cs="Arial"/>
                <w:sz w:val="18"/>
              </w:rPr>
              <w:t>1,99</w:t>
            </w:r>
          </w:p>
        </w:tc>
      </w:tr>
      <w:tr w:rsidR="00017674" w14:paraId="42C5CAFF" w14:textId="77777777">
        <w:trPr>
          <w:trHeight w:val="340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14:paraId="2CDD6D30" w14:textId="77777777" w:rsidR="00017674" w:rsidRDefault="00017674"/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45B291FE" w14:textId="77777777" w:rsidR="00017674" w:rsidRDefault="005C3600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325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 w14:paraId="6E97A905" w14:textId="77777777" w:rsidR="00017674" w:rsidRDefault="005C3600">
            <w:pPr>
              <w:spacing w:after="0"/>
              <w:ind w:left="15"/>
            </w:pPr>
            <w:r>
              <w:rPr>
                <w:rFonts w:ascii="Arial" w:eastAsia="Arial" w:hAnsi="Arial" w:cs="Arial"/>
                <w:sz w:val="18"/>
              </w:rPr>
              <w:t>29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4B3C064C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58CA7796" w14:textId="77777777" w:rsidR="00017674" w:rsidRDefault="005C3600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2 10002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6A5A977F" w14:textId="77777777" w:rsidR="00017674" w:rsidRDefault="005C3600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3072D375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52 600,00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4026EDB2" w14:textId="77777777" w:rsidR="00017674" w:rsidRDefault="005C3600">
            <w:pPr>
              <w:spacing w:after="0"/>
              <w:ind w:left="422"/>
            </w:pPr>
            <w:r>
              <w:rPr>
                <w:rFonts w:ascii="Arial" w:eastAsia="Arial" w:hAnsi="Arial" w:cs="Arial"/>
                <w:sz w:val="18"/>
              </w:rPr>
              <w:t>567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14:paraId="3079965D" w14:textId="77777777" w:rsidR="00017674" w:rsidRDefault="005C3600">
            <w:pPr>
              <w:spacing w:after="0"/>
              <w:ind w:left="49"/>
            </w:pPr>
            <w:r>
              <w:rPr>
                <w:rFonts w:ascii="Arial" w:eastAsia="Arial" w:hAnsi="Arial" w:cs="Arial"/>
                <w:sz w:val="18"/>
              </w:rPr>
              <w:t>B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14:paraId="438A3950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5,4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28C58F80" w14:textId="77777777" w:rsidR="00017674" w:rsidRDefault="00017674"/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14:paraId="3E1EE862" w14:textId="77777777" w:rsidR="00017674" w:rsidRDefault="005C3600">
            <w:pPr>
              <w:spacing w:after="0"/>
              <w:ind w:right="40"/>
              <w:jc w:val="right"/>
            </w:pPr>
            <w:r>
              <w:rPr>
                <w:rFonts w:ascii="Arial" w:eastAsia="Arial" w:hAnsi="Arial" w:cs="Arial"/>
                <w:sz w:val="18"/>
              </w:rPr>
              <w:t>161,05</w:t>
            </w:r>
          </w:p>
        </w:tc>
      </w:tr>
      <w:tr w:rsidR="00017674" w14:paraId="284DC2FE" w14:textId="77777777">
        <w:trPr>
          <w:trHeight w:val="341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14:paraId="390978D8" w14:textId="77777777" w:rsidR="00017674" w:rsidRDefault="00017674"/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3B6DD900" w14:textId="77777777" w:rsidR="00017674" w:rsidRDefault="005C3600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669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 w14:paraId="002AA960" w14:textId="77777777" w:rsidR="00017674" w:rsidRDefault="005C3600">
            <w:pPr>
              <w:spacing w:after="0"/>
              <w:ind w:left="15"/>
            </w:pPr>
            <w:r>
              <w:rPr>
                <w:rFonts w:ascii="Arial" w:eastAsia="Arial" w:hAnsi="Arial" w:cs="Arial"/>
                <w:sz w:val="18"/>
              </w:rPr>
              <w:t>37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7FB06937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2DC15CAB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14 10002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6E0CCD62" w14:textId="77777777" w:rsidR="00017674" w:rsidRDefault="005C3600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7C300A74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52 600,00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5A0E0D09" w14:textId="77777777" w:rsidR="00017674" w:rsidRDefault="005C3600">
            <w:pPr>
              <w:spacing w:after="0"/>
              <w:ind w:left="523"/>
            </w:pPr>
            <w:r>
              <w:rPr>
                <w:rFonts w:ascii="Arial" w:eastAsia="Arial" w:hAnsi="Arial" w:cs="Arial"/>
                <w:sz w:val="18"/>
              </w:rPr>
              <w:t>97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14:paraId="6816E6B6" w14:textId="77777777" w:rsidR="00017674" w:rsidRDefault="005C3600">
            <w:pPr>
              <w:spacing w:after="0"/>
              <w:ind w:left="49"/>
            </w:pPr>
            <w:r>
              <w:rPr>
                <w:rFonts w:ascii="Arial" w:eastAsia="Arial" w:hAnsi="Arial" w:cs="Arial"/>
                <w:sz w:val="18"/>
              </w:rPr>
              <w:t>B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14:paraId="519DC928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5,4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2D3AD2BB" w14:textId="77777777" w:rsidR="00017674" w:rsidRDefault="00017674"/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14:paraId="44B3298C" w14:textId="77777777" w:rsidR="00017674" w:rsidRDefault="005C3600">
            <w:pPr>
              <w:spacing w:after="0"/>
              <w:ind w:right="41"/>
              <w:jc w:val="right"/>
            </w:pPr>
            <w:r>
              <w:rPr>
                <w:rFonts w:ascii="Arial" w:eastAsia="Arial" w:hAnsi="Arial" w:cs="Arial"/>
                <w:sz w:val="18"/>
              </w:rPr>
              <w:t>27,55</w:t>
            </w:r>
          </w:p>
        </w:tc>
      </w:tr>
      <w:tr w:rsidR="00017674" w14:paraId="5DB0D97A" w14:textId="77777777">
        <w:trPr>
          <w:trHeight w:val="341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14:paraId="4A3E49AA" w14:textId="77777777" w:rsidR="00017674" w:rsidRDefault="00017674"/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529CCBDC" w14:textId="77777777" w:rsidR="00017674" w:rsidRDefault="005C3600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669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 w14:paraId="64458D3D" w14:textId="77777777" w:rsidR="00017674" w:rsidRDefault="005C3600">
            <w:pPr>
              <w:spacing w:after="0"/>
              <w:ind w:left="15"/>
            </w:pPr>
            <w:r>
              <w:rPr>
                <w:rFonts w:ascii="Arial" w:eastAsia="Arial" w:hAnsi="Arial" w:cs="Arial"/>
                <w:sz w:val="18"/>
              </w:rPr>
              <w:t>38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5B484097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7DE2BC1D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14 10002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7E57ADE0" w14:textId="77777777" w:rsidR="00017674" w:rsidRDefault="005C3600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04B668A2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52 600,00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64D8C4DF" w14:textId="77777777" w:rsidR="00017674" w:rsidRDefault="005C3600">
            <w:pPr>
              <w:spacing w:after="0"/>
              <w:ind w:left="523"/>
            </w:pPr>
            <w:r>
              <w:rPr>
                <w:rFonts w:ascii="Arial" w:eastAsia="Arial" w:hAnsi="Arial" w:cs="Arial"/>
                <w:sz w:val="18"/>
              </w:rPr>
              <w:t>78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14:paraId="6B059DCA" w14:textId="77777777" w:rsidR="00017674" w:rsidRDefault="005C3600">
            <w:pPr>
              <w:spacing w:after="0"/>
              <w:ind w:left="49"/>
            </w:pPr>
            <w:r>
              <w:rPr>
                <w:rFonts w:ascii="Arial" w:eastAsia="Arial" w:hAnsi="Arial" w:cs="Arial"/>
                <w:sz w:val="18"/>
              </w:rPr>
              <w:t>B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14:paraId="5183351C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5,4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31994E36" w14:textId="77777777" w:rsidR="00017674" w:rsidRDefault="00017674"/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14:paraId="615A3BB1" w14:textId="77777777" w:rsidR="00017674" w:rsidRDefault="005C3600">
            <w:pPr>
              <w:spacing w:after="0"/>
              <w:ind w:right="41"/>
              <w:jc w:val="right"/>
            </w:pPr>
            <w:r>
              <w:rPr>
                <w:rFonts w:ascii="Arial" w:eastAsia="Arial" w:hAnsi="Arial" w:cs="Arial"/>
                <w:sz w:val="18"/>
              </w:rPr>
              <w:t>22,16</w:t>
            </w:r>
          </w:p>
        </w:tc>
      </w:tr>
      <w:tr w:rsidR="00017674" w14:paraId="479F23D7" w14:textId="77777777">
        <w:trPr>
          <w:trHeight w:val="340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14:paraId="649417E7" w14:textId="77777777" w:rsidR="00017674" w:rsidRDefault="00017674"/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2065D90E" w14:textId="77777777" w:rsidR="00017674" w:rsidRDefault="005C3600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675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 w14:paraId="7E44A348" w14:textId="77777777" w:rsidR="00017674" w:rsidRDefault="005C3600">
            <w:pPr>
              <w:spacing w:after="0"/>
              <w:ind w:left="114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2A390003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67C23A7F" w14:textId="77777777" w:rsidR="00017674" w:rsidRDefault="005C3600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2 10002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214AF7F3" w14:textId="77777777" w:rsidR="00017674" w:rsidRDefault="005C3600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5416E8A3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52 600,00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0DE79A5F" w14:textId="77777777" w:rsidR="00017674" w:rsidRDefault="005C3600">
            <w:pPr>
              <w:spacing w:after="0"/>
              <w:ind w:left="523"/>
            </w:pPr>
            <w:r>
              <w:rPr>
                <w:rFonts w:ascii="Arial" w:eastAsia="Arial" w:hAnsi="Arial" w:cs="Arial"/>
                <w:sz w:val="18"/>
              </w:rPr>
              <w:t>14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14:paraId="0919EA3C" w14:textId="77777777" w:rsidR="00017674" w:rsidRDefault="005C3600">
            <w:pPr>
              <w:spacing w:after="0"/>
              <w:ind w:left="49"/>
            </w:pPr>
            <w:r>
              <w:rPr>
                <w:rFonts w:ascii="Arial" w:eastAsia="Arial" w:hAnsi="Arial" w:cs="Arial"/>
                <w:sz w:val="18"/>
              </w:rPr>
              <w:t>B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14:paraId="423BAA5B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5,4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0603457F" w14:textId="77777777" w:rsidR="00017674" w:rsidRDefault="00017674"/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14:paraId="468DC3D9" w14:textId="77777777" w:rsidR="00017674" w:rsidRDefault="005C3600">
            <w:pPr>
              <w:spacing w:after="0"/>
              <w:ind w:right="40"/>
              <w:jc w:val="right"/>
            </w:pPr>
            <w:r>
              <w:rPr>
                <w:rFonts w:ascii="Arial" w:eastAsia="Arial" w:hAnsi="Arial" w:cs="Arial"/>
                <w:sz w:val="18"/>
              </w:rPr>
              <w:t>3,98</w:t>
            </w:r>
          </w:p>
        </w:tc>
      </w:tr>
      <w:tr w:rsidR="00017674" w14:paraId="6FBDD221" w14:textId="77777777">
        <w:trPr>
          <w:trHeight w:val="354"/>
        </w:trPr>
        <w:tc>
          <w:tcPr>
            <w:tcW w:w="179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F2EB7F0" w14:textId="77777777" w:rsidR="00017674" w:rsidRDefault="005C3600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8"/>
              </w:rPr>
              <w:t>část 327 m2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E533AF0" w14:textId="77777777" w:rsidR="00017674" w:rsidRDefault="005C3600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689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A0917B3" w14:textId="77777777" w:rsidR="00017674" w:rsidRDefault="00017674"/>
        </w:tc>
        <w:tc>
          <w:tcPr>
            <w:tcW w:w="47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9DF1A73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F06813F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14 10002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7993510" w14:textId="77777777" w:rsidR="00017674" w:rsidRDefault="005C3600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B95854B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52 600,00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2279053" w14:textId="77777777" w:rsidR="00017674" w:rsidRDefault="005C3600">
            <w:pPr>
              <w:spacing w:after="0"/>
              <w:ind w:left="422"/>
            </w:pPr>
            <w:r>
              <w:rPr>
                <w:rFonts w:ascii="Arial" w:eastAsia="Arial" w:hAnsi="Arial" w:cs="Arial"/>
                <w:sz w:val="18"/>
              </w:rPr>
              <w:t>327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2D88038" w14:textId="77777777" w:rsidR="00017674" w:rsidRDefault="005C3600">
            <w:pPr>
              <w:spacing w:after="0"/>
              <w:ind w:left="49"/>
            </w:pPr>
            <w:r>
              <w:rPr>
                <w:rFonts w:ascii="Arial" w:eastAsia="Arial" w:hAnsi="Arial" w:cs="Arial"/>
                <w:sz w:val="18"/>
              </w:rPr>
              <w:t>B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6BBA36F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5,4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779B0EA" w14:textId="77777777" w:rsidR="00017674" w:rsidRDefault="00017674"/>
        </w:tc>
        <w:tc>
          <w:tcPr>
            <w:tcW w:w="81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284E7CF" w14:textId="77777777" w:rsidR="00017674" w:rsidRDefault="005C3600">
            <w:pPr>
              <w:spacing w:after="0"/>
              <w:ind w:right="41"/>
              <w:jc w:val="right"/>
            </w:pPr>
            <w:r>
              <w:rPr>
                <w:rFonts w:ascii="Arial" w:eastAsia="Arial" w:hAnsi="Arial" w:cs="Arial"/>
                <w:sz w:val="18"/>
              </w:rPr>
              <w:t>92,88</w:t>
            </w:r>
          </w:p>
        </w:tc>
      </w:tr>
      <w:tr w:rsidR="00017674" w14:paraId="5BED670C" w14:textId="77777777">
        <w:trPr>
          <w:trHeight w:val="680"/>
        </w:trPr>
        <w:tc>
          <w:tcPr>
            <w:tcW w:w="179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0332569" w14:textId="77777777" w:rsidR="00017674" w:rsidRDefault="005C3600">
            <w:pPr>
              <w:spacing w:after="94"/>
              <w:ind w:left="40"/>
            </w:pPr>
            <w:r>
              <w:rPr>
                <w:rFonts w:ascii="Arial" w:eastAsia="Arial" w:hAnsi="Arial" w:cs="Arial"/>
                <w:sz w:val="20"/>
              </w:rPr>
              <w:t>Celkem za katastr</w:t>
            </w:r>
          </w:p>
          <w:p w14:paraId="252F1CDD" w14:textId="77777777" w:rsidR="00017674" w:rsidRDefault="005C3600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20"/>
              </w:rPr>
              <w:t>Katastr: Býšť</w:t>
            </w:r>
          </w:p>
        </w:tc>
        <w:tc>
          <w:tcPr>
            <w:tcW w:w="6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B731D75" w14:textId="77777777" w:rsidR="00017674" w:rsidRDefault="00017674"/>
        </w:tc>
        <w:tc>
          <w:tcPr>
            <w:tcW w:w="105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A3DDCCF" w14:textId="77777777" w:rsidR="00017674" w:rsidRDefault="00017674"/>
        </w:tc>
        <w:tc>
          <w:tcPr>
            <w:tcW w:w="47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24CB9BB" w14:textId="77777777" w:rsidR="00017674" w:rsidRDefault="00017674"/>
        </w:tc>
        <w:tc>
          <w:tcPr>
            <w:tcW w:w="9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47E0E2D" w14:textId="77777777" w:rsidR="00017674" w:rsidRDefault="00017674"/>
        </w:tc>
        <w:tc>
          <w:tcPr>
            <w:tcW w:w="8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2F2CCFC" w14:textId="77777777" w:rsidR="00017674" w:rsidRDefault="00017674"/>
        </w:tc>
        <w:tc>
          <w:tcPr>
            <w:tcW w:w="98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7AEA41B" w14:textId="77777777" w:rsidR="00017674" w:rsidRDefault="00017674"/>
        </w:tc>
        <w:tc>
          <w:tcPr>
            <w:tcW w:w="8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1DA815D" w14:textId="77777777" w:rsidR="00017674" w:rsidRDefault="005C3600">
            <w:pPr>
              <w:spacing w:after="0"/>
              <w:ind w:left="68"/>
              <w:jc w:val="center"/>
            </w:pPr>
            <w:r>
              <w:rPr>
                <w:rFonts w:ascii="Arial" w:eastAsia="Arial" w:hAnsi="Arial" w:cs="Arial"/>
                <w:sz w:val="20"/>
              </w:rPr>
              <w:t>2 677</w:t>
            </w:r>
          </w:p>
        </w:tc>
        <w:tc>
          <w:tcPr>
            <w:tcW w:w="56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6A1B9A9" w14:textId="77777777" w:rsidR="00017674" w:rsidRDefault="00017674"/>
        </w:tc>
        <w:tc>
          <w:tcPr>
            <w:tcW w:w="5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55C38F2" w14:textId="77777777" w:rsidR="00017674" w:rsidRDefault="00017674"/>
        </w:tc>
        <w:tc>
          <w:tcPr>
            <w:tcW w:w="10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E0190BA" w14:textId="77777777" w:rsidR="00017674" w:rsidRDefault="00017674"/>
        </w:tc>
        <w:tc>
          <w:tcPr>
            <w:tcW w:w="81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D1A103B" w14:textId="77777777" w:rsidR="00017674" w:rsidRDefault="005C3600">
            <w:pPr>
              <w:spacing w:after="0"/>
              <w:ind w:left="167"/>
            </w:pPr>
            <w:r>
              <w:rPr>
                <w:rFonts w:ascii="Arial" w:eastAsia="Arial" w:hAnsi="Arial" w:cs="Arial"/>
                <w:sz w:val="20"/>
              </w:rPr>
              <w:t>760,38</w:t>
            </w:r>
          </w:p>
        </w:tc>
      </w:tr>
      <w:tr w:rsidR="00017674" w14:paraId="3CD719C5" w14:textId="77777777">
        <w:trPr>
          <w:trHeight w:val="326"/>
        </w:trPr>
        <w:tc>
          <w:tcPr>
            <w:tcW w:w="179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D97195E" w14:textId="77777777" w:rsidR="00017674" w:rsidRDefault="00017674"/>
        </w:tc>
        <w:tc>
          <w:tcPr>
            <w:tcW w:w="67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8B4F51A" w14:textId="77777777" w:rsidR="00017674" w:rsidRDefault="005C3600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467</w:t>
            </w:r>
          </w:p>
        </w:tc>
        <w:tc>
          <w:tcPr>
            <w:tcW w:w="105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12BCB01" w14:textId="77777777" w:rsidR="00017674" w:rsidRDefault="005C3600">
            <w:pPr>
              <w:spacing w:after="0"/>
              <w:ind w:left="15"/>
            </w:pPr>
            <w:r>
              <w:rPr>
                <w:rFonts w:ascii="Arial" w:eastAsia="Arial" w:hAnsi="Arial" w:cs="Arial"/>
                <w:sz w:val="18"/>
              </w:rPr>
              <w:t>14</w:t>
            </w:r>
          </w:p>
        </w:tc>
        <w:tc>
          <w:tcPr>
            <w:tcW w:w="47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8178FB4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AF0918F" w14:textId="77777777" w:rsidR="00017674" w:rsidRDefault="005C3600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7 10002</w:t>
            </w:r>
          </w:p>
        </w:tc>
        <w:tc>
          <w:tcPr>
            <w:tcW w:w="85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A0CDD86" w14:textId="77777777" w:rsidR="00017674" w:rsidRDefault="005C3600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98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A9B3335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74 000,00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F087263" w14:textId="77777777" w:rsidR="00017674" w:rsidRDefault="005C3600">
            <w:pPr>
              <w:spacing w:after="0"/>
              <w:ind w:left="622"/>
            </w:pPr>
            <w:r>
              <w:rPr>
                <w:rFonts w:ascii="Arial" w:eastAsia="Arial" w:hAnsi="Arial" w:cs="Arial"/>
                <w:sz w:val="18"/>
              </w:rPr>
              <w:t>5</w:t>
            </w:r>
          </w:p>
        </w:tc>
        <w:tc>
          <w:tcPr>
            <w:tcW w:w="56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2191CA6" w14:textId="77777777" w:rsidR="00017674" w:rsidRDefault="005C3600">
            <w:pPr>
              <w:spacing w:after="0"/>
              <w:ind w:left="43"/>
            </w:pPr>
            <w:r>
              <w:rPr>
                <w:rFonts w:ascii="Arial" w:eastAsia="Arial" w:hAnsi="Arial" w:cs="Arial"/>
                <w:sz w:val="18"/>
              </w:rPr>
              <w:t>Ř</w:t>
            </w:r>
          </w:p>
        </w:tc>
        <w:tc>
          <w:tcPr>
            <w:tcW w:w="55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86D0097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3,6</w:t>
            </w:r>
          </w:p>
        </w:tc>
        <w:tc>
          <w:tcPr>
            <w:tcW w:w="105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8BC9D77" w14:textId="77777777" w:rsidR="00017674" w:rsidRDefault="00017674"/>
        </w:tc>
        <w:tc>
          <w:tcPr>
            <w:tcW w:w="81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6F19467" w14:textId="77777777" w:rsidR="00017674" w:rsidRDefault="005C3600">
            <w:pPr>
              <w:spacing w:after="0"/>
              <w:ind w:right="40"/>
              <w:jc w:val="right"/>
            </w:pPr>
            <w:r>
              <w:rPr>
                <w:rFonts w:ascii="Arial" w:eastAsia="Arial" w:hAnsi="Arial" w:cs="Arial"/>
                <w:sz w:val="18"/>
              </w:rPr>
              <w:t>1,33</w:t>
            </w:r>
          </w:p>
        </w:tc>
      </w:tr>
      <w:tr w:rsidR="00017674" w14:paraId="3074E476" w14:textId="77777777">
        <w:trPr>
          <w:trHeight w:val="340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14:paraId="2304790E" w14:textId="77777777" w:rsidR="00017674" w:rsidRDefault="00017674"/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7DA4C36E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1300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 w14:paraId="34EA5FC1" w14:textId="77777777" w:rsidR="00017674" w:rsidRDefault="005C3600">
            <w:pPr>
              <w:spacing w:after="0"/>
              <w:ind w:left="114"/>
            </w:pPr>
            <w:r>
              <w:rPr>
                <w:rFonts w:ascii="Arial" w:eastAsia="Arial" w:hAnsi="Arial" w:cs="Arial"/>
                <w:sz w:val="18"/>
              </w:rPr>
              <w:t>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1E682E48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1DC4385B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14 10002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0BB2B761" w14:textId="77777777" w:rsidR="00017674" w:rsidRDefault="005C3600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6231C02E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74 000,00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29A68A8A" w14:textId="77777777" w:rsidR="00017674" w:rsidRDefault="005C3600">
            <w:pPr>
              <w:spacing w:after="0"/>
              <w:ind w:left="119"/>
              <w:jc w:val="center"/>
            </w:pPr>
            <w:r>
              <w:rPr>
                <w:rFonts w:ascii="Arial" w:eastAsia="Arial" w:hAnsi="Arial" w:cs="Arial"/>
                <w:sz w:val="18"/>
              </w:rPr>
              <w:t>2 927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14:paraId="751DA433" w14:textId="77777777" w:rsidR="00017674" w:rsidRDefault="005C3600">
            <w:pPr>
              <w:spacing w:after="0"/>
              <w:ind w:left="43"/>
            </w:pPr>
            <w:r>
              <w:rPr>
                <w:rFonts w:ascii="Arial" w:eastAsia="Arial" w:hAnsi="Arial" w:cs="Arial"/>
                <w:sz w:val="18"/>
              </w:rPr>
              <w:t>Ř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14:paraId="0D313117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3,6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3334FCDF" w14:textId="77777777" w:rsidR="00017674" w:rsidRDefault="00017674"/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14:paraId="12D5D5B9" w14:textId="77777777" w:rsidR="00017674" w:rsidRDefault="005C3600">
            <w:pPr>
              <w:spacing w:after="0"/>
              <w:ind w:right="40"/>
              <w:jc w:val="right"/>
            </w:pPr>
            <w:r>
              <w:rPr>
                <w:rFonts w:ascii="Arial" w:eastAsia="Arial" w:hAnsi="Arial" w:cs="Arial"/>
                <w:sz w:val="18"/>
              </w:rPr>
              <w:t>779,75</w:t>
            </w:r>
          </w:p>
        </w:tc>
      </w:tr>
      <w:tr w:rsidR="00017674" w14:paraId="2B1764D6" w14:textId="77777777">
        <w:trPr>
          <w:trHeight w:val="340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14:paraId="0F6D5CEF" w14:textId="77777777" w:rsidR="00017674" w:rsidRDefault="00017674"/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7192FD09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1350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 w14:paraId="2F0235A9" w14:textId="77777777" w:rsidR="00017674" w:rsidRDefault="005C3600">
            <w:pPr>
              <w:spacing w:after="0"/>
              <w:ind w:left="114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02D163BF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35EC5793" w14:textId="77777777" w:rsidR="00017674" w:rsidRDefault="005C3600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7 10002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46E87D4B" w14:textId="77777777" w:rsidR="00017674" w:rsidRDefault="005C3600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601B7D63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74 000,00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19A62253" w14:textId="77777777" w:rsidR="00017674" w:rsidRDefault="005C3600">
            <w:pPr>
              <w:spacing w:after="0"/>
              <w:ind w:left="523"/>
            </w:pPr>
            <w:r>
              <w:rPr>
                <w:rFonts w:ascii="Arial" w:eastAsia="Arial" w:hAnsi="Arial" w:cs="Arial"/>
                <w:sz w:val="18"/>
              </w:rPr>
              <w:t>49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14:paraId="157F7816" w14:textId="77777777" w:rsidR="00017674" w:rsidRDefault="005C3600">
            <w:pPr>
              <w:spacing w:after="0"/>
              <w:ind w:left="43"/>
            </w:pPr>
            <w:r>
              <w:rPr>
                <w:rFonts w:ascii="Arial" w:eastAsia="Arial" w:hAnsi="Arial" w:cs="Arial"/>
                <w:sz w:val="18"/>
              </w:rPr>
              <w:t>Ř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14:paraId="562EA4BB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3,6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56727160" w14:textId="77777777" w:rsidR="00017674" w:rsidRDefault="00017674"/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14:paraId="7F7448BD" w14:textId="77777777" w:rsidR="00017674" w:rsidRDefault="005C3600">
            <w:pPr>
              <w:spacing w:after="0"/>
              <w:ind w:right="41"/>
              <w:jc w:val="right"/>
            </w:pPr>
            <w:r>
              <w:rPr>
                <w:rFonts w:ascii="Arial" w:eastAsia="Arial" w:hAnsi="Arial" w:cs="Arial"/>
                <w:sz w:val="18"/>
              </w:rPr>
              <w:t>13,05</w:t>
            </w:r>
          </w:p>
        </w:tc>
      </w:tr>
      <w:tr w:rsidR="00017674" w14:paraId="561F4412" w14:textId="77777777">
        <w:trPr>
          <w:trHeight w:val="341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14:paraId="3B84280E" w14:textId="77777777" w:rsidR="00017674" w:rsidRDefault="00017674"/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58017168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1350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 w14:paraId="4A689832" w14:textId="77777777" w:rsidR="00017674" w:rsidRDefault="005C3600">
            <w:pPr>
              <w:spacing w:after="0"/>
              <w:ind w:left="114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29A381D8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00B9007B" w14:textId="77777777" w:rsidR="00017674" w:rsidRDefault="005C3600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7 10002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54542D53" w14:textId="77777777" w:rsidR="00017674" w:rsidRDefault="005C3600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3C5B9D4C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74 000,00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21AE513E" w14:textId="77777777" w:rsidR="00017674" w:rsidRDefault="005C3600">
            <w:pPr>
              <w:spacing w:after="0"/>
              <w:ind w:left="523"/>
            </w:pPr>
            <w:r>
              <w:rPr>
                <w:rFonts w:ascii="Arial" w:eastAsia="Arial" w:hAnsi="Arial" w:cs="Arial"/>
                <w:sz w:val="18"/>
              </w:rPr>
              <w:t>24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14:paraId="376F68D4" w14:textId="77777777" w:rsidR="00017674" w:rsidRDefault="005C3600">
            <w:pPr>
              <w:spacing w:after="0"/>
              <w:ind w:left="43"/>
            </w:pPr>
            <w:r>
              <w:rPr>
                <w:rFonts w:ascii="Arial" w:eastAsia="Arial" w:hAnsi="Arial" w:cs="Arial"/>
                <w:sz w:val="18"/>
              </w:rPr>
              <w:t>Ř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14:paraId="4815546C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3,6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7554910B" w14:textId="77777777" w:rsidR="00017674" w:rsidRDefault="00017674"/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14:paraId="484D3CB8" w14:textId="77777777" w:rsidR="00017674" w:rsidRDefault="005C3600">
            <w:pPr>
              <w:spacing w:after="0"/>
              <w:ind w:right="40"/>
              <w:jc w:val="right"/>
            </w:pPr>
            <w:r>
              <w:rPr>
                <w:rFonts w:ascii="Arial" w:eastAsia="Arial" w:hAnsi="Arial" w:cs="Arial"/>
                <w:sz w:val="18"/>
              </w:rPr>
              <w:t>6,39</w:t>
            </w:r>
          </w:p>
        </w:tc>
      </w:tr>
      <w:tr w:rsidR="00017674" w14:paraId="1546994E" w14:textId="77777777">
        <w:trPr>
          <w:trHeight w:val="354"/>
        </w:trPr>
        <w:tc>
          <w:tcPr>
            <w:tcW w:w="179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8834F98" w14:textId="77777777" w:rsidR="00017674" w:rsidRDefault="00017674"/>
        </w:tc>
        <w:tc>
          <w:tcPr>
            <w:tcW w:w="67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09120A9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1350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A9EADD7" w14:textId="77777777" w:rsidR="00017674" w:rsidRDefault="005C3600">
            <w:pPr>
              <w:spacing w:after="0"/>
              <w:ind w:left="114"/>
            </w:pPr>
            <w:r>
              <w:rPr>
                <w:rFonts w:ascii="Arial" w:eastAsia="Arial" w:hAnsi="Arial" w:cs="Arial"/>
                <w:sz w:val="18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47FDEA8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88DACCB" w14:textId="77777777" w:rsidR="00017674" w:rsidRDefault="005C3600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7 10002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E2AD8CF" w14:textId="77777777" w:rsidR="00017674" w:rsidRDefault="005C3600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CCC8125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74 000,00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C8363B3" w14:textId="77777777" w:rsidR="00017674" w:rsidRDefault="005C3600">
            <w:pPr>
              <w:spacing w:after="0"/>
              <w:ind w:left="523"/>
            </w:pPr>
            <w:r>
              <w:rPr>
                <w:rFonts w:ascii="Arial" w:eastAsia="Arial" w:hAnsi="Arial" w:cs="Arial"/>
                <w:sz w:val="18"/>
              </w:rPr>
              <w:t>32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7949C39" w14:textId="77777777" w:rsidR="00017674" w:rsidRDefault="005C3600">
            <w:pPr>
              <w:spacing w:after="0"/>
              <w:ind w:left="43"/>
            </w:pPr>
            <w:r>
              <w:rPr>
                <w:rFonts w:ascii="Arial" w:eastAsia="Arial" w:hAnsi="Arial" w:cs="Arial"/>
                <w:sz w:val="18"/>
              </w:rPr>
              <w:t>Ř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B3A1A83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3,6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F17EB56" w14:textId="77777777" w:rsidR="00017674" w:rsidRDefault="00017674"/>
        </w:tc>
        <w:tc>
          <w:tcPr>
            <w:tcW w:w="81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3ABEA42" w14:textId="77777777" w:rsidR="00017674" w:rsidRDefault="005C3600">
            <w:pPr>
              <w:spacing w:after="0"/>
              <w:ind w:right="40"/>
              <w:jc w:val="right"/>
            </w:pPr>
            <w:r>
              <w:rPr>
                <w:rFonts w:ascii="Arial" w:eastAsia="Arial" w:hAnsi="Arial" w:cs="Arial"/>
                <w:sz w:val="18"/>
              </w:rPr>
              <w:t>8,52</w:t>
            </w:r>
          </w:p>
        </w:tc>
      </w:tr>
      <w:tr w:rsidR="00017674" w14:paraId="35BE425E" w14:textId="77777777">
        <w:trPr>
          <w:trHeight w:val="680"/>
        </w:trPr>
        <w:tc>
          <w:tcPr>
            <w:tcW w:w="246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0740912" w14:textId="77777777" w:rsidR="00017674" w:rsidRDefault="005C3600">
            <w:pPr>
              <w:spacing w:after="92"/>
              <w:ind w:left="40"/>
            </w:pPr>
            <w:r>
              <w:rPr>
                <w:rFonts w:ascii="Arial" w:eastAsia="Arial" w:hAnsi="Arial" w:cs="Arial"/>
                <w:sz w:val="20"/>
              </w:rPr>
              <w:t>Celkem za katastr</w:t>
            </w:r>
          </w:p>
          <w:p w14:paraId="0E8CD92D" w14:textId="77777777" w:rsidR="00017674" w:rsidRDefault="005C3600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20"/>
              </w:rPr>
              <w:t>Katastr: Hoděšovice</w:t>
            </w:r>
          </w:p>
        </w:tc>
        <w:tc>
          <w:tcPr>
            <w:tcW w:w="105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C743A76" w14:textId="77777777" w:rsidR="00017674" w:rsidRDefault="00017674"/>
        </w:tc>
        <w:tc>
          <w:tcPr>
            <w:tcW w:w="47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1F393AA" w14:textId="77777777" w:rsidR="00017674" w:rsidRDefault="00017674"/>
        </w:tc>
        <w:tc>
          <w:tcPr>
            <w:tcW w:w="9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874AF96" w14:textId="77777777" w:rsidR="00017674" w:rsidRDefault="00017674"/>
        </w:tc>
        <w:tc>
          <w:tcPr>
            <w:tcW w:w="8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F80C444" w14:textId="77777777" w:rsidR="00017674" w:rsidRDefault="00017674"/>
        </w:tc>
        <w:tc>
          <w:tcPr>
            <w:tcW w:w="98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9F63614" w14:textId="77777777" w:rsidR="00017674" w:rsidRDefault="00017674"/>
        </w:tc>
        <w:tc>
          <w:tcPr>
            <w:tcW w:w="8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5855AC9" w14:textId="77777777" w:rsidR="00017674" w:rsidRDefault="005C3600">
            <w:pPr>
              <w:spacing w:after="0"/>
              <w:ind w:left="68"/>
              <w:jc w:val="center"/>
            </w:pPr>
            <w:r>
              <w:rPr>
                <w:rFonts w:ascii="Arial" w:eastAsia="Arial" w:hAnsi="Arial" w:cs="Arial"/>
                <w:sz w:val="20"/>
              </w:rPr>
              <w:t>3 037</w:t>
            </w:r>
          </w:p>
        </w:tc>
        <w:tc>
          <w:tcPr>
            <w:tcW w:w="56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7F8895E" w14:textId="77777777" w:rsidR="00017674" w:rsidRDefault="00017674"/>
        </w:tc>
        <w:tc>
          <w:tcPr>
            <w:tcW w:w="5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4BAA567" w14:textId="77777777" w:rsidR="00017674" w:rsidRDefault="00017674"/>
        </w:tc>
        <w:tc>
          <w:tcPr>
            <w:tcW w:w="10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7683A7C" w14:textId="77777777" w:rsidR="00017674" w:rsidRDefault="00017674"/>
        </w:tc>
        <w:tc>
          <w:tcPr>
            <w:tcW w:w="81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4986743" w14:textId="77777777" w:rsidR="00017674" w:rsidRDefault="005C3600">
            <w:pPr>
              <w:spacing w:after="0"/>
              <w:ind w:left="167"/>
            </w:pPr>
            <w:r>
              <w:rPr>
                <w:rFonts w:ascii="Arial" w:eastAsia="Arial" w:hAnsi="Arial" w:cs="Arial"/>
                <w:sz w:val="20"/>
              </w:rPr>
              <w:t>809,04</w:t>
            </w:r>
          </w:p>
        </w:tc>
      </w:tr>
      <w:tr w:rsidR="00017674" w14:paraId="7BC1FAA7" w14:textId="77777777">
        <w:trPr>
          <w:trHeight w:val="326"/>
        </w:trPr>
        <w:tc>
          <w:tcPr>
            <w:tcW w:w="2462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F04DF7F" w14:textId="77777777" w:rsidR="00017674" w:rsidRDefault="005C3600">
            <w:pPr>
              <w:spacing w:after="0"/>
              <w:ind w:right="271"/>
              <w:jc w:val="right"/>
            </w:pPr>
            <w:r>
              <w:rPr>
                <w:rFonts w:ascii="Arial" w:eastAsia="Arial" w:hAnsi="Arial" w:cs="Arial"/>
                <w:sz w:val="18"/>
              </w:rPr>
              <w:t>123</w:t>
            </w:r>
          </w:p>
        </w:tc>
        <w:tc>
          <w:tcPr>
            <w:tcW w:w="105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8FEF2B0" w14:textId="77777777" w:rsidR="00017674" w:rsidRDefault="005C3600">
            <w:pPr>
              <w:spacing w:after="0"/>
              <w:ind w:left="15"/>
            </w:pPr>
            <w:r>
              <w:rPr>
                <w:rFonts w:ascii="Arial" w:eastAsia="Arial" w:hAnsi="Arial" w:cs="Arial"/>
                <w:sz w:val="18"/>
              </w:rPr>
              <w:t>19</w:t>
            </w:r>
          </w:p>
        </w:tc>
        <w:tc>
          <w:tcPr>
            <w:tcW w:w="47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7B124D3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1DE9927" w14:textId="77777777" w:rsidR="00017674" w:rsidRDefault="005C3600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2 10002</w:t>
            </w:r>
          </w:p>
        </w:tc>
        <w:tc>
          <w:tcPr>
            <w:tcW w:w="85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3A65998" w14:textId="77777777" w:rsidR="00017674" w:rsidRDefault="005C3600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98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FC7C967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62 600,00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E863C33" w14:textId="77777777" w:rsidR="00017674" w:rsidRDefault="005C3600">
            <w:pPr>
              <w:spacing w:after="0"/>
              <w:ind w:left="119"/>
              <w:jc w:val="center"/>
            </w:pPr>
            <w:r>
              <w:rPr>
                <w:rFonts w:ascii="Arial" w:eastAsia="Arial" w:hAnsi="Arial" w:cs="Arial"/>
                <w:sz w:val="18"/>
              </w:rPr>
              <w:t>2 468</w:t>
            </w:r>
          </w:p>
        </w:tc>
        <w:tc>
          <w:tcPr>
            <w:tcW w:w="56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EC04AD2" w14:textId="77777777" w:rsidR="00017674" w:rsidRDefault="005C3600">
            <w:pPr>
              <w:spacing w:after="0"/>
              <w:ind w:left="49"/>
            </w:pPr>
            <w:r>
              <w:rPr>
                <w:rFonts w:ascii="Arial" w:eastAsia="Arial" w:hAnsi="Arial" w:cs="Arial"/>
                <w:sz w:val="18"/>
              </w:rPr>
              <w:t>B</w:t>
            </w:r>
          </w:p>
        </w:tc>
        <w:tc>
          <w:tcPr>
            <w:tcW w:w="55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203090C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5,4</w:t>
            </w:r>
          </w:p>
        </w:tc>
        <w:tc>
          <w:tcPr>
            <w:tcW w:w="105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97ED206" w14:textId="77777777" w:rsidR="00017674" w:rsidRDefault="00017674"/>
        </w:tc>
        <w:tc>
          <w:tcPr>
            <w:tcW w:w="81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14C00A8" w14:textId="77777777" w:rsidR="00017674" w:rsidRDefault="005C3600">
            <w:pPr>
              <w:spacing w:after="0"/>
              <w:ind w:right="40"/>
              <w:jc w:val="right"/>
            </w:pPr>
            <w:r>
              <w:rPr>
                <w:rFonts w:ascii="Arial" w:eastAsia="Arial" w:hAnsi="Arial" w:cs="Arial"/>
                <w:sz w:val="18"/>
              </w:rPr>
              <w:t>834,28</w:t>
            </w:r>
          </w:p>
        </w:tc>
      </w:tr>
      <w:tr w:rsidR="00017674" w14:paraId="1AC35AEE" w14:textId="77777777">
        <w:trPr>
          <w:trHeight w:val="341"/>
        </w:trPr>
        <w:tc>
          <w:tcPr>
            <w:tcW w:w="24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B9DFC3" w14:textId="77777777" w:rsidR="00017674" w:rsidRDefault="005C3600">
            <w:pPr>
              <w:spacing w:after="0"/>
              <w:ind w:right="271"/>
              <w:jc w:val="right"/>
            </w:pPr>
            <w:r>
              <w:rPr>
                <w:rFonts w:ascii="Arial" w:eastAsia="Arial" w:hAnsi="Arial" w:cs="Arial"/>
                <w:sz w:val="18"/>
              </w:rPr>
              <w:t>353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 w14:paraId="04CA28DD" w14:textId="77777777" w:rsidR="00017674" w:rsidRDefault="005C3600">
            <w:pPr>
              <w:spacing w:after="0"/>
              <w:ind w:left="114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5A8E64C6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23BCEC81" w14:textId="77777777" w:rsidR="00017674" w:rsidRDefault="005C3600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7 10002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21C9CBE9" w14:textId="77777777" w:rsidR="00017674" w:rsidRDefault="005C3600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55A06237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62 600,00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04E4B725" w14:textId="77777777" w:rsidR="00017674" w:rsidRDefault="005C3600">
            <w:pPr>
              <w:spacing w:after="0"/>
              <w:ind w:left="422"/>
            </w:pPr>
            <w:r>
              <w:rPr>
                <w:rFonts w:ascii="Arial" w:eastAsia="Arial" w:hAnsi="Arial" w:cs="Arial"/>
                <w:sz w:val="18"/>
              </w:rPr>
              <w:t>717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14:paraId="5552ADC7" w14:textId="77777777" w:rsidR="00017674" w:rsidRDefault="005C3600">
            <w:pPr>
              <w:spacing w:after="0"/>
              <w:ind w:left="49"/>
            </w:pPr>
            <w:r>
              <w:rPr>
                <w:rFonts w:ascii="Arial" w:eastAsia="Arial" w:hAnsi="Arial" w:cs="Arial"/>
                <w:sz w:val="18"/>
              </w:rPr>
              <w:t>B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14:paraId="5FE192FE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5,4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6BD10319" w14:textId="77777777" w:rsidR="00017674" w:rsidRDefault="00017674"/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14:paraId="4C70B457" w14:textId="77777777" w:rsidR="00017674" w:rsidRDefault="005C3600">
            <w:pPr>
              <w:spacing w:after="0"/>
              <w:ind w:right="40"/>
              <w:jc w:val="right"/>
            </w:pPr>
            <w:r>
              <w:rPr>
                <w:rFonts w:ascii="Arial" w:eastAsia="Arial" w:hAnsi="Arial" w:cs="Arial"/>
                <w:sz w:val="18"/>
              </w:rPr>
              <w:t>242,37</w:t>
            </w:r>
          </w:p>
        </w:tc>
      </w:tr>
      <w:tr w:rsidR="00017674" w14:paraId="2C4007EB" w14:textId="77777777">
        <w:trPr>
          <w:trHeight w:val="340"/>
        </w:trPr>
        <w:tc>
          <w:tcPr>
            <w:tcW w:w="24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841076" w14:textId="77777777" w:rsidR="00017674" w:rsidRDefault="005C3600">
            <w:pPr>
              <w:spacing w:after="0"/>
              <w:ind w:right="271"/>
              <w:jc w:val="right"/>
            </w:pPr>
            <w:r>
              <w:rPr>
                <w:rFonts w:ascii="Arial" w:eastAsia="Arial" w:hAnsi="Arial" w:cs="Arial"/>
                <w:sz w:val="18"/>
              </w:rPr>
              <w:t>539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 w14:paraId="0C785AF5" w14:textId="77777777" w:rsidR="00017674" w:rsidRDefault="005C3600">
            <w:pPr>
              <w:spacing w:after="0"/>
              <w:ind w:left="15"/>
            </w:pPr>
            <w:r>
              <w:rPr>
                <w:rFonts w:ascii="Arial" w:eastAsia="Arial" w:hAnsi="Arial" w:cs="Arial"/>
                <w:sz w:val="18"/>
              </w:rPr>
              <w:t>17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0046258D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1E1B3CB6" w14:textId="77777777" w:rsidR="00017674" w:rsidRDefault="005C3600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7 10002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15F4C539" w14:textId="77777777" w:rsidR="00017674" w:rsidRDefault="005C3600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6A3ED8EC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62 600,00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0814BEF0" w14:textId="77777777" w:rsidR="00017674" w:rsidRDefault="005C3600">
            <w:pPr>
              <w:spacing w:after="0"/>
              <w:ind w:left="422"/>
            </w:pPr>
            <w:r>
              <w:rPr>
                <w:rFonts w:ascii="Arial" w:eastAsia="Arial" w:hAnsi="Arial" w:cs="Arial"/>
                <w:sz w:val="18"/>
              </w:rPr>
              <w:t>445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14:paraId="1EEDB191" w14:textId="77777777" w:rsidR="00017674" w:rsidRDefault="005C3600">
            <w:pPr>
              <w:spacing w:after="0"/>
              <w:ind w:left="49"/>
            </w:pPr>
            <w:r>
              <w:rPr>
                <w:rFonts w:ascii="Arial" w:eastAsia="Arial" w:hAnsi="Arial" w:cs="Arial"/>
                <w:sz w:val="18"/>
              </w:rPr>
              <w:t>B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14:paraId="1FC1B9E1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5,4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6604BB09" w14:textId="77777777" w:rsidR="00017674" w:rsidRDefault="00017674"/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14:paraId="5E88415A" w14:textId="77777777" w:rsidR="00017674" w:rsidRDefault="005C3600">
            <w:pPr>
              <w:spacing w:after="0"/>
              <w:ind w:right="40"/>
              <w:jc w:val="right"/>
            </w:pPr>
            <w:r>
              <w:rPr>
                <w:rFonts w:ascii="Arial" w:eastAsia="Arial" w:hAnsi="Arial" w:cs="Arial"/>
                <w:sz w:val="18"/>
              </w:rPr>
              <w:t>150,43</w:t>
            </w:r>
          </w:p>
        </w:tc>
      </w:tr>
      <w:tr w:rsidR="00017674" w14:paraId="226D78FF" w14:textId="77777777">
        <w:trPr>
          <w:trHeight w:val="354"/>
        </w:trPr>
        <w:tc>
          <w:tcPr>
            <w:tcW w:w="2462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F7C7D44" w14:textId="77777777" w:rsidR="00017674" w:rsidRDefault="005C3600">
            <w:pPr>
              <w:spacing w:after="0"/>
              <w:ind w:right="271"/>
              <w:jc w:val="right"/>
            </w:pPr>
            <w:r>
              <w:rPr>
                <w:rFonts w:ascii="Arial" w:eastAsia="Arial" w:hAnsi="Arial" w:cs="Arial"/>
                <w:sz w:val="18"/>
              </w:rPr>
              <w:t>559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5DE6AB3" w14:textId="77777777" w:rsidR="00017674" w:rsidRDefault="00017674"/>
        </w:tc>
        <w:tc>
          <w:tcPr>
            <w:tcW w:w="47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0B03C6D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40B14EA" w14:textId="77777777" w:rsidR="00017674" w:rsidRDefault="005C3600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2 10002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82E1D64" w14:textId="77777777" w:rsidR="00017674" w:rsidRDefault="005C3600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C2A4AA2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62 600,00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D7E29BB" w14:textId="77777777" w:rsidR="00017674" w:rsidRDefault="005C3600">
            <w:pPr>
              <w:spacing w:after="0"/>
              <w:ind w:left="119"/>
              <w:jc w:val="center"/>
            </w:pPr>
            <w:r>
              <w:rPr>
                <w:rFonts w:ascii="Arial" w:eastAsia="Arial" w:hAnsi="Arial" w:cs="Arial"/>
                <w:sz w:val="18"/>
              </w:rPr>
              <w:t>1 953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C13AE98" w14:textId="77777777" w:rsidR="00017674" w:rsidRDefault="005C3600">
            <w:pPr>
              <w:spacing w:after="0"/>
              <w:ind w:left="49"/>
            </w:pPr>
            <w:r>
              <w:rPr>
                <w:rFonts w:ascii="Arial" w:eastAsia="Arial" w:hAnsi="Arial" w:cs="Arial"/>
                <w:sz w:val="18"/>
              </w:rPr>
              <w:t>B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A1DD7E1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5,4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5EFCAB2" w14:textId="77777777" w:rsidR="00017674" w:rsidRDefault="00017674"/>
        </w:tc>
        <w:tc>
          <w:tcPr>
            <w:tcW w:w="81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B400786" w14:textId="77777777" w:rsidR="00017674" w:rsidRDefault="005C3600">
            <w:pPr>
              <w:spacing w:after="0"/>
              <w:ind w:right="40"/>
              <w:jc w:val="right"/>
            </w:pPr>
            <w:r>
              <w:rPr>
                <w:rFonts w:ascii="Arial" w:eastAsia="Arial" w:hAnsi="Arial" w:cs="Arial"/>
                <w:sz w:val="18"/>
              </w:rPr>
              <w:t>660,19</w:t>
            </w:r>
          </w:p>
        </w:tc>
      </w:tr>
      <w:tr w:rsidR="00017674" w14:paraId="088B9260" w14:textId="77777777">
        <w:trPr>
          <w:trHeight w:val="680"/>
        </w:trPr>
        <w:tc>
          <w:tcPr>
            <w:tcW w:w="494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CC795E4" w14:textId="77777777" w:rsidR="00017674" w:rsidRDefault="005C3600">
            <w:pPr>
              <w:spacing w:after="92"/>
              <w:ind w:left="40"/>
            </w:pPr>
            <w:r>
              <w:rPr>
                <w:rFonts w:ascii="Arial" w:eastAsia="Arial" w:hAnsi="Arial" w:cs="Arial"/>
                <w:sz w:val="20"/>
              </w:rPr>
              <w:t>Celkem za katastr</w:t>
            </w:r>
          </w:p>
          <w:p w14:paraId="6FCE4210" w14:textId="77777777" w:rsidR="00017674" w:rsidRDefault="005C3600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20"/>
              </w:rPr>
              <w:t>Katastr: Hrachoviště u Býště</w:t>
            </w:r>
          </w:p>
        </w:tc>
        <w:tc>
          <w:tcPr>
            <w:tcW w:w="8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6C951C7" w14:textId="77777777" w:rsidR="00017674" w:rsidRDefault="00017674"/>
        </w:tc>
        <w:tc>
          <w:tcPr>
            <w:tcW w:w="98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45323C7" w14:textId="77777777" w:rsidR="00017674" w:rsidRDefault="00017674"/>
        </w:tc>
        <w:tc>
          <w:tcPr>
            <w:tcW w:w="8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4902CAA" w14:textId="77777777" w:rsidR="00017674" w:rsidRDefault="005C3600">
            <w:pPr>
              <w:spacing w:after="0"/>
              <w:ind w:left="68"/>
              <w:jc w:val="center"/>
            </w:pPr>
            <w:r>
              <w:rPr>
                <w:rFonts w:ascii="Arial" w:eastAsia="Arial" w:hAnsi="Arial" w:cs="Arial"/>
                <w:sz w:val="20"/>
              </w:rPr>
              <w:t>5 583</w:t>
            </w:r>
          </w:p>
        </w:tc>
        <w:tc>
          <w:tcPr>
            <w:tcW w:w="56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A0E1F0C" w14:textId="77777777" w:rsidR="00017674" w:rsidRDefault="00017674"/>
        </w:tc>
        <w:tc>
          <w:tcPr>
            <w:tcW w:w="5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AC9C60E" w14:textId="77777777" w:rsidR="00017674" w:rsidRDefault="00017674"/>
        </w:tc>
        <w:tc>
          <w:tcPr>
            <w:tcW w:w="10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9BFF7DB" w14:textId="77777777" w:rsidR="00017674" w:rsidRDefault="00017674"/>
        </w:tc>
        <w:tc>
          <w:tcPr>
            <w:tcW w:w="81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4944E45" w14:textId="77777777" w:rsidR="00017674" w:rsidRDefault="005C36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20"/>
              </w:rPr>
              <w:t>1 887,27</w:t>
            </w:r>
          </w:p>
        </w:tc>
      </w:tr>
    </w:tbl>
    <w:p w14:paraId="6D7B102A" w14:textId="77777777" w:rsidR="00017674" w:rsidRDefault="005C3600">
      <w:pPr>
        <w:tabs>
          <w:tab w:val="center" w:pos="2002"/>
          <w:tab w:val="center" w:pos="2538"/>
          <w:tab w:val="center" w:pos="3526"/>
          <w:tab w:val="center" w:pos="4379"/>
          <w:tab w:val="center" w:pos="5179"/>
          <w:tab w:val="center" w:pos="6153"/>
          <w:tab w:val="center" w:pos="7238"/>
          <w:tab w:val="center" w:pos="7725"/>
          <w:tab w:val="center" w:pos="8304"/>
          <w:tab w:val="right" w:pos="10569"/>
        </w:tabs>
        <w:spacing w:after="139"/>
      </w:pPr>
      <w:r>
        <w:tab/>
      </w:r>
      <w:r>
        <w:rPr>
          <w:rFonts w:ascii="Arial" w:eastAsia="Arial" w:hAnsi="Arial" w:cs="Arial"/>
          <w:sz w:val="18"/>
        </w:rPr>
        <w:t>102</w:t>
      </w:r>
      <w:r>
        <w:rPr>
          <w:rFonts w:ascii="Arial" w:eastAsia="Arial" w:hAnsi="Arial" w:cs="Arial"/>
          <w:sz w:val="18"/>
        </w:rPr>
        <w:tab/>
        <w:t>24</w:t>
      </w:r>
      <w:r>
        <w:rPr>
          <w:rFonts w:ascii="Arial" w:eastAsia="Arial" w:hAnsi="Arial" w:cs="Arial"/>
          <w:sz w:val="18"/>
        </w:rPr>
        <w:tab/>
        <w:t>2</w:t>
      </w:r>
      <w:r>
        <w:rPr>
          <w:rFonts w:ascii="Arial" w:eastAsia="Arial" w:hAnsi="Arial" w:cs="Arial"/>
          <w:sz w:val="18"/>
        </w:rPr>
        <w:tab/>
        <w:t>7 10002</w:t>
      </w:r>
      <w:r>
        <w:rPr>
          <w:rFonts w:ascii="Arial" w:eastAsia="Arial" w:hAnsi="Arial" w:cs="Arial"/>
          <w:sz w:val="18"/>
        </w:rPr>
        <w:tab/>
      </w:r>
      <w:proofErr w:type="spellStart"/>
      <w:r>
        <w:rPr>
          <w:rFonts w:ascii="Arial" w:eastAsia="Arial" w:hAnsi="Arial" w:cs="Arial"/>
          <w:sz w:val="18"/>
        </w:rPr>
        <w:t>pc</w:t>
      </w:r>
      <w:proofErr w:type="spellEnd"/>
      <w:r>
        <w:rPr>
          <w:rFonts w:ascii="Arial" w:eastAsia="Arial" w:hAnsi="Arial" w:cs="Arial"/>
          <w:sz w:val="18"/>
        </w:rPr>
        <w:t>/ha</w:t>
      </w:r>
      <w:r>
        <w:rPr>
          <w:rFonts w:ascii="Arial" w:eastAsia="Arial" w:hAnsi="Arial" w:cs="Arial"/>
          <w:sz w:val="18"/>
        </w:rPr>
        <w:tab/>
        <w:t>78 200,00</w:t>
      </w:r>
      <w:r>
        <w:rPr>
          <w:rFonts w:ascii="Arial" w:eastAsia="Arial" w:hAnsi="Arial" w:cs="Arial"/>
          <w:sz w:val="18"/>
        </w:rPr>
        <w:tab/>
        <w:t>2 377</w:t>
      </w:r>
      <w:r>
        <w:rPr>
          <w:rFonts w:ascii="Arial" w:eastAsia="Arial" w:hAnsi="Arial" w:cs="Arial"/>
          <w:sz w:val="18"/>
        </w:rPr>
        <w:tab/>
        <w:t>B</w:t>
      </w:r>
      <w:r>
        <w:rPr>
          <w:rFonts w:ascii="Arial" w:eastAsia="Arial" w:hAnsi="Arial" w:cs="Arial"/>
          <w:sz w:val="18"/>
        </w:rPr>
        <w:tab/>
        <w:t>5,4</w:t>
      </w:r>
      <w:r>
        <w:rPr>
          <w:rFonts w:ascii="Arial" w:eastAsia="Arial" w:hAnsi="Arial" w:cs="Arial"/>
          <w:sz w:val="18"/>
        </w:rPr>
        <w:tab/>
        <w:t>1 003,76</w:t>
      </w:r>
    </w:p>
    <w:p w14:paraId="25280A4E" w14:textId="77777777" w:rsidR="00017674" w:rsidRDefault="005C3600">
      <w:pPr>
        <w:tabs>
          <w:tab w:val="center" w:pos="2002"/>
          <w:tab w:val="center" w:pos="2538"/>
          <w:tab w:val="center" w:pos="3526"/>
          <w:tab w:val="center" w:pos="4379"/>
          <w:tab w:val="center" w:pos="5179"/>
          <w:tab w:val="center" w:pos="6153"/>
          <w:tab w:val="center" w:pos="7238"/>
          <w:tab w:val="center" w:pos="7725"/>
          <w:tab w:val="center" w:pos="8304"/>
          <w:tab w:val="right" w:pos="10569"/>
        </w:tabs>
        <w:spacing w:after="139"/>
        <w:ind w:right="-14"/>
      </w:pPr>
      <w:r>
        <w:tab/>
      </w:r>
      <w:r>
        <w:rPr>
          <w:rFonts w:ascii="Arial" w:eastAsia="Arial" w:hAnsi="Arial" w:cs="Arial"/>
          <w:sz w:val="18"/>
        </w:rPr>
        <w:t>126</w:t>
      </w:r>
      <w:r>
        <w:rPr>
          <w:rFonts w:ascii="Arial" w:eastAsia="Arial" w:hAnsi="Arial" w:cs="Arial"/>
          <w:sz w:val="18"/>
        </w:rPr>
        <w:tab/>
        <w:t>31</w:t>
      </w:r>
      <w:r>
        <w:rPr>
          <w:rFonts w:ascii="Arial" w:eastAsia="Arial" w:hAnsi="Arial" w:cs="Arial"/>
          <w:sz w:val="18"/>
        </w:rPr>
        <w:tab/>
        <w:t>2</w:t>
      </w:r>
      <w:r>
        <w:rPr>
          <w:rFonts w:ascii="Arial" w:eastAsia="Arial" w:hAnsi="Arial" w:cs="Arial"/>
          <w:sz w:val="18"/>
        </w:rPr>
        <w:tab/>
        <w:t>2 10002</w:t>
      </w:r>
      <w:r>
        <w:rPr>
          <w:rFonts w:ascii="Arial" w:eastAsia="Arial" w:hAnsi="Arial" w:cs="Arial"/>
          <w:sz w:val="18"/>
        </w:rPr>
        <w:tab/>
      </w:r>
      <w:proofErr w:type="spellStart"/>
      <w:r>
        <w:rPr>
          <w:rFonts w:ascii="Arial" w:eastAsia="Arial" w:hAnsi="Arial" w:cs="Arial"/>
          <w:sz w:val="18"/>
        </w:rPr>
        <w:t>pc</w:t>
      </w:r>
      <w:proofErr w:type="spellEnd"/>
      <w:r>
        <w:rPr>
          <w:rFonts w:ascii="Arial" w:eastAsia="Arial" w:hAnsi="Arial" w:cs="Arial"/>
          <w:sz w:val="18"/>
        </w:rPr>
        <w:t>/ha</w:t>
      </w:r>
      <w:r>
        <w:rPr>
          <w:rFonts w:ascii="Arial" w:eastAsia="Arial" w:hAnsi="Arial" w:cs="Arial"/>
          <w:sz w:val="18"/>
        </w:rPr>
        <w:tab/>
        <w:t>78 200,00</w:t>
      </w:r>
      <w:r>
        <w:rPr>
          <w:rFonts w:ascii="Arial" w:eastAsia="Arial" w:hAnsi="Arial" w:cs="Arial"/>
          <w:sz w:val="18"/>
        </w:rPr>
        <w:tab/>
        <w:t>1 062</w:t>
      </w:r>
      <w:r>
        <w:rPr>
          <w:rFonts w:ascii="Arial" w:eastAsia="Arial" w:hAnsi="Arial" w:cs="Arial"/>
          <w:sz w:val="18"/>
        </w:rPr>
        <w:tab/>
        <w:t>B</w:t>
      </w:r>
      <w:r>
        <w:rPr>
          <w:rFonts w:ascii="Arial" w:eastAsia="Arial" w:hAnsi="Arial" w:cs="Arial"/>
          <w:sz w:val="18"/>
        </w:rPr>
        <w:tab/>
        <w:t>5,4</w:t>
      </w:r>
      <w:r>
        <w:rPr>
          <w:rFonts w:ascii="Arial" w:eastAsia="Arial" w:hAnsi="Arial" w:cs="Arial"/>
          <w:sz w:val="18"/>
        </w:rPr>
        <w:tab/>
        <w:t>448,46</w:t>
      </w:r>
    </w:p>
    <w:p w14:paraId="0C200D4F" w14:textId="77777777" w:rsidR="00017674" w:rsidRDefault="005C3600">
      <w:pPr>
        <w:tabs>
          <w:tab w:val="center" w:pos="2002"/>
          <w:tab w:val="center" w:pos="2538"/>
          <w:tab w:val="center" w:pos="3526"/>
          <w:tab w:val="center" w:pos="4379"/>
          <w:tab w:val="center" w:pos="5179"/>
          <w:tab w:val="center" w:pos="6153"/>
          <w:tab w:val="center" w:pos="7238"/>
          <w:tab w:val="center" w:pos="7725"/>
          <w:tab w:val="center" w:pos="8304"/>
          <w:tab w:val="right" w:pos="10569"/>
        </w:tabs>
        <w:spacing w:after="139"/>
        <w:ind w:right="-14"/>
      </w:pPr>
      <w:r>
        <w:tab/>
      </w:r>
      <w:r>
        <w:rPr>
          <w:rFonts w:ascii="Arial" w:eastAsia="Arial" w:hAnsi="Arial" w:cs="Arial"/>
          <w:sz w:val="18"/>
        </w:rPr>
        <w:t>126</w:t>
      </w:r>
      <w:r>
        <w:rPr>
          <w:rFonts w:ascii="Arial" w:eastAsia="Arial" w:hAnsi="Arial" w:cs="Arial"/>
          <w:sz w:val="18"/>
        </w:rPr>
        <w:tab/>
        <w:t>32</w:t>
      </w:r>
      <w:r>
        <w:rPr>
          <w:rFonts w:ascii="Arial" w:eastAsia="Arial" w:hAnsi="Arial" w:cs="Arial"/>
          <w:sz w:val="18"/>
        </w:rPr>
        <w:tab/>
        <w:t>2</w:t>
      </w:r>
      <w:r>
        <w:rPr>
          <w:rFonts w:ascii="Arial" w:eastAsia="Arial" w:hAnsi="Arial" w:cs="Arial"/>
          <w:sz w:val="18"/>
        </w:rPr>
        <w:tab/>
        <w:t>2 10002</w:t>
      </w:r>
      <w:r>
        <w:rPr>
          <w:rFonts w:ascii="Arial" w:eastAsia="Arial" w:hAnsi="Arial" w:cs="Arial"/>
          <w:sz w:val="18"/>
        </w:rPr>
        <w:tab/>
      </w:r>
      <w:proofErr w:type="spellStart"/>
      <w:r>
        <w:rPr>
          <w:rFonts w:ascii="Arial" w:eastAsia="Arial" w:hAnsi="Arial" w:cs="Arial"/>
          <w:sz w:val="18"/>
        </w:rPr>
        <w:t>pc</w:t>
      </w:r>
      <w:proofErr w:type="spellEnd"/>
      <w:r>
        <w:rPr>
          <w:rFonts w:ascii="Arial" w:eastAsia="Arial" w:hAnsi="Arial" w:cs="Arial"/>
          <w:sz w:val="18"/>
        </w:rPr>
        <w:t>/ha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18"/>
        </w:rPr>
        <w:t>78 200,00</w:t>
      </w:r>
      <w:r>
        <w:rPr>
          <w:rFonts w:ascii="Arial" w:eastAsia="Arial" w:hAnsi="Arial" w:cs="Arial"/>
          <w:sz w:val="18"/>
        </w:rPr>
        <w:tab/>
        <w:t>1 333</w:t>
      </w:r>
      <w:r>
        <w:rPr>
          <w:rFonts w:ascii="Arial" w:eastAsia="Arial" w:hAnsi="Arial" w:cs="Arial"/>
          <w:sz w:val="18"/>
        </w:rPr>
        <w:tab/>
        <w:t>B</w:t>
      </w:r>
      <w:r>
        <w:rPr>
          <w:rFonts w:ascii="Arial" w:eastAsia="Arial" w:hAnsi="Arial" w:cs="Arial"/>
          <w:sz w:val="18"/>
        </w:rPr>
        <w:tab/>
        <w:t>5,4</w:t>
      </w:r>
      <w:r>
        <w:rPr>
          <w:rFonts w:ascii="Arial" w:eastAsia="Arial" w:hAnsi="Arial" w:cs="Arial"/>
          <w:sz w:val="18"/>
        </w:rPr>
        <w:tab/>
        <w:t>562,90</w:t>
      </w:r>
    </w:p>
    <w:p w14:paraId="44AB414D" w14:textId="77777777" w:rsidR="00017674" w:rsidRDefault="005C3600">
      <w:pPr>
        <w:tabs>
          <w:tab w:val="center" w:pos="2002"/>
          <w:tab w:val="center" w:pos="2538"/>
          <w:tab w:val="center" w:pos="3526"/>
          <w:tab w:val="center" w:pos="4329"/>
          <w:tab w:val="center" w:pos="5179"/>
          <w:tab w:val="center" w:pos="6153"/>
          <w:tab w:val="center" w:pos="7363"/>
          <w:tab w:val="center" w:pos="7725"/>
          <w:tab w:val="center" w:pos="8304"/>
          <w:tab w:val="right" w:pos="10569"/>
        </w:tabs>
        <w:spacing w:after="139"/>
        <w:ind w:right="-14"/>
      </w:pPr>
      <w:r>
        <w:tab/>
      </w:r>
      <w:r>
        <w:rPr>
          <w:rFonts w:ascii="Arial" w:eastAsia="Arial" w:hAnsi="Arial" w:cs="Arial"/>
          <w:sz w:val="18"/>
        </w:rPr>
        <w:t>133</w:t>
      </w:r>
      <w:r>
        <w:rPr>
          <w:rFonts w:ascii="Arial" w:eastAsia="Arial" w:hAnsi="Arial" w:cs="Arial"/>
          <w:sz w:val="18"/>
        </w:rPr>
        <w:tab/>
        <w:t>19</w:t>
      </w:r>
      <w:r>
        <w:rPr>
          <w:rFonts w:ascii="Arial" w:eastAsia="Arial" w:hAnsi="Arial" w:cs="Arial"/>
          <w:sz w:val="18"/>
        </w:rPr>
        <w:tab/>
        <w:t>2</w:t>
      </w:r>
      <w:r>
        <w:rPr>
          <w:rFonts w:ascii="Arial" w:eastAsia="Arial" w:hAnsi="Arial" w:cs="Arial"/>
          <w:sz w:val="18"/>
        </w:rPr>
        <w:tab/>
        <w:t>14 10002</w:t>
      </w:r>
      <w:r>
        <w:rPr>
          <w:rFonts w:ascii="Arial" w:eastAsia="Arial" w:hAnsi="Arial" w:cs="Arial"/>
          <w:sz w:val="18"/>
        </w:rPr>
        <w:tab/>
      </w:r>
      <w:proofErr w:type="spellStart"/>
      <w:r>
        <w:rPr>
          <w:rFonts w:ascii="Arial" w:eastAsia="Arial" w:hAnsi="Arial" w:cs="Arial"/>
          <w:sz w:val="18"/>
        </w:rPr>
        <w:t>pc</w:t>
      </w:r>
      <w:proofErr w:type="spellEnd"/>
      <w:r>
        <w:rPr>
          <w:rFonts w:ascii="Arial" w:eastAsia="Arial" w:hAnsi="Arial" w:cs="Arial"/>
          <w:sz w:val="18"/>
        </w:rPr>
        <w:t>/ha</w:t>
      </w:r>
      <w:r>
        <w:rPr>
          <w:rFonts w:ascii="Arial" w:eastAsia="Arial" w:hAnsi="Arial" w:cs="Arial"/>
          <w:sz w:val="18"/>
        </w:rPr>
        <w:tab/>
        <w:t>78 200,00</w:t>
      </w:r>
      <w:r>
        <w:rPr>
          <w:rFonts w:ascii="Arial" w:eastAsia="Arial" w:hAnsi="Arial" w:cs="Arial"/>
          <w:sz w:val="18"/>
        </w:rPr>
        <w:tab/>
        <w:t>10</w:t>
      </w:r>
      <w:r>
        <w:rPr>
          <w:rFonts w:ascii="Arial" w:eastAsia="Arial" w:hAnsi="Arial" w:cs="Arial"/>
          <w:sz w:val="18"/>
        </w:rPr>
        <w:tab/>
        <w:t>B</w:t>
      </w:r>
      <w:r>
        <w:rPr>
          <w:rFonts w:ascii="Arial" w:eastAsia="Arial" w:hAnsi="Arial" w:cs="Arial"/>
          <w:sz w:val="18"/>
        </w:rPr>
        <w:tab/>
        <w:t>5,4</w:t>
      </w:r>
      <w:r>
        <w:rPr>
          <w:rFonts w:ascii="Arial" w:eastAsia="Arial" w:hAnsi="Arial" w:cs="Arial"/>
          <w:sz w:val="18"/>
        </w:rPr>
        <w:tab/>
        <w:t>4,22</w:t>
      </w:r>
    </w:p>
    <w:p w14:paraId="78F50A40" w14:textId="77777777" w:rsidR="00017674" w:rsidRDefault="005C3600">
      <w:pPr>
        <w:pStyle w:val="Nadpis1"/>
        <w:tabs>
          <w:tab w:val="center" w:pos="1787"/>
          <w:tab w:val="center" w:pos="2435"/>
          <w:tab w:val="center" w:pos="3724"/>
          <w:tab w:val="center" w:pos="5150"/>
          <w:tab w:val="center" w:pos="6308"/>
          <w:tab w:val="center" w:pos="7323"/>
          <w:tab w:val="center" w:pos="8306"/>
          <w:tab w:val="center" w:pos="9048"/>
          <w:tab w:val="right" w:pos="10569"/>
        </w:tabs>
        <w:ind w:left="-12" w:firstLine="0"/>
      </w:pPr>
      <w:r>
        <w:t>Pozn.</w:t>
      </w:r>
      <w:r>
        <w:tab/>
        <w:t>Parcela</w:t>
      </w:r>
      <w:r>
        <w:tab/>
        <w:t>/</w:t>
      </w:r>
      <w:r>
        <w:tab/>
      </w:r>
      <w:proofErr w:type="spellStart"/>
      <w:r>
        <w:t>Dil</w:t>
      </w:r>
      <w:proofErr w:type="spellEnd"/>
      <w:r>
        <w:t xml:space="preserve"> </w:t>
      </w:r>
      <w:proofErr w:type="spellStart"/>
      <w:r>
        <w:t>Skp</w:t>
      </w:r>
      <w:proofErr w:type="spellEnd"/>
      <w:r>
        <w:t xml:space="preserve">. Kult. </w:t>
      </w:r>
      <w:r>
        <w:t xml:space="preserve">Číslo </w:t>
      </w:r>
      <w:r>
        <w:tab/>
      </w:r>
      <w:r>
        <w:t xml:space="preserve">Typ </w:t>
      </w:r>
      <w:r>
        <w:tab/>
        <w:t>Cena</w:t>
      </w:r>
      <w:r>
        <w:tab/>
      </w:r>
      <w:r>
        <w:t xml:space="preserve">Výměra </w:t>
      </w:r>
      <w:r>
        <w:t>VO</w:t>
      </w:r>
      <w:r>
        <w:tab/>
        <w:t>%</w:t>
      </w:r>
      <w:r>
        <w:tab/>
        <w:t>Inflace</w:t>
      </w:r>
      <w:r>
        <w:tab/>
        <w:t>Pacht</w:t>
      </w:r>
    </w:p>
    <w:tbl>
      <w:tblPr>
        <w:tblStyle w:val="TableGrid"/>
        <w:tblW w:w="10648" w:type="dxa"/>
        <w:tblInd w:w="-40" w:type="dxa"/>
        <w:tblCellMar>
          <w:top w:w="0" w:type="dxa"/>
          <w:left w:w="0" w:type="dxa"/>
          <w:bottom w:w="0" w:type="dxa"/>
          <w:right w:w="40" w:type="dxa"/>
        </w:tblCellMar>
        <w:tblLook w:val="04A0" w:firstRow="1" w:lastRow="0" w:firstColumn="1" w:lastColumn="0" w:noHBand="0" w:noVBand="1"/>
      </w:tblPr>
      <w:tblGrid>
        <w:gridCol w:w="1892"/>
        <w:gridCol w:w="586"/>
        <w:gridCol w:w="1038"/>
        <w:gridCol w:w="472"/>
        <w:gridCol w:w="952"/>
        <w:gridCol w:w="852"/>
        <w:gridCol w:w="1099"/>
        <w:gridCol w:w="808"/>
        <w:gridCol w:w="520"/>
        <w:gridCol w:w="1610"/>
        <w:gridCol w:w="819"/>
      </w:tblGrid>
      <w:tr w:rsidR="00017674" w14:paraId="4ABB8BEC" w14:textId="77777777">
        <w:trPr>
          <w:trHeight w:val="266"/>
        </w:trPr>
        <w:tc>
          <w:tcPr>
            <w:tcW w:w="3516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B972CF0" w14:textId="77777777" w:rsidR="00017674" w:rsidRDefault="00017674"/>
        </w:tc>
        <w:tc>
          <w:tcPr>
            <w:tcW w:w="47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1A3DE69" w14:textId="77777777" w:rsidR="00017674" w:rsidRDefault="00017674"/>
        </w:tc>
        <w:tc>
          <w:tcPr>
            <w:tcW w:w="95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698394A" w14:textId="77777777" w:rsidR="00017674" w:rsidRDefault="005C3600">
            <w:pPr>
              <w:spacing w:after="0"/>
              <w:ind w:left="21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LV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8DA88E0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sazby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2C1CDAC" w14:textId="77777777" w:rsidR="00017674" w:rsidRDefault="005C3600">
            <w:pPr>
              <w:spacing w:after="0"/>
              <w:ind w:left="15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[Kč]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FFC0039" w14:textId="77777777" w:rsidR="00017674" w:rsidRDefault="005C3600">
            <w:pPr>
              <w:spacing w:after="0"/>
              <w:ind w:left="7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[m²]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1A16227" w14:textId="77777777" w:rsidR="00017674" w:rsidRDefault="00017674"/>
        </w:tc>
        <w:tc>
          <w:tcPr>
            <w:tcW w:w="161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73F24AB" w14:textId="77777777" w:rsidR="00017674" w:rsidRDefault="00017674"/>
        </w:tc>
        <w:tc>
          <w:tcPr>
            <w:tcW w:w="81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C6E9E4B" w14:textId="77777777" w:rsidR="00017674" w:rsidRDefault="005C36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[Kč]</w:t>
            </w:r>
          </w:p>
        </w:tc>
      </w:tr>
      <w:tr w:rsidR="00017674" w14:paraId="113FCC89" w14:textId="77777777">
        <w:trPr>
          <w:trHeight w:val="340"/>
        </w:trPr>
        <w:tc>
          <w:tcPr>
            <w:tcW w:w="351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7F3AD0F" w14:textId="77777777" w:rsidR="00017674" w:rsidRDefault="005C3600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20"/>
              </w:rPr>
              <w:t>Katastr: Hrachoviště u Býště</w:t>
            </w:r>
          </w:p>
        </w:tc>
        <w:tc>
          <w:tcPr>
            <w:tcW w:w="47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A42E77F" w14:textId="77777777" w:rsidR="00017674" w:rsidRDefault="00017674"/>
        </w:tc>
        <w:tc>
          <w:tcPr>
            <w:tcW w:w="9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3B7E52D" w14:textId="77777777" w:rsidR="00017674" w:rsidRDefault="00017674"/>
        </w:tc>
        <w:tc>
          <w:tcPr>
            <w:tcW w:w="8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0DFDADE" w14:textId="77777777" w:rsidR="00017674" w:rsidRDefault="00017674"/>
        </w:tc>
        <w:tc>
          <w:tcPr>
            <w:tcW w:w="109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6DC69AA" w14:textId="77777777" w:rsidR="00017674" w:rsidRDefault="00017674"/>
        </w:tc>
        <w:tc>
          <w:tcPr>
            <w:tcW w:w="80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0CE71B4" w14:textId="77777777" w:rsidR="00017674" w:rsidRDefault="00017674"/>
        </w:tc>
        <w:tc>
          <w:tcPr>
            <w:tcW w:w="5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AECE326" w14:textId="77777777" w:rsidR="00017674" w:rsidRDefault="00017674"/>
        </w:tc>
        <w:tc>
          <w:tcPr>
            <w:tcW w:w="16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CD32410" w14:textId="77777777" w:rsidR="00017674" w:rsidRDefault="00017674"/>
        </w:tc>
        <w:tc>
          <w:tcPr>
            <w:tcW w:w="81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B1B4C02" w14:textId="77777777" w:rsidR="00017674" w:rsidRDefault="00017674"/>
        </w:tc>
      </w:tr>
      <w:tr w:rsidR="00017674" w14:paraId="3D7DFE5A" w14:textId="77777777">
        <w:trPr>
          <w:trHeight w:val="326"/>
        </w:trPr>
        <w:tc>
          <w:tcPr>
            <w:tcW w:w="189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7965525" w14:textId="77777777" w:rsidR="00017674" w:rsidRDefault="00017674"/>
        </w:tc>
        <w:tc>
          <w:tcPr>
            <w:tcW w:w="58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D4D612E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134</w:t>
            </w:r>
          </w:p>
        </w:tc>
        <w:tc>
          <w:tcPr>
            <w:tcW w:w="103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C95FB66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53</w:t>
            </w:r>
          </w:p>
        </w:tc>
        <w:tc>
          <w:tcPr>
            <w:tcW w:w="47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0DA6228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4F453CC" w14:textId="77777777" w:rsidR="00017674" w:rsidRDefault="005C3600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7 10002</w:t>
            </w:r>
          </w:p>
        </w:tc>
        <w:tc>
          <w:tcPr>
            <w:tcW w:w="85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C3FACF3" w14:textId="77777777" w:rsidR="00017674" w:rsidRDefault="005C3600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09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1DAC489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78 200,00</w:t>
            </w:r>
          </w:p>
        </w:tc>
        <w:tc>
          <w:tcPr>
            <w:tcW w:w="80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0B2A8F0" w14:textId="77777777" w:rsidR="00017674" w:rsidRDefault="005C3600">
            <w:pPr>
              <w:spacing w:after="0"/>
              <w:ind w:left="154"/>
              <w:jc w:val="center"/>
            </w:pPr>
            <w:r>
              <w:rPr>
                <w:rFonts w:ascii="Arial" w:eastAsia="Arial" w:hAnsi="Arial" w:cs="Arial"/>
                <w:sz w:val="18"/>
              </w:rPr>
              <w:t>324</w:t>
            </w:r>
          </w:p>
        </w:tc>
        <w:tc>
          <w:tcPr>
            <w:tcW w:w="52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107F20E" w14:textId="77777777" w:rsidR="00017674" w:rsidRDefault="005C3600">
            <w:pPr>
              <w:spacing w:after="0"/>
              <w:ind w:left="6"/>
            </w:pPr>
            <w:r>
              <w:rPr>
                <w:rFonts w:ascii="Arial" w:eastAsia="Arial" w:hAnsi="Arial" w:cs="Arial"/>
                <w:sz w:val="18"/>
              </w:rPr>
              <w:t>B</w:t>
            </w:r>
          </w:p>
        </w:tc>
        <w:tc>
          <w:tcPr>
            <w:tcW w:w="161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8DDC817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5,4</w:t>
            </w:r>
          </w:p>
        </w:tc>
        <w:tc>
          <w:tcPr>
            <w:tcW w:w="81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F5225B8" w14:textId="77777777" w:rsidR="00017674" w:rsidRDefault="005C36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136,82</w:t>
            </w:r>
          </w:p>
        </w:tc>
      </w:tr>
      <w:tr w:rsidR="00017674" w14:paraId="38E8AB30" w14:textId="77777777">
        <w:trPr>
          <w:trHeight w:val="341"/>
        </w:trPr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</w:tcPr>
          <w:p w14:paraId="25939BF0" w14:textId="77777777" w:rsidR="00017674" w:rsidRDefault="00017674"/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14:paraId="2AD2067A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134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564F4A50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54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3AE2D0A8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2A6B7E98" w14:textId="77777777" w:rsidR="00017674" w:rsidRDefault="005C3600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7 10002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78E46495" w14:textId="77777777" w:rsidR="00017674" w:rsidRDefault="005C3600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6CF3A063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78 200,00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</w:tcPr>
          <w:p w14:paraId="595CE455" w14:textId="77777777" w:rsidR="00017674" w:rsidRDefault="005C3600">
            <w:pPr>
              <w:spacing w:after="0"/>
              <w:ind w:left="256"/>
              <w:jc w:val="center"/>
            </w:pPr>
            <w:r>
              <w:rPr>
                <w:rFonts w:ascii="Arial" w:eastAsia="Arial" w:hAnsi="Arial" w:cs="Arial"/>
                <w:sz w:val="18"/>
              </w:rPr>
              <w:t>91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5BB08025" w14:textId="77777777" w:rsidR="00017674" w:rsidRDefault="005C3600">
            <w:pPr>
              <w:spacing w:after="0"/>
              <w:ind w:left="6"/>
            </w:pPr>
            <w:r>
              <w:rPr>
                <w:rFonts w:ascii="Arial" w:eastAsia="Arial" w:hAnsi="Arial" w:cs="Arial"/>
                <w:sz w:val="18"/>
              </w:rPr>
              <w:t>B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14:paraId="1D310188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5,4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14:paraId="7C147C12" w14:textId="77777777" w:rsidR="00017674" w:rsidRDefault="005C3600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8"/>
              </w:rPr>
              <w:t>38,43</w:t>
            </w:r>
          </w:p>
        </w:tc>
      </w:tr>
      <w:tr w:rsidR="00017674" w14:paraId="4EA74A4D" w14:textId="77777777">
        <w:trPr>
          <w:trHeight w:val="340"/>
        </w:trPr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</w:tcPr>
          <w:p w14:paraId="50FC1299" w14:textId="77777777" w:rsidR="00017674" w:rsidRDefault="00017674"/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14:paraId="71626054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134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6616742B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55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067386FE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190E6AEF" w14:textId="77777777" w:rsidR="00017674" w:rsidRDefault="005C3600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7 10002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59291030" w14:textId="77777777" w:rsidR="00017674" w:rsidRDefault="005C3600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175EF894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78 200,00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</w:tcPr>
          <w:p w14:paraId="3172F1E6" w14:textId="77777777" w:rsidR="00017674" w:rsidRDefault="005C3600">
            <w:pPr>
              <w:spacing w:after="0"/>
              <w:ind w:left="161"/>
            </w:pPr>
            <w:r>
              <w:rPr>
                <w:rFonts w:ascii="Arial" w:eastAsia="Arial" w:hAnsi="Arial" w:cs="Arial"/>
                <w:sz w:val="18"/>
              </w:rPr>
              <w:t>1 105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21B6DDDF" w14:textId="77777777" w:rsidR="00017674" w:rsidRDefault="005C3600">
            <w:pPr>
              <w:spacing w:after="0"/>
              <w:ind w:left="6"/>
            </w:pPr>
            <w:r>
              <w:rPr>
                <w:rFonts w:ascii="Arial" w:eastAsia="Arial" w:hAnsi="Arial" w:cs="Arial"/>
                <w:sz w:val="18"/>
              </w:rPr>
              <w:t>B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14:paraId="7F6A7B44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5,4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14:paraId="3307D5F1" w14:textId="77777777" w:rsidR="00017674" w:rsidRDefault="005C36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466,62</w:t>
            </w:r>
          </w:p>
        </w:tc>
      </w:tr>
      <w:tr w:rsidR="00017674" w14:paraId="258C0758" w14:textId="77777777">
        <w:trPr>
          <w:trHeight w:val="340"/>
        </w:trPr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</w:tcPr>
          <w:p w14:paraId="02DA5E51" w14:textId="77777777" w:rsidR="00017674" w:rsidRDefault="00017674"/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14:paraId="0E6103F3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134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3AE12F70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56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6BE5A1F8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63838F78" w14:textId="77777777" w:rsidR="00017674" w:rsidRDefault="005C3600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7 10002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4923C97B" w14:textId="77777777" w:rsidR="00017674" w:rsidRDefault="005C3600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7CF55A2F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78 200,00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</w:tcPr>
          <w:p w14:paraId="6B91A97E" w14:textId="77777777" w:rsidR="00017674" w:rsidRDefault="005C3600">
            <w:pPr>
              <w:spacing w:after="0"/>
              <w:ind w:left="256"/>
              <w:jc w:val="center"/>
            </w:pPr>
            <w:r>
              <w:rPr>
                <w:rFonts w:ascii="Arial" w:eastAsia="Arial" w:hAnsi="Arial" w:cs="Arial"/>
                <w:sz w:val="18"/>
              </w:rPr>
              <w:t>20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4E2040AE" w14:textId="77777777" w:rsidR="00017674" w:rsidRDefault="005C3600">
            <w:pPr>
              <w:spacing w:after="0"/>
              <w:ind w:left="6"/>
            </w:pPr>
            <w:r>
              <w:rPr>
                <w:rFonts w:ascii="Arial" w:eastAsia="Arial" w:hAnsi="Arial" w:cs="Arial"/>
                <w:sz w:val="18"/>
              </w:rPr>
              <w:t>B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14:paraId="465E416E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5,4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14:paraId="2900FA38" w14:textId="77777777" w:rsidR="00017674" w:rsidRDefault="005C36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8,45</w:t>
            </w:r>
          </w:p>
        </w:tc>
      </w:tr>
      <w:tr w:rsidR="00017674" w14:paraId="0F0EBE20" w14:textId="77777777">
        <w:trPr>
          <w:trHeight w:val="341"/>
        </w:trPr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</w:tcPr>
          <w:p w14:paraId="08027C03" w14:textId="77777777" w:rsidR="00017674" w:rsidRDefault="00017674"/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14:paraId="625C25AD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134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041E4C98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57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196D2888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0BB89D8F" w14:textId="77777777" w:rsidR="00017674" w:rsidRDefault="005C3600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7 10002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44813A9C" w14:textId="77777777" w:rsidR="00017674" w:rsidRDefault="005C3600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2CB24D56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78 200,00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</w:tcPr>
          <w:p w14:paraId="4F4DADD7" w14:textId="77777777" w:rsidR="00017674" w:rsidRDefault="005C3600">
            <w:pPr>
              <w:spacing w:after="0"/>
              <w:ind w:left="154"/>
              <w:jc w:val="center"/>
            </w:pPr>
            <w:r>
              <w:rPr>
                <w:rFonts w:ascii="Arial" w:eastAsia="Arial" w:hAnsi="Arial" w:cs="Arial"/>
                <w:sz w:val="18"/>
              </w:rPr>
              <w:t>532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7212E386" w14:textId="77777777" w:rsidR="00017674" w:rsidRDefault="005C3600">
            <w:pPr>
              <w:spacing w:after="0"/>
              <w:ind w:left="6"/>
            </w:pPr>
            <w:r>
              <w:rPr>
                <w:rFonts w:ascii="Arial" w:eastAsia="Arial" w:hAnsi="Arial" w:cs="Arial"/>
                <w:sz w:val="18"/>
              </w:rPr>
              <w:t>B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14:paraId="59AF8463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5,4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14:paraId="3D76BBC8" w14:textId="77777777" w:rsidR="00017674" w:rsidRDefault="005C36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224,65</w:t>
            </w:r>
          </w:p>
        </w:tc>
      </w:tr>
      <w:tr w:rsidR="00017674" w14:paraId="77159BBA" w14:textId="77777777">
        <w:trPr>
          <w:trHeight w:val="341"/>
        </w:trPr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</w:tcPr>
          <w:p w14:paraId="43A09CA1" w14:textId="77777777" w:rsidR="00017674" w:rsidRDefault="00017674"/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14:paraId="03A59F83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134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03E521F6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60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085484C8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2D7698CA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11 10002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39D056B3" w14:textId="77777777" w:rsidR="00017674" w:rsidRDefault="005C3600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089AD84A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78 200,00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</w:tcPr>
          <w:p w14:paraId="37683865" w14:textId="77777777" w:rsidR="00017674" w:rsidRDefault="005C3600">
            <w:pPr>
              <w:spacing w:after="0"/>
              <w:ind w:left="154"/>
              <w:jc w:val="center"/>
            </w:pPr>
            <w:r>
              <w:rPr>
                <w:rFonts w:ascii="Arial" w:eastAsia="Arial" w:hAnsi="Arial" w:cs="Arial"/>
                <w:sz w:val="18"/>
              </w:rPr>
              <w:t>188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3448464C" w14:textId="77777777" w:rsidR="00017674" w:rsidRDefault="005C3600">
            <w:pPr>
              <w:spacing w:after="0"/>
              <w:ind w:left="6"/>
            </w:pPr>
            <w:r>
              <w:rPr>
                <w:rFonts w:ascii="Arial" w:eastAsia="Arial" w:hAnsi="Arial" w:cs="Arial"/>
                <w:sz w:val="18"/>
              </w:rPr>
              <w:t>B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14:paraId="53BD8FA6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5,4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14:paraId="2A3CBC6E" w14:textId="77777777" w:rsidR="00017674" w:rsidRDefault="005C3600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8"/>
              </w:rPr>
              <w:t>79,39</w:t>
            </w:r>
          </w:p>
        </w:tc>
      </w:tr>
      <w:tr w:rsidR="00017674" w14:paraId="5EBAE9D8" w14:textId="77777777">
        <w:trPr>
          <w:trHeight w:val="340"/>
        </w:trPr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</w:tcPr>
          <w:p w14:paraId="1304319F" w14:textId="77777777" w:rsidR="00017674" w:rsidRDefault="00017674"/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14:paraId="22F06EC4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140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7CD60C0C" w14:textId="77777777" w:rsidR="00017674" w:rsidRDefault="005C3600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3A992710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207C70A6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14 10002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60FA4FFE" w14:textId="77777777" w:rsidR="00017674" w:rsidRDefault="005C3600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7DDBAC3F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78 200,00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</w:tcPr>
          <w:p w14:paraId="6F6BD915" w14:textId="77777777" w:rsidR="00017674" w:rsidRDefault="005C3600">
            <w:pPr>
              <w:spacing w:after="0"/>
              <w:ind w:left="161"/>
            </w:pPr>
            <w:r>
              <w:rPr>
                <w:rFonts w:ascii="Arial" w:eastAsia="Arial" w:hAnsi="Arial" w:cs="Arial"/>
                <w:sz w:val="18"/>
              </w:rPr>
              <w:t>1 697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1773DF8F" w14:textId="77777777" w:rsidR="00017674" w:rsidRDefault="005C3600">
            <w:pPr>
              <w:spacing w:after="0"/>
              <w:ind w:left="6"/>
            </w:pPr>
            <w:r>
              <w:rPr>
                <w:rFonts w:ascii="Arial" w:eastAsia="Arial" w:hAnsi="Arial" w:cs="Arial"/>
                <w:sz w:val="18"/>
              </w:rPr>
              <w:t>B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14:paraId="53543E33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5,4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14:paraId="61E30EC8" w14:textId="77777777" w:rsidR="00017674" w:rsidRDefault="005C36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716,61</w:t>
            </w:r>
          </w:p>
        </w:tc>
      </w:tr>
      <w:tr w:rsidR="00017674" w14:paraId="31E8E1B5" w14:textId="77777777">
        <w:trPr>
          <w:trHeight w:val="340"/>
        </w:trPr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</w:tcPr>
          <w:p w14:paraId="43A9DF7B" w14:textId="77777777" w:rsidR="00017674" w:rsidRDefault="00017674"/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14:paraId="66EF4D9E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232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0581A1BC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59265C06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2FA52AE5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11 10002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6E6B6F6D" w14:textId="77777777" w:rsidR="00017674" w:rsidRDefault="005C3600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2A9E9971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78 200,00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</w:tcPr>
          <w:p w14:paraId="21714CCF" w14:textId="77777777" w:rsidR="00017674" w:rsidRDefault="005C3600">
            <w:pPr>
              <w:spacing w:after="0"/>
              <w:ind w:left="256"/>
              <w:jc w:val="center"/>
            </w:pPr>
            <w:r>
              <w:rPr>
                <w:rFonts w:ascii="Arial" w:eastAsia="Arial" w:hAnsi="Arial" w:cs="Arial"/>
                <w:sz w:val="18"/>
              </w:rPr>
              <w:t>49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129C62FD" w14:textId="77777777" w:rsidR="00017674" w:rsidRDefault="005C3600">
            <w:pPr>
              <w:spacing w:after="0"/>
              <w:ind w:left="6"/>
            </w:pPr>
            <w:r>
              <w:rPr>
                <w:rFonts w:ascii="Arial" w:eastAsia="Arial" w:hAnsi="Arial" w:cs="Arial"/>
                <w:sz w:val="18"/>
              </w:rPr>
              <w:t>B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14:paraId="148E49D2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5,4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14:paraId="31B2C2D3" w14:textId="77777777" w:rsidR="00017674" w:rsidRDefault="005C3600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8"/>
              </w:rPr>
              <w:t>20,69</w:t>
            </w:r>
          </w:p>
        </w:tc>
      </w:tr>
      <w:tr w:rsidR="00017674" w14:paraId="3CB420C0" w14:textId="77777777">
        <w:trPr>
          <w:trHeight w:val="340"/>
        </w:trPr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</w:tcPr>
          <w:p w14:paraId="4E27BA6A" w14:textId="77777777" w:rsidR="00017674" w:rsidRDefault="00017674"/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14:paraId="6527504B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232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30403AA5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2B1686E9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1A42709D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11 10002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01E6F3F5" w14:textId="77777777" w:rsidR="00017674" w:rsidRDefault="005C3600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1429A4F8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78 200,00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</w:tcPr>
          <w:p w14:paraId="1CAA82F5" w14:textId="77777777" w:rsidR="00017674" w:rsidRDefault="005C3600">
            <w:pPr>
              <w:spacing w:after="0"/>
              <w:ind w:left="256"/>
              <w:jc w:val="center"/>
            </w:pPr>
            <w:r>
              <w:rPr>
                <w:rFonts w:ascii="Arial" w:eastAsia="Arial" w:hAnsi="Arial" w:cs="Arial"/>
                <w:sz w:val="18"/>
              </w:rPr>
              <w:t>29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546EB8B6" w14:textId="77777777" w:rsidR="00017674" w:rsidRDefault="005C3600">
            <w:pPr>
              <w:spacing w:after="0"/>
              <w:ind w:left="6"/>
            </w:pPr>
            <w:r>
              <w:rPr>
                <w:rFonts w:ascii="Arial" w:eastAsia="Arial" w:hAnsi="Arial" w:cs="Arial"/>
                <w:sz w:val="18"/>
              </w:rPr>
              <w:t>B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14:paraId="36B0F170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5,4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14:paraId="3D2B2EED" w14:textId="77777777" w:rsidR="00017674" w:rsidRDefault="005C3600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8"/>
              </w:rPr>
              <w:t>12,25</w:t>
            </w:r>
          </w:p>
        </w:tc>
      </w:tr>
      <w:tr w:rsidR="00017674" w14:paraId="4D39E293" w14:textId="77777777">
        <w:trPr>
          <w:trHeight w:val="341"/>
        </w:trPr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</w:tcPr>
          <w:p w14:paraId="655939BE" w14:textId="77777777" w:rsidR="00017674" w:rsidRDefault="00017674"/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14:paraId="2B091F9E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357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180EB1F7" w14:textId="77777777" w:rsidR="00017674" w:rsidRDefault="005C3600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06CE01BD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28255B32" w14:textId="77777777" w:rsidR="00017674" w:rsidRDefault="005C3600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2 10002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3C285519" w14:textId="77777777" w:rsidR="00017674" w:rsidRDefault="005C3600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725561F1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78 200,00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</w:tcPr>
          <w:p w14:paraId="509B4DCA" w14:textId="77777777" w:rsidR="00017674" w:rsidRDefault="005C3600">
            <w:pPr>
              <w:spacing w:after="0"/>
              <w:ind w:left="154"/>
              <w:jc w:val="center"/>
            </w:pPr>
            <w:r>
              <w:rPr>
                <w:rFonts w:ascii="Arial" w:eastAsia="Arial" w:hAnsi="Arial" w:cs="Arial"/>
                <w:sz w:val="18"/>
              </w:rPr>
              <w:t>339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7104264E" w14:textId="77777777" w:rsidR="00017674" w:rsidRDefault="005C3600">
            <w:pPr>
              <w:spacing w:after="0"/>
              <w:ind w:left="6"/>
            </w:pPr>
            <w:r>
              <w:rPr>
                <w:rFonts w:ascii="Arial" w:eastAsia="Arial" w:hAnsi="Arial" w:cs="Arial"/>
                <w:sz w:val="18"/>
              </w:rPr>
              <w:t>B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14:paraId="473E7C11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5,4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14:paraId="432A6A39" w14:textId="77777777" w:rsidR="00017674" w:rsidRDefault="005C36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143,15</w:t>
            </w:r>
          </w:p>
        </w:tc>
      </w:tr>
      <w:tr w:rsidR="00017674" w14:paraId="24342D11" w14:textId="77777777">
        <w:trPr>
          <w:trHeight w:val="341"/>
        </w:trPr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</w:tcPr>
          <w:p w14:paraId="40B60163" w14:textId="77777777" w:rsidR="00017674" w:rsidRDefault="00017674"/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14:paraId="21600098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357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7B038196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508F4470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23415AB9" w14:textId="77777777" w:rsidR="00017674" w:rsidRDefault="005C3600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2 10002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1D42437A" w14:textId="77777777" w:rsidR="00017674" w:rsidRDefault="005C3600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122351C0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78 200,00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</w:tcPr>
          <w:p w14:paraId="7003EF97" w14:textId="77777777" w:rsidR="00017674" w:rsidRDefault="005C3600">
            <w:pPr>
              <w:spacing w:after="0"/>
              <w:ind w:left="154"/>
              <w:jc w:val="center"/>
            </w:pPr>
            <w:r>
              <w:rPr>
                <w:rFonts w:ascii="Arial" w:eastAsia="Arial" w:hAnsi="Arial" w:cs="Arial"/>
                <w:sz w:val="18"/>
              </w:rPr>
              <w:t>872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620B6093" w14:textId="77777777" w:rsidR="00017674" w:rsidRDefault="005C3600">
            <w:pPr>
              <w:spacing w:after="0"/>
              <w:ind w:left="6"/>
            </w:pPr>
            <w:r>
              <w:rPr>
                <w:rFonts w:ascii="Arial" w:eastAsia="Arial" w:hAnsi="Arial" w:cs="Arial"/>
                <w:sz w:val="18"/>
              </w:rPr>
              <w:t>B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14:paraId="6984D6D2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5,4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14:paraId="283213F4" w14:textId="77777777" w:rsidR="00017674" w:rsidRDefault="005C36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368,23</w:t>
            </w:r>
          </w:p>
        </w:tc>
      </w:tr>
      <w:tr w:rsidR="00017674" w14:paraId="1978575D" w14:textId="77777777">
        <w:trPr>
          <w:trHeight w:val="340"/>
        </w:trPr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</w:tcPr>
          <w:p w14:paraId="00B1AC36" w14:textId="77777777" w:rsidR="00017674" w:rsidRDefault="00017674"/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14:paraId="3B284E96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362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145BA876" w14:textId="77777777" w:rsidR="00017674" w:rsidRDefault="005C3600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1B5A7F40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79D07F8E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11 10002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4EBA6B76" w14:textId="77777777" w:rsidR="00017674" w:rsidRDefault="005C3600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60B977E4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78 200,00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</w:tcPr>
          <w:p w14:paraId="4639407E" w14:textId="77777777" w:rsidR="00017674" w:rsidRDefault="005C3600">
            <w:pPr>
              <w:spacing w:after="0"/>
              <w:ind w:left="154"/>
              <w:jc w:val="center"/>
            </w:pPr>
            <w:r>
              <w:rPr>
                <w:rFonts w:ascii="Arial" w:eastAsia="Arial" w:hAnsi="Arial" w:cs="Arial"/>
                <w:sz w:val="18"/>
              </w:rPr>
              <w:t>439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1D6BF35F" w14:textId="77777777" w:rsidR="00017674" w:rsidRDefault="005C3600">
            <w:pPr>
              <w:spacing w:after="0"/>
              <w:ind w:left="6"/>
            </w:pPr>
            <w:r>
              <w:rPr>
                <w:rFonts w:ascii="Arial" w:eastAsia="Arial" w:hAnsi="Arial" w:cs="Arial"/>
                <w:sz w:val="18"/>
              </w:rPr>
              <w:t>B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14:paraId="516455EF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5,4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14:paraId="1141842C" w14:textId="77777777" w:rsidR="00017674" w:rsidRDefault="005C36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185,38</w:t>
            </w:r>
          </w:p>
        </w:tc>
      </w:tr>
      <w:tr w:rsidR="00017674" w14:paraId="0FB2E8B2" w14:textId="77777777">
        <w:trPr>
          <w:trHeight w:val="340"/>
        </w:trPr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</w:tcPr>
          <w:p w14:paraId="38BC5A49" w14:textId="77777777" w:rsidR="00017674" w:rsidRDefault="00017674"/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14:paraId="2CE071A5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458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39749997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16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4934F6BE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0FEABC68" w14:textId="77777777" w:rsidR="00017674" w:rsidRDefault="005C3600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2 10002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3B4A8C0B" w14:textId="77777777" w:rsidR="00017674" w:rsidRDefault="005C3600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35EB468E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78 200,00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</w:tcPr>
          <w:p w14:paraId="1DFE9725" w14:textId="77777777" w:rsidR="00017674" w:rsidRDefault="005C3600">
            <w:pPr>
              <w:spacing w:after="0"/>
              <w:ind w:left="154"/>
              <w:jc w:val="center"/>
            </w:pPr>
            <w:r>
              <w:rPr>
                <w:rFonts w:ascii="Arial" w:eastAsia="Arial" w:hAnsi="Arial" w:cs="Arial"/>
                <w:sz w:val="18"/>
              </w:rPr>
              <w:t>401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4AF92CF3" w14:textId="77777777" w:rsidR="00017674" w:rsidRDefault="005C3600">
            <w:pPr>
              <w:spacing w:after="0"/>
              <w:ind w:left="6"/>
            </w:pPr>
            <w:r>
              <w:rPr>
                <w:rFonts w:ascii="Arial" w:eastAsia="Arial" w:hAnsi="Arial" w:cs="Arial"/>
                <w:sz w:val="18"/>
              </w:rPr>
              <w:t>B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14:paraId="543E3D31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5,4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14:paraId="72BE759C" w14:textId="77777777" w:rsidR="00017674" w:rsidRDefault="005C36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169,33</w:t>
            </w:r>
          </w:p>
        </w:tc>
      </w:tr>
      <w:tr w:rsidR="00017674" w14:paraId="4988A7A5" w14:textId="77777777">
        <w:trPr>
          <w:trHeight w:val="341"/>
        </w:trPr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</w:tcPr>
          <w:p w14:paraId="5D95B46D" w14:textId="77777777" w:rsidR="00017674" w:rsidRDefault="00017674"/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14:paraId="5337A98A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458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196FFB36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7805058E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73B3089A" w14:textId="77777777" w:rsidR="00017674" w:rsidRDefault="005C3600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2 10002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365DEB11" w14:textId="77777777" w:rsidR="00017674" w:rsidRDefault="005C3600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4C0FAD0A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78 200,00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</w:tcPr>
          <w:p w14:paraId="106E2583" w14:textId="77777777" w:rsidR="00017674" w:rsidRDefault="005C3600">
            <w:pPr>
              <w:spacing w:after="0"/>
              <w:ind w:left="161"/>
            </w:pPr>
            <w:r>
              <w:rPr>
                <w:rFonts w:ascii="Arial" w:eastAsia="Arial" w:hAnsi="Arial" w:cs="Arial"/>
                <w:sz w:val="18"/>
              </w:rPr>
              <w:t>1 008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6CA1D400" w14:textId="77777777" w:rsidR="00017674" w:rsidRDefault="005C3600">
            <w:pPr>
              <w:spacing w:after="0"/>
              <w:ind w:left="6"/>
            </w:pPr>
            <w:r>
              <w:rPr>
                <w:rFonts w:ascii="Arial" w:eastAsia="Arial" w:hAnsi="Arial" w:cs="Arial"/>
                <w:sz w:val="18"/>
              </w:rPr>
              <w:t>B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14:paraId="174EF3CC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5,4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14:paraId="4AEB8CE2" w14:textId="77777777" w:rsidR="00017674" w:rsidRDefault="005C36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425,66</w:t>
            </w:r>
          </w:p>
        </w:tc>
      </w:tr>
      <w:tr w:rsidR="00017674" w14:paraId="01DE3670" w14:textId="77777777">
        <w:trPr>
          <w:trHeight w:val="341"/>
        </w:trPr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</w:tcPr>
          <w:p w14:paraId="1A945436" w14:textId="77777777" w:rsidR="00017674" w:rsidRDefault="00017674"/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14:paraId="476F6B57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458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1875CCA3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7A384F7F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5D4EA383" w14:textId="77777777" w:rsidR="00017674" w:rsidRDefault="005C3600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2 10002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2CE3B37B" w14:textId="77777777" w:rsidR="00017674" w:rsidRDefault="005C3600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366935D3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78 200,00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</w:tcPr>
          <w:p w14:paraId="7D42A5B5" w14:textId="77777777" w:rsidR="00017674" w:rsidRDefault="005C3600">
            <w:pPr>
              <w:spacing w:after="0"/>
              <w:ind w:left="161"/>
            </w:pPr>
            <w:r>
              <w:rPr>
                <w:rFonts w:ascii="Arial" w:eastAsia="Arial" w:hAnsi="Arial" w:cs="Arial"/>
                <w:sz w:val="18"/>
              </w:rPr>
              <w:t>1 367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00DC0A97" w14:textId="77777777" w:rsidR="00017674" w:rsidRDefault="005C3600">
            <w:pPr>
              <w:spacing w:after="0"/>
              <w:ind w:left="6"/>
            </w:pPr>
            <w:r>
              <w:rPr>
                <w:rFonts w:ascii="Arial" w:eastAsia="Arial" w:hAnsi="Arial" w:cs="Arial"/>
                <w:sz w:val="18"/>
              </w:rPr>
              <w:t>B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14:paraId="148F03D2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5,4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14:paraId="4D925546" w14:textId="77777777" w:rsidR="00017674" w:rsidRDefault="005C36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577,26</w:t>
            </w:r>
          </w:p>
        </w:tc>
      </w:tr>
      <w:tr w:rsidR="00017674" w14:paraId="5D0BE947" w14:textId="77777777">
        <w:trPr>
          <w:trHeight w:val="340"/>
        </w:trPr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</w:tcPr>
          <w:p w14:paraId="44DB13F2" w14:textId="77777777" w:rsidR="00017674" w:rsidRDefault="00017674"/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14:paraId="2398F9AB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458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3EAEDBEE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553805E3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6146B9CB" w14:textId="77777777" w:rsidR="00017674" w:rsidRDefault="005C3600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2 10002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715282E6" w14:textId="77777777" w:rsidR="00017674" w:rsidRDefault="005C3600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0574AFD0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78 200,00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</w:tcPr>
          <w:p w14:paraId="68897495" w14:textId="77777777" w:rsidR="00017674" w:rsidRDefault="005C3600">
            <w:pPr>
              <w:spacing w:after="0"/>
              <w:ind w:left="154"/>
              <w:jc w:val="center"/>
            </w:pPr>
            <w:r>
              <w:rPr>
                <w:rFonts w:ascii="Arial" w:eastAsia="Arial" w:hAnsi="Arial" w:cs="Arial"/>
                <w:sz w:val="18"/>
              </w:rPr>
              <w:t>177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7C4A76E7" w14:textId="77777777" w:rsidR="00017674" w:rsidRDefault="005C3600">
            <w:pPr>
              <w:spacing w:after="0"/>
              <w:ind w:left="6"/>
            </w:pPr>
            <w:r>
              <w:rPr>
                <w:rFonts w:ascii="Arial" w:eastAsia="Arial" w:hAnsi="Arial" w:cs="Arial"/>
                <w:sz w:val="18"/>
              </w:rPr>
              <w:t>B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14:paraId="4FC08902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5,4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14:paraId="2854ECC4" w14:textId="77777777" w:rsidR="00017674" w:rsidRDefault="005C3600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8"/>
              </w:rPr>
              <w:t>74,74</w:t>
            </w:r>
          </w:p>
        </w:tc>
      </w:tr>
      <w:tr w:rsidR="00017674" w14:paraId="4A406A65" w14:textId="77777777">
        <w:trPr>
          <w:trHeight w:val="340"/>
        </w:trPr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</w:tcPr>
          <w:p w14:paraId="2D012CF9" w14:textId="77777777" w:rsidR="00017674" w:rsidRDefault="00017674"/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14:paraId="212720AE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466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751D6CFA" w14:textId="77777777" w:rsidR="00017674" w:rsidRDefault="005C3600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04EAB4C0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3B24DC07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14 10002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1019CDD1" w14:textId="77777777" w:rsidR="00017674" w:rsidRDefault="005C3600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48F97329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78 200,00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</w:tcPr>
          <w:p w14:paraId="24C3DA7E" w14:textId="77777777" w:rsidR="00017674" w:rsidRDefault="005C3600">
            <w:pPr>
              <w:spacing w:after="0"/>
              <w:ind w:left="256"/>
              <w:jc w:val="center"/>
            </w:pPr>
            <w:r>
              <w:rPr>
                <w:rFonts w:ascii="Arial" w:eastAsia="Arial" w:hAnsi="Arial" w:cs="Arial"/>
                <w:sz w:val="18"/>
              </w:rPr>
              <w:t>22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08A1CB26" w14:textId="77777777" w:rsidR="00017674" w:rsidRDefault="005C3600">
            <w:pPr>
              <w:spacing w:after="0"/>
              <w:ind w:left="6"/>
            </w:pPr>
            <w:r>
              <w:rPr>
                <w:rFonts w:ascii="Arial" w:eastAsia="Arial" w:hAnsi="Arial" w:cs="Arial"/>
                <w:sz w:val="18"/>
              </w:rPr>
              <w:t>B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14:paraId="41FB2D32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5,4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14:paraId="5C01C070" w14:textId="77777777" w:rsidR="00017674" w:rsidRDefault="005C36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9,29</w:t>
            </w:r>
          </w:p>
        </w:tc>
      </w:tr>
      <w:tr w:rsidR="00017674" w14:paraId="0E2AFDD0" w14:textId="77777777">
        <w:trPr>
          <w:trHeight w:val="340"/>
        </w:trPr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</w:tcPr>
          <w:p w14:paraId="243E7923" w14:textId="77777777" w:rsidR="00017674" w:rsidRDefault="00017674"/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14:paraId="0BBA0265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466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79FA8586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1AE165A9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5405C129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14 10002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7BD027A5" w14:textId="77777777" w:rsidR="00017674" w:rsidRDefault="005C3600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7B8DD867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78 200,00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</w:tcPr>
          <w:p w14:paraId="0BB3E42D" w14:textId="77777777" w:rsidR="00017674" w:rsidRDefault="005C3600">
            <w:pPr>
              <w:spacing w:after="0"/>
              <w:ind w:left="154"/>
              <w:jc w:val="center"/>
            </w:pPr>
            <w:r>
              <w:rPr>
                <w:rFonts w:ascii="Arial" w:eastAsia="Arial" w:hAnsi="Arial" w:cs="Arial"/>
                <w:sz w:val="18"/>
              </w:rPr>
              <w:t>178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0F455676" w14:textId="77777777" w:rsidR="00017674" w:rsidRDefault="005C3600">
            <w:pPr>
              <w:spacing w:after="0"/>
              <w:ind w:left="6"/>
            </w:pPr>
            <w:r>
              <w:rPr>
                <w:rFonts w:ascii="Arial" w:eastAsia="Arial" w:hAnsi="Arial" w:cs="Arial"/>
                <w:sz w:val="18"/>
              </w:rPr>
              <w:t>B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14:paraId="7212A49C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5,4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14:paraId="5041FA45" w14:textId="77777777" w:rsidR="00017674" w:rsidRDefault="005C3600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8"/>
              </w:rPr>
              <w:t>75,17</w:t>
            </w:r>
          </w:p>
        </w:tc>
      </w:tr>
      <w:tr w:rsidR="00017674" w14:paraId="78C4C0BF" w14:textId="77777777">
        <w:trPr>
          <w:trHeight w:val="341"/>
        </w:trPr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</w:tcPr>
          <w:p w14:paraId="2257D8C0" w14:textId="77777777" w:rsidR="00017674" w:rsidRDefault="00017674"/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14:paraId="1F22FC78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466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1C3C3C59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4DE3D103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37D64026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14 10002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3167C666" w14:textId="77777777" w:rsidR="00017674" w:rsidRDefault="005C3600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753313AA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78 200,00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</w:tcPr>
          <w:p w14:paraId="43864E14" w14:textId="77777777" w:rsidR="00017674" w:rsidRDefault="005C3600">
            <w:pPr>
              <w:spacing w:after="0"/>
              <w:ind w:left="161"/>
            </w:pPr>
            <w:r>
              <w:rPr>
                <w:rFonts w:ascii="Arial" w:eastAsia="Arial" w:hAnsi="Arial" w:cs="Arial"/>
                <w:sz w:val="18"/>
              </w:rPr>
              <w:t>1 063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126E2FB5" w14:textId="77777777" w:rsidR="00017674" w:rsidRDefault="005C3600">
            <w:pPr>
              <w:spacing w:after="0"/>
              <w:ind w:left="6"/>
            </w:pPr>
            <w:r>
              <w:rPr>
                <w:rFonts w:ascii="Arial" w:eastAsia="Arial" w:hAnsi="Arial" w:cs="Arial"/>
                <w:sz w:val="18"/>
              </w:rPr>
              <w:t>B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14:paraId="2828EF73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5,4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14:paraId="4576C733" w14:textId="77777777" w:rsidR="00017674" w:rsidRDefault="005C36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448,88</w:t>
            </w:r>
          </w:p>
        </w:tc>
      </w:tr>
      <w:tr w:rsidR="00017674" w14:paraId="55A00947" w14:textId="77777777">
        <w:trPr>
          <w:trHeight w:val="341"/>
        </w:trPr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</w:tcPr>
          <w:p w14:paraId="2F235BB2" w14:textId="77777777" w:rsidR="00017674" w:rsidRDefault="00017674"/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14:paraId="7A817C53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470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548B72FD" w14:textId="77777777" w:rsidR="00017674" w:rsidRDefault="005C3600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04C7310D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68B16ABB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14 10002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79586BCF" w14:textId="77777777" w:rsidR="00017674" w:rsidRDefault="005C3600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502CE945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78 200,00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</w:tcPr>
          <w:p w14:paraId="65FDECAE" w14:textId="77777777" w:rsidR="00017674" w:rsidRDefault="005C3600">
            <w:pPr>
              <w:spacing w:after="0"/>
              <w:ind w:left="154"/>
              <w:jc w:val="center"/>
            </w:pPr>
            <w:r>
              <w:rPr>
                <w:rFonts w:ascii="Arial" w:eastAsia="Arial" w:hAnsi="Arial" w:cs="Arial"/>
                <w:sz w:val="18"/>
              </w:rPr>
              <w:t>276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596DCFA3" w14:textId="77777777" w:rsidR="00017674" w:rsidRDefault="005C3600">
            <w:pPr>
              <w:spacing w:after="0"/>
              <w:ind w:left="6"/>
            </w:pPr>
            <w:r>
              <w:rPr>
                <w:rFonts w:ascii="Arial" w:eastAsia="Arial" w:hAnsi="Arial" w:cs="Arial"/>
                <w:sz w:val="18"/>
              </w:rPr>
              <w:t>B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14:paraId="64C386CA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5,4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14:paraId="3C16E6C6" w14:textId="77777777" w:rsidR="00017674" w:rsidRDefault="005C36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116,55</w:t>
            </w:r>
          </w:p>
        </w:tc>
      </w:tr>
      <w:tr w:rsidR="00017674" w14:paraId="715E0E1C" w14:textId="77777777">
        <w:trPr>
          <w:trHeight w:val="340"/>
        </w:trPr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</w:tcPr>
          <w:p w14:paraId="7790D057" w14:textId="77777777" w:rsidR="00017674" w:rsidRDefault="00017674"/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14:paraId="09959ADC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488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4B62AA23" w14:textId="77777777" w:rsidR="00017674" w:rsidRDefault="005C3600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2325CDBE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7C52C15F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14 10002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0DD14111" w14:textId="77777777" w:rsidR="00017674" w:rsidRDefault="005C3600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2FB9DDDA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78 200,00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</w:tcPr>
          <w:p w14:paraId="0880C246" w14:textId="77777777" w:rsidR="00017674" w:rsidRDefault="005C3600">
            <w:pPr>
              <w:spacing w:after="0"/>
              <w:ind w:left="256"/>
              <w:jc w:val="center"/>
            </w:pPr>
            <w:r>
              <w:rPr>
                <w:rFonts w:ascii="Arial" w:eastAsia="Arial" w:hAnsi="Arial" w:cs="Arial"/>
                <w:sz w:val="18"/>
              </w:rPr>
              <w:t>16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4EA9B53F" w14:textId="77777777" w:rsidR="00017674" w:rsidRDefault="005C3600">
            <w:pPr>
              <w:spacing w:after="0"/>
              <w:ind w:left="6"/>
            </w:pPr>
            <w:r>
              <w:rPr>
                <w:rFonts w:ascii="Arial" w:eastAsia="Arial" w:hAnsi="Arial" w:cs="Arial"/>
                <w:sz w:val="18"/>
              </w:rPr>
              <w:t>B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14:paraId="5F9B061B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5,4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14:paraId="594619F1" w14:textId="77777777" w:rsidR="00017674" w:rsidRDefault="005C36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6,76</w:t>
            </w:r>
          </w:p>
        </w:tc>
      </w:tr>
      <w:tr w:rsidR="00017674" w14:paraId="6E506A64" w14:textId="77777777">
        <w:trPr>
          <w:trHeight w:val="340"/>
        </w:trPr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</w:tcPr>
          <w:p w14:paraId="40504707" w14:textId="77777777" w:rsidR="00017674" w:rsidRDefault="00017674"/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14:paraId="62C19EF3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488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38FBAE17" w14:textId="77777777" w:rsidR="00017674" w:rsidRDefault="005C3600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2A526BB8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36FB30A2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14 10002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5D8598EE" w14:textId="77777777" w:rsidR="00017674" w:rsidRDefault="005C3600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6948D9BF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78 200,00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</w:tcPr>
          <w:p w14:paraId="2AD654D2" w14:textId="77777777" w:rsidR="00017674" w:rsidRDefault="005C3600">
            <w:pPr>
              <w:spacing w:after="0"/>
              <w:ind w:left="256"/>
              <w:jc w:val="center"/>
            </w:pPr>
            <w:r>
              <w:rPr>
                <w:rFonts w:ascii="Arial" w:eastAsia="Arial" w:hAnsi="Arial" w:cs="Arial"/>
                <w:sz w:val="18"/>
              </w:rPr>
              <w:t>50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7B80CD5C" w14:textId="77777777" w:rsidR="00017674" w:rsidRDefault="005C3600">
            <w:pPr>
              <w:spacing w:after="0"/>
              <w:ind w:left="6"/>
            </w:pPr>
            <w:r>
              <w:rPr>
                <w:rFonts w:ascii="Arial" w:eastAsia="Arial" w:hAnsi="Arial" w:cs="Arial"/>
                <w:sz w:val="18"/>
              </w:rPr>
              <w:t>B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14:paraId="175330CB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5,4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14:paraId="6D83A4A6" w14:textId="77777777" w:rsidR="00017674" w:rsidRDefault="005C3600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8"/>
              </w:rPr>
              <w:t>21,11</w:t>
            </w:r>
          </w:p>
        </w:tc>
      </w:tr>
      <w:tr w:rsidR="00017674" w14:paraId="0E9D1CF1" w14:textId="77777777">
        <w:trPr>
          <w:trHeight w:val="341"/>
        </w:trPr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</w:tcPr>
          <w:p w14:paraId="1E0E625C" w14:textId="77777777" w:rsidR="00017674" w:rsidRDefault="00017674"/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14:paraId="28E029C8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504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3AAFA6A3" w14:textId="77777777" w:rsidR="00017674" w:rsidRDefault="00017674"/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7F9891E7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1B225131" w14:textId="77777777" w:rsidR="00017674" w:rsidRDefault="005C3600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2 10002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0E918B76" w14:textId="77777777" w:rsidR="00017674" w:rsidRDefault="005C3600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009FEC5D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78 200,00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</w:tcPr>
          <w:p w14:paraId="123B4BA2" w14:textId="77777777" w:rsidR="00017674" w:rsidRDefault="005C3600">
            <w:pPr>
              <w:spacing w:after="0"/>
              <w:ind w:left="161"/>
            </w:pPr>
            <w:r>
              <w:rPr>
                <w:rFonts w:ascii="Arial" w:eastAsia="Arial" w:hAnsi="Arial" w:cs="Arial"/>
                <w:sz w:val="18"/>
              </w:rPr>
              <w:t>4 228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07D140E6" w14:textId="77777777" w:rsidR="00017674" w:rsidRDefault="005C3600">
            <w:pPr>
              <w:spacing w:after="0"/>
              <w:ind w:left="6"/>
            </w:pPr>
            <w:r>
              <w:rPr>
                <w:rFonts w:ascii="Arial" w:eastAsia="Arial" w:hAnsi="Arial" w:cs="Arial"/>
                <w:sz w:val="18"/>
              </w:rPr>
              <w:t>B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14:paraId="01B37BA2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5,4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14:paraId="5D9A96EE" w14:textId="77777777" w:rsidR="00017674" w:rsidRDefault="005C3600">
            <w:pPr>
              <w:spacing w:after="0"/>
              <w:ind w:left="78"/>
              <w:jc w:val="both"/>
            </w:pPr>
            <w:r>
              <w:rPr>
                <w:rFonts w:ascii="Arial" w:eastAsia="Arial" w:hAnsi="Arial" w:cs="Arial"/>
                <w:sz w:val="18"/>
              </w:rPr>
              <w:t>1 785,40</w:t>
            </w:r>
          </w:p>
        </w:tc>
      </w:tr>
      <w:tr w:rsidR="00017674" w14:paraId="774FDFEB" w14:textId="77777777">
        <w:trPr>
          <w:trHeight w:val="341"/>
        </w:trPr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</w:tcPr>
          <w:p w14:paraId="3C6C0EA3" w14:textId="77777777" w:rsidR="00017674" w:rsidRDefault="00017674"/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14:paraId="187A48D3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516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264896AD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49C94463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49516620" w14:textId="77777777" w:rsidR="00017674" w:rsidRDefault="005C3600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2 10002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52C7C37F" w14:textId="77777777" w:rsidR="00017674" w:rsidRDefault="005C3600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54A3D23A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78 200,00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</w:tcPr>
          <w:p w14:paraId="2BC4D4E9" w14:textId="77777777" w:rsidR="00017674" w:rsidRDefault="005C3600">
            <w:pPr>
              <w:spacing w:after="0"/>
              <w:ind w:left="256"/>
              <w:jc w:val="center"/>
            </w:pPr>
            <w:r>
              <w:rPr>
                <w:rFonts w:ascii="Arial" w:eastAsia="Arial" w:hAnsi="Arial" w:cs="Arial"/>
                <w:sz w:val="18"/>
              </w:rPr>
              <w:t>37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3928C051" w14:textId="77777777" w:rsidR="00017674" w:rsidRDefault="005C3600">
            <w:pPr>
              <w:spacing w:after="0"/>
              <w:ind w:left="6"/>
            </w:pPr>
            <w:r>
              <w:rPr>
                <w:rFonts w:ascii="Arial" w:eastAsia="Arial" w:hAnsi="Arial" w:cs="Arial"/>
                <w:sz w:val="18"/>
              </w:rPr>
              <w:t>B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14:paraId="6B66BCD0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5,4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14:paraId="5F666C26" w14:textId="77777777" w:rsidR="00017674" w:rsidRDefault="005C3600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8"/>
              </w:rPr>
              <w:t>15,62</w:t>
            </w:r>
          </w:p>
        </w:tc>
      </w:tr>
      <w:tr w:rsidR="00017674" w14:paraId="49A97BE4" w14:textId="77777777">
        <w:trPr>
          <w:trHeight w:val="340"/>
        </w:trPr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</w:tcPr>
          <w:p w14:paraId="4E4E2CB6" w14:textId="77777777" w:rsidR="00017674" w:rsidRDefault="00017674"/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14:paraId="28162327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516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744F4B42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210716BE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280042ED" w14:textId="77777777" w:rsidR="00017674" w:rsidRDefault="005C3600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2 10002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2D145803" w14:textId="77777777" w:rsidR="00017674" w:rsidRDefault="005C3600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008143BC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78 200,00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</w:tcPr>
          <w:p w14:paraId="7A103233" w14:textId="77777777" w:rsidR="00017674" w:rsidRDefault="005C3600">
            <w:pPr>
              <w:spacing w:after="0"/>
              <w:ind w:left="154"/>
              <w:jc w:val="center"/>
            </w:pPr>
            <w:r>
              <w:rPr>
                <w:rFonts w:ascii="Arial" w:eastAsia="Arial" w:hAnsi="Arial" w:cs="Arial"/>
                <w:sz w:val="18"/>
              </w:rPr>
              <w:t>168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5A62C37E" w14:textId="77777777" w:rsidR="00017674" w:rsidRDefault="005C3600">
            <w:pPr>
              <w:spacing w:after="0"/>
              <w:ind w:left="6"/>
            </w:pPr>
            <w:r>
              <w:rPr>
                <w:rFonts w:ascii="Arial" w:eastAsia="Arial" w:hAnsi="Arial" w:cs="Arial"/>
                <w:sz w:val="18"/>
              </w:rPr>
              <w:t>B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14:paraId="19F28C9F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5,4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14:paraId="09096D0F" w14:textId="77777777" w:rsidR="00017674" w:rsidRDefault="005C3600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8"/>
              </w:rPr>
              <w:t>70,94</w:t>
            </w:r>
          </w:p>
        </w:tc>
      </w:tr>
      <w:tr w:rsidR="00017674" w14:paraId="5BA8636C" w14:textId="77777777">
        <w:trPr>
          <w:trHeight w:val="354"/>
        </w:trPr>
        <w:tc>
          <w:tcPr>
            <w:tcW w:w="189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602B073" w14:textId="77777777" w:rsidR="00017674" w:rsidRDefault="00017674"/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037DE5B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516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A5A13D6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CB7DD39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4AE9D6F" w14:textId="77777777" w:rsidR="00017674" w:rsidRDefault="005C3600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2 10002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9DAA156" w14:textId="77777777" w:rsidR="00017674" w:rsidRDefault="005C3600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36C3D4D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78 200,00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A78A3BD" w14:textId="77777777" w:rsidR="00017674" w:rsidRDefault="005C3600">
            <w:pPr>
              <w:spacing w:after="0"/>
              <w:ind w:left="154"/>
              <w:jc w:val="center"/>
            </w:pPr>
            <w:r>
              <w:rPr>
                <w:rFonts w:ascii="Arial" w:eastAsia="Arial" w:hAnsi="Arial" w:cs="Arial"/>
                <w:sz w:val="18"/>
              </w:rPr>
              <w:t>610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12E71AA" w14:textId="77777777" w:rsidR="00017674" w:rsidRDefault="005C3600">
            <w:pPr>
              <w:spacing w:after="0"/>
              <w:ind w:left="6"/>
            </w:pPr>
            <w:r>
              <w:rPr>
                <w:rFonts w:ascii="Arial" w:eastAsia="Arial" w:hAnsi="Arial" w:cs="Arial"/>
                <w:sz w:val="18"/>
              </w:rPr>
              <w:t>B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DCB3EBB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5,4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93259B6" w14:textId="77777777" w:rsidR="00017674" w:rsidRDefault="005C36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257,59</w:t>
            </w:r>
          </w:p>
        </w:tc>
      </w:tr>
      <w:tr w:rsidR="00017674" w14:paraId="2BBB098E" w14:textId="77777777">
        <w:trPr>
          <w:trHeight w:val="680"/>
        </w:trPr>
        <w:tc>
          <w:tcPr>
            <w:tcW w:w="189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5FB0AF0" w14:textId="77777777" w:rsidR="00017674" w:rsidRDefault="005C3600">
            <w:pPr>
              <w:spacing w:after="91"/>
              <w:ind w:left="40"/>
            </w:pPr>
            <w:r>
              <w:rPr>
                <w:rFonts w:ascii="Arial" w:eastAsia="Arial" w:hAnsi="Arial" w:cs="Arial"/>
                <w:sz w:val="20"/>
              </w:rPr>
              <w:t>Celkem za katastr</w:t>
            </w:r>
          </w:p>
          <w:p w14:paraId="6ADF77D2" w14:textId="77777777" w:rsidR="00017674" w:rsidRDefault="005C3600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20"/>
              </w:rPr>
              <w:t>Katastr: Rokytno</w:t>
            </w:r>
          </w:p>
        </w:tc>
        <w:tc>
          <w:tcPr>
            <w:tcW w:w="58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A049CF1" w14:textId="77777777" w:rsidR="00017674" w:rsidRDefault="00017674"/>
        </w:tc>
        <w:tc>
          <w:tcPr>
            <w:tcW w:w="103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E058186" w14:textId="77777777" w:rsidR="00017674" w:rsidRDefault="00017674"/>
        </w:tc>
        <w:tc>
          <w:tcPr>
            <w:tcW w:w="47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446BF74" w14:textId="77777777" w:rsidR="00017674" w:rsidRDefault="00017674"/>
        </w:tc>
        <w:tc>
          <w:tcPr>
            <w:tcW w:w="9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92BB3CF" w14:textId="77777777" w:rsidR="00017674" w:rsidRDefault="00017674"/>
        </w:tc>
        <w:tc>
          <w:tcPr>
            <w:tcW w:w="8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C9DF0F9" w14:textId="77777777" w:rsidR="00017674" w:rsidRDefault="00017674"/>
        </w:tc>
        <w:tc>
          <w:tcPr>
            <w:tcW w:w="109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2328C6C" w14:textId="77777777" w:rsidR="00017674" w:rsidRDefault="00017674"/>
        </w:tc>
        <w:tc>
          <w:tcPr>
            <w:tcW w:w="80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841F0C2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20 068</w:t>
            </w:r>
          </w:p>
        </w:tc>
        <w:tc>
          <w:tcPr>
            <w:tcW w:w="5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4BE4767" w14:textId="77777777" w:rsidR="00017674" w:rsidRDefault="00017674"/>
        </w:tc>
        <w:tc>
          <w:tcPr>
            <w:tcW w:w="16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2C5F6E2" w14:textId="77777777" w:rsidR="00017674" w:rsidRDefault="00017674"/>
        </w:tc>
        <w:tc>
          <w:tcPr>
            <w:tcW w:w="81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F9D2C58" w14:textId="77777777" w:rsidR="00017674" w:rsidRDefault="005C36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20"/>
              </w:rPr>
              <w:t>8 474,31</w:t>
            </w:r>
          </w:p>
        </w:tc>
      </w:tr>
      <w:tr w:rsidR="00017674" w14:paraId="55EB8CC5" w14:textId="77777777">
        <w:trPr>
          <w:trHeight w:val="340"/>
        </w:trPr>
        <w:tc>
          <w:tcPr>
            <w:tcW w:w="189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16A6168" w14:textId="77777777" w:rsidR="00017674" w:rsidRDefault="00017674"/>
        </w:tc>
        <w:tc>
          <w:tcPr>
            <w:tcW w:w="58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9279DF0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182</w:t>
            </w:r>
          </w:p>
        </w:tc>
        <w:tc>
          <w:tcPr>
            <w:tcW w:w="103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FE2BAC7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17</w:t>
            </w:r>
          </w:p>
        </w:tc>
        <w:tc>
          <w:tcPr>
            <w:tcW w:w="47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8246624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76F6B0A" w14:textId="77777777" w:rsidR="00017674" w:rsidRDefault="005C3600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7 10002</w:t>
            </w:r>
          </w:p>
        </w:tc>
        <w:tc>
          <w:tcPr>
            <w:tcW w:w="8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86A310D" w14:textId="77777777" w:rsidR="00017674" w:rsidRDefault="005C3600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09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CE8B86F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73 100,00</w:t>
            </w:r>
          </w:p>
        </w:tc>
        <w:tc>
          <w:tcPr>
            <w:tcW w:w="80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6F845B4" w14:textId="77777777" w:rsidR="00017674" w:rsidRDefault="005C3600">
            <w:pPr>
              <w:spacing w:after="0"/>
              <w:ind w:left="154"/>
              <w:jc w:val="center"/>
            </w:pPr>
            <w:r>
              <w:rPr>
                <w:rFonts w:ascii="Arial" w:eastAsia="Arial" w:hAnsi="Arial" w:cs="Arial"/>
                <w:sz w:val="18"/>
              </w:rPr>
              <w:t>120</w:t>
            </w:r>
          </w:p>
        </w:tc>
        <w:tc>
          <w:tcPr>
            <w:tcW w:w="5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D96D9E4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Ř</w:t>
            </w:r>
          </w:p>
        </w:tc>
        <w:tc>
          <w:tcPr>
            <w:tcW w:w="16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F31CEF4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3,6</w:t>
            </w:r>
          </w:p>
        </w:tc>
        <w:tc>
          <w:tcPr>
            <w:tcW w:w="81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4DD394A" w14:textId="77777777" w:rsidR="00017674" w:rsidRDefault="005C3600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8"/>
              </w:rPr>
              <w:t>31,58</w:t>
            </w:r>
          </w:p>
        </w:tc>
      </w:tr>
      <w:tr w:rsidR="00017674" w14:paraId="4379A589" w14:textId="77777777">
        <w:trPr>
          <w:trHeight w:val="680"/>
        </w:trPr>
        <w:tc>
          <w:tcPr>
            <w:tcW w:w="351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88446F2" w14:textId="77777777" w:rsidR="00017674" w:rsidRDefault="005C3600">
            <w:pPr>
              <w:spacing w:after="92"/>
              <w:ind w:left="40"/>
            </w:pPr>
            <w:r>
              <w:rPr>
                <w:rFonts w:ascii="Arial" w:eastAsia="Arial" w:hAnsi="Arial" w:cs="Arial"/>
                <w:sz w:val="20"/>
              </w:rPr>
              <w:t>Celkem za katastr</w:t>
            </w:r>
          </w:p>
          <w:p w14:paraId="15A2828A" w14:textId="77777777" w:rsidR="00017674" w:rsidRDefault="005C3600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20"/>
              </w:rPr>
              <w:t>Katastr: Vysoké Chvojno</w:t>
            </w:r>
          </w:p>
        </w:tc>
        <w:tc>
          <w:tcPr>
            <w:tcW w:w="47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676ACB2" w14:textId="77777777" w:rsidR="00017674" w:rsidRDefault="00017674"/>
        </w:tc>
        <w:tc>
          <w:tcPr>
            <w:tcW w:w="9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1CBE3DB" w14:textId="77777777" w:rsidR="00017674" w:rsidRDefault="00017674"/>
        </w:tc>
        <w:tc>
          <w:tcPr>
            <w:tcW w:w="8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5F1356D" w14:textId="77777777" w:rsidR="00017674" w:rsidRDefault="00017674"/>
        </w:tc>
        <w:tc>
          <w:tcPr>
            <w:tcW w:w="109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19B93E0" w14:textId="77777777" w:rsidR="00017674" w:rsidRDefault="00017674"/>
        </w:tc>
        <w:tc>
          <w:tcPr>
            <w:tcW w:w="80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884ED2F" w14:textId="77777777" w:rsidR="00017674" w:rsidRDefault="005C3600">
            <w:pPr>
              <w:spacing w:after="0"/>
              <w:ind w:left="122"/>
              <w:jc w:val="center"/>
            </w:pPr>
            <w:r>
              <w:rPr>
                <w:rFonts w:ascii="Arial" w:eastAsia="Arial" w:hAnsi="Arial" w:cs="Arial"/>
                <w:sz w:val="20"/>
              </w:rPr>
              <w:t>120</w:t>
            </w:r>
          </w:p>
        </w:tc>
        <w:tc>
          <w:tcPr>
            <w:tcW w:w="5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E8C2B2C" w14:textId="77777777" w:rsidR="00017674" w:rsidRDefault="00017674"/>
        </w:tc>
        <w:tc>
          <w:tcPr>
            <w:tcW w:w="16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260FDA5" w14:textId="77777777" w:rsidR="00017674" w:rsidRDefault="00017674"/>
        </w:tc>
        <w:tc>
          <w:tcPr>
            <w:tcW w:w="81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DEF616E" w14:textId="77777777" w:rsidR="00017674" w:rsidRDefault="005C3600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20"/>
              </w:rPr>
              <w:t>31,58</w:t>
            </w:r>
          </w:p>
        </w:tc>
      </w:tr>
    </w:tbl>
    <w:p w14:paraId="2CD04AD1" w14:textId="77777777" w:rsidR="00017674" w:rsidRDefault="005C3600">
      <w:pPr>
        <w:tabs>
          <w:tab w:val="center" w:pos="2002"/>
          <w:tab w:val="center" w:pos="2587"/>
          <w:tab w:val="center" w:pos="3526"/>
          <w:tab w:val="center" w:pos="4379"/>
          <w:tab w:val="center" w:pos="5179"/>
          <w:tab w:val="center" w:pos="6153"/>
          <w:tab w:val="center" w:pos="7363"/>
          <w:tab w:val="center" w:pos="7725"/>
          <w:tab w:val="center" w:pos="8304"/>
          <w:tab w:val="right" w:pos="10569"/>
        </w:tabs>
        <w:spacing w:after="139"/>
        <w:ind w:right="-14"/>
      </w:pPr>
      <w:r>
        <w:tab/>
      </w:r>
      <w:r>
        <w:rPr>
          <w:rFonts w:ascii="Arial" w:eastAsia="Arial" w:hAnsi="Arial" w:cs="Arial"/>
          <w:sz w:val="18"/>
        </w:rPr>
        <w:t>239</w:t>
      </w:r>
      <w:r>
        <w:rPr>
          <w:rFonts w:ascii="Arial" w:eastAsia="Arial" w:hAnsi="Arial" w:cs="Arial"/>
          <w:sz w:val="18"/>
        </w:rPr>
        <w:tab/>
        <w:t>1</w:t>
      </w:r>
      <w:r>
        <w:rPr>
          <w:rFonts w:ascii="Arial" w:eastAsia="Arial" w:hAnsi="Arial" w:cs="Arial"/>
          <w:sz w:val="18"/>
        </w:rPr>
        <w:tab/>
        <w:t>2</w:t>
      </w:r>
      <w:r>
        <w:rPr>
          <w:rFonts w:ascii="Arial" w:eastAsia="Arial" w:hAnsi="Arial" w:cs="Arial"/>
          <w:sz w:val="18"/>
        </w:rPr>
        <w:tab/>
        <w:t>2 10002</w:t>
      </w:r>
      <w:r>
        <w:rPr>
          <w:rFonts w:ascii="Arial" w:eastAsia="Arial" w:hAnsi="Arial" w:cs="Arial"/>
          <w:sz w:val="18"/>
        </w:rPr>
        <w:tab/>
      </w:r>
      <w:proofErr w:type="spellStart"/>
      <w:r>
        <w:rPr>
          <w:rFonts w:ascii="Arial" w:eastAsia="Arial" w:hAnsi="Arial" w:cs="Arial"/>
          <w:sz w:val="18"/>
        </w:rPr>
        <w:t>pc</w:t>
      </w:r>
      <w:proofErr w:type="spellEnd"/>
      <w:r>
        <w:rPr>
          <w:rFonts w:ascii="Arial" w:eastAsia="Arial" w:hAnsi="Arial" w:cs="Arial"/>
          <w:sz w:val="18"/>
        </w:rPr>
        <w:t>/ha</w:t>
      </w:r>
      <w:r>
        <w:rPr>
          <w:rFonts w:ascii="Arial" w:eastAsia="Arial" w:hAnsi="Arial" w:cs="Arial"/>
          <w:sz w:val="18"/>
        </w:rPr>
        <w:tab/>
        <w:t>65 400,00</w:t>
      </w:r>
      <w:r>
        <w:rPr>
          <w:rFonts w:ascii="Arial" w:eastAsia="Arial" w:hAnsi="Arial" w:cs="Arial"/>
          <w:sz w:val="18"/>
        </w:rPr>
        <w:tab/>
        <w:t>35</w:t>
      </w:r>
      <w:r>
        <w:rPr>
          <w:rFonts w:ascii="Arial" w:eastAsia="Arial" w:hAnsi="Arial" w:cs="Arial"/>
          <w:sz w:val="18"/>
        </w:rPr>
        <w:tab/>
        <w:t>B</w:t>
      </w:r>
      <w:r>
        <w:rPr>
          <w:rFonts w:ascii="Arial" w:eastAsia="Arial" w:hAnsi="Arial" w:cs="Arial"/>
          <w:sz w:val="18"/>
        </w:rPr>
        <w:tab/>
        <w:t>5,4</w:t>
      </w:r>
      <w:r>
        <w:rPr>
          <w:rFonts w:ascii="Arial" w:eastAsia="Arial" w:hAnsi="Arial" w:cs="Arial"/>
          <w:sz w:val="18"/>
        </w:rPr>
        <w:tab/>
        <w:t>12,36</w:t>
      </w:r>
    </w:p>
    <w:p w14:paraId="4DD309CB" w14:textId="77777777" w:rsidR="00017674" w:rsidRDefault="005C3600">
      <w:pPr>
        <w:spacing w:after="0" w:line="421" w:lineRule="auto"/>
        <w:ind w:left="1562" w:right="-14" w:hanging="10"/>
        <w:jc w:val="right"/>
      </w:pPr>
      <w:r>
        <w:rPr>
          <w:rFonts w:ascii="Arial" w:eastAsia="Arial" w:hAnsi="Arial" w:cs="Arial"/>
          <w:sz w:val="18"/>
        </w:rPr>
        <w:t>412</w:t>
      </w:r>
      <w:r>
        <w:rPr>
          <w:rFonts w:ascii="Arial" w:eastAsia="Arial" w:hAnsi="Arial" w:cs="Arial"/>
          <w:sz w:val="18"/>
        </w:rPr>
        <w:tab/>
        <w:t>2</w:t>
      </w:r>
      <w:r>
        <w:rPr>
          <w:rFonts w:ascii="Arial" w:eastAsia="Arial" w:hAnsi="Arial" w:cs="Arial"/>
          <w:sz w:val="18"/>
        </w:rPr>
        <w:tab/>
        <w:t>2</w:t>
      </w:r>
      <w:r>
        <w:rPr>
          <w:rFonts w:ascii="Arial" w:eastAsia="Arial" w:hAnsi="Arial" w:cs="Arial"/>
          <w:sz w:val="18"/>
        </w:rPr>
        <w:tab/>
        <w:t>11 10002</w:t>
      </w:r>
      <w:r>
        <w:rPr>
          <w:rFonts w:ascii="Arial" w:eastAsia="Arial" w:hAnsi="Arial" w:cs="Arial"/>
          <w:sz w:val="18"/>
        </w:rPr>
        <w:tab/>
      </w:r>
      <w:proofErr w:type="spellStart"/>
      <w:r>
        <w:rPr>
          <w:rFonts w:ascii="Arial" w:eastAsia="Arial" w:hAnsi="Arial" w:cs="Arial"/>
          <w:sz w:val="18"/>
        </w:rPr>
        <w:t>pc</w:t>
      </w:r>
      <w:proofErr w:type="spellEnd"/>
      <w:r>
        <w:rPr>
          <w:rFonts w:ascii="Arial" w:eastAsia="Arial" w:hAnsi="Arial" w:cs="Arial"/>
          <w:sz w:val="18"/>
        </w:rPr>
        <w:t>/ha</w:t>
      </w:r>
      <w:r>
        <w:rPr>
          <w:rFonts w:ascii="Arial" w:eastAsia="Arial" w:hAnsi="Arial" w:cs="Arial"/>
          <w:sz w:val="18"/>
        </w:rPr>
        <w:tab/>
        <w:t>65 400,00</w:t>
      </w:r>
      <w:r>
        <w:rPr>
          <w:rFonts w:ascii="Arial" w:eastAsia="Arial" w:hAnsi="Arial" w:cs="Arial"/>
          <w:sz w:val="18"/>
        </w:rPr>
        <w:tab/>
        <w:t>43</w:t>
      </w:r>
      <w:r>
        <w:rPr>
          <w:rFonts w:ascii="Arial" w:eastAsia="Arial" w:hAnsi="Arial" w:cs="Arial"/>
          <w:sz w:val="18"/>
        </w:rPr>
        <w:tab/>
        <w:t>B</w:t>
      </w:r>
      <w:r>
        <w:rPr>
          <w:rFonts w:ascii="Arial" w:eastAsia="Arial" w:hAnsi="Arial" w:cs="Arial"/>
          <w:sz w:val="18"/>
        </w:rPr>
        <w:tab/>
        <w:t>5,4</w:t>
      </w:r>
      <w:r>
        <w:rPr>
          <w:rFonts w:ascii="Arial" w:eastAsia="Arial" w:hAnsi="Arial" w:cs="Arial"/>
          <w:sz w:val="18"/>
        </w:rPr>
        <w:tab/>
        <w:t>15,19 412</w:t>
      </w:r>
      <w:r>
        <w:rPr>
          <w:rFonts w:ascii="Arial" w:eastAsia="Arial" w:hAnsi="Arial" w:cs="Arial"/>
          <w:sz w:val="18"/>
        </w:rPr>
        <w:tab/>
        <w:t>3</w:t>
      </w:r>
      <w:r>
        <w:rPr>
          <w:rFonts w:ascii="Arial" w:eastAsia="Arial" w:hAnsi="Arial" w:cs="Arial"/>
          <w:sz w:val="18"/>
        </w:rPr>
        <w:tab/>
        <w:t>2</w:t>
      </w:r>
      <w:r>
        <w:rPr>
          <w:rFonts w:ascii="Arial" w:eastAsia="Arial" w:hAnsi="Arial" w:cs="Arial"/>
          <w:sz w:val="18"/>
        </w:rPr>
        <w:tab/>
        <w:t>11 10002</w:t>
      </w:r>
      <w:r>
        <w:rPr>
          <w:rFonts w:ascii="Arial" w:eastAsia="Arial" w:hAnsi="Arial" w:cs="Arial"/>
          <w:sz w:val="18"/>
        </w:rPr>
        <w:tab/>
      </w:r>
      <w:proofErr w:type="spellStart"/>
      <w:r>
        <w:rPr>
          <w:rFonts w:ascii="Arial" w:eastAsia="Arial" w:hAnsi="Arial" w:cs="Arial"/>
          <w:sz w:val="18"/>
        </w:rPr>
        <w:t>pc</w:t>
      </w:r>
      <w:proofErr w:type="spellEnd"/>
      <w:r>
        <w:rPr>
          <w:rFonts w:ascii="Arial" w:eastAsia="Arial" w:hAnsi="Arial" w:cs="Arial"/>
          <w:sz w:val="18"/>
        </w:rPr>
        <w:t>/ha</w:t>
      </w:r>
      <w:r>
        <w:rPr>
          <w:rFonts w:ascii="Arial" w:eastAsia="Arial" w:hAnsi="Arial" w:cs="Arial"/>
          <w:sz w:val="18"/>
        </w:rPr>
        <w:tab/>
        <w:t>65 400,00</w:t>
      </w:r>
      <w:r>
        <w:rPr>
          <w:rFonts w:ascii="Arial" w:eastAsia="Arial" w:hAnsi="Arial" w:cs="Arial"/>
          <w:sz w:val="18"/>
        </w:rPr>
        <w:tab/>
        <w:t>22</w:t>
      </w:r>
      <w:r>
        <w:rPr>
          <w:rFonts w:ascii="Arial" w:eastAsia="Arial" w:hAnsi="Arial" w:cs="Arial"/>
          <w:sz w:val="18"/>
        </w:rPr>
        <w:tab/>
        <w:t>B</w:t>
      </w:r>
      <w:r>
        <w:rPr>
          <w:rFonts w:ascii="Arial" w:eastAsia="Arial" w:hAnsi="Arial" w:cs="Arial"/>
          <w:sz w:val="18"/>
        </w:rPr>
        <w:tab/>
        <w:t>5,4</w:t>
      </w:r>
      <w:r>
        <w:rPr>
          <w:rFonts w:ascii="Arial" w:eastAsia="Arial" w:hAnsi="Arial" w:cs="Arial"/>
          <w:sz w:val="18"/>
        </w:rPr>
        <w:tab/>
        <w:t>7,77</w:t>
      </w:r>
    </w:p>
    <w:p w14:paraId="342B90BB" w14:textId="77777777" w:rsidR="00017674" w:rsidRDefault="005C3600">
      <w:pPr>
        <w:tabs>
          <w:tab w:val="center" w:pos="2002"/>
          <w:tab w:val="center" w:pos="2587"/>
          <w:tab w:val="center" w:pos="3526"/>
          <w:tab w:val="center" w:pos="4329"/>
          <w:tab w:val="center" w:pos="5179"/>
          <w:tab w:val="center" w:pos="6153"/>
          <w:tab w:val="center" w:pos="7313"/>
          <w:tab w:val="center" w:pos="7725"/>
          <w:tab w:val="center" w:pos="8304"/>
          <w:tab w:val="right" w:pos="10569"/>
        </w:tabs>
        <w:spacing w:after="139"/>
        <w:ind w:right="-14"/>
      </w:pPr>
      <w:r>
        <w:tab/>
      </w:r>
      <w:r>
        <w:rPr>
          <w:rFonts w:ascii="Arial" w:eastAsia="Arial" w:hAnsi="Arial" w:cs="Arial"/>
          <w:sz w:val="18"/>
        </w:rPr>
        <w:t>486</w:t>
      </w:r>
      <w:r>
        <w:rPr>
          <w:rFonts w:ascii="Arial" w:eastAsia="Arial" w:hAnsi="Arial" w:cs="Arial"/>
          <w:sz w:val="18"/>
        </w:rPr>
        <w:tab/>
        <w:t>4</w:t>
      </w:r>
      <w:r>
        <w:rPr>
          <w:rFonts w:ascii="Arial" w:eastAsia="Arial" w:hAnsi="Arial" w:cs="Arial"/>
          <w:sz w:val="18"/>
        </w:rPr>
        <w:tab/>
        <w:t>2</w:t>
      </w:r>
      <w:r>
        <w:rPr>
          <w:rFonts w:ascii="Arial" w:eastAsia="Arial" w:hAnsi="Arial" w:cs="Arial"/>
          <w:sz w:val="18"/>
        </w:rPr>
        <w:tab/>
        <w:t>14 10002</w:t>
      </w:r>
      <w:r>
        <w:rPr>
          <w:rFonts w:ascii="Arial" w:eastAsia="Arial" w:hAnsi="Arial" w:cs="Arial"/>
          <w:sz w:val="18"/>
        </w:rPr>
        <w:tab/>
      </w:r>
      <w:proofErr w:type="spellStart"/>
      <w:r>
        <w:rPr>
          <w:rFonts w:ascii="Arial" w:eastAsia="Arial" w:hAnsi="Arial" w:cs="Arial"/>
          <w:sz w:val="18"/>
        </w:rPr>
        <w:t>pc</w:t>
      </w:r>
      <w:proofErr w:type="spellEnd"/>
      <w:r>
        <w:rPr>
          <w:rFonts w:ascii="Arial" w:eastAsia="Arial" w:hAnsi="Arial" w:cs="Arial"/>
          <w:sz w:val="18"/>
        </w:rPr>
        <w:t>/ha</w:t>
      </w:r>
      <w:r>
        <w:rPr>
          <w:rFonts w:ascii="Arial" w:eastAsia="Arial" w:hAnsi="Arial" w:cs="Arial"/>
          <w:sz w:val="18"/>
        </w:rPr>
        <w:tab/>
        <w:t>65 400,00</w:t>
      </w:r>
      <w:r>
        <w:rPr>
          <w:rFonts w:ascii="Arial" w:eastAsia="Arial" w:hAnsi="Arial" w:cs="Arial"/>
          <w:sz w:val="18"/>
        </w:rPr>
        <w:tab/>
        <w:t>185</w:t>
      </w:r>
      <w:r>
        <w:rPr>
          <w:rFonts w:ascii="Arial" w:eastAsia="Arial" w:hAnsi="Arial" w:cs="Arial"/>
          <w:sz w:val="18"/>
        </w:rPr>
        <w:tab/>
        <w:t>B</w:t>
      </w:r>
      <w:r>
        <w:rPr>
          <w:rFonts w:ascii="Arial" w:eastAsia="Arial" w:hAnsi="Arial" w:cs="Arial"/>
          <w:sz w:val="18"/>
        </w:rPr>
        <w:tab/>
        <w:t>5,4</w:t>
      </w:r>
      <w:r>
        <w:rPr>
          <w:rFonts w:ascii="Arial" w:eastAsia="Arial" w:hAnsi="Arial" w:cs="Arial"/>
          <w:sz w:val="18"/>
        </w:rPr>
        <w:tab/>
        <w:t>65,33</w:t>
      </w:r>
    </w:p>
    <w:p w14:paraId="065C2390" w14:textId="77777777" w:rsidR="00017674" w:rsidRDefault="005C3600">
      <w:pPr>
        <w:pStyle w:val="Nadpis1"/>
        <w:tabs>
          <w:tab w:val="center" w:pos="1787"/>
          <w:tab w:val="center" w:pos="2435"/>
          <w:tab w:val="center" w:pos="3724"/>
          <w:tab w:val="center" w:pos="5150"/>
          <w:tab w:val="center" w:pos="6308"/>
          <w:tab w:val="center" w:pos="7323"/>
          <w:tab w:val="center" w:pos="8306"/>
          <w:tab w:val="center" w:pos="9048"/>
          <w:tab w:val="right" w:pos="10569"/>
        </w:tabs>
        <w:ind w:left="-12" w:firstLine="0"/>
      </w:pPr>
      <w:r>
        <w:t>Pozn.</w:t>
      </w:r>
      <w:r>
        <w:tab/>
        <w:t>Parcela</w:t>
      </w:r>
      <w:r>
        <w:tab/>
        <w:t>/</w:t>
      </w:r>
      <w:r>
        <w:tab/>
      </w:r>
      <w:proofErr w:type="spellStart"/>
      <w:r>
        <w:t>Dil</w:t>
      </w:r>
      <w:proofErr w:type="spellEnd"/>
      <w:r>
        <w:t xml:space="preserve"> </w:t>
      </w:r>
      <w:proofErr w:type="spellStart"/>
      <w:r>
        <w:t>Skp</w:t>
      </w:r>
      <w:proofErr w:type="spellEnd"/>
      <w:r>
        <w:t xml:space="preserve">. Kult. </w:t>
      </w:r>
      <w:r>
        <w:t xml:space="preserve">Číslo </w:t>
      </w:r>
      <w:r>
        <w:tab/>
      </w:r>
      <w:r>
        <w:t xml:space="preserve">Typ </w:t>
      </w:r>
      <w:r>
        <w:tab/>
        <w:t>Cena</w:t>
      </w:r>
      <w:r>
        <w:tab/>
      </w:r>
      <w:r>
        <w:t xml:space="preserve">Výměra </w:t>
      </w:r>
      <w:r>
        <w:t>VO</w:t>
      </w:r>
      <w:r>
        <w:tab/>
        <w:t>%</w:t>
      </w:r>
      <w:r>
        <w:tab/>
        <w:t>Inflace</w:t>
      </w:r>
      <w:r>
        <w:tab/>
        <w:t>Pacht</w:t>
      </w:r>
    </w:p>
    <w:tbl>
      <w:tblPr>
        <w:tblStyle w:val="TableGrid"/>
        <w:tblW w:w="10648" w:type="dxa"/>
        <w:tblInd w:w="-40" w:type="dxa"/>
        <w:tblCellMar>
          <w:top w:w="0" w:type="dxa"/>
          <w:left w:w="0" w:type="dxa"/>
          <w:bottom w:w="0" w:type="dxa"/>
          <w:right w:w="40" w:type="dxa"/>
        </w:tblCellMar>
        <w:tblLook w:val="04A0" w:firstRow="1" w:lastRow="0" w:firstColumn="1" w:lastColumn="0" w:noHBand="0" w:noVBand="1"/>
      </w:tblPr>
      <w:tblGrid>
        <w:gridCol w:w="2478"/>
        <w:gridCol w:w="1038"/>
        <w:gridCol w:w="472"/>
        <w:gridCol w:w="952"/>
        <w:gridCol w:w="852"/>
        <w:gridCol w:w="1099"/>
        <w:gridCol w:w="814"/>
        <w:gridCol w:w="514"/>
        <w:gridCol w:w="1499"/>
        <w:gridCol w:w="930"/>
      </w:tblGrid>
      <w:tr w:rsidR="00017674" w14:paraId="59F092F0" w14:textId="77777777">
        <w:trPr>
          <w:trHeight w:val="266"/>
        </w:trPr>
        <w:tc>
          <w:tcPr>
            <w:tcW w:w="351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7CD05AF" w14:textId="77777777" w:rsidR="00017674" w:rsidRDefault="00017674"/>
        </w:tc>
        <w:tc>
          <w:tcPr>
            <w:tcW w:w="47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F5FD128" w14:textId="77777777" w:rsidR="00017674" w:rsidRDefault="00017674"/>
        </w:tc>
        <w:tc>
          <w:tcPr>
            <w:tcW w:w="95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9E7C96C" w14:textId="77777777" w:rsidR="00017674" w:rsidRDefault="005C3600">
            <w:pPr>
              <w:spacing w:after="0"/>
              <w:ind w:left="21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LV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C26D834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sazby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940FD90" w14:textId="77777777" w:rsidR="00017674" w:rsidRDefault="005C3600">
            <w:pPr>
              <w:spacing w:after="0"/>
              <w:ind w:left="15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[Kč]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D4C3967" w14:textId="77777777" w:rsidR="00017674" w:rsidRDefault="005C3600">
            <w:pPr>
              <w:spacing w:after="0"/>
              <w:ind w:left="7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[m²]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043182F" w14:textId="77777777" w:rsidR="00017674" w:rsidRDefault="00017674"/>
        </w:tc>
        <w:tc>
          <w:tcPr>
            <w:tcW w:w="149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9038EFA" w14:textId="77777777" w:rsidR="00017674" w:rsidRDefault="00017674"/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890E6BC" w14:textId="77777777" w:rsidR="00017674" w:rsidRDefault="005C36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[Kč]</w:t>
            </w:r>
          </w:p>
        </w:tc>
      </w:tr>
      <w:tr w:rsidR="00017674" w14:paraId="6E8F6317" w14:textId="77777777">
        <w:trPr>
          <w:trHeight w:val="340"/>
        </w:trPr>
        <w:tc>
          <w:tcPr>
            <w:tcW w:w="351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D41D674" w14:textId="77777777" w:rsidR="00017674" w:rsidRDefault="005C3600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20"/>
              </w:rPr>
              <w:t>Katastr: Vysoké Chvojno</w:t>
            </w:r>
          </w:p>
        </w:tc>
        <w:tc>
          <w:tcPr>
            <w:tcW w:w="47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1CD151A" w14:textId="77777777" w:rsidR="00017674" w:rsidRDefault="00017674"/>
        </w:tc>
        <w:tc>
          <w:tcPr>
            <w:tcW w:w="9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3AF751E" w14:textId="77777777" w:rsidR="00017674" w:rsidRDefault="00017674"/>
        </w:tc>
        <w:tc>
          <w:tcPr>
            <w:tcW w:w="8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D2CBE3D" w14:textId="77777777" w:rsidR="00017674" w:rsidRDefault="00017674"/>
        </w:tc>
        <w:tc>
          <w:tcPr>
            <w:tcW w:w="109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88B08CB" w14:textId="77777777" w:rsidR="00017674" w:rsidRDefault="00017674"/>
        </w:tc>
        <w:tc>
          <w:tcPr>
            <w:tcW w:w="81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8DD3D66" w14:textId="77777777" w:rsidR="00017674" w:rsidRDefault="00017674"/>
        </w:tc>
        <w:tc>
          <w:tcPr>
            <w:tcW w:w="51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A8929DF" w14:textId="77777777" w:rsidR="00017674" w:rsidRDefault="00017674"/>
        </w:tc>
        <w:tc>
          <w:tcPr>
            <w:tcW w:w="149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B185C93" w14:textId="77777777" w:rsidR="00017674" w:rsidRDefault="00017674"/>
        </w:tc>
        <w:tc>
          <w:tcPr>
            <w:tcW w:w="9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0A46A50" w14:textId="77777777" w:rsidR="00017674" w:rsidRDefault="00017674"/>
        </w:tc>
      </w:tr>
      <w:tr w:rsidR="00017674" w14:paraId="239FD15F" w14:textId="77777777">
        <w:trPr>
          <w:trHeight w:val="326"/>
        </w:trPr>
        <w:tc>
          <w:tcPr>
            <w:tcW w:w="247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DD95614" w14:textId="77777777" w:rsidR="00017674" w:rsidRDefault="005C3600">
            <w:pPr>
              <w:spacing w:after="0"/>
              <w:ind w:right="246"/>
              <w:jc w:val="right"/>
            </w:pPr>
            <w:r>
              <w:rPr>
                <w:rFonts w:ascii="Arial" w:eastAsia="Arial" w:hAnsi="Arial" w:cs="Arial"/>
                <w:sz w:val="18"/>
              </w:rPr>
              <w:t>504</w:t>
            </w:r>
          </w:p>
        </w:tc>
        <w:tc>
          <w:tcPr>
            <w:tcW w:w="103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5C80652" w14:textId="77777777" w:rsidR="00017674" w:rsidRDefault="005C3600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4</w:t>
            </w:r>
          </w:p>
        </w:tc>
        <w:tc>
          <w:tcPr>
            <w:tcW w:w="47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5A75573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F85F891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11 10002</w:t>
            </w:r>
          </w:p>
        </w:tc>
        <w:tc>
          <w:tcPr>
            <w:tcW w:w="85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19D99B6" w14:textId="77777777" w:rsidR="00017674" w:rsidRDefault="005C3600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09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61E9615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65 400,00</w:t>
            </w:r>
          </w:p>
        </w:tc>
        <w:tc>
          <w:tcPr>
            <w:tcW w:w="81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E70A1F5" w14:textId="77777777" w:rsidR="00017674" w:rsidRDefault="005C3600">
            <w:pPr>
              <w:spacing w:after="0"/>
              <w:ind w:left="161"/>
            </w:pPr>
            <w:r>
              <w:rPr>
                <w:rFonts w:ascii="Arial" w:eastAsia="Arial" w:hAnsi="Arial" w:cs="Arial"/>
                <w:sz w:val="18"/>
              </w:rPr>
              <w:t>1 024</w:t>
            </w:r>
          </w:p>
        </w:tc>
        <w:tc>
          <w:tcPr>
            <w:tcW w:w="51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202174A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</w:t>
            </w:r>
          </w:p>
        </w:tc>
        <w:tc>
          <w:tcPr>
            <w:tcW w:w="149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54418D9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5,4</w:t>
            </w:r>
          </w:p>
        </w:tc>
        <w:tc>
          <w:tcPr>
            <w:tcW w:w="93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07A01B2" w14:textId="77777777" w:rsidR="00017674" w:rsidRDefault="005C36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361,64</w:t>
            </w:r>
          </w:p>
        </w:tc>
      </w:tr>
      <w:tr w:rsidR="00017674" w14:paraId="517FD937" w14:textId="77777777">
        <w:trPr>
          <w:trHeight w:val="341"/>
        </w:trPr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14:paraId="452FFCD5" w14:textId="77777777" w:rsidR="00017674" w:rsidRDefault="005C3600">
            <w:pPr>
              <w:spacing w:after="0"/>
              <w:ind w:right="246"/>
              <w:jc w:val="right"/>
            </w:pPr>
            <w:r>
              <w:rPr>
                <w:rFonts w:ascii="Arial" w:eastAsia="Arial" w:hAnsi="Arial" w:cs="Arial"/>
                <w:sz w:val="18"/>
              </w:rPr>
              <w:t>504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5D03509E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6338A40C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0EFA5AB8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14 10002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35771013" w14:textId="77777777" w:rsidR="00017674" w:rsidRDefault="005C3600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33B06A77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65 400,00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11F12E9A" w14:textId="77777777" w:rsidR="00017674" w:rsidRDefault="005C3600">
            <w:pPr>
              <w:spacing w:after="0"/>
              <w:ind w:left="161"/>
            </w:pPr>
            <w:r>
              <w:rPr>
                <w:rFonts w:ascii="Arial" w:eastAsia="Arial" w:hAnsi="Arial" w:cs="Arial"/>
                <w:sz w:val="18"/>
              </w:rPr>
              <w:t>1 584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6C95757A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14:paraId="3CC8B79E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5,4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7B38EA42" w14:textId="77777777" w:rsidR="00017674" w:rsidRDefault="005C36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559,41</w:t>
            </w:r>
          </w:p>
        </w:tc>
      </w:tr>
      <w:tr w:rsidR="00017674" w14:paraId="4092CEDD" w14:textId="77777777">
        <w:trPr>
          <w:trHeight w:val="340"/>
        </w:trPr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14:paraId="30BCFAE8" w14:textId="77777777" w:rsidR="00017674" w:rsidRDefault="005C3600">
            <w:pPr>
              <w:spacing w:after="0"/>
              <w:ind w:right="246"/>
              <w:jc w:val="right"/>
            </w:pPr>
            <w:r>
              <w:rPr>
                <w:rFonts w:ascii="Arial" w:eastAsia="Arial" w:hAnsi="Arial" w:cs="Arial"/>
                <w:sz w:val="18"/>
              </w:rPr>
              <w:t>504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5CF26DA5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47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5B654B33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5802D1D2" w14:textId="77777777" w:rsidR="00017674" w:rsidRDefault="005C3600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7 10002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7F384D83" w14:textId="77777777" w:rsidR="00017674" w:rsidRDefault="005C3600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2E028DD5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65 400,00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3307E5F1" w14:textId="77777777" w:rsidR="00017674" w:rsidRDefault="005C3600">
            <w:pPr>
              <w:spacing w:after="0"/>
              <w:ind w:left="250"/>
              <w:jc w:val="center"/>
            </w:pPr>
            <w:r>
              <w:rPr>
                <w:rFonts w:ascii="Arial" w:eastAsia="Arial" w:hAnsi="Arial" w:cs="Arial"/>
                <w:sz w:val="18"/>
              </w:rPr>
              <w:t>10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510D25EB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14:paraId="00747A46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5,4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0F837100" w14:textId="77777777" w:rsidR="00017674" w:rsidRDefault="005C36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3,53</w:t>
            </w:r>
          </w:p>
        </w:tc>
      </w:tr>
      <w:tr w:rsidR="00017674" w14:paraId="534F081A" w14:textId="77777777">
        <w:trPr>
          <w:trHeight w:val="340"/>
        </w:trPr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14:paraId="5B16CCA9" w14:textId="77777777" w:rsidR="00017674" w:rsidRDefault="005C3600">
            <w:pPr>
              <w:spacing w:after="0"/>
              <w:ind w:right="246"/>
              <w:jc w:val="right"/>
            </w:pPr>
            <w:r>
              <w:rPr>
                <w:rFonts w:ascii="Arial" w:eastAsia="Arial" w:hAnsi="Arial" w:cs="Arial"/>
                <w:sz w:val="18"/>
              </w:rPr>
              <w:lastRenderedPageBreak/>
              <w:t>505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14B665C9" w14:textId="77777777" w:rsidR="00017674" w:rsidRDefault="005C3600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6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346B8332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1B94F154" w14:textId="77777777" w:rsidR="00017674" w:rsidRDefault="005C3600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7 10002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3BFAE707" w14:textId="77777777" w:rsidR="00017674" w:rsidRDefault="005C3600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237DC446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65 400,00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2ADF64E8" w14:textId="77777777" w:rsidR="00017674" w:rsidRDefault="005C3600">
            <w:pPr>
              <w:spacing w:after="0"/>
              <w:ind w:left="250"/>
              <w:jc w:val="center"/>
            </w:pPr>
            <w:r>
              <w:rPr>
                <w:rFonts w:ascii="Arial" w:eastAsia="Arial" w:hAnsi="Arial" w:cs="Arial"/>
                <w:sz w:val="18"/>
              </w:rPr>
              <w:t>49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572EE9F4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14:paraId="3DD20F08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5,4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3E977422" w14:textId="77777777" w:rsidR="00017674" w:rsidRDefault="005C3600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8"/>
              </w:rPr>
              <w:t>17,30</w:t>
            </w:r>
          </w:p>
        </w:tc>
      </w:tr>
      <w:tr w:rsidR="00017674" w14:paraId="3F27BB4E" w14:textId="77777777">
        <w:trPr>
          <w:trHeight w:val="341"/>
        </w:trPr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14:paraId="19F6BFCA" w14:textId="77777777" w:rsidR="00017674" w:rsidRDefault="005C3600">
            <w:pPr>
              <w:spacing w:after="0"/>
              <w:ind w:right="246"/>
              <w:jc w:val="right"/>
            </w:pPr>
            <w:r>
              <w:rPr>
                <w:rFonts w:ascii="Arial" w:eastAsia="Arial" w:hAnsi="Arial" w:cs="Arial"/>
                <w:sz w:val="18"/>
              </w:rPr>
              <w:t>530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2A2862E7" w14:textId="77777777" w:rsidR="00017674" w:rsidRDefault="005C3600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6A670C6F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0E54FA55" w14:textId="77777777" w:rsidR="00017674" w:rsidRDefault="005C3600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7 10002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6D1459F4" w14:textId="77777777" w:rsidR="00017674" w:rsidRDefault="005C3600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40CBE5FE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65 400,00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694320F4" w14:textId="77777777" w:rsidR="00017674" w:rsidRDefault="005C3600">
            <w:pPr>
              <w:spacing w:after="0"/>
              <w:ind w:left="161"/>
            </w:pPr>
            <w:r>
              <w:rPr>
                <w:rFonts w:ascii="Arial" w:eastAsia="Arial" w:hAnsi="Arial" w:cs="Arial"/>
                <w:sz w:val="18"/>
              </w:rPr>
              <w:t>3 254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4F542F1E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14:paraId="6BA0831D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5,4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07D2DAFC" w14:textId="77777777" w:rsidR="00017674" w:rsidRDefault="005C3600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8"/>
              </w:rPr>
              <w:t>1 149,18</w:t>
            </w:r>
          </w:p>
        </w:tc>
      </w:tr>
      <w:tr w:rsidR="00017674" w14:paraId="20350AA2" w14:textId="77777777">
        <w:trPr>
          <w:trHeight w:val="341"/>
        </w:trPr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14:paraId="72497D4B" w14:textId="77777777" w:rsidR="00017674" w:rsidRDefault="005C3600">
            <w:pPr>
              <w:spacing w:after="0"/>
              <w:ind w:right="246"/>
              <w:jc w:val="right"/>
            </w:pPr>
            <w:r>
              <w:rPr>
                <w:rFonts w:ascii="Arial" w:eastAsia="Arial" w:hAnsi="Arial" w:cs="Arial"/>
                <w:sz w:val="18"/>
              </w:rPr>
              <w:t>530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08589DE9" w14:textId="77777777" w:rsidR="00017674" w:rsidRDefault="005C3600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4AAEAA44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29C6DC81" w14:textId="77777777" w:rsidR="00017674" w:rsidRDefault="005C3600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7 10002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4D06069F" w14:textId="77777777" w:rsidR="00017674" w:rsidRDefault="005C3600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7B38DFB8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65 400,00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4FEB8D81" w14:textId="77777777" w:rsidR="00017674" w:rsidRDefault="005C3600">
            <w:pPr>
              <w:spacing w:after="0"/>
              <w:ind w:left="149"/>
              <w:jc w:val="center"/>
            </w:pPr>
            <w:r>
              <w:rPr>
                <w:rFonts w:ascii="Arial" w:eastAsia="Arial" w:hAnsi="Arial" w:cs="Arial"/>
                <w:sz w:val="18"/>
              </w:rPr>
              <w:t>976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1AA06ADA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14:paraId="172FF0A2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5,4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252F3C9D" w14:textId="77777777" w:rsidR="00017674" w:rsidRDefault="005C36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344,68</w:t>
            </w:r>
          </w:p>
        </w:tc>
      </w:tr>
      <w:tr w:rsidR="00017674" w14:paraId="72E885BB" w14:textId="77777777">
        <w:trPr>
          <w:trHeight w:val="340"/>
        </w:trPr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14:paraId="2DE5BA26" w14:textId="77777777" w:rsidR="00017674" w:rsidRDefault="005C3600">
            <w:pPr>
              <w:spacing w:after="0"/>
              <w:ind w:right="246"/>
              <w:jc w:val="right"/>
            </w:pPr>
            <w:r>
              <w:rPr>
                <w:rFonts w:ascii="Arial" w:eastAsia="Arial" w:hAnsi="Arial" w:cs="Arial"/>
                <w:sz w:val="18"/>
              </w:rPr>
              <w:t>553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612320B7" w14:textId="77777777" w:rsidR="00017674" w:rsidRDefault="00017674"/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1BAAEF50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07AB99F2" w14:textId="77777777" w:rsidR="00017674" w:rsidRDefault="005C3600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7 10002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5D3D9022" w14:textId="77777777" w:rsidR="00017674" w:rsidRDefault="005C3600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1DCF6389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65 400,00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382A49EC" w14:textId="77777777" w:rsidR="00017674" w:rsidRDefault="005C3600">
            <w:pPr>
              <w:spacing w:after="0"/>
              <w:ind w:left="149"/>
              <w:jc w:val="center"/>
            </w:pPr>
            <w:r>
              <w:rPr>
                <w:rFonts w:ascii="Arial" w:eastAsia="Arial" w:hAnsi="Arial" w:cs="Arial"/>
                <w:sz w:val="18"/>
              </w:rPr>
              <w:t>216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4962C3B1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14:paraId="6CFA38C9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5,4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56616EE7" w14:textId="77777777" w:rsidR="00017674" w:rsidRDefault="005C3600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8"/>
              </w:rPr>
              <w:t>76,28</w:t>
            </w:r>
          </w:p>
        </w:tc>
      </w:tr>
      <w:tr w:rsidR="00017674" w14:paraId="4DED34F1" w14:textId="77777777">
        <w:trPr>
          <w:trHeight w:val="340"/>
        </w:trPr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14:paraId="5D5F53C3" w14:textId="77777777" w:rsidR="00017674" w:rsidRDefault="005C3600">
            <w:pPr>
              <w:spacing w:after="0"/>
              <w:ind w:right="246"/>
              <w:jc w:val="right"/>
            </w:pPr>
            <w:r>
              <w:rPr>
                <w:rFonts w:ascii="Arial" w:eastAsia="Arial" w:hAnsi="Arial" w:cs="Arial"/>
                <w:sz w:val="18"/>
              </w:rPr>
              <w:t>556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2D1D515C" w14:textId="77777777" w:rsidR="00017674" w:rsidRDefault="005C3600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58C6F104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631901F0" w14:textId="77777777" w:rsidR="00017674" w:rsidRDefault="005C3600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7 10002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516C4C12" w14:textId="77777777" w:rsidR="00017674" w:rsidRDefault="005C3600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42AF405B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65 400,00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5844B986" w14:textId="77777777" w:rsidR="00017674" w:rsidRDefault="005C3600">
            <w:pPr>
              <w:spacing w:after="0"/>
              <w:ind w:left="62"/>
            </w:pPr>
            <w:r>
              <w:rPr>
                <w:rFonts w:ascii="Arial" w:eastAsia="Arial" w:hAnsi="Arial" w:cs="Arial"/>
                <w:sz w:val="18"/>
              </w:rPr>
              <w:t>12 859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5F8E3B0B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14:paraId="6E7C0E61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5,4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284082F8" w14:textId="77777777" w:rsidR="00017674" w:rsidRDefault="005C3600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8"/>
              </w:rPr>
              <w:t>4 541,28</w:t>
            </w:r>
          </w:p>
        </w:tc>
      </w:tr>
      <w:tr w:rsidR="00017674" w14:paraId="4CD075D2" w14:textId="77777777">
        <w:trPr>
          <w:trHeight w:val="340"/>
        </w:trPr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14:paraId="2014DB04" w14:textId="77777777" w:rsidR="00017674" w:rsidRDefault="005C3600">
            <w:pPr>
              <w:spacing w:after="0"/>
              <w:ind w:right="246"/>
              <w:jc w:val="right"/>
            </w:pPr>
            <w:r>
              <w:rPr>
                <w:rFonts w:ascii="Arial" w:eastAsia="Arial" w:hAnsi="Arial" w:cs="Arial"/>
                <w:sz w:val="18"/>
              </w:rPr>
              <w:t>558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5B22FDA5" w14:textId="77777777" w:rsidR="00017674" w:rsidRDefault="005C3600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686990EF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34EA138A" w14:textId="77777777" w:rsidR="00017674" w:rsidRDefault="005C3600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7 10002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12FC727F" w14:textId="77777777" w:rsidR="00017674" w:rsidRDefault="005C3600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79C1320C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65 400,00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03A9F43E" w14:textId="77777777" w:rsidR="00017674" w:rsidRDefault="005C3600">
            <w:pPr>
              <w:spacing w:after="0"/>
              <w:ind w:left="250"/>
              <w:jc w:val="center"/>
            </w:pPr>
            <w:r>
              <w:rPr>
                <w:rFonts w:ascii="Arial" w:eastAsia="Arial" w:hAnsi="Arial" w:cs="Arial"/>
                <w:sz w:val="18"/>
              </w:rPr>
              <w:t>83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2A0BA7FF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14:paraId="1C38A154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5,4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4391D621" w14:textId="77777777" w:rsidR="00017674" w:rsidRDefault="005C3600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8"/>
              </w:rPr>
              <w:t>29,31</w:t>
            </w:r>
          </w:p>
        </w:tc>
      </w:tr>
      <w:tr w:rsidR="00017674" w14:paraId="2E4A56C0" w14:textId="77777777">
        <w:trPr>
          <w:trHeight w:val="341"/>
        </w:trPr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14:paraId="7444DE37" w14:textId="77777777" w:rsidR="00017674" w:rsidRDefault="005C3600">
            <w:pPr>
              <w:spacing w:after="0"/>
              <w:ind w:right="246"/>
              <w:jc w:val="right"/>
            </w:pPr>
            <w:r>
              <w:rPr>
                <w:rFonts w:ascii="Arial" w:eastAsia="Arial" w:hAnsi="Arial" w:cs="Arial"/>
                <w:sz w:val="18"/>
              </w:rPr>
              <w:t>558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110DD786" w14:textId="77777777" w:rsidR="00017674" w:rsidRDefault="005C3600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5B11E6C0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58CE40FF" w14:textId="77777777" w:rsidR="00017674" w:rsidRDefault="005C3600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7 10002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7BA04A07" w14:textId="77777777" w:rsidR="00017674" w:rsidRDefault="005C3600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4F44F51D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65 400,00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237C3C11" w14:textId="77777777" w:rsidR="00017674" w:rsidRDefault="005C3600">
            <w:pPr>
              <w:spacing w:after="0"/>
              <w:ind w:left="250"/>
              <w:jc w:val="center"/>
            </w:pPr>
            <w:r>
              <w:rPr>
                <w:rFonts w:ascii="Arial" w:eastAsia="Arial" w:hAnsi="Arial" w:cs="Arial"/>
                <w:sz w:val="18"/>
              </w:rPr>
              <w:t>20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70192C8B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14:paraId="10CEBE92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5,4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66719412" w14:textId="77777777" w:rsidR="00017674" w:rsidRDefault="005C36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7,06</w:t>
            </w:r>
          </w:p>
        </w:tc>
      </w:tr>
      <w:tr w:rsidR="00017674" w14:paraId="1EE69FF0" w14:textId="77777777">
        <w:trPr>
          <w:trHeight w:val="341"/>
        </w:trPr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14:paraId="74EEBFEA" w14:textId="77777777" w:rsidR="00017674" w:rsidRDefault="005C3600">
            <w:pPr>
              <w:spacing w:after="0"/>
              <w:ind w:right="246"/>
              <w:jc w:val="right"/>
            </w:pPr>
            <w:r>
              <w:rPr>
                <w:rFonts w:ascii="Arial" w:eastAsia="Arial" w:hAnsi="Arial" w:cs="Arial"/>
                <w:sz w:val="18"/>
              </w:rPr>
              <w:t>617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06456EBF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45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30B636E2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596436FE" w14:textId="77777777" w:rsidR="00017674" w:rsidRDefault="005C3600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2 10002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749EA5A2" w14:textId="77777777" w:rsidR="00017674" w:rsidRDefault="005C3600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05451F42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65 400,00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47CCCD91" w14:textId="77777777" w:rsidR="00017674" w:rsidRDefault="005C3600">
            <w:pPr>
              <w:spacing w:after="0"/>
              <w:ind w:left="161"/>
            </w:pPr>
            <w:r>
              <w:rPr>
                <w:rFonts w:ascii="Arial" w:eastAsia="Arial" w:hAnsi="Arial" w:cs="Arial"/>
                <w:sz w:val="18"/>
              </w:rPr>
              <w:t>2 249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16F6FC0F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14:paraId="1C3090C3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5,4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0E2E3CFE" w14:textId="77777777" w:rsidR="00017674" w:rsidRDefault="005C36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794,26</w:t>
            </w:r>
          </w:p>
        </w:tc>
      </w:tr>
      <w:tr w:rsidR="00017674" w14:paraId="6735E085" w14:textId="77777777">
        <w:trPr>
          <w:trHeight w:val="340"/>
        </w:trPr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14:paraId="10926E7E" w14:textId="77777777" w:rsidR="00017674" w:rsidRDefault="005C3600">
            <w:pPr>
              <w:spacing w:after="0"/>
              <w:ind w:right="246"/>
              <w:jc w:val="right"/>
            </w:pPr>
            <w:r>
              <w:rPr>
                <w:rFonts w:ascii="Arial" w:eastAsia="Arial" w:hAnsi="Arial" w:cs="Arial"/>
                <w:sz w:val="18"/>
              </w:rPr>
              <w:t>625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5CA58301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549FB626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0E1BA227" w14:textId="77777777" w:rsidR="00017674" w:rsidRDefault="005C3600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2 10002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55287D8B" w14:textId="77777777" w:rsidR="00017674" w:rsidRDefault="005C3600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0D65335D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65 400,00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7E701F8B" w14:textId="77777777" w:rsidR="00017674" w:rsidRDefault="005C3600">
            <w:pPr>
              <w:spacing w:after="0"/>
              <w:ind w:left="149"/>
              <w:jc w:val="center"/>
            </w:pPr>
            <w:r>
              <w:rPr>
                <w:rFonts w:ascii="Arial" w:eastAsia="Arial" w:hAnsi="Arial" w:cs="Arial"/>
                <w:sz w:val="18"/>
              </w:rPr>
              <w:t>247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2E771082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14:paraId="28C10C31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5,4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10FD79C9" w14:textId="77777777" w:rsidR="00017674" w:rsidRDefault="005C3600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8"/>
              </w:rPr>
              <w:t>87,23</w:t>
            </w:r>
          </w:p>
        </w:tc>
      </w:tr>
      <w:tr w:rsidR="00017674" w14:paraId="733F2790" w14:textId="77777777">
        <w:trPr>
          <w:trHeight w:val="340"/>
        </w:trPr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14:paraId="18F3399E" w14:textId="77777777" w:rsidR="00017674" w:rsidRDefault="005C3600">
            <w:pPr>
              <w:spacing w:after="0"/>
              <w:ind w:right="246"/>
              <w:jc w:val="right"/>
            </w:pPr>
            <w:r>
              <w:rPr>
                <w:rFonts w:ascii="Arial" w:eastAsia="Arial" w:hAnsi="Arial" w:cs="Arial"/>
                <w:sz w:val="18"/>
              </w:rPr>
              <w:t>807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45F61A12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0D52FCCF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43B943A0" w14:textId="77777777" w:rsidR="00017674" w:rsidRDefault="005C3600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2 10002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35643455" w14:textId="77777777" w:rsidR="00017674" w:rsidRDefault="005C3600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6038673C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65 400,00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6EDD5823" w14:textId="77777777" w:rsidR="00017674" w:rsidRDefault="005C3600">
            <w:pPr>
              <w:spacing w:after="0"/>
              <w:ind w:left="161"/>
            </w:pPr>
            <w:r>
              <w:rPr>
                <w:rFonts w:ascii="Arial" w:eastAsia="Arial" w:hAnsi="Arial" w:cs="Arial"/>
                <w:sz w:val="18"/>
              </w:rPr>
              <w:t>5 832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3C8B33C5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14:paraId="434DEC8D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5,4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1F78AADA" w14:textId="77777777" w:rsidR="00017674" w:rsidRDefault="005C3600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8"/>
              </w:rPr>
              <w:t>2 059,63</w:t>
            </w:r>
          </w:p>
        </w:tc>
      </w:tr>
      <w:tr w:rsidR="00017674" w14:paraId="4BEC6259" w14:textId="77777777">
        <w:trPr>
          <w:trHeight w:val="341"/>
        </w:trPr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14:paraId="58DDAC42" w14:textId="77777777" w:rsidR="00017674" w:rsidRDefault="005C3600">
            <w:pPr>
              <w:spacing w:after="0"/>
              <w:ind w:right="246"/>
              <w:jc w:val="right"/>
            </w:pPr>
            <w:r>
              <w:rPr>
                <w:rFonts w:ascii="Arial" w:eastAsia="Arial" w:hAnsi="Arial" w:cs="Arial"/>
                <w:sz w:val="18"/>
              </w:rPr>
              <w:t>807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4B263E03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1525D15C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66DD68D9" w14:textId="77777777" w:rsidR="00017674" w:rsidRDefault="005C3600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2 10002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570C3009" w14:textId="77777777" w:rsidR="00017674" w:rsidRDefault="005C3600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099BB5FE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65 400,00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35A19A41" w14:textId="77777777" w:rsidR="00017674" w:rsidRDefault="005C3600">
            <w:pPr>
              <w:spacing w:after="0"/>
              <w:ind w:left="161"/>
            </w:pPr>
            <w:r>
              <w:rPr>
                <w:rFonts w:ascii="Arial" w:eastAsia="Arial" w:hAnsi="Arial" w:cs="Arial"/>
                <w:sz w:val="18"/>
              </w:rPr>
              <w:t>8 922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13A7864F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14:paraId="1CD83E3F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5,4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2ED8BD8C" w14:textId="77777777" w:rsidR="00017674" w:rsidRDefault="005C3600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8"/>
              </w:rPr>
              <w:t>3 150,89</w:t>
            </w:r>
          </w:p>
        </w:tc>
      </w:tr>
      <w:tr w:rsidR="00017674" w14:paraId="0EAFE66C" w14:textId="77777777">
        <w:trPr>
          <w:trHeight w:val="341"/>
        </w:trPr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14:paraId="4685DCE7" w14:textId="77777777" w:rsidR="00017674" w:rsidRDefault="005C3600">
            <w:pPr>
              <w:spacing w:after="0"/>
              <w:ind w:right="246"/>
              <w:jc w:val="right"/>
            </w:pPr>
            <w:r>
              <w:rPr>
                <w:rFonts w:ascii="Arial" w:eastAsia="Arial" w:hAnsi="Arial" w:cs="Arial"/>
                <w:sz w:val="18"/>
              </w:rPr>
              <w:t>807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18786B54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5EBA2E16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2786E127" w14:textId="77777777" w:rsidR="00017674" w:rsidRDefault="005C3600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2 10002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7C7862DE" w14:textId="77777777" w:rsidR="00017674" w:rsidRDefault="005C3600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3175C65A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65 400,00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0E472D29" w14:textId="77777777" w:rsidR="00017674" w:rsidRDefault="005C3600">
            <w:pPr>
              <w:spacing w:after="0"/>
              <w:ind w:left="149"/>
              <w:jc w:val="center"/>
            </w:pPr>
            <w:r>
              <w:rPr>
                <w:rFonts w:ascii="Arial" w:eastAsia="Arial" w:hAnsi="Arial" w:cs="Arial"/>
                <w:sz w:val="18"/>
              </w:rPr>
              <w:t>842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5B9C35CA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14:paraId="12C8738E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5,4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2F05DB04" w14:textId="77777777" w:rsidR="00017674" w:rsidRDefault="005C36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297,36</w:t>
            </w:r>
          </w:p>
        </w:tc>
      </w:tr>
      <w:tr w:rsidR="00017674" w14:paraId="2567490F" w14:textId="77777777">
        <w:trPr>
          <w:trHeight w:val="340"/>
        </w:trPr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14:paraId="0D277908" w14:textId="77777777" w:rsidR="00017674" w:rsidRDefault="005C3600">
            <w:pPr>
              <w:spacing w:after="0"/>
              <w:ind w:right="246"/>
              <w:jc w:val="right"/>
            </w:pPr>
            <w:r>
              <w:rPr>
                <w:rFonts w:ascii="Arial" w:eastAsia="Arial" w:hAnsi="Arial" w:cs="Arial"/>
                <w:sz w:val="18"/>
              </w:rPr>
              <w:t>807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3E5AD96F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3E5453A3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441965A9" w14:textId="77777777" w:rsidR="00017674" w:rsidRDefault="005C3600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2 10002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1D5DEF3F" w14:textId="77777777" w:rsidR="00017674" w:rsidRDefault="005C3600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37AFF81D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65 400,00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74CE3B29" w14:textId="77777777" w:rsidR="00017674" w:rsidRDefault="005C3600">
            <w:pPr>
              <w:spacing w:after="0"/>
              <w:ind w:left="149"/>
              <w:jc w:val="center"/>
            </w:pPr>
            <w:r>
              <w:rPr>
                <w:rFonts w:ascii="Arial" w:eastAsia="Arial" w:hAnsi="Arial" w:cs="Arial"/>
                <w:sz w:val="18"/>
              </w:rPr>
              <w:t>215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26C090CD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14:paraId="447FDA85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5,4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77EEF62E" w14:textId="77777777" w:rsidR="00017674" w:rsidRDefault="005C3600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8"/>
              </w:rPr>
              <w:t>75,93</w:t>
            </w:r>
          </w:p>
        </w:tc>
      </w:tr>
      <w:tr w:rsidR="00017674" w14:paraId="46102231" w14:textId="77777777">
        <w:trPr>
          <w:trHeight w:val="354"/>
        </w:trPr>
        <w:tc>
          <w:tcPr>
            <w:tcW w:w="247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66A9227" w14:textId="77777777" w:rsidR="00017674" w:rsidRDefault="005C3600">
            <w:pPr>
              <w:spacing w:after="0"/>
              <w:ind w:right="246"/>
              <w:jc w:val="right"/>
            </w:pPr>
            <w:r>
              <w:rPr>
                <w:rFonts w:ascii="Arial" w:eastAsia="Arial" w:hAnsi="Arial" w:cs="Arial"/>
                <w:sz w:val="18"/>
              </w:rPr>
              <w:t>807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175A381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44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90E74B0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A9F6233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11 10002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F870555" w14:textId="77777777" w:rsidR="00017674" w:rsidRDefault="005C3600">
            <w:pPr>
              <w:spacing w:after="0"/>
              <w:ind w:left="5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pc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/ha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9E480AC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65 400,00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E290473" w14:textId="77777777" w:rsidR="00017674" w:rsidRDefault="005C3600">
            <w:pPr>
              <w:spacing w:after="0"/>
              <w:ind w:left="250"/>
              <w:jc w:val="center"/>
            </w:pPr>
            <w:r>
              <w:rPr>
                <w:rFonts w:ascii="Arial" w:eastAsia="Arial" w:hAnsi="Arial" w:cs="Arial"/>
                <w:sz w:val="18"/>
              </w:rPr>
              <w:t>54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69C91EF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F9755B6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5,4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BC029CA" w14:textId="77777777" w:rsidR="00017674" w:rsidRDefault="005C3600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8"/>
              </w:rPr>
              <w:t>19,07</w:t>
            </w:r>
          </w:p>
        </w:tc>
      </w:tr>
      <w:tr w:rsidR="00017674" w14:paraId="5DC3CE68" w14:textId="77777777">
        <w:trPr>
          <w:trHeight w:val="340"/>
        </w:trPr>
        <w:tc>
          <w:tcPr>
            <w:tcW w:w="2478" w:type="dxa"/>
            <w:tcBorders>
              <w:top w:val="single" w:sz="8" w:space="0" w:color="000000"/>
              <w:left w:val="nil"/>
              <w:bottom w:val="double" w:sz="5" w:space="0" w:color="000000"/>
              <w:right w:val="nil"/>
            </w:tcBorders>
          </w:tcPr>
          <w:p w14:paraId="73FC9CB8" w14:textId="77777777" w:rsidR="00017674" w:rsidRDefault="005C3600">
            <w:pPr>
              <w:spacing w:after="0"/>
              <w:ind w:left="40"/>
            </w:pPr>
            <w:r>
              <w:rPr>
                <w:rFonts w:ascii="Arial" w:eastAsia="Arial" w:hAnsi="Arial" w:cs="Arial"/>
                <w:sz w:val="20"/>
              </w:rPr>
              <w:t>Celkem za katastr</w:t>
            </w:r>
          </w:p>
        </w:tc>
        <w:tc>
          <w:tcPr>
            <w:tcW w:w="1038" w:type="dxa"/>
            <w:tcBorders>
              <w:top w:val="single" w:sz="8" w:space="0" w:color="000000"/>
              <w:left w:val="nil"/>
              <w:bottom w:val="double" w:sz="5" w:space="0" w:color="000000"/>
              <w:right w:val="nil"/>
            </w:tcBorders>
          </w:tcPr>
          <w:p w14:paraId="3D1546C4" w14:textId="77777777" w:rsidR="00017674" w:rsidRDefault="00017674"/>
        </w:tc>
        <w:tc>
          <w:tcPr>
            <w:tcW w:w="472" w:type="dxa"/>
            <w:tcBorders>
              <w:top w:val="single" w:sz="8" w:space="0" w:color="000000"/>
              <w:left w:val="nil"/>
              <w:bottom w:val="double" w:sz="5" w:space="0" w:color="000000"/>
              <w:right w:val="nil"/>
            </w:tcBorders>
          </w:tcPr>
          <w:p w14:paraId="744893DC" w14:textId="77777777" w:rsidR="00017674" w:rsidRDefault="00017674"/>
        </w:tc>
        <w:tc>
          <w:tcPr>
            <w:tcW w:w="952" w:type="dxa"/>
            <w:tcBorders>
              <w:top w:val="single" w:sz="8" w:space="0" w:color="000000"/>
              <w:left w:val="nil"/>
              <w:bottom w:val="double" w:sz="5" w:space="0" w:color="000000"/>
              <w:right w:val="nil"/>
            </w:tcBorders>
          </w:tcPr>
          <w:p w14:paraId="1F5D43C7" w14:textId="77777777" w:rsidR="00017674" w:rsidRDefault="00017674"/>
        </w:tc>
        <w:tc>
          <w:tcPr>
            <w:tcW w:w="852" w:type="dxa"/>
            <w:tcBorders>
              <w:top w:val="single" w:sz="8" w:space="0" w:color="000000"/>
              <w:left w:val="nil"/>
              <w:bottom w:val="double" w:sz="5" w:space="0" w:color="000000"/>
              <w:right w:val="nil"/>
            </w:tcBorders>
          </w:tcPr>
          <w:p w14:paraId="57FDEFA6" w14:textId="77777777" w:rsidR="00017674" w:rsidRDefault="00017674"/>
        </w:tc>
        <w:tc>
          <w:tcPr>
            <w:tcW w:w="1099" w:type="dxa"/>
            <w:tcBorders>
              <w:top w:val="single" w:sz="8" w:space="0" w:color="000000"/>
              <w:left w:val="nil"/>
              <w:bottom w:val="double" w:sz="5" w:space="0" w:color="000000"/>
              <w:right w:val="nil"/>
            </w:tcBorders>
          </w:tcPr>
          <w:p w14:paraId="43DFA2A6" w14:textId="77777777" w:rsidR="00017674" w:rsidRDefault="00017674"/>
        </w:tc>
        <w:tc>
          <w:tcPr>
            <w:tcW w:w="814" w:type="dxa"/>
            <w:tcBorders>
              <w:top w:val="single" w:sz="8" w:space="0" w:color="000000"/>
              <w:left w:val="nil"/>
              <w:bottom w:val="double" w:sz="5" w:space="0" w:color="000000"/>
              <w:right w:val="nil"/>
            </w:tcBorders>
          </w:tcPr>
          <w:p w14:paraId="756F90FE" w14:textId="77777777" w:rsidR="00017674" w:rsidRDefault="005C36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38 721</w:t>
            </w:r>
          </w:p>
        </w:tc>
        <w:tc>
          <w:tcPr>
            <w:tcW w:w="514" w:type="dxa"/>
            <w:tcBorders>
              <w:top w:val="single" w:sz="8" w:space="0" w:color="000000"/>
              <w:left w:val="nil"/>
              <w:bottom w:val="double" w:sz="5" w:space="0" w:color="000000"/>
              <w:right w:val="nil"/>
            </w:tcBorders>
          </w:tcPr>
          <w:p w14:paraId="541A668B" w14:textId="77777777" w:rsidR="00017674" w:rsidRDefault="00017674"/>
        </w:tc>
        <w:tc>
          <w:tcPr>
            <w:tcW w:w="1499" w:type="dxa"/>
            <w:tcBorders>
              <w:top w:val="single" w:sz="8" w:space="0" w:color="000000"/>
              <w:left w:val="nil"/>
              <w:bottom w:val="double" w:sz="5" w:space="0" w:color="000000"/>
              <w:right w:val="nil"/>
            </w:tcBorders>
          </w:tcPr>
          <w:p w14:paraId="13DCCF85" w14:textId="77777777" w:rsidR="00017674" w:rsidRDefault="00017674"/>
        </w:tc>
        <w:tc>
          <w:tcPr>
            <w:tcW w:w="930" w:type="dxa"/>
            <w:tcBorders>
              <w:top w:val="single" w:sz="8" w:space="0" w:color="000000"/>
              <w:left w:val="nil"/>
              <w:bottom w:val="double" w:sz="5" w:space="0" w:color="000000"/>
              <w:right w:val="nil"/>
            </w:tcBorders>
          </w:tcPr>
          <w:p w14:paraId="1911DFCF" w14:textId="77777777" w:rsidR="00017674" w:rsidRDefault="005C36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20"/>
              </w:rPr>
              <w:t>13 674,69</w:t>
            </w:r>
          </w:p>
        </w:tc>
      </w:tr>
    </w:tbl>
    <w:p w14:paraId="3BD24D30" w14:textId="77777777" w:rsidR="00017674" w:rsidRDefault="005C3600">
      <w:pPr>
        <w:tabs>
          <w:tab w:val="center" w:pos="7157"/>
          <w:tab w:val="right" w:pos="10569"/>
        </w:tabs>
        <w:spacing w:after="0"/>
        <w:ind w:left="-12"/>
      </w:pPr>
      <w:r>
        <w:rPr>
          <w:rFonts w:ascii="Arial" w:eastAsia="Arial" w:hAnsi="Arial" w:cs="Arial"/>
          <w:b/>
          <w:sz w:val="20"/>
        </w:rPr>
        <w:t>Celkem</w:t>
      </w:r>
      <w:r>
        <w:rPr>
          <w:rFonts w:ascii="Arial" w:eastAsia="Arial" w:hAnsi="Arial" w:cs="Arial"/>
          <w:b/>
          <w:sz w:val="20"/>
        </w:rPr>
        <w:tab/>
        <w:t>70 206</w:t>
      </w:r>
      <w:r>
        <w:rPr>
          <w:rFonts w:ascii="Arial" w:eastAsia="Arial" w:hAnsi="Arial" w:cs="Arial"/>
          <w:b/>
          <w:sz w:val="20"/>
        </w:rPr>
        <w:tab/>
        <w:t>25 637</w:t>
      </w:r>
    </w:p>
    <w:p w14:paraId="0DE80960" w14:textId="77777777" w:rsidR="00017674" w:rsidRDefault="005C3600">
      <w:pPr>
        <w:spacing w:after="651"/>
        <w:ind w:left="6593" w:right="-40"/>
      </w:pPr>
      <w:r>
        <w:rPr>
          <w:noProof/>
        </w:rPr>
        <mc:AlternateContent>
          <mc:Choice Requires="wpg">
            <w:drawing>
              <wp:inline distT="0" distB="0" distL="0" distR="0" wp14:anchorId="39156613" wp14:editId="04F9C311">
                <wp:extent cx="2549627" cy="25400"/>
                <wp:effectExtent l="0" t="0" r="0" b="0"/>
                <wp:docPr id="29494" name="Group 294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49627" cy="25400"/>
                          <a:chOff x="0" y="0"/>
                          <a:chExt cx="2549627" cy="25400"/>
                        </a:xfrm>
                      </wpg:grpSpPr>
                      <wps:wsp>
                        <wps:cNvPr id="1499" name="Shape 1499"/>
                        <wps:cNvSpPr/>
                        <wps:spPr>
                          <a:xfrm>
                            <a:off x="0" y="12700"/>
                            <a:ext cx="5779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7964">
                                <a:moveTo>
                                  <a:pt x="0" y="0"/>
                                </a:moveTo>
                                <a:lnTo>
                                  <a:pt x="577964" y="0"/>
                                </a:lnTo>
                              </a:path>
                            </a:pathLst>
                          </a:custGeom>
                          <a:ln w="254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8" name="Shape 1508"/>
                        <wps:cNvSpPr/>
                        <wps:spPr>
                          <a:xfrm>
                            <a:off x="1802194" y="12700"/>
                            <a:ext cx="7474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33">
                                <a:moveTo>
                                  <a:pt x="0" y="0"/>
                                </a:moveTo>
                                <a:lnTo>
                                  <a:pt x="747433" y="0"/>
                                </a:lnTo>
                              </a:path>
                            </a:pathLst>
                          </a:custGeom>
                          <a:ln w="254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739" name="Shape 31739"/>
                        <wps:cNvSpPr/>
                        <wps:spPr>
                          <a:xfrm>
                            <a:off x="0" y="0"/>
                            <a:ext cx="5779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7964" h="9144">
                                <a:moveTo>
                                  <a:pt x="0" y="0"/>
                                </a:moveTo>
                                <a:lnTo>
                                  <a:pt x="577964" y="0"/>
                                </a:lnTo>
                                <a:lnTo>
                                  <a:pt x="5779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740" name="Shape 31740"/>
                        <wps:cNvSpPr/>
                        <wps:spPr>
                          <a:xfrm>
                            <a:off x="0" y="16929"/>
                            <a:ext cx="5779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7964" h="9144">
                                <a:moveTo>
                                  <a:pt x="0" y="0"/>
                                </a:moveTo>
                                <a:lnTo>
                                  <a:pt x="577964" y="0"/>
                                </a:lnTo>
                                <a:lnTo>
                                  <a:pt x="5779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9494" style="width:200.758pt;height:2pt;mso-position-horizontal-relative:char;mso-position-vertical-relative:line" coordsize="25496,254">
                <v:shape id="Shape 1499" style="position:absolute;width:5779;height:0;left:0;top:127;" coordsize="577964,0" path="m0,0l577964,0">
                  <v:stroke weight="2pt" endcap="flat" joinstyle="miter" miterlimit="10" on="true" color="#000000"/>
                  <v:fill on="false" color="#000000" opacity="0"/>
                </v:shape>
                <v:shape id="Shape 1508" style="position:absolute;width:7474;height:0;left:18021;top:127;" coordsize="747433,0" path="m0,0l747433,0">
                  <v:stroke weight="2pt" endcap="flat" joinstyle="miter" miterlimit="10" on="true" color="#000000"/>
                  <v:fill on="false" color="#000000" opacity="0"/>
                </v:shape>
                <v:shape id="Shape 31741" style="position:absolute;width:5779;height:91;left:0;top:0;" coordsize="577964,9144" path="m0,0l577964,0l577964,9144l0,9144l0,0">
                  <v:stroke weight="0pt" endcap="flat" joinstyle="miter" miterlimit="10" on="false" color="#000000" opacity="0"/>
                  <v:fill on="true" color="#000000"/>
                </v:shape>
                <v:shape id="Shape 31742" style="position:absolute;width:5779;height:91;left:0;top:169;" coordsize="577964,9144" path="m0,0l577964,0l57796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19BC60AC" w14:textId="77777777" w:rsidR="00017674" w:rsidRDefault="005C3600">
      <w:pPr>
        <w:spacing w:after="0"/>
        <w:ind w:left="-2" w:hanging="10"/>
      </w:pPr>
      <w:r>
        <w:rPr>
          <w:rFonts w:ascii="Arial" w:eastAsia="Arial" w:hAnsi="Arial" w:cs="Arial"/>
          <w:b/>
          <w:sz w:val="20"/>
        </w:rPr>
        <w:t>Vysvětlivky k typu sazby:</w:t>
      </w:r>
    </w:p>
    <w:p w14:paraId="6AD5742F" w14:textId="77777777" w:rsidR="00017674" w:rsidRDefault="005C3600">
      <w:pPr>
        <w:spacing w:after="0" w:line="233" w:lineRule="auto"/>
        <w:ind w:right="8712"/>
      </w:pPr>
      <w:r>
        <w:rPr>
          <w:rFonts w:ascii="Arial" w:eastAsia="Arial" w:hAnsi="Arial" w:cs="Arial"/>
          <w:sz w:val="20"/>
        </w:rPr>
        <w:t xml:space="preserve">ha...za hektar </w:t>
      </w:r>
      <w:proofErr w:type="spellStart"/>
      <w:r>
        <w:rPr>
          <w:rFonts w:ascii="Arial" w:eastAsia="Arial" w:hAnsi="Arial" w:cs="Arial"/>
          <w:sz w:val="20"/>
        </w:rPr>
        <w:t>jdn</w:t>
      </w:r>
      <w:proofErr w:type="spellEnd"/>
      <w:r>
        <w:rPr>
          <w:rFonts w:ascii="Arial" w:eastAsia="Arial" w:hAnsi="Arial" w:cs="Arial"/>
          <w:sz w:val="20"/>
        </w:rPr>
        <w:t>...za jednotku</w:t>
      </w:r>
    </w:p>
    <w:p w14:paraId="19D716C7" w14:textId="77777777" w:rsidR="00017674" w:rsidRDefault="005C3600">
      <w:pPr>
        <w:spacing w:after="267"/>
        <w:ind w:left="-5" w:right="7078" w:hanging="10"/>
      </w:pPr>
      <w:proofErr w:type="spellStart"/>
      <w:r>
        <w:rPr>
          <w:rFonts w:ascii="Arial" w:eastAsia="Arial" w:hAnsi="Arial" w:cs="Arial"/>
          <w:sz w:val="20"/>
        </w:rPr>
        <w:t>pc</w:t>
      </w:r>
      <w:proofErr w:type="spellEnd"/>
      <w:r>
        <w:rPr>
          <w:rFonts w:ascii="Arial" w:eastAsia="Arial" w:hAnsi="Arial" w:cs="Arial"/>
          <w:sz w:val="20"/>
        </w:rPr>
        <w:t>/ha...průměrná cena za hektar m²...za m²</w:t>
      </w:r>
    </w:p>
    <w:p w14:paraId="6B9192C1" w14:textId="77777777" w:rsidR="00017674" w:rsidRDefault="005C3600">
      <w:pPr>
        <w:spacing w:after="0"/>
        <w:ind w:left="-2" w:hanging="10"/>
      </w:pPr>
      <w:r>
        <w:rPr>
          <w:rFonts w:ascii="Arial" w:eastAsia="Arial" w:hAnsi="Arial" w:cs="Arial"/>
          <w:b/>
          <w:sz w:val="20"/>
        </w:rPr>
        <w:t>Vysvětlivky k výrobním oblastem (VO):</w:t>
      </w:r>
    </w:p>
    <w:p w14:paraId="4AB7D45F" w14:textId="77777777" w:rsidR="00017674" w:rsidRDefault="005C3600">
      <w:pPr>
        <w:spacing w:after="3"/>
        <w:ind w:left="-5" w:right="7078" w:hanging="10"/>
      </w:pPr>
      <w:proofErr w:type="gramStart"/>
      <w:r>
        <w:rPr>
          <w:rFonts w:ascii="Arial" w:eastAsia="Arial" w:hAnsi="Arial" w:cs="Arial"/>
          <w:sz w:val="20"/>
        </w:rPr>
        <w:t>H...</w:t>
      </w:r>
      <w:proofErr w:type="gramEnd"/>
      <w:r>
        <w:rPr>
          <w:rFonts w:ascii="Arial" w:eastAsia="Arial" w:hAnsi="Arial" w:cs="Arial"/>
          <w:sz w:val="20"/>
        </w:rPr>
        <w:t>horská</w:t>
      </w:r>
    </w:p>
    <w:p w14:paraId="095B2DD6" w14:textId="77777777" w:rsidR="00017674" w:rsidRDefault="005C3600">
      <w:pPr>
        <w:spacing w:after="3"/>
        <w:ind w:left="-5" w:right="7078" w:hanging="10"/>
      </w:pPr>
      <w:r>
        <w:rPr>
          <w:rFonts w:ascii="Arial" w:eastAsia="Arial" w:hAnsi="Arial" w:cs="Arial"/>
          <w:sz w:val="20"/>
        </w:rPr>
        <w:t>BO...bramborářsko-ovesná</w:t>
      </w:r>
    </w:p>
    <w:p w14:paraId="09FA1EBF" w14:textId="77777777" w:rsidR="00017674" w:rsidRDefault="005C3600">
      <w:pPr>
        <w:spacing w:after="3"/>
        <w:ind w:left="-5" w:right="7078" w:hanging="10"/>
      </w:pPr>
      <w:proofErr w:type="gramStart"/>
      <w:r>
        <w:rPr>
          <w:rFonts w:ascii="Arial" w:eastAsia="Arial" w:hAnsi="Arial" w:cs="Arial"/>
          <w:sz w:val="20"/>
        </w:rPr>
        <w:t>B...</w:t>
      </w:r>
      <w:proofErr w:type="gramEnd"/>
      <w:r>
        <w:rPr>
          <w:rFonts w:ascii="Arial" w:eastAsia="Arial" w:hAnsi="Arial" w:cs="Arial"/>
          <w:sz w:val="20"/>
        </w:rPr>
        <w:t>bramborářská</w:t>
      </w:r>
    </w:p>
    <w:p w14:paraId="5B7A3B1C" w14:textId="77777777" w:rsidR="00017674" w:rsidRDefault="005C3600">
      <w:pPr>
        <w:spacing w:after="3"/>
        <w:ind w:left="-5" w:right="7078" w:hanging="10"/>
      </w:pPr>
      <w:proofErr w:type="gramStart"/>
      <w:r>
        <w:rPr>
          <w:rFonts w:ascii="Arial" w:eastAsia="Arial" w:hAnsi="Arial" w:cs="Arial"/>
          <w:sz w:val="20"/>
        </w:rPr>
        <w:t>K...</w:t>
      </w:r>
      <w:proofErr w:type="gramEnd"/>
      <w:r>
        <w:rPr>
          <w:rFonts w:ascii="Arial" w:eastAsia="Arial" w:hAnsi="Arial" w:cs="Arial"/>
          <w:sz w:val="20"/>
        </w:rPr>
        <w:t>kukuřičná</w:t>
      </w:r>
    </w:p>
    <w:p w14:paraId="7B3A8413" w14:textId="77777777" w:rsidR="00017674" w:rsidRDefault="005C3600">
      <w:pPr>
        <w:spacing w:after="3"/>
        <w:ind w:left="-5" w:right="7078" w:hanging="10"/>
      </w:pPr>
      <w:proofErr w:type="gramStart"/>
      <w:r>
        <w:rPr>
          <w:rFonts w:ascii="Arial" w:eastAsia="Arial" w:hAnsi="Arial" w:cs="Arial"/>
          <w:sz w:val="20"/>
        </w:rPr>
        <w:t>Ř...</w:t>
      </w:r>
      <w:proofErr w:type="gramEnd"/>
      <w:r>
        <w:rPr>
          <w:rFonts w:ascii="Arial" w:eastAsia="Arial" w:hAnsi="Arial" w:cs="Arial"/>
          <w:sz w:val="20"/>
        </w:rPr>
        <w:t>řepařská</w:t>
      </w:r>
    </w:p>
    <w:p w14:paraId="0EE9C41E" w14:textId="77777777" w:rsidR="00017674" w:rsidRDefault="005C3600">
      <w:pPr>
        <w:spacing w:after="3"/>
        <w:ind w:left="-5" w:right="7078" w:hanging="10"/>
      </w:pPr>
      <w:r>
        <w:rPr>
          <w:rFonts w:ascii="Arial" w:eastAsia="Arial" w:hAnsi="Arial" w:cs="Arial"/>
          <w:sz w:val="20"/>
        </w:rPr>
        <w:t>9...neurčená</w:t>
      </w:r>
    </w:p>
    <w:sectPr w:rsidR="0001767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510" w:right="615" w:bottom="1695" w:left="722" w:header="864" w:footer="97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7E6DF" w14:textId="77777777" w:rsidR="005C3600" w:rsidRDefault="005C3600">
      <w:pPr>
        <w:spacing w:after="0" w:line="240" w:lineRule="auto"/>
      </w:pPr>
      <w:r>
        <w:separator/>
      </w:r>
    </w:p>
  </w:endnote>
  <w:endnote w:type="continuationSeparator" w:id="0">
    <w:p w14:paraId="3C19DFD0" w14:textId="77777777" w:rsidR="005C3600" w:rsidRDefault="005C3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1DAE4" w14:textId="77777777" w:rsidR="00017674" w:rsidRDefault="005C3600">
    <w:pPr>
      <w:spacing w:after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0"/>
      </w:rPr>
      <w:t>1</w:t>
    </w:r>
    <w:r>
      <w:rPr>
        <w:rFonts w:ascii="Arial" w:eastAsia="Arial" w:hAnsi="Arial" w:cs="Arial"/>
        <w:sz w:val="20"/>
      </w:rPr>
      <w:fldChar w:fldCharType="end"/>
    </w:r>
    <w:r>
      <w:rPr>
        <w:rFonts w:ascii="Arial" w:eastAsia="Arial" w:hAnsi="Arial" w:cs="Arial"/>
        <w:sz w:val="20"/>
      </w:rPr>
      <w:t xml:space="preserve"> /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Arial" w:eastAsia="Arial" w:hAnsi="Arial" w:cs="Arial"/>
        <w:sz w:val="20"/>
      </w:rPr>
      <w:t>3</w:t>
    </w:r>
    <w:r>
      <w:rPr>
        <w:rFonts w:ascii="Arial" w:eastAsia="Arial" w:hAnsi="Arial" w:cs="Arial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C31E1" w14:textId="77777777" w:rsidR="00017674" w:rsidRDefault="005C3600">
    <w:pPr>
      <w:spacing w:after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0"/>
      </w:rPr>
      <w:t>1</w:t>
    </w:r>
    <w:r>
      <w:rPr>
        <w:rFonts w:ascii="Arial" w:eastAsia="Arial" w:hAnsi="Arial" w:cs="Arial"/>
        <w:sz w:val="20"/>
      </w:rPr>
      <w:fldChar w:fldCharType="end"/>
    </w:r>
    <w:r>
      <w:rPr>
        <w:rFonts w:ascii="Arial" w:eastAsia="Arial" w:hAnsi="Arial" w:cs="Arial"/>
        <w:sz w:val="20"/>
      </w:rPr>
      <w:t xml:space="preserve"> /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Arial" w:eastAsia="Arial" w:hAnsi="Arial" w:cs="Arial"/>
        <w:sz w:val="20"/>
      </w:rPr>
      <w:t>3</w:t>
    </w:r>
    <w:r>
      <w:rPr>
        <w:rFonts w:ascii="Arial" w:eastAsia="Arial" w:hAnsi="Arial" w:cs="Arial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5142A" w14:textId="77777777" w:rsidR="00017674" w:rsidRDefault="005C3600">
    <w:pPr>
      <w:spacing w:after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0"/>
      </w:rPr>
      <w:t>1</w:t>
    </w:r>
    <w:r>
      <w:rPr>
        <w:rFonts w:ascii="Arial" w:eastAsia="Arial" w:hAnsi="Arial" w:cs="Arial"/>
        <w:sz w:val="20"/>
      </w:rPr>
      <w:fldChar w:fldCharType="end"/>
    </w:r>
    <w:r>
      <w:rPr>
        <w:rFonts w:ascii="Arial" w:eastAsia="Arial" w:hAnsi="Arial" w:cs="Arial"/>
        <w:sz w:val="20"/>
      </w:rPr>
      <w:t xml:space="preserve"> /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Arial" w:eastAsia="Arial" w:hAnsi="Arial" w:cs="Arial"/>
        <w:sz w:val="20"/>
      </w:rPr>
      <w:t>3</w:t>
    </w:r>
    <w:r>
      <w:rPr>
        <w:rFonts w:ascii="Arial" w:eastAsia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D26AF" w14:textId="77777777" w:rsidR="005C3600" w:rsidRDefault="005C3600">
      <w:pPr>
        <w:spacing w:after="0" w:line="240" w:lineRule="auto"/>
      </w:pPr>
      <w:r>
        <w:separator/>
      </w:r>
    </w:p>
  </w:footnote>
  <w:footnote w:type="continuationSeparator" w:id="0">
    <w:p w14:paraId="387A2599" w14:textId="77777777" w:rsidR="005C3600" w:rsidRDefault="005C36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vertAnchor="page" w:horzAnchor="page" w:tblpX="712" w:tblpY="867"/>
      <w:tblOverlap w:val="never"/>
      <w:tblW w:w="10618" w:type="dxa"/>
      <w:tblInd w:w="0" w:type="dxa"/>
      <w:tblCellMar>
        <w:top w:w="0" w:type="dxa"/>
        <w:left w:w="115" w:type="dxa"/>
        <w:bottom w:w="0" w:type="dxa"/>
        <w:right w:w="115" w:type="dxa"/>
      </w:tblCellMar>
      <w:tblLook w:val="04A0" w:firstRow="1" w:lastRow="0" w:firstColumn="1" w:lastColumn="0" w:noHBand="0" w:noVBand="1"/>
    </w:tblPr>
    <w:tblGrid>
      <w:gridCol w:w="10618"/>
    </w:tblGrid>
    <w:tr w:rsidR="00017674" w14:paraId="41C56E2E" w14:textId="77777777">
      <w:trPr>
        <w:trHeight w:val="1465"/>
      </w:trPr>
      <w:tc>
        <w:tcPr>
          <w:tcW w:w="10618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7" w:space="0" w:color="000000"/>
          </w:tcBorders>
          <w:vAlign w:val="center"/>
        </w:tcPr>
        <w:p w14:paraId="2B304718" w14:textId="77777777" w:rsidR="00017674" w:rsidRDefault="005C3600">
          <w:pPr>
            <w:spacing w:after="165"/>
          </w:pPr>
          <w:r>
            <w:rPr>
              <w:rFonts w:ascii="Arial" w:eastAsia="Arial" w:hAnsi="Arial" w:cs="Arial"/>
              <w:b/>
              <w:sz w:val="24"/>
            </w:rPr>
            <w:t>Příloha pachtovní smlouvy č. 35N19/44</w:t>
          </w:r>
        </w:p>
        <w:p w14:paraId="76243A1C" w14:textId="77777777" w:rsidR="00017674" w:rsidRDefault="005C3600">
          <w:pPr>
            <w:tabs>
              <w:tab w:val="center" w:pos="2277"/>
              <w:tab w:val="center" w:pos="4381"/>
              <w:tab w:val="center" w:pos="5553"/>
              <w:tab w:val="center" w:pos="7171"/>
              <w:tab w:val="center" w:pos="8561"/>
            </w:tabs>
            <w:spacing w:after="235"/>
          </w:pPr>
          <w:r>
            <w:rPr>
              <w:rFonts w:ascii="Arial" w:eastAsia="Arial" w:hAnsi="Arial" w:cs="Arial"/>
              <w:sz w:val="20"/>
            </w:rPr>
            <w:t>Variabilní symbol:</w:t>
          </w:r>
          <w:r>
            <w:rPr>
              <w:rFonts w:ascii="Arial" w:eastAsia="Arial" w:hAnsi="Arial" w:cs="Arial"/>
              <w:sz w:val="20"/>
            </w:rPr>
            <w:tab/>
            <w:t>3511944</w:t>
          </w:r>
          <w:r>
            <w:rPr>
              <w:rFonts w:ascii="Arial" w:eastAsia="Arial" w:hAnsi="Arial" w:cs="Arial"/>
              <w:sz w:val="20"/>
            </w:rPr>
            <w:tab/>
            <w:t>Uzavřeno:</w:t>
          </w:r>
          <w:r>
            <w:rPr>
              <w:rFonts w:ascii="Arial" w:eastAsia="Arial" w:hAnsi="Arial" w:cs="Arial"/>
              <w:sz w:val="20"/>
            </w:rPr>
            <w:tab/>
            <w:t>12.11.2019</w:t>
          </w:r>
          <w:r>
            <w:rPr>
              <w:rFonts w:ascii="Arial" w:eastAsia="Arial" w:hAnsi="Arial" w:cs="Arial"/>
              <w:sz w:val="20"/>
            </w:rPr>
            <w:tab/>
            <w:t>Roční pacht:</w:t>
          </w:r>
          <w:r>
            <w:rPr>
              <w:rFonts w:ascii="Arial" w:eastAsia="Arial" w:hAnsi="Arial" w:cs="Arial"/>
              <w:sz w:val="20"/>
            </w:rPr>
            <w:tab/>
          </w:r>
          <w:r>
            <w:rPr>
              <w:rFonts w:ascii="Arial" w:eastAsia="Arial" w:hAnsi="Arial" w:cs="Arial"/>
              <w:b/>
              <w:sz w:val="20"/>
            </w:rPr>
            <w:t>25 637 Kč</w:t>
          </w:r>
        </w:p>
        <w:p w14:paraId="66D62E91" w14:textId="77777777" w:rsidR="00017674" w:rsidRDefault="005C3600">
          <w:pPr>
            <w:tabs>
              <w:tab w:val="center" w:pos="2388"/>
              <w:tab w:val="center" w:pos="4982"/>
            </w:tabs>
            <w:spacing w:after="0"/>
          </w:pPr>
          <w:r>
            <w:rPr>
              <w:rFonts w:ascii="Arial" w:eastAsia="Arial" w:hAnsi="Arial" w:cs="Arial"/>
              <w:sz w:val="20"/>
            </w:rPr>
            <w:t>Datum tisku:</w:t>
          </w:r>
          <w:r>
            <w:rPr>
              <w:rFonts w:ascii="Arial" w:eastAsia="Arial" w:hAnsi="Arial" w:cs="Arial"/>
              <w:sz w:val="20"/>
            </w:rPr>
            <w:tab/>
            <w:t>24.07.2024</w:t>
          </w:r>
          <w:r>
            <w:rPr>
              <w:rFonts w:ascii="Arial" w:eastAsia="Arial" w:hAnsi="Arial" w:cs="Arial"/>
              <w:sz w:val="20"/>
            </w:rPr>
            <w:tab/>
            <w:t>Účinná od: 01.12.2019</w:t>
          </w:r>
        </w:p>
      </w:tc>
    </w:tr>
  </w:tbl>
  <w:p w14:paraId="4E20BE11" w14:textId="77777777" w:rsidR="00017674" w:rsidRDefault="00017674">
    <w:pPr>
      <w:spacing w:after="0"/>
      <w:ind w:left="-722" w:right="1129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vertAnchor="page" w:horzAnchor="page" w:tblpX="712" w:tblpY="867"/>
      <w:tblOverlap w:val="never"/>
      <w:tblW w:w="10618" w:type="dxa"/>
      <w:tblInd w:w="0" w:type="dxa"/>
      <w:tblCellMar>
        <w:top w:w="0" w:type="dxa"/>
        <w:left w:w="115" w:type="dxa"/>
        <w:bottom w:w="0" w:type="dxa"/>
        <w:right w:w="115" w:type="dxa"/>
      </w:tblCellMar>
      <w:tblLook w:val="04A0" w:firstRow="1" w:lastRow="0" w:firstColumn="1" w:lastColumn="0" w:noHBand="0" w:noVBand="1"/>
    </w:tblPr>
    <w:tblGrid>
      <w:gridCol w:w="10618"/>
    </w:tblGrid>
    <w:tr w:rsidR="00017674" w14:paraId="25CEB89B" w14:textId="77777777">
      <w:trPr>
        <w:trHeight w:val="1465"/>
      </w:trPr>
      <w:tc>
        <w:tcPr>
          <w:tcW w:w="10618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7" w:space="0" w:color="000000"/>
          </w:tcBorders>
          <w:vAlign w:val="center"/>
        </w:tcPr>
        <w:p w14:paraId="7DEFF0B1" w14:textId="77777777" w:rsidR="00017674" w:rsidRDefault="005C3600">
          <w:pPr>
            <w:spacing w:after="165"/>
          </w:pPr>
          <w:r>
            <w:rPr>
              <w:rFonts w:ascii="Arial" w:eastAsia="Arial" w:hAnsi="Arial" w:cs="Arial"/>
              <w:b/>
              <w:sz w:val="24"/>
            </w:rPr>
            <w:t>Příloha pachtovní smlouvy č. 35N19/44</w:t>
          </w:r>
        </w:p>
        <w:p w14:paraId="78F1B41A" w14:textId="77777777" w:rsidR="00017674" w:rsidRDefault="005C3600">
          <w:pPr>
            <w:tabs>
              <w:tab w:val="center" w:pos="2277"/>
              <w:tab w:val="center" w:pos="4381"/>
              <w:tab w:val="center" w:pos="5553"/>
              <w:tab w:val="center" w:pos="7171"/>
              <w:tab w:val="center" w:pos="8561"/>
            </w:tabs>
            <w:spacing w:after="235"/>
          </w:pPr>
          <w:r>
            <w:rPr>
              <w:rFonts w:ascii="Arial" w:eastAsia="Arial" w:hAnsi="Arial" w:cs="Arial"/>
              <w:sz w:val="20"/>
            </w:rPr>
            <w:t>Variabilní symbol:</w:t>
          </w:r>
          <w:r>
            <w:rPr>
              <w:rFonts w:ascii="Arial" w:eastAsia="Arial" w:hAnsi="Arial" w:cs="Arial"/>
              <w:sz w:val="20"/>
            </w:rPr>
            <w:tab/>
            <w:t>3511944</w:t>
          </w:r>
          <w:r>
            <w:rPr>
              <w:rFonts w:ascii="Arial" w:eastAsia="Arial" w:hAnsi="Arial" w:cs="Arial"/>
              <w:sz w:val="20"/>
            </w:rPr>
            <w:tab/>
            <w:t>Uzavřeno:</w:t>
          </w:r>
          <w:r>
            <w:rPr>
              <w:rFonts w:ascii="Arial" w:eastAsia="Arial" w:hAnsi="Arial" w:cs="Arial"/>
              <w:sz w:val="20"/>
            </w:rPr>
            <w:tab/>
            <w:t>12.11.2019</w:t>
          </w:r>
          <w:r>
            <w:rPr>
              <w:rFonts w:ascii="Arial" w:eastAsia="Arial" w:hAnsi="Arial" w:cs="Arial"/>
              <w:sz w:val="20"/>
            </w:rPr>
            <w:tab/>
            <w:t>Roční pacht:</w:t>
          </w:r>
          <w:r>
            <w:rPr>
              <w:rFonts w:ascii="Arial" w:eastAsia="Arial" w:hAnsi="Arial" w:cs="Arial"/>
              <w:sz w:val="20"/>
            </w:rPr>
            <w:tab/>
          </w:r>
          <w:r>
            <w:rPr>
              <w:rFonts w:ascii="Arial" w:eastAsia="Arial" w:hAnsi="Arial" w:cs="Arial"/>
              <w:b/>
              <w:sz w:val="20"/>
            </w:rPr>
            <w:t>25 637 Kč</w:t>
          </w:r>
        </w:p>
        <w:p w14:paraId="6B9748BF" w14:textId="77777777" w:rsidR="00017674" w:rsidRDefault="005C3600">
          <w:pPr>
            <w:tabs>
              <w:tab w:val="center" w:pos="2388"/>
              <w:tab w:val="center" w:pos="4982"/>
            </w:tabs>
            <w:spacing w:after="0"/>
          </w:pPr>
          <w:r>
            <w:rPr>
              <w:rFonts w:ascii="Arial" w:eastAsia="Arial" w:hAnsi="Arial" w:cs="Arial"/>
              <w:sz w:val="20"/>
            </w:rPr>
            <w:t>Datum tisku:</w:t>
          </w:r>
          <w:r>
            <w:rPr>
              <w:rFonts w:ascii="Arial" w:eastAsia="Arial" w:hAnsi="Arial" w:cs="Arial"/>
              <w:sz w:val="20"/>
            </w:rPr>
            <w:tab/>
            <w:t>24.07.2024</w:t>
          </w:r>
          <w:r>
            <w:rPr>
              <w:rFonts w:ascii="Arial" w:eastAsia="Arial" w:hAnsi="Arial" w:cs="Arial"/>
              <w:sz w:val="20"/>
            </w:rPr>
            <w:tab/>
            <w:t>Účinná od: 01.12.2019</w:t>
          </w:r>
        </w:p>
      </w:tc>
    </w:tr>
  </w:tbl>
  <w:p w14:paraId="068CD779" w14:textId="77777777" w:rsidR="00017674" w:rsidRDefault="00017674">
    <w:pPr>
      <w:spacing w:after="0"/>
      <w:ind w:left="-722" w:right="1129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vertAnchor="page" w:horzAnchor="page" w:tblpX="712" w:tblpY="867"/>
      <w:tblOverlap w:val="never"/>
      <w:tblW w:w="10618" w:type="dxa"/>
      <w:tblInd w:w="0" w:type="dxa"/>
      <w:tblCellMar>
        <w:top w:w="0" w:type="dxa"/>
        <w:left w:w="115" w:type="dxa"/>
        <w:bottom w:w="0" w:type="dxa"/>
        <w:right w:w="115" w:type="dxa"/>
      </w:tblCellMar>
      <w:tblLook w:val="04A0" w:firstRow="1" w:lastRow="0" w:firstColumn="1" w:lastColumn="0" w:noHBand="0" w:noVBand="1"/>
    </w:tblPr>
    <w:tblGrid>
      <w:gridCol w:w="10618"/>
    </w:tblGrid>
    <w:tr w:rsidR="00017674" w14:paraId="22EE9763" w14:textId="77777777">
      <w:trPr>
        <w:trHeight w:val="1465"/>
      </w:trPr>
      <w:tc>
        <w:tcPr>
          <w:tcW w:w="10618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7" w:space="0" w:color="000000"/>
          </w:tcBorders>
          <w:vAlign w:val="center"/>
        </w:tcPr>
        <w:p w14:paraId="14D6AD33" w14:textId="77777777" w:rsidR="00017674" w:rsidRDefault="005C3600">
          <w:pPr>
            <w:spacing w:after="165"/>
          </w:pPr>
          <w:r>
            <w:rPr>
              <w:rFonts w:ascii="Arial" w:eastAsia="Arial" w:hAnsi="Arial" w:cs="Arial"/>
              <w:b/>
              <w:sz w:val="24"/>
            </w:rPr>
            <w:t>Příloha pachtovní smlouvy č. 35N19/44</w:t>
          </w:r>
        </w:p>
        <w:p w14:paraId="0ABF41A4" w14:textId="77777777" w:rsidR="00017674" w:rsidRDefault="005C3600">
          <w:pPr>
            <w:tabs>
              <w:tab w:val="center" w:pos="2277"/>
              <w:tab w:val="center" w:pos="4381"/>
              <w:tab w:val="center" w:pos="5553"/>
              <w:tab w:val="center" w:pos="7171"/>
              <w:tab w:val="center" w:pos="8561"/>
            </w:tabs>
            <w:spacing w:after="235"/>
          </w:pPr>
          <w:r>
            <w:rPr>
              <w:rFonts w:ascii="Arial" w:eastAsia="Arial" w:hAnsi="Arial" w:cs="Arial"/>
              <w:sz w:val="20"/>
            </w:rPr>
            <w:t>Variabilní symbol:</w:t>
          </w:r>
          <w:r>
            <w:rPr>
              <w:rFonts w:ascii="Arial" w:eastAsia="Arial" w:hAnsi="Arial" w:cs="Arial"/>
              <w:sz w:val="20"/>
            </w:rPr>
            <w:tab/>
            <w:t>3511944</w:t>
          </w:r>
          <w:r>
            <w:rPr>
              <w:rFonts w:ascii="Arial" w:eastAsia="Arial" w:hAnsi="Arial" w:cs="Arial"/>
              <w:sz w:val="20"/>
            </w:rPr>
            <w:tab/>
            <w:t>Uzavřeno:</w:t>
          </w:r>
          <w:r>
            <w:rPr>
              <w:rFonts w:ascii="Arial" w:eastAsia="Arial" w:hAnsi="Arial" w:cs="Arial"/>
              <w:sz w:val="20"/>
            </w:rPr>
            <w:tab/>
            <w:t>12.11.2019</w:t>
          </w:r>
          <w:r>
            <w:rPr>
              <w:rFonts w:ascii="Arial" w:eastAsia="Arial" w:hAnsi="Arial" w:cs="Arial"/>
              <w:sz w:val="20"/>
            </w:rPr>
            <w:tab/>
          </w:r>
          <w:r>
            <w:rPr>
              <w:rFonts w:ascii="Arial" w:eastAsia="Arial" w:hAnsi="Arial" w:cs="Arial"/>
              <w:sz w:val="20"/>
            </w:rPr>
            <w:t>Roční pacht:</w:t>
          </w:r>
          <w:r>
            <w:rPr>
              <w:rFonts w:ascii="Arial" w:eastAsia="Arial" w:hAnsi="Arial" w:cs="Arial"/>
              <w:sz w:val="20"/>
            </w:rPr>
            <w:tab/>
          </w:r>
          <w:r>
            <w:rPr>
              <w:rFonts w:ascii="Arial" w:eastAsia="Arial" w:hAnsi="Arial" w:cs="Arial"/>
              <w:b/>
              <w:sz w:val="20"/>
            </w:rPr>
            <w:t>25 637 Kč</w:t>
          </w:r>
        </w:p>
        <w:p w14:paraId="6645E853" w14:textId="77777777" w:rsidR="00017674" w:rsidRDefault="005C3600">
          <w:pPr>
            <w:tabs>
              <w:tab w:val="center" w:pos="2388"/>
              <w:tab w:val="center" w:pos="4982"/>
            </w:tabs>
            <w:spacing w:after="0"/>
          </w:pPr>
          <w:r>
            <w:rPr>
              <w:rFonts w:ascii="Arial" w:eastAsia="Arial" w:hAnsi="Arial" w:cs="Arial"/>
              <w:sz w:val="20"/>
            </w:rPr>
            <w:t>Datum tisku:</w:t>
          </w:r>
          <w:r>
            <w:rPr>
              <w:rFonts w:ascii="Arial" w:eastAsia="Arial" w:hAnsi="Arial" w:cs="Arial"/>
              <w:sz w:val="20"/>
            </w:rPr>
            <w:tab/>
            <w:t>24.07.2024</w:t>
          </w:r>
          <w:r>
            <w:rPr>
              <w:rFonts w:ascii="Arial" w:eastAsia="Arial" w:hAnsi="Arial" w:cs="Arial"/>
              <w:sz w:val="20"/>
            </w:rPr>
            <w:tab/>
            <w:t>Účinná od: 01.12.2019</w:t>
          </w:r>
        </w:p>
      </w:tc>
    </w:tr>
  </w:tbl>
  <w:p w14:paraId="363285A2" w14:textId="77777777" w:rsidR="00017674" w:rsidRDefault="00017674">
    <w:pPr>
      <w:spacing w:after="0"/>
      <w:ind w:left="-722" w:right="1129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674"/>
    <w:rsid w:val="00017674"/>
    <w:rsid w:val="005C3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82BC8"/>
  <w15:docId w15:val="{9A009FD7-5761-485C-8A54-7E8795509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13" w:hanging="10"/>
      <w:outlineLvl w:val="0"/>
    </w:pPr>
    <w:rPr>
      <w:rFonts w:ascii="Arial" w:eastAsia="Arial" w:hAnsi="Arial" w:cs="Arial"/>
      <w:b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682</Words>
  <Characters>4030</Characters>
  <Application>Microsoft Office Word</Application>
  <DocSecurity>0</DocSecurity>
  <Lines>33</Lines>
  <Paragraphs>9</Paragraphs>
  <ScaleCrop>false</ScaleCrop>
  <Company>Státní pozemkový úřad</Company>
  <LinksUpToDate>false</LinksUpToDate>
  <CharactersWithSpaces>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subject/>
  <dc:creator>Sedláková Květuše</dc:creator>
  <cp:keywords/>
  <cp:lastModifiedBy>Sedláková Květuše</cp:lastModifiedBy>
  <cp:revision>2</cp:revision>
  <dcterms:created xsi:type="dcterms:W3CDTF">2024-08-13T06:39:00Z</dcterms:created>
  <dcterms:modified xsi:type="dcterms:W3CDTF">2024-08-13T06:39:00Z</dcterms:modified>
</cp:coreProperties>
</file>