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0BFBD" w14:textId="77777777" w:rsidR="00B33864" w:rsidRPr="00B33864" w:rsidRDefault="00B33864" w:rsidP="00B33864">
      <w:r w:rsidRPr="00B33864">
        <w:rPr>
          <w:b/>
          <w:bCs/>
        </w:rPr>
        <w:t>Od:</w:t>
      </w:r>
      <w:r w:rsidRPr="00B33864">
        <w:t xml:space="preserve"> Roman Vrána-podlahy &lt;</w:t>
      </w:r>
      <w:hyperlink r:id="rId4" w:history="1">
        <w:r w:rsidRPr="00B33864">
          <w:rPr>
            <w:rStyle w:val="Hypertextovodkaz"/>
          </w:rPr>
          <w:t>brody.rv@seznam.cz</w:t>
        </w:r>
      </w:hyperlink>
      <w:r w:rsidRPr="00B33864">
        <w:t>&gt;</w:t>
      </w:r>
      <w:r w:rsidRPr="00B33864">
        <w:br/>
      </w:r>
      <w:r w:rsidRPr="00B33864">
        <w:br/>
      </w:r>
      <w:r w:rsidRPr="00B33864">
        <w:rPr>
          <w:b/>
          <w:bCs/>
        </w:rPr>
        <w:t>Odesláno:</w:t>
      </w:r>
      <w:r w:rsidRPr="00B33864">
        <w:t xml:space="preserve"> 13. května 2024 6:29:48</w:t>
      </w:r>
      <w:r w:rsidRPr="00B33864">
        <w:br/>
      </w:r>
      <w:r w:rsidRPr="00B33864">
        <w:br/>
      </w:r>
      <w:r w:rsidRPr="00B33864">
        <w:rPr>
          <w:b/>
          <w:bCs/>
        </w:rPr>
        <w:t>Komu:</w:t>
      </w:r>
      <w:r w:rsidRPr="00B33864">
        <w:t xml:space="preserve"> Spálavský Tomáš</w:t>
      </w:r>
      <w:r w:rsidRPr="00B33864">
        <w:br/>
      </w:r>
      <w:r w:rsidRPr="00B33864">
        <w:br/>
      </w:r>
      <w:r w:rsidRPr="00B33864">
        <w:rPr>
          <w:b/>
          <w:bCs/>
        </w:rPr>
        <w:t>Předmět:</w:t>
      </w:r>
      <w:r w:rsidRPr="00B33864">
        <w:t xml:space="preserve"> Re: Cenová nabídka </w:t>
      </w:r>
    </w:p>
    <w:p w14:paraId="28BE611C" w14:textId="515FFF1C" w:rsidR="00B33864" w:rsidRPr="00B33864" w:rsidRDefault="00B33864" w:rsidP="00B33864"/>
    <w:p w14:paraId="2AA03408" w14:textId="77777777" w:rsidR="00B33864" w:rsidRPr="00B33864" w:rsidRDefault="00B33864" w:rsidP="00B33864">
      <w:r w:rsidRPr="00B33864">
        <w:t xml:space="preserve">Dobrý </w:t>
      </w:r>
      <w:proofErr w:type="spellStart"/>
      <w:proofErr w:type="gramStart"/>
      <w:r w:rsidRPr="00B33864">
        <w:t>den.Posilam</w:t>
      </w:r>
      <w:proofErr w:type="spellEnd"/>
      <w:proofErr w:type="gramEnd"/>
      <w:r w:rsidRPr="00B33864">
        <w:t xml:space="preserve"> nabídku na podlahu. </w:t>
      </w:r>
    </w:p>
    <w:p w14:paraId="5EF8EDF9" w14:textId="77777777" w:rsidR="00B33864" w:rsidRPr="00B33864" w:rsidRDefault="00B33864" w:rsidP="00B33864"/>
    <w:p w14:paraId="3C8E92FB" w14:textId="31868463" w:rsidR="00B33864" w:rsidRPr="00B33864" w:rsidRDefault="00B33864" w:rsidP="00B33864">
      <w:r w:rsidRPr="00B33864">
        <w:t>ČISTÁ VÝMĚRA-77.</w:t>
      </w:r>
      <w:proofErr w:type="gramStart"/>
      <w:r w:rsidRPr="00B33864">
        <w:t>62m2</w:t>
      </w:r>
      <w:proofErr w:type="gramEnd"/>
    </w:p>
    <w:p w14:paraId="32F8F52F" w14:textId="1091A0BC" w:rsidR="00B33864" w:rsidRPr="00B33864" w:rsidRDefault="00B33864" w:rsidP="00B33864">
      <w:r w:rsidRPr="00B33864">
        <w:t>NABÍDKA NA PVC</w:t>
      </w:r>
    </w:p>
    <w:p w14:paraId="6D3F78F3" w14:textId="3DD00CD0" w:rsidR="00B33864" w:rsidRPr="00B33864" w:rsidRDefault="00B33864" w:rsidP="00B33864">
      <w:r w:rsidRPr="00B33864">
        <w:t xml:space="preserve">PVC - 5 </w:t>
      </w:r>
      <w:proofErr w:type="gramStart"/>
      <w:r w:rsidRPr="00B33864">
        <w:t>bal.=</w:t>
      </w:r>
      <w:proofErr w:type="gramEnd"/>
      <w:r w:rsidRPr="00B33864">
        <w:t xml:space="preserve"> 90m2 x 348,- = 31 320,-</w:t>
      </w:r>
    </w:p>
    <w:p w14:paraId="79CC3691" w14:textId="71884A19" w:rsidR="00B33864" w:rsidRPr="00B33864" w:rsidRDefault="00B33864" w:rsidP="00B33864">
      <w:r w:rsidRPr="00B33864">
        <w:t xml:space="preserve">KOMPLETACE PVC (demontáž, nivelace, lepení, lištování </w:t>
      </w:r>
      <w:proofErr w:type="spellStart"/>
      <w:proofErr w:type="gramStart"/>
      <w:r w:rsidRPr="00B33864">
        <w:t>vč.lišt</w:t>
      </w:r>
      <w:proofErr w:type="spellEnd"/>
      <w:proofErr w:type="gramEnd"/>
      <w:r w:rsidRPr="00B33864">
        <w:t>, svařování) </w:t>
      </w:r>
    </w:p>
    <w:p w14:paraId="0EBA60B3" w14:textId="148F8650" w:rsidR="00B33864" w:rsidRPr="00B33864" w:rsidRDefault="00B33864" w:rsidP="00B33864">
      <w:r w:rsidRPr="00B33864">
        <w:t>77.</w:t>
      </w:r>
      <w:proofErr w:type="gramStart"/>
      <w:r w:rsidRPr="00B33864">
        <w:t>6m2</w:t>
      </w:r>
      <w:proofErr w:type="gramEnd"/>
      <w:r w:rsidRPr="00B33864">
        <w:t xml:space="preserve"> x 600,- = 46 560,-</w:t>
      </w:r>
    </w:p>
    <w:p w14:paraId="22A6083C" w14:textId="61206DD2" w:rsidR="00B33864" w:rsidRPr="00B33864" w:rsidRDefault="00B33864" w:rsidP="00B33864">
      <w:r w:rsidRPr="00B33864">
        <w:t>NABIDKA NA VINYL ZÁTĚŽOVÝ -</w:t>
      </w:r>
    </w:p>
    <w:p w14:paraId="6CF587E8" w14:textId="34220B6C" w:rsidR="00B33864" w:rsidRPr="00B33864" w:rsidRDefault="00B33864" w:rsidP="00B33864">
      <w:r w:rsidRPr="00B33864">
        <w:t>VINYL GERFLOR CREATION 40</w:t>
      </w:r>
    </w:p>
    <w:p w14:paraId="2846A64E" w14:textId="191D0AEC" w:rsidR="00B33864" w:rsidRPr="00B33864" w:rsidRDefault="00B33864" w:rsidP="00B33864">
      <w:r w:rsidRPr="00B33864">
        <w:t xml:space="preserve">17 </w:t>
      </w:r>
      <w:proofErr w:type="gramStart"/>
      <w:r w:rsidRPr="00B33864">
        <w:t>bal.=</w:t>
      </w:r>
      <w:proofErr w:type="gramEnd"/>
      <w:r w:rsidRPr="00B33864">
        <w:t xml:space="preserve"> 80,07m2 x 610,- = 48 842,-</w:t>
      </w:r>
    </w:p>
    <w:p w14:paraId="389172C1" w14:textId="0A38CDAA" w:rsidR="00B33864" w:rsidRPr="00B33864" w:rsidRDefault="00B33864" w:rsidP="00B33864">
      <w:r w:rsidRPr="00B33864">
        <w:t>KOMPLETACE (Od A-Z)</w:t>
      </w:r>
    </w:p>
    <w:p w14:paraId="6AC1716E" w14:textId="4036A2A3" w:rsidR="00B33864" w:rsidRPr="00B33864" w:rsidRDefault="00B33864" w:rsidP="00B33864">
      <w:r w:rsidRPr="00B33864">
        <w:t>77,6m2 x 770,- = 59 752,-</w:t>
      </w:r>
    </w:p>
    <w:p w14:paraId="4180BB7B" w14:textId="17A35F1F" w:rsidR="00B33864" w:rsidRPr="00B33864" w:rsidRDefault="00B33864" w:rsidP="00B33864">
      <w:r w:rsidRPr="00B33864">
        <w:t xml:space="preserve">Takto by to asi mělo být zatím vše a potřebné detaily bychom případně </w:t>
      </w:r>
      <w:proofErr w:type="spellStart"/>
      <w:r w:rsidRPr="00B33864">
        <w:t>doresili</w:t>
      </w:r>
      <w:proofErr w:type="spellEnd"/>
      <w:r w:rsidRPr="00B33864">
        <w:t xml:space="preserve"> na místě. </w:t>
      </w:r>
    </w:p>
    <w:p w14:paraId="21549287" w14:textId="58CE84CC" w:rsidR="00B33864" w:rsidRPr="00B33864" w:rsidRDefault="00B33864" w:rsidP="00B33864">
      <w:r w:rsidRPr="00B33864">
        <w:t>Cena je konečná, jelikož nejsem plátce DPH. </w:t>
      </w:r>
    </w:p>
    <w:p w14:paraId="5EE38D61" w14:textId="2ADB1377" w:rsidR="00B57839" w:rsidRDefault="00B33864" w:rsidP="00B33864">
      <w:r w:rsidRPr="00B33864">
        <w:t>Děkuji. </w:t>
      </w:r>
      <w:r w:rsidRPr="00B33864">
        <w:br/>
      </w:r>
      <w:r w:rsidRPr="00B33864">
        <w:br/>
        <w:t xml:space="preserve">Podlahy Vrána Roman </w:t>
      </w:r>
      <w:r w:rsidRPr="00B33864">
        <w:br/>
      </w:r>
      <w:r w:rsidRPr="00B33864">
        <w:br/>
        <w:t xml:space="preserve">739 181 153 </w:t>
      </w:r>
      <w:r w:rsidRPr="00B33864">
        <w:br/>
      </w:r>
    </w:p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64"/>
    <w:rsid w:val="004C1179"/>
    <w:rsid w:val="00B33864"/>
    <w:rsid w:val="00B57839"/>
    <w:rsid w:val="00D5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89E3"/>
  <w15:chartTrackingRefBased/>
  <w15:docId w15:val="{1169A59C-D4CC-4E6B-8196-7B91AA7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38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0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dy.rv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2024-08-06T07:25:00Z</dcterms:created>
  <dcterms:modified xsi:type="dcterms:W3CDTF">2024-08-06T09:48:00Z</dcterms:modified>
</cp:coreProperties>
</file>